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17" w:rsidRDefault="00F57517" w:rsidP="00531B50">
      <w:pPr>
        <w:jc w:val="center"/>
        <w:rPr>
          <w:b/>
          <w:noProof/>
          <w:color w:val="000000" w:themeColor="text1"/>
          <w:sz w:val="26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810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B50" w:rsidRPr="00635898" w:rsidRDefault="00D07E39" w:rsidP="00531B50">
      <w:pPr>
        <w:jc w:val="center"/>
        <w:rPr>
          <w:b/>
          <w:color w:val="000000" w:themeColor="text1"/>
          <w:sz w:val="28"/>
          <w:szCs w:val="28"/>
        </w:rPr>
      </w:pPr>
      <w:r w:rsidRPr="00635898">
        <w:rPr>
          <w:b/>
          <w:color w:val="000000" w:themeColor="text1"/>
          <w:sz w:val="28"/>
          <w:szCs w:val="28"/>
        </w:rPr>
        <w:t>Р</w:t>
      </w:r>
      <w:r w:rsidR="00531B50" w:rsidRPr="00635898">
        <w:rPr>
          <w:b/>
          <w:color w:val="000000" w:themeColor="text1"/>
          <w:sz w:val="28"/>
          <w:szCs w:val="28"/>
        </w:rPr>
        <w:t>оссийская Федерация</w:t>
      </w:r>
    </w:p>
    <w:p w:rsidR="00531B50" w:rsidRPr="00635898" w:rsidRDefault="00531B50" w:rsidP="00531B50">
      <w:pPr>
        <w:rPr>
          <w:b/>
          <w:color w:val="000000" w:themeColor="text1"/>
          <w:sz w:val="28"/>
          <w:szCs w:val="28"/>
        </w:rPr>
      </w:pPr>
      <w:r w:rsidRPr="00635898">
        <w:rPr>
          <w:b/>
          <w:color w:val="000000" w:themeColor="text1"/>
          <w:sz w:val="28"/>
          <w:szCs w:val="28"/>
        </w:rPr>
        <w:t xml:space="preserve">                               Новгородская область </w:t>
      </w:r>
      <w:proofErr w:type="spellStart"/>
      <w:r w:rsidRPr="00635898">
        <w:rPr>
          <w:b/>
          <w:color w:val="000000" w:themeColor="text1"/>
          <w:sz w:val="28"/>
          <w:szCs w:val="28"/>
        </w:rPr>
        <w:t>Шимский</w:t>
      </w:r>
      <w:proofErr w:type="spellEnd"/>
      <w:r w:rsidRPr="00635898">
        <w:rPr>
          <w:b/>
          <w:color w:val="000000" w:themeColor="text1"/>
          <w:sz w:val="28"/>
          <w:szCs w:val="28"/>
        </w:rPr>
        <w:t xml:space="preserve"> район</w:t>
      </w:r>
    </w:p>
    <w:p w:rsidR="00531B50" w:rsidRPr="00635898" w:rsidRDefault="00531B50" w:rsidP="00531B50">
      <w:pPr>
        <w:rPr>
          <w:b/>
          <w:color w:val="000000" w:themeColor="text1"/>
          <w:sz w:val="32"/>
        </w:rPr>
      </w:pPr>
      <w:r w:rsidRPr="00635898">
        <w:rPr>
          <w:b/>
          <w:color w:val="000000" w:themeColor="text1"/>
          <w:sz w:val="28"/>
          <w:szCs w:val="28"/>
        </w:rPr>
        <w:t xml:space="preserve">                       Совет депутатов </w:t>
      </w:r>
      <w:proofErr w:type="spellStart"/>
      <w:r w:rsidRPr="00635898">
        <w:rPr>
          <w:b/>
          <w:color w:val="000000" w:themeColor="text1"/>
          <w:sz w:val="28"/>
          <w:szCs w:val="28"/>
        </w:rPr>
        <w:t>Подгощского</w:t>
      </w:r>
      <w:proofErr w:type="spellEnd"/>
      <w:r w:rsidRPr="00635898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F57517" w:rsidRDefault="00F57517" w:rsidP="00531B50">
      <w:pPr>
        <w:widowControl w:val="0"/>
        <w:autoSpaceDE w:val="0"/>
        <w:jc w:val="center"/>
        <w:rPr>
          <w:b/>
          <w:bCs/>
          <w:color w:val="000000" w:themeColor="text1"/>
          <w:sz w:val="28"/>
          <w:szCs w:val="28"/>
        </w:rPr>
      </w:pPr>
    </w:p>
    <w:p w:rsidR="00531B50" w:rsidRPr="00635898" w:rsidRDefault="00531B50" w:rsidP="00531B50">
      <w:pPr>
        <w:widowControl w:val="0"/>
        <w:autoSpaceDE w:val="0"/>
        <w:jc w:val="center"/>
        <w:rPr>
          <w:color w:val="000000" w:themeColor="text1"/>
          <w:szCs w:val="28"/>
        </w:rPr>
      </w:pPr>
      <w:r w:rsidRPr="00635898">
        <w:rPr>
          <w:b/>
          <w:bCs/>
          <w:color w:val="000000" w:themeColor="text1"/>
          <w:sz w:val="28"/>
          <w:szCs w:val="28"/>
        </w:rPr>
        <w:t>РЕШЕНИЕ</w:t>
      </w:r>
    </w:p>
    <w:p w:rsidR="00531B50" w:rsidRPr="00635898" w:rsidRDefault="00531B50" w:rsidP="00531B50">
      <w:pPr>
        <w:shd w:val="clear" w:color="auto" w:fill="FFFFFF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635898">
        <w:rPr>
          <w:bCs/>
          <w:color w:val="000000" w:themeColor="text1"/>
          <w:spacing w:val="-1"/>
          <w:sz w:val="28"/>
          <w:szCs w:val="28"/>
        </w:rPr>
        <w:t>от</w:t>
      </w:r>
      <w:r w:rsidR="0062028D" w:rsidRPr="00635898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F57517">
        <w:rPr>
          <w:bCs/>
          <w:color w:val="000000" w:themeColor="text1"/>
          <w:spacing w:val="-1"/>
          <w:sz w:val="28"/>
          <w:szCs w:val="28"/>
        </w:rPr>
        <w:t>28.06.</w:t>
      </w:r>
      <w:r w:rsidR="00F02552" w:rsidRPr="00635898">
        <w:rPr>
          <w:bCs/>
          <w:color w:val="000000" w:themeColor="text1"/>
          <w:spacing w:val="-1"/>
          <w:sz w:val="28"/>
          <w:szCs w:val="28"/>
        </w:rPr>
        <w:t xml:space="preserve">2024г. </w:t>
      </w:r>
      <w:r w:rsidRPr="00635898">
        <w:rPr>
          <w:bCs/>
          <w:color w:val="000000" w:themeColor="text1"/>
          <w:spacing w:val="-1"/>
          <w:sz w:val="28"/>
          <w:szCs w:val="28"/>
        </w:rPr>
        <w:t>№</w:t>
      </w:r>
      <w:r w:rsidR="009B74DB" w:rsidRPr="00635898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F57517">
        <w:rPr>
          <w:bCs/>
          <w:color w:val="000000" w:themeColor="text1"/>
          <w:spacing w:val="-1"/>
          <w:sz w:val="28"/>
          <w:szCs w:val="28"/>
        </w:rPr>
        <w:t>139</w:t>
      </w:r>
    </w:p>
    <w:p w:rsidR="009B74DB" w:rsidRPr="00635898" w:rsidRDefault="00531B50" w:rsidP="00531B50">
      <w:pPr>
        <w:spacing w:line="360" w:lineRule="atLeast"/>
        <w:jc w:val="center"/>
        <w:outlineLvl w:val="0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 xml:space="preserve">с. </w:t>
      </w:r>
      <w:proofErr w:type="spellStart"/>
      <w:r w:rsidRPr="00635898">
        <w:rPr>
          <w:color w:val="000000" w:themeColor="text1"/>
          <w:sz w:val="28"/>
          <w:szCs w:val="28"/>
        </w:rPr>
        <w:t>Подгощи</w:t>
      </w:r>
      <w:proofErr w:type="spellEnd"/>
    </w:p>
    <w:p w:rsidR="00F57517" w:rsidRDefault="00F57517" w:rsidP="003475B3">
      <w:pPr>
        <w:jc w:val="center"/>
        <w:rPr>
          <w:b/>
          <w:color w:val="000000" w:themeColor="text1"/>
          <w:sz w:val="28"/>
          <w:szCs w:val="28"/>
        </w:rPr>
      </w:pPr>
    </w:p>
    <w:p w:rsidR="00B75248" w:rsidRPr="00635898" w:rsidRDefault="003475B3" w:rsidP="003475B3">
      <w:pPr>
        <w:jc w:val="center"/>
        <w:rPr>
          <w:b/>
          <w:color w:val="000000" w:themeColor="text1"/>
          <w:sz w:val="28"/>
          <w:szCs w:val="28"/>
        </w:rPr>
      </w:pPr>
      <w:r w:rsidRPr="00635898"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635898">
        <w:rPr>
          <w:b/>
          <w:color w:val="000000" w:themeColor="text1"/>
          <w:sz w:val="28"/>
          <w:szCs w:val="28"/>
        </w:rPr>
        <w:t>Подгощского</w:t>
      </w:r>
      <w:proofErr w:type="spellEnd"/>
      <w:r w:rsidRPr="00635898">
        <w:rPr>
          <w:b/>
          <w:color w:val="000000" w:themeColor="text1"/>
          <w:sz w:val="28"/>
          <w:szCs w:val="28"/>
        </w:rPr>
        <w:t xml:space="preserve"> сельского поселения от 25.12.2023 года №127</w:t>
      </w:r>
      <w:r w:rsidR="00F57517">
        <w:rPr>
          <w:b/>
          <w:color w:val="000000" w:themeColor="text1"/>
          <w:sz w:val="28"/>
          <w:szCs w:val="28"/>
        </w:rPr>
        <w:t xml:space="preserve"> </w:t>
      </w:r>
      <w:r w:rsidRPr="00635898">
        <w:rPr>
          <w:b/>
          <w:color w:val="000000" w:themeColor="text1"/>
          <w:sz w:val="28"/>
          <w:szCs w:val="28"/>
        </w:rPr>
        <w:t xml:space="preserve">«О бюджете </w:t>
      </w:r>
      <w:proofErr w:type="spellStart"/>
      <w:r w:rsidRPr="00635898">
        <w:rPr>
          <w:b/>
          <w:color w:val="000000" w:themeColor="text1"/>
          <w:sz w:val="28"/>
          <w:szCs w:val="28"/>
        </w:rPr>
        <w:t>Подгощского</w:t>
      </w:r>
      <w:proofErr w:type="spellEnd"/>
      <w:r w:rsidRPr="00635898">
        <w:rPr>
          <w:b/>
          <w:color w:val="000000" w:themeColor="text1"/>
          <w:sz w:val="28"/>
          <w:szCs w:val="28"/>
        </w:rPr>
        <w:t xml:space="preserve">  сельского</w:t>
      </w:r>
      <w:r w:rsidR="0062028D" w:rsidRPr="00635898">
        <w:rPr>
          <w:b/>
          <w:color w:val="000000" w:themeColor="text1"/>
          <w:sz w:val="28"/>
          <w:szCs w:val="28"/>
        </w:rPr>
        <w:t xml:space="preserve"> </w:t>
      </w:r>
      <w:r w:rsidRPr="00635898">
        <w:rPr>
          <w:b/>
          <w:color w:val="000000" w:themeColor="text1"/>
          <w:sz w:val="28"/>
          <w:szCs w:val="28"/>
        </w:rPr>
        <w:t>поселения на 2024год и плановый период 2025 и 2026 годов»</w:t>
      </w:r>
    </w:p>
    <w:p w:rsidR="00B75248" w:rsidRPr="00635898" w:rsidRDefault="00B75248" w:rsidP="00B75248">
      <w:pPr>
        <w:spacing w:line="360" w:lineRule="atLeast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3475B3" w:rsidRPr="00635898" w:rsidRDefault="003475B3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35898">
        <w:rPr>
          <w:color w:val="000000" w:themeColor="text1"/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</w:t>
      </w:r>
      <w:proofErr w:type="spellStart"/>
      <w:r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Pr="00635898">
        <w:rPr>
          <w:color w:val="000000" w:themeColor="text1"/>
          <w:sz w:val="28"/>
          <w:szCs w:val="28"/>
        </w:rPr>
        <w:t xml:space="preserve"> сельского поселения, утвержденным Советом депутатов </w:t>
      </w:r>
      <w:proofErr w:type="spellStart"/>
      <w:r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Pr="00635898">
        <w:rPr>
          <w:color w:val="000000" w:themeColor="text1"/>
          <w:sz w:val="28"/>
          <w:szCs w:val="28"/>
        </w:rPr>
        <w:t xml:space="preserve"> сельского поселения от 19.11.2014 года № 241, Уставом </w:t>
      </w:r>
      <w:proofErr w:type="spellStart"/>
      <w:r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Pr="00635898">
        <w:rPr>
          <w:color w:val="000000" w:themeColor="text1"/>
          <w:sz w:val="28"/>
          <w:szCs w:val="28"/>
        </w:rPr>
        <w:t xml:space="preserve"> сельского поселения, Совет депутатов </w:t>
      </w:r>
      <w:proofErr w:type="spellStart"/>
      <w:r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Pr="00635898">
        <w:rPr>
          <w:color w:val="000000" w:themeColor="text1"/>
          <w:sz w:val="28"/>
          <w:szCs w:val="28"/>
        </w:rPr>
        <w:t xml:space="preserve"> сельского поселения  </w:t>
      </w:r>
      <w:proofErr w:type="gramEnd"/>
    </w:p>
    <w:p w:rsidR="003475B3" w:rsidRPr="00F57517" w:rsidRDefault="003475B3" w:rsidP="00F57517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F57517">
        <w:rPr>
          <w:b/>
          <w:color w:val="000000" w:themeColor="text1"/>
          <w:sz w:val="28"/>
          <w:szCs w:val="28"/>
        </w:rPr>
        <w:t xml:space="preserve">РЕШИЛ: </w:t>
      </w:r>
    </w:p>
    <w:p w:rsidR="003475B3" w:rsidRPr="00635898" w:rsidRDefault="003475B3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 xml:space="preserve">1. Внести изменения в решение Совета депутатов </w:t>
      </w:r>
      <w:proofErr w:type="spellStart"/>
      <w:r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Pr="00635898">
        <w:rPr>
          <w:color w:val="000000" w:themeColor="text1"/>
          <w:sz w:val="28"/>
          <w:szCs w:val="28"/>
        </w:rPr>
        <w:t xml:space="preserve"> сельского поселения от 25.12.2023 года № 127 «О бюджете </w:t>
      </w:r>
      <w:proofErr w:type="spellStart"/>
      <w:r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Pr="00635898">
        <w:rPr>
          <w:color w:val="000000" w:themeColor="text1"/>
          <w:sz w:val="28"/>
          <w:szCs w:val="28"/>
        </w:rPr>
        <w:t xml:space="preserve">  сельского поселения на 2024 год и плановый пери</w:t>
      </w:r>
      <w:r w:rsidR="007714ED" w:rsidRPr="00635898">
        <w:rPr>
          <w:color w:val="000000" w:themeColor="text1"/>
          <w:sz w:val="28"/>
          <w:szCs w:val="28"/>
        </w:rPr>
        <w:t xml:space="preserve">од 2025 и 2026 годов»  (далее - </w:t>
      </w:r>
      <w:r w:rsidRPr="00635898">
        <w:rPr>
          <w:color w:val="000000" w:themeColor="text1"/>
          <w:sz w:val="28"/>
          <w:szCs w:val="28"/>
        </w:rPr>
        <w:t>решение):</w:t>
      </w:r>
    </w:p>
    <w:p w:rsidR="003475B3" w:rsidRPr="00635898" w:rsidRDefault="003475B3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1.1.</w:t>
      </w:r>
      <w:r w:rsidR="000648FB" w:rsidRPr="00635898">
        <w:rPr>
          <w:color w:val="000000" w:themeColor="text1"/>
          <w:sz w:val="28"/>
          <w:szCs w:val="28"/>
        </w:rPr>
        <w:t xml:space="preserve">  Изложить подпункты  1.1</w:t>
      </w:r>
      <w:r w:rsidR="00EB3B47" w:rsidRPr="00635898">
        <w:rPr>
          <w:color w:val="000000" w:themeColor="text1"/>
          <w:sz w:val="28"/>
          <w:szCs w:val="28"/>
        </w:rPr>
        <w:t>.</w:t>
      </w:r>
      <w:r w:rsidR="000648FB" w:rsidRPr="00635898">
        <w:rPr>
          <w:color w:val="000000" w:themeColor="text1"/>
          <w:sz w:val="28"/>
          <w:szCs w:val="28"/>
        </w:rPr>
        <w:t>,1.2.,</w:t>
      </w:r>
      <w:r w:rsidRPr="00635898">
        <w:rPr>
          <w:color w:val="000000" w:themeColor="text1"/>
          <w:sz w:val="28"/>
          <w:szCs w:val="28"/>
        </w:rPr>
        <w:t xml:space="preserve"> 1.3</w:t>
      </w:r>
      <w:r w:rsidR="00BB0FA3" w:rsidRPr="00635898">
        <w:rPr>
          <w:color w:val="000000" w:themeColor="text1"/>
          <w:sz w:val="28"/>
          <w:szCs w:val="28"/>
        </w:rPr>
        <w:t xml:space="preserve"> </w:t>
      </w:r>
      <w:r w:rsidRPr="00635898">
        <w:rPr>
          <w:color w:val="000000" w:themeColor="text1"/>
          <w:sz w:val="28"/>
          <w:szCs w:val="28"/>
        </w:rPr>
        <w:t>пункта 1 решения в редакции:</w:t>
      </w:r>
    </w:p>
    <w:p w:rsidR="00603773" w:rsidRPr="00635898" w:rsidRDefault="001C611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«</w:t>
      </w:r>
      <w:r w:rsidR="00603773" w:rsidRPr="00635898">
        <w:rPr>
          <w:color w:val="000000" w:themeColor="text1"/>
          <w:sz w:val="28"/>
          <w:szCs w:val="28"/>
        </w:rPr>
        <w:t xml:space="preserve">1.1. прогнозируемый общий объем доходов бюджета </w:t>
      </w:r>
      <w:proofErr w:type="spellStart"/>
      <w:r w:rsidR="00603773"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="00603773" w:rsidRPr="00635898">
        <w:rPr>
          <w:color w:val="000000" w:themeColor="text1"/>
          <w:sz w:val="28"/>
          <w:szCs w:val="28"/>
        </w:rPr>
        <w:t xml:space="preserve"> сельского поселения в сумме </w:t>
      </w:r>
      <w:r w:rsidR="00E449FC" w:rsidRPr="00635898">
        <w:rPr>
          <w:bCs/>
          <w:color w:val="000000" w:themeColor="text1"/>
          <w:sz w:val="28"/>
          <w:szCs w:val="28"/>
        </w:rPr>
        <w:t>14806</w:t>
      </w:r>
      <w:r w:rsidR="000648FB" w:rsidRPr="00635898">
        <w:rPr>
          <w:bCs/>
          <w:color w:val="000000" w:themeColor="text1"/>
          <w:sz w:val="28"/>
          <w:szCs w:val="28"/>
        </w:rPr>
        <w:t>,2</w:t>
      </w:r>
      <w:r w:rsidR="00595780" w:rsidRPr="00635898">
        <w:rPr>
          <w:bCs/>
          <w:color w:val="000000" w:themeColor="text1"/>
          <w:sz w:val="28"/>
          <w:szCs w:val="28"/>
        </w:rPr>
        <w:t xml:space="preserve"> </w:t>
      </w:r>
      <w:r w:rsidR="00603773" w:rsidRPr="00635898">
        <w:rPr>
          <w:color w:val="000000" w:themeColor="text1"/>
          <w:sz w:val="28"/>
          <w:szCs w:val="28"/>
        </w:rPr>
        <w:t>тыс. рублей</w:t>
      </w:r>
      <w:r w:rsidRPr="00635898">
        <w:rPr>
          <w:color w:val="000000" w:themeColor="text1"/>
          <w:sz w:val="28"/>
          <w:szCs w:val="28"/>
        </w:rPr>
        <w:t>»</w:t>
      </w:r>
      <w:r w:rsidR="00603773" w:rsidRPr="00635898">
        <w:rPr>
          <w:color w:val="000000" w:themeColor="text1"/>
          <w:sz w:val="28"/>
          <w:szCs w:val="28"/>
        </w:rPr>
        <w:t>;</w:t>
      </w:r>
    </w:p>
    <w:p w:rsidR="00603773" w:rsidRPr="00635898" w:rsidRDefault="001C611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«</w:t>
      </w:r>
      <w:r w:rsidR="00603773" w:rsidRPr="00635898">
        <w:rPr>
          <w:color w:val="000000" w:themeColor="text1"/>
          <w:sz w:val="28"/>
          <w:szCs w:val="28"/>
        </w:rPr>
        <w:t xml:space="preserve">1.2. общий объем расходов бюджета </w:t>
      </w:r>
      <w:proofErr w:type="spellStart"/>
      <w:r w:rsidR="00603773"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="00603773" w:rsidRPr="00635898">
        <w:rPr>
          <w:color w:val="000000" w:themeColor="text1"/>
          <w:sz w:val="28"/>
          <w:szCs w:val="28"/>
        </w:rPr>
        <w:t xml:space="preserve"> сельского поселения в сумме </w:t>
      </w:r>
      <w:r w:rsidR="006C66B4" w:rsidRPr="00635898">
        <w:rPr>
          <w:color w:val="000000" w:themeColor="text1"/>
          <w:sz w:val="28"/>
          <w:szCs w:val="28"/>
        </w:rPr>
        <w:t>17302</w:t>
      </w:r>
      <w:r w:rsidR="00E449FC" w:rsidRPr="00635898">
        <w:rPr>
          <w:color w:val="000000" w:themeColor="text1"/>
          <w:sz w:val="28"/>
          <w:szCs w:val="28"/>
        </w:rPr>
        <w:t>,8</w:t>
      </w:r>
      <w:r w:rsidR="00BB0FA3" w:rsidRPr="00635898">
        <w:rPr>
          <w:color w:val="000000" w:themeColor="text1"/>
          <w:sz w:val="28"/>
          <w:szCs w:val="28"/>
        </w:rPr>
        <w:t xml:space="preserve"> </w:t>
      </w:r>
      <w:r w:rsidR="00603773" w:rsidRPr="00635898">
        <w:rPr>
          <w:color w:val="000000" w:themeColor="text1"/>
          <w:sz w:val="28"/>
          <w:szCs w:val="28"/>
        </w:rPr>
        <w:t>тыс. рублей</w:t>
      </w:r>
      <w:r w:rsidRPr="00635898">
        <w:rPr>
          <w:color w:val="000000" w:themeColor="text1"/>
          <w:sz w:val="28"/>
          <w:szCs w:val="28"/>
        </w:rPr>
        <w:t>»;</w:t>
      </w:r>
    </w:p>
    <w:p w:rsidR="000648FB" w:rsidRPr="00635898" w:rsidRDefault="001C611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«</w:t>
      </w:r>
      <w:r w:rsidR="00603773" w:rsidRPr="00635898">
        <w:rPr>
          <w:color w:val="000000" w:themeColor="text1"/>
          <w:sz w:val="28"/>
          <w:szCs w:val="28"/>
        </w:rPr>
        <w:t xml:space="preserve">1.3. прогнозируемый дефицит бюджета </w:t>
      </w:r>
      <w:proofErr w:type="spellStart"/>
      <w:r w:rsidR="00603773"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="00603773" w:rsidRPr="00635898">
        <w:rPr>
          <w:color w:val="000000" w:themeColor="text1"/>
          <w:sz w:val="28"/>
          <w:szCs w:val="28"/>
        </w:rPr>
        <w:t xml:space="preserve"> сельского поселения на </w:t>
      </w:r>
      <w:r w:rsidR="005501E1" w:rsidRPr="00635898">
        <w:rPr>
          <w:color w:val="000000" w:themeColor="text1"/>
          <w:sz w:val="28"/>
          <w:szCs w:val="28"/>
        </w:rPr>
        <w:t>2024</w:t>
      </w:r>
      <w:r w:rsidR="00603773" w:rsidRPr="00635898">
        <w:rPr>
          <w:color w:val="000000" w:themeColor="text1"/>
          <w:sz w:val="28"/>
          <w:szCs w:val="28"/>
        </w:rPr>
        <w:t xml:space="preserve"> год в сумме </w:t>
      </w:r>
      <w:r w:rsidR="006C66B4" w:rsidRPr="00635898">
        <w:rPr>
          <w:color w:val="000000" w:themeColor="text1"/>
          <w:sz w:val="28"/>
          <w:szCs w:val="28"/>
        </w:rPr>
        <w:t>2496</w:t>
      </w:r>
      <w:r w:rsidR="00BB0FA3" w:rsidRPr="00635898">
        <w:rPr>
          <w:color w:val="000000" w:themeColor="text1"/>
          <w:sz w:val="28"/>
          <w:szCs w:val="28"/>
        </w:rPr>
        <w:t>,6</w:t>
      </w:r>
      <w:r w:rsidR="00603773" w:rsidRPr="00635898">
        <w:rPr>
          <w:color w:val="000000" w:themeColor="text1"/>
          <w:sz w:val="28"/>
          <w:szCs w:val="28"/>
        </w:rPr>
        <w:t xml:space="preserve"> тыс</w:t>
      </w:r>
      <w:proofErr w:type="gramStart"/>
      <w:r w:rsidR="00603773" w:rsidRPr="00635898">
        <w:rPr>
          <w:color w:val="000000" w:themeColor="text1"/>
          <w:sz w:val="28"/>
          <w:szCs w:val="28"/>
        </w:rPr>
        <w:t>.р</w:t>
      </w:r>
      <w:proofErr w:type="gramEnd"/>
      <w:r w:rsidR="00603773" w:rsidRPr="00635898">
        <w:rPr>
          <w:color w:val="000000" w:themeColor="text1"/>
          <w:sz w:val="28"/>
          <w:szCs w:val="28"/>
        </w:rPr>
        <w:t>ублей</w:t>
      </w:r>
      <w:r w:rsidRPr="00635898">
        <w:rPr>
          <w:color w:val="000000" w:themeColor="text1"/>
          <w:sz w:val="28"/>
          <w:szCs w:val="28"/>
        </w:rPr>
        <w:t>»</w:t>
      </w:r>
      <w:r w:rsidR="00AB1221" w:rsidRPr="00635898">
        <w:rPr>
          <w:color w:val="000000" w:themeColor="text1"/>
          <w:sz w:val="28"/>
          <w:szCs w:val="28"/>
        </w:rPr>
        <w:t>.</w:t>
      </w:r>
      <w:r w:rsidR="000648FB" w:rsidRPr="00635898">
        <w:rPr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0E70C8" w:rsidRPr="00635898" w:rsidRDefault="000E70C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1.</w:t>
      </w:r>
      <w:r w:rsidR="00E449FC" w:rsidRPr="00635898">
        <w:rPr>
          <w:color w:val="000000" w:themeColor="text1"/>
          <w:sz w:val="28"/>
          <w:szCs w:val="28"/>
        </w:rPr>
        <w:t>2</w:t>
      </w:r>
      <w:proofErr w:type="gramStart"/>
      <w:r w:rsidRPr="00635898">
        <w:rPr>
          <w:color w:val="000000" w:themeColor="text1"/>
          <w:sz w:val="28"/>
          <w:szCs w:val="28"/>
        </w:rPr>
        <w:t xml:space="preserve"> И</w:t>
      </w:r>
      <w:proofErr w:type="gramEnd"/>
      <w:r w:rsidRPr="00635898">
        <w:rPr>
          <w:color w:val="000000" w:themeColor="text1"/>
          <w:sz w:val="28"/>
          <w:szCs w:val="28"/>
        </w:rPr>
        <w:t>зложить пункт 8 решения в редакции:</w:t>
      </w:r>
    </w:p>
    <w:p w:rsidR="000E70C8" w:rsidRPr="00635898" w:rsidRDefault="000E70C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 xml:space="preserve">«8. Утвердить объем межбюджетных трансфертов, получаемых из других бюджетов бюджетной системы Российской Федерации: на 2024 год в сумме </w:t>
      </w:r>
      <w:r w:rsidR="00E449FC" w:rsidRPr="00635898">
        <w:rPr>
          <w:color w:val="000000" w:themeColor="text1"/>
          <w:sz w:val="28"/>
          <w:szCs w:val="28"/>
        </w:rPr>
        <w:t>5215,9</w:t>
      </w:r>
      <w:r w:rsidRPr="00635898">
        <w:rPr>
          <w:color w:val="000000" w:themeColor="text1"/>
          <w:sz w:val="28"/>
          <w:szCs w:val="28"/>
        </w:rPr>
        <w:t xml:space="preserve"> тыс. рублей; 2025 год в сумме 3045,1 тыс. рублей; в 2026 году в сумме 2817,4 тыс. рублей; в том числе:</w:t>
      </w:r>
    </w:p>
    <w:p w:rsidR="000E70C8" w:rsidRPr="00635898" w:rsidRDefault="000E70C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 xml:space="preserve"> а) Прочие субсидии бюджетам городских и сельских поселений на формирование муниципальных дорожных фондов: 2024 год в сумме 1581,0 </w:t>
      </w:r>
      <w:r w:rsidRPr="00635898">
        <w:rPr>
          <w:color w:val="000000" w:themeColor="text1"/>
          <w:sz w:val="28"/>
          <w:szCs w:val="28"/>
        </w:rPr>
        <w:lastRenderedPageBreak/>
        <w:t>тыс. рублей, 2025 год в сумме  1054,0 тыс. рублей, 2026 год в сумме 1054,0 тыс. рублей;</w:t>
      </w:r>
    </w:p>
    <w:p w:rsidR="000E70C8" w:rsidRPr="00635898" w:rsidRDefault="000E70C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 xml:space="preserve">  б) Субвенции бюджетам  поселений на содержание штатных единиц, осуществляющих передаваемые отдельные государственные полномочия области: 2024 год в сумме 67,6 тыс. рублей,  2025 год в сумме 67,6 тыс. рублей, 2026 год в сумме 67,6 тыс. рублей;</w:t>
      </w:r>
    </w:p>
    <w:p w:rsidR="000E70C8" w:rsidRPr="00635898" w:rsidRDefault="000E70C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г) Дотация бюджетам сельских поселений на выравнивание  бюджетной обеспеченности из бюджетов  муниципальных районов: 2024 год  в сумме 2049,0 тыс. рублей, 2025 год  в сумме 1781,5 тыс</w:t>
      </w:r>
      <w:proofErr w:type="gramStart"/>
      <w:r w:rsidRPr="00635898">
        <w:rPr>
          <w:color w:val="000000" w:themeColor="text1"/>
          <w:sz w:val="28"/>
          <w:szCs w:val="28"/>
        </w:rPr>
        <w:t>.р</w:t>
      </w:r>
      <w:proofErr w:type="gramEnd"/>
      <w:r w:rsidRPr="00635898">
        <w:rPr>
          <w:color w:val="000000" w:themeColor="text1"/>
          <w:sz w:val="28"/>
          <w:szCs w:val="28"/>
        </w:rPr>
        <w:t>ублей, 2026 год  в сумме 1540,7 тыс. рублей.</w:t>
      </w:r>
    </w:p>
    <w:p w:rsidR="000E70C8" w:rsidRPr="00635898" w:rsidRDefault="000E70C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35898">
        <w:rPr>
          <w:color w:val="000000" w:themeColor="text1"/>
          <w:sz w:val="28"/>
          <w:szCs w:val="28"/>
        </w:rPr>
        <w:t>д</w:t>
      </w:r>
      <w:proofErr w:type="spellEnd"/>
      <w:r w:rsidRPr="00635898">
        <w:rPr>
          <w:color w:val="000000" w:themeColor="text1"/>
          <w:sz w:val="28"/>
          <w:szCs w:val="28"/>
        </w:rPr>
        <w:t xml:space="preserve">)  Субсидия бюджетам муниципальных округов, городских и сельских поселений Новгородской области в целях </w:t>
      </w:r>
      <w:proofErr w:type="spellStart"/>
      <w:r w:rsidRPr="00635898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635898">
        <w:rPr>
          <w:color w:val="000000" w:themeColor="text1"/>
          <w:sz w:val="28"/>
          <w:szCs w:val="28"/>
        </w:rPr>
        <w:t xml:space="preserve"> расходных обязательств на реализацию общественно значимых проектов по благоустройству сельских территорий Новгородской области (сверх </w:t>
      </w:r>
      <w:proofErr w:type="gramStart"/>
      <w:r w:rsidRPr="00635898">
        <w:rPr>
          <w:color w:val="000000" w:themeColor="text1"/>
          <w:sz w:val="28"/>
          <w:szCs w:val="28"/>
        </w:rPr>
        <w:t>уровня</w:t>
      </w:r>
      <w:proofErr w:type="gramEnd"/>
      <w:r w:rsidRPr="00635898">
        <w:rPr>
          <w:color w:val="000000" w:themeColor="text1"/>
          <w:sz w:val="28"/>
          <w:szCs w:val="28"/>
        </w:rPr>
        <w:t xml:space="preserve"> предусмотренного соглашением), на 2024 год в размере 667,0 тыс. рублей.</w:t>
      </w:r>
    </w:p>
    <w:p w:rsidR="000E70C8" w:rsidRPr="00635898" w:rsidRDefault="000E70C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 xml:space="preserve">е) Субвенция бюджетам на осуществление первичного воинского учета органами местного самоуправления поселений, муниципальных и городских округов:  2024 год  в сумме 129,0 тыс. рублей, 2025 год  в сумме 142,0 тыс. рублей, 2026 год  в сумме 155,1 тыс. рублей.                                                                                    </w:t>
      </w:r>
    </w:p>
    <w:p w:rsidR="00AB1221" w:rsidRPr="00635898" w:rsidRDefault="000E70C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 xml:space="preserve">ё)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 2024 </w:t>
      </w:r>
      <w:r w:rsidR="00E449FC" w:rsidRPr="00635898">
        <w:rPr>
          <w:color w:val="000000" w:themeColor="text1"/>
          <w:sz w:val="28"/>
          <w:szCs w:val="28"/>
        </w:rPr>
        <w:t>году в сумме 675,0 тыс. рублей.</w:t>
      </w:r>
    </w:p>
    <w:p w:rsidR="00E449FC" w:rsidRPr="00635898" w:rsidRDefault="00E449FC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ж)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 на 2024 год в сумме 47,0 тыс. рублей</w:t>
      </w:r>
      <w:proofErr w:type="gramStart"/>
      <w:r w:rsidRPr="00635898">
        <w:rPr>
          <w:color w:val="000000" w:themeColor="text1"/>
          <w:sz w:val="28"/>
          <w:szCs w:val="28"/>
        </w:rPr>
        <w:t>.»</w:t>
      </w:r>
      <w:r w:rsidR="005A2267">
        <w:rPr>
          <w:color w:val="000000" w:themeColor="text1"/>
          <w:sz w:val="28"/>
          <w:szCs w:val="28"/>
        </w:rPr>
        <w:t>.</w:t>
      </w:r>
      <w:proofErr w:type="gramEnd"/>
    </w:p>
    <w:p w:rsidR="006D46BE" w:rsidRPr="00635898" w:rsidRDefault="009179E7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1.</w:t>
      </w:r>
      <w:r w:rsidR="00E449FC" w:rsidRPr="00635898">
        <w:rPr>
          <w:color w:val="000000" w:themeColor="text1"/>
          <w:sz w:val="28"/>
          <w:szCs w:val="28"/>
        </w:rPr>
        <w:t>3</w:t>
      </w:r>
      <w:r w:rsidR="00235357" w:rsidRPr="00635898">
        <w:rPr>
          <w:color w:val="000000" w:themeColor="text1"/>
          <w:sz w:val="28"/>
          <w:szCs w:val="28"/>
        </w:rPr>
        <w:t xml:space="preserve">. </w:t>
      </w:r>
      <w:r w:rsidR="00A30536" w:rsidRPr="00635898">
        <w:rPr>
          <w:color w:val="000000" w:themeColor="text1"/>
          <w:sz w:val="28"/>
          <w:szCs w:val="28"/>
        </w:rPr>
        <w:t>Утвердить п</w:t>
      </w:r>
      <w:r w:rsidR="00235357" w:rsidRPr="00635898">
        <w:rPr>
          <w:color w:val="000000" w:themeColor="text1"/>
          <w:sz w:val="28"/>
          <w:szCs w:val="28"/>
        </w:rPr>
        <w:t>риложения</w:t>
      </w:r>
      <w:r w:rsidR="00A30536" w:rsidRPr="00635898">
        <w:rPr>
          <w:color w:val="000000" w:themeColor="text1"/>
          <w:sz w:val="28"/>
          <w:szCs w:val="28"/>
        </w:rPr>
        <w:t xml:space="preserve"> </w:t>
      </w:r>
      <w:r w:rsidR="00E449FC" w:rsidRPr="00635898">
        <w:rPr>
          <w:color w:val="000000" w:themeColor="text1"/>
          <w:sz w:val="28"/>
          <w:szCs w:val="28"/>
        </w:rPr>
        <w:t>1</w:t>
      </w:r>
      <w:r w:rsidRPr="00635898">
        <w:rPr>
          <w:color w:val="000000" w:themeColor="text1"/>
          <w:sz w:val="28"/>
          <w:szCs w:val="28"/>
        </w:rPr>
        <w:t>,</w:t>
      </w:r>
      <w:r w:rsidR="00AB5223" w:rsidRPr="00635898">
        <w:rPr>
          <w:color w:val="000000" w:themeColor="text1"/>
          <w:sz w:val="28"/>
          <w:szCs w:val="28"/>
        </w:rPr>
        <w:t>3,4,5</w:t>
      </w:r>
      <w:r w:rsidR="00A30536" w:rsidRPr="00635898">
        <w:rPr>
          <w:color w:val="000000" w:themeColor="text1"/>
          <w:sz w:val="28"/>
          <w:szCs w:val="28"/>
        </w:rPr>
        <w:t>,6</w:t>
      </w:r>
      <w:r w:rsidR="00235357" w:rsidRPr="00635898">
        <w:rPr>
          <w:color w:val="000000" w:themeColor="text1"/>
          <w:sz w:val="28"/>
          <w:szCs w:val="28"/>
        </w:rPr>
        <w:t xml:space="preserve"> к решению Совета депутатов </w:t>
      </w:r>
      <w:proofErr w:type="spellStart"/>
      <w:r w:rsidR="00235357"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="00235357" w:rsidRPr="00635898">
        <w:rPr>
          <w:color w:val="000000" w:themeColor="text1"/>
          <w:sz w:val="28"/>
          <w:szCs w:val="28"/>
        </w:rPr>
        <w:t xml:space="preserve"> сельского поселения от 2</w:t>
      </w:r>
      <w:r w:rsidR="002521D1" w:rsidRPr="00635898">
        <w:rPr>
          <w:color w:val="000000" w:themeColor="text1"/>
          <w:sz w:val="28"/>
          <w:szCs w:val="28"/>
        </w:rPr>
        <w:t>5</w:t>
      </w:r>
      <w:r w:rsidR="00235357" w:rsidRPr="00635898">
        <w:rPr>
          <w:color w:val="000000" w:themeColor="text1"/>
          <w:sz w:val="28"/>
          <w:szCs w:val="28"/>
        </w:rPr>
        <w:t>.12.202</w:t>
      </w:r>
      <w:r w:rsidR="002521D1" w:rsidRPr="00635898">
        <w:rPr>
          <w:color w:val="000000" w:themeColor="text1"/>
          <w:sz w:val="28"/>
          <w:szCs w:val="28"/>
        </w:rPr>
        <w:t>3</w:t>
      </w:r>
      <w:r w:rsidR="00235357" w:rsidRPr="00635898">
        <w:rPr>
          <w:color w:val="000000" w:themeColor="text1"/>
          <w:sz w:val="28"/>
          <w:szCs w:val="28"/>
        </w:rPr>
        <w:t xml:space="preserve"> года № </w:t>
      </w:r>
      <w:r w:rsidR="002521D1" w:rsidRPr="00635898">
        <w:rPr>
          <w:color w:val="000000" w:themeColor="text1"/>
          <w:sz w:val="28"/>
          <w:szCs w:val="28"/>
        </w:rPr>
        <w:t>127</w:t>
      </w:r>
      <w:r w:rsidR="005A2267">
        <w:rPr>
          <w:color w:val="000000" w:themeColor="text1"/>
          <w:sz w:val="28"/>
          <w:szCs w:val="28"/>
        </w:rPr>
        <w:t xml:space="preserve"> </w:t>
      </w:r>
      <w:r w:rsidR="00235357" w:rsidRPr="00635898">
        <w:rPr>
          <w:color w:val="000000" w:themeColor="text1"/>
          <w:sz w:val="28"/>
          <w:szCs w:val="28"/>
        </w:rPr>
        <w:t>в прилагаемой редакции.</w:t>
      </w:r>
      <w:r w:rsidR="002521D1" w:rsidRPr="00635898">
        <w:rPr>
          <w:color w:val="000000" w:themeColor="text1"/>
          <w:sz w:val="28"/>
          <w:szCs w:val="28"/>
        </w:rPr>
        <w:t xml:space="preserve"> </w:t>
      </w:r>
    </w:p>
    <w:p w:rsidR="00235357" w:rsidRPr="00635898" w:rsidRDefault="001C611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2.</w:t>
      </w:r>
      <w:r w:rsidR="00235357" w:rsidRPr="00635898">
        <w:rPr>
          <w:color w:val="000000" w:themeColor="text1"/>
          <w:sz w:val="28"/>
          <w:szCs w:val="28"/>
        </w:rPr>
        <w:t xml:space="preserve"> Опубликовать настоящее решение на официальном сайте Администрации </w:t>
      </w:r>
      <w:proofErr w:type="spellStart"/>
      <w:r w:rsidR="00235357" w:rsidRPr="00635898">
        <w:rPr>
          <w:color w:val="000000" w:themeColor="text1"/>
          <w:sz w:val="28"/>
          <w:szCs w:val="28"/>
        </w:rPr>
        <w:t>Подгощского</w:t>
      </w:r>
      <w:proofErr w:type="spellEnd"/>
      <w:r w:rsidR="00235357" w:rsidRPr="00635898">
        <w:rPr>
          <w:color w:val="000000" w:themeColor="text1"/>
          <w:sz w:val="28"/>
          <w:szCs w:val="28"/>
        </w:rPr>
        <w:t xml:space="preserve"> сельского поселения в информационн</w:t>
      </w:r>
      <w:proofErr w:type="gramStart"/>
      <w:r w:rsidR="00235357" w:rsidRPr="00635898">
        <w:rPr>
          <w:color w:val="000000" w:themeColor="text1"/>
          <w:sz w:val="28"/>
          <w:szCs w:val="28"/>
        </w:rPr>
        <w:t>о-</w:t>
      </w:r>
      <w:proofErr w:type="gramEnd"/>
      <w:r w:rsidR="006D46BE" w:rsidRPr="00635898">
        <w:rPr>
          <w:color w:val="000000" w:themeColor="text1"/>
          <w:sz w:val="28"/>
          <w:szCs w:val="28"/>
        </w:rPr>
        <w:t xml:space="preserve"> коммуникационной сети «Интерн</w:t>
      </w:r>
      <w:r w:rsidR="009B74DB" w:rsidRPr="00635898">
        <w:rPr>
          <w:color w:val="000000" w:themeColor="text1"/>
          <w:sz w:val="28"/>
          <w:szCs w:val="28"/>
        </w:rPr>
        <w:t xml:space="preserve">ет» </w:t>
      </w:r>
      <w:hyperlink r:id="rId9" w:history="1">
        <w:r w:rsidR="006D46BE" w:rsidRPr="00635898">
          <w:rPr>
            <w:rStyle w:val="a9"/>
            <w:bCs/>
            <w:color w:val="000000" w:themeColor="text1"/>
            <w:sz w:val="28"/>
            <w:szCs w:val="28"/>
            <w:shd w:val="clear" w:color="auto" w:fill="FFFFFF"/>
          </w:rPr>
          <w:t>https://podgoshi.gosuslugi.ru</w:t>
        </w:r>
      </w:hyperlink>
      <w:r w:rsidR="00235357" w:rsidRPr="00635898">
        <w:rPr>
          <w:color w:val="000000" w:themeColor="text1"/>
          <w:sz w:val="28"/>
          <w:szCs w:val="28"/>
        </w:rPr>
        <w:t xml:space="preserve">).   </w:t>
      </w:r>
    </w:p>
    <w:p w:rsidR="00235357" w:rsidRPr="00635898" w:rsidRDefault="001C6118" w:rsidP="00F5751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3.</w:t>
      </w:r>
      <w:r w:rsidR="00235357" w:rsidRPr="00635898">
        <w:rPr>
          <w:color w:val="000000" w:themeColor="text1"/>
          <w:sz w:val="28"/>
          <w:szCs w:val="28"/>
        </w:rPr>
        <w:t xml:space="preserve"> Настоящее решение вступает в силу со дня, его </w:t>
      </w:r>
      <w:r w:rsidR="00C80ED3" w:rsidRPr="00635898">
        <w:rPr>
          <w:color w:val="000000" w:themeColor="text1"/>
          <w:sz w:val="28"/>
          <w:szCs w:val="28"/>
        </w:rPr>
        <w:t>о</w:t>
      </w:r>
      <w:r w:rsidR="00235357" w:rsidRPr="00635898">
        <w:rPr>
          <w:color w:val="000000" w:themeColor="text1"/>
          <w:sz w:val="28"/>
          <w:szCs w:val="28"/>
        </w:rPr>
        <w:t xml:space="preserve">фициального </w:t>
      </w:r>
      <w:r w:rsidR="009B74DB" w:rsidRPr="00635898">
        <w:rPr>
          <w:color w:val="000000" w:themeColor="text1"/>
          <w:sz w:val="28"/>
          <w:szCs w:val="28"/>
        </w:rPr>
        <w:t>о</w:t>
      </w:r>
      <w:r w:rsidR="00235357" w:rsidRPr="00635898">
        <w:rPr>
          <w:color w:val="000000" w:themeColor="text1"/>
          <w:sz w:val="28"/>
          <w:szCs w:val="28"/>
        </w:rPr>
        <w:t>публикования.</w:t>
      </w:r>
    </w:p>
    <w:p w:rsidR="00B47AD6" w:rsidRDefault="00B47AD6" w:rsidP="0023535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57517" w:rsidRDefault="00F57517" w:rsidP="0023535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57517" w:rsidRPr="00635898" w:rsidRDefault="00F57517" w:rsidP="0023535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235357" w:rsidRPr="00635898" w:rsidRDefault="00B47AD6" w:rsidP="0023535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Г</w:t>
      </w:r>
      <w:r w:rsidR="00235357" w:rsidRPr="00635898">
        <w:rPr>
          <w:color w:val="000000" w:themeColor="text1"/>
          <w:sz w:val="28"/>
          <w:szCs w:val="28"/>
        </w:rPr>
        <w:t>лава поселения                                                                              Л.В. Николаева</w:t>
      </w:r>
    </w:p>
    <w:p w:rsidR="00235357" w:rsidRPr="00635898" w:rsidRDefault="00235357" w:rsidP="0023535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91E0C" w:rsidRDefault="00091E0C" w:rsidP="00091E0C">
      <w:pPr>
        <w:spacing w:line="240" w:lineRule="exact"/>
        <w:contextualSpacing/>
        <w:jc w:val="both"/>
        <w:outlineLvl w:val="0"/>
        <w:rPr>
          <w:color w:val="000000" w:themeColor="text1"/>
        </w:rPr>
      </w:pPr>
    </w:p>
    <w:p w:rsidR="00F57517" w:rsidRPr="00635898" w:rsidRDefault="00F57517" w:rsidP="00091E0C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tbl>
      <w:tblPr>
        <w:tblW w:w="19140" w:type="dxa"/>
        <w:tblLayout w:type="fixed"/>
        <w:tblLook w:val="00A0"/>
      </w:tblPr>
      <w:tblGrid>
        <w:gridCol w:w="6"/>
        <w:gridCol w:w="4213"/>
        <w:gridCol w:w="2126"/>
        <w:gridCol w:w="1134"/>
        <w:gridCol w:w="1134"/>
        <w:gridCol w:w="851"/>
        <w:gridCol w:w="566"/>
        <w:gridCol w:w="9110"/>
      </w:tblGrid>
      <w:tr w:rsidR="00AC2157" w:rsidRPr="00635898" w:rsidTr="00563183">
        <w:trPr>
          <w:gridAfter w:val="1"/>
          <w:wAfter w:w="9110" w:type="dxa"/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57" w:rsidRPr="00635898" w:rsidRDefault="00AC2157" w:rsidP="009B74DB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Приложение  1</w:t>
            </w:r>
          </w:p>
          <w:p w:rsidR="00AC2157" w:rsidRPr="00635898" w:rsidRDefault="00AC2157" w:rsidP="009B74DB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к решению Совета депутатов  "О бюджете</w:t>
            </w:r>
          </w:p>
          <w:p w:rsidR="00AC2157" w:rsidRPr="00635898" w:rsidRDefault="00AC2157" w:rsidP="009B74DB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</w:t>
            </w:r>
            <w:r w:rsidR="00F02552" w:rsidRPr="00635898">
              <w:rPr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            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 на 2024</w:t>
            </w:r>
          </w:p>
          <w:p w:rsidR="00AC2157" w:rsidRPr="00635898" w:rsidRDefault="00AC2157" w:rsidP="009B74DB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год и на плановый период 2025 и 2026 годов"</w:t>
            </w:r>
          </w:p>
          <w:p w:rsidR="00AC2157" w:rsidRPr="00635898" w:rsidRDefault="00AC2157" w:rsidP="009B74DB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C2157" w:rsidRPr="00635898" w:rsidRDefault="00AC2157" w:rsidP="009B74DB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 w:rsidRPr="00635898">
              <w:rPr>
                <w:color w:val="000000" w:themeColor="text1"/>
                <w:sz w:val="28"/>
                <w:szCs w:val="28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8"/>
                <w:szCs w:val="28"/>
              </w:rPr>
              <w:t xml:space="preserve"> сельского поселения на 2024 год  и на плановый период 2025 и 2026 годов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(тыс</w:t>
            </w:r>
            <w:proofErr w:type="gramStart"/>
            <w:r w:rsidRPr="00635898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635898">
              <w:rPr>
                <w:color w:val="000000" w:themeColor="text1"/>
                <w:sz w:val="22"/>
                <w:szCs w:val="22"/>
              </w:rPr>
              <w:t>ублей)</w:t>
            </w:r>
          </w:p>
        </w:tc>
      </w:tr>
      <w:tr w:rsidR="00AC2157" w:rsidRPr="00635898" w:rsidTr="00563183">
        <w:trPr>
          <w:gridAfter w:val="1"/>
          <w:wAfter w:w="9110" w:type="dxa"/>
          <w:trHeight w:val="52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AC2157" w:rsidRPr="00635898" w:rsidTr="00563183">
        <w:trPr>
          <w:gridAfter w:val="1"/>
          <w:wAfter w:w="9110" w:type="dxa"/>
          <w:trHeight w:val="32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6B4366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14806,</w:t>
            </w:r>
            <w:r w:rsidR="00C97B59" w:rsidRPr="00635898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12461,</w:t>
            </w:r>
            <w:r w:rsidR="000648FB" w:rsidRPr="00635898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C97B59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12338,5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B5223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9590,</w:t>
            </w:r>
            <w:r w:rsidR="00C97B59" w:rsidRPr="00635898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9416,</w:t>
            </w:r>
            <w:r w:rsidR="00C97B59" w:rsidRPr="00635898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952</w:t>
            </w:r>
            <w:r w:rsidR="00C97B59" w:rsidRPr="00635898">
              <w:rPr>
                <w:bCs/>
                <w:color w:val="000000" w:themeColor="text1"/>
                <w:sz w:val="20"/>
                <w:szCs w:val="20"/>
              </w:rPr>
              <w:t>1,1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9122,</w:t>
            </w:r>
            <w:r w:rsidR="00C97B59" w:rsidRPr="00635898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9266,</w:t>
            </w:r>
            <w:r w:rsidR="00C97B59" w:rsidRPr="00635898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937</w:t>
            </w:r>
            <w:r w:rsidR="00C97B59" w:rsidRPr="00635898">
              <w:rPr>
                <w:bCs/>
                <w:color w:val="000000" w:themeColor="text1"/>
                <w:sz w:val="20"/>
                <w:szCs w:val="20"/>
              </w:rPr>
              <w:t>1,1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44,9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45,3</w:t>
            </w:r>
          </w:p>
        </w:tc>
      </w:tr>
      <w:tr w:rsidR="00AC2157" w:rsidRPr="00635898" w:rsidTr="00563183">
        <w:trPr>
          <w:gridAfter w:val="1"/>
          <w:wAfter w:w="9110" w:type="dxa"/>
          <w:trHeight w:val="38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44,9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45,3</w:t>
            </w:r>
          </w:p>
        </w:tc>
      </w:tr>
      <w:tr w:rsidR="00AC2157" w:rsidRPr="00635898" w:rsidTr="00563183">
        <w:trPr>
          <w:gridAfter w:val="1"/>
          <w:wAfter w:w="9110" w:type="dxa"/>
          <w:trHeight w:val="33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44,5</w:t>
            </w:r>
          </w:p>
        </w:tc>
      </w:tr>
      <w:tr w:rsidR="00AC2157" w:rsidRPr="00635898" w:rsidTr="00563183">
        <w:trPr>
          <w:gridAfter w:val="1"/>
          <w:wAfter w:w="9110" w:type="dxa"/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635898">
                <w:rPr>
                  <w:color w:val="000000" w:themeColor="text1"/>
                  <w:sz w:val="20"/>
                  <w:szCs w:val="20"/>
                </w:rPr>
                <w:t>статьей 228</w:t>
              </w:r>
            </w:hyperlink>
            <w:r w:rsidRPr="00635898">
              <w:rPr>
                <w:color w:val="000000" w:themeColor="text1"/>
                <w:sz w:val="20"/>
                <w:szCs w:val="20"/>
              </w:rPr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0,8</w:t>
            </w:r>
          </w:p>
        </w:tc>
      </w:tr>
      <w:tr w:rsidR="00AC2157" w:rsidRPr="00635898" w:rsidTr="00563183">
        <w:trPr>
          <w:gridAfter w:val="1"/>
          <w:wAfter w:w="9110" w:type="dxa"/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1622,</w:t>
            </w:r>
            <w:r w:rsidR="006E450C" w:rsidRPr="0063589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1705,</w:t>
            </w:r>
            <w:r w:rsidR="006E450C" w:rsidRPr="0063589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1747,</w:t>
            </w:r>
            <w:r w:rsidR="006E450C" w:rsidRPr="00635898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6E450C" w:rsidRPr="00635898" w:rsidTr="00563183">
        <w:trPr>
          <w:gridAfter w:val="1"/>
          <w:wAfter w:w="9110" w:type="dxa"/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635898" w:rsidRDefault="006E450C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0C" w:rsidRPr="00635898" w:rsidRDefault="006E450C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0C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E450C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1705,4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1747,8</w:t>
            </w:r>
          </w:p>
        </w:tc>
      </w:tr>
      <w:tr w:rsidR="00AC2157" w:rsidRPr="00635898" w:rsidTr="00563183">
        <w:trPr>
          <w:gridAfter w:val="1"/>
          <w:wAfter w:w="9110" w:type="dxa"/>
          <w:trHeight w:val="133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846,</w:t>
            </w:r>
            <w:r w:rsidR="009A5A65" w:rsidRPr="0063589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887,2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910,</w:t>
            </w:r>
            <w:r w:rsidR="009A5A65" w:rsidRPr="0063589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C2157" w:rsidRPr="00635898" w:rsidTr="00563183">
        <w:trPr>
          <w:gridAfter w:val="1"/>
          <w:wAfter w:w="9110" w:type="dxa"/>
          <w:trHeight w:val="68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35898">
              <w:rPr>
                <w:bCs/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635898">
              <w:rPr>
                <w:bCs/>
                <w:color w:val="000000" w:themeColor="text1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4,8</w:t>
            </w:r>
          </w:p>
        </w:tc>
      </w:tr>
      <w:tr w:rsidR="00AC2157" w:rsidRPr="00635898" w:rsidTr="00563183">
        <w:trPr>
          <w:gridAfter w:val="1"/>
          <w:wAfter w:w="9110" w:type="dxa"/>
          <w:trHeight w:val="75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</w:t>
            </w:r>
            <w:r w:rsidRPr="00635898">
              <w:rPr>
                <w:bCs/>
                <w:color w:val="000000" w:themeColor="text1"/>
                <w:sz w:val="20"/>
                <w:szCs w:val="20"/>
              </w:rPr>
              <w:lastRenderedPageBreak/>
              <w:t>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lastRenderedPageBreak/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923,8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948,2</w:t>
            </w:r>
          </w:p>
        </w:tc>
      </w:tr>
      <w:tr w:rsidR="00AC2157" w:rsidRPr="00635898" w:rsidTr="00563183">
        <w:trPr>
          <w:gridAfter w:val="1"/>
          <w:wAfter w:w="9110" w:type="dxa"/>
          <w:trHeight w:val="159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-105</w:t>
            </w:r>
            <w:r w:rsidR="00AC2157" w:rsidRPr="00635898"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-</w:t>
            </w:r>
            <w:r w:rsidR="006E450C" w:rsidRPr="00635898">
              <w:rPr>
                <w:color w:val="000000" w:themeColor="text1"/>
                <w:sz w:val="20"/>
                <w:szCs w:val="20"/>
              </w:rPr>
              <w:t>110,3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635898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-115,7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10,8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10,8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5A2267">
            <w:pPr>
              <w:spacing w:beforeLines="40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5A2267">
            <w:pPr>
              <w:spacing w:beforeLines="40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10,8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7431,0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7491,0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7552,0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266,0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272,0</w:t>
            </w:r>
          </w:p>
        </w:tc>
      </w:tr>
      <w:tr w:rsidR="00AC2157" w:rsidRPr="00635898" w:rsidTr="00563183">
        <w:trPr>
          <w:gridAfter w:val="1"/>
          <w:wAfter w:w="9110" w:type="dxa"/>
          <w:trHeight w:val="80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266,0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272,0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7225,0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7280,0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5725,0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5780,0</w:t>
            </w:r>
          </w:p>
        </w:tc>
      </w:tr>
      <w:tr w:rsidR="00AC2157" w:rsidRPr="00635898" w:rsidTr="00563183">
        <w:trPr>
          <w:gridAfter w:val="1"/>
          <w:wAfter w:w="9110" w:type="dxa"/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5725,0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5780,0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1500,0</w:t>
            </w:r>
          </w:p>
        </w:tc>
      </w:tr>
      <w:tr w:rsidR="00AC2157" w:rsidRPr="00635898" w:rsidTr="00563183">
        <w:trPr>
          <w:gridAfter w:val="1"/>
          <w:wAfter w:w="9110" w:type="dxa"/>
          <w:trHeight w:val="64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AC2157" w:rsidRPr="00635898" w:rsidTr="00A04113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157" w:rsidRPr="00635898" w:rsidRDefault="00AC2157" w:rsidP="00AC2157">
                  <w:pPr>
                    <w:spacing w:line="197" w:lineRule="atLeas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AC2157" w:rsidRPr="00635898" w:rsidTr="00A04113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635898" w:rsidRDefault="00AC2157" w:rsidP="00AC2157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C2157" w:rsidRPr="00635898" w:rsidRDefault="00AC2157" w:rsidP="00AC2157">
                        <w:pPr>
                          <w:spacing w:line="197" w:lineRule="atLeast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35898">
                          <w:rPr>
                            <w:color w:val="000000" w:themeColor="text1"/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AC2157" w:rsidRPr="00635898" w:rsidRDefault="00AC2157" w:rsidP="00AC2157">
                        <w:pPr>
                          <w:spacing w:line="197" w:lineRule="atLeast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3589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AC2157" w:rsidRPr="00635898" w:rsidRDefault="00AC2157" w:rsidP="00AC2157">
                        <w:pPr>
                          <w:spacing w:line="197" w:lineRule="atLeast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35898">
                          <w:rPr>
                            <w:color w:val="000000" w:themeColor="text1"/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635898" w:rsidRDefault="00AC2157" w:rsidP="00AC2157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2157" w:rsidRPr="00635898" w:rsidRDefault="00AC2157" w:rsidP="00AC2157">
                  <w:pPr>
                    <w:spacing w:line="197" w:lineRule="atLeas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C2157" w:rsidRPr="00635898" w:rsidRDefault="00AC2157" w:rsidP="00AC21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35898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1500,0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15,2</w:t>
            </w:r>
          </w:p>
        </w:tc>
      </w:tr>
      <w:tr w:rsidR="00AC2157" w:rsidRPr="00635898" w:rsidTr="00563183">
        <w:trPr>
          <w:gridAfter w:val="1"/>
          <w:wAfter w:w="9110" w:type="dxa"/>
          <w:trHeight w:val="80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635898">
              <w:rPr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C2157" w:rsidRPr="00635898" w:rsidTr="00563183">
        <w:trPr>
          <w:gridAfter w:val="1"/>
          <w:wAfter w:w="9110" w:type="dxa"/>
          <w:trHeight w:val="40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15,2</w:t>
            </w:r>
          </w:p>
        </w:tc>
      </w:tr>
      <w:tr w:rsidR="00AC2157" w:rsidRPr="00635898" w:rsidTr="00563183">
        <w:trPr>
          <w:gridAfter w:val="1"/>
          <w:wAfter w:w="9110" w:type="dxa"/>
          <w:trHeight w:val="48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46</w:t>
            </w:r>
            <w:r w:rsidR="00AB5223" w:rsidRPr="00635898">
              <w:rPr>
                <w:color w:val="000000" w:themeColor="text1"/>
                <w:sz w:val="20"/>
                <w:szCs w:val="20"/>
              </w:rPr>
              <w:t>7</w:t>
            </w:r>
            <w:r w:rsidRPr="00635898">
              <w:rPr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AC2157" w:rsidRPr="00635898" w:rsidTr="00563183">
        <w:trPr>
          <w:gridAfter w:val="1"/>
          <w:wAfter w:w="9110" w:type="dxa"/>
          <w:trHeight w:val="48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AC2157" w:rsidRPr="00635898" w:rsidTr="00563183">
        <w:trPr>
          <w:gridAfter w:val="1"/>
          <w:wAfter w:w="9110" w:type="dxa"/>
          <w:trHeight w:val="1692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35898">
              <w:rPr>
                <w:bCs/>
                <w:color w:val="000000" w:themeColor="text1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AC2157" w:rsidRPr="00635898" w:rsidTr="00563183">
        <w:trPr>
          <w:gridAfter w:val="1"/>
          <w:wAfter w:w="9110" w:type="dxa"/>
          <w:trHeight w:val="14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35898">
              <w:rPr>
                <w:color w:val="000000" w:themeColor="text1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AC2157" w:rsidRPr="00635898" w:rsidTr="00563183">
        <w:trPr>
          <w:gridAfter w:val="1"/>
          <w:wAfter w:w="9110" w:type="dxa"/>
          <w:trHeight w:val="14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35898">
              <w:rPr>
                <w:color w:val="000000" w:themeColor="text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BD36BF" w:rsidRPr="00635898" w:rsidTr="00563183">
        <w:trPr>
          <w:gridAfter w:val="1"/>
          <w:wAfter w:w="9110" w:type="dxa"/>
          <w:trHeight w:val="40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635898" w:rsidRDefault="00BD36BF" w:rsidP="00BD36BF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ДОХОДЫ ОТ КОМПЕНСАЦИИ ПЛАТНЫХ УСЛУГ И КОМПЕНСАЦИИ ЗАТРАТ ГОСУДАРСТВА</w:t>
            </w:r>
          </w:p>
          <w:p w:rsidR="00BD36BF" w:rsidRPr="00635898" w:rsidRDefault="00BD36BF" w:rsidP="00AC21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635898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11300000000000 130</w:t>
            </w:r>
          </w:p>
          <w:p w:rsidR="00BD36BF" w:rsidRPr="00635898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635898" w:rsidRDefault="00BD36BF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D36BF" w:rsidRPr="00635898" w:rsidTr="00563183">
        <w:trPr>
          <w:gridAfter w:val="1"/>
          <w:wAfter w:w="9110" w:type="dxa"/>
          <w:trHeight w:val="39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635898" w:rsidRDefault="00BD36BF" w:rsidP="00BD36BF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Доходы от компенсации затрат государства</w:t>
            </w:r>
          </w:p>
          <w:p w:rsidR="00BD36BF" w:rsidRPr="00635898" w:rsidRDefault="00BD36BF" w:rsidP="00AC21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635898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11302000000000 130</w:t>
            </w:r>
          </w:p>
          <w:p w:rsidR="00BD36BF" w:rsidRPr="00635898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635898" w:rsidRDefault="00BD36BF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D36BF" w:rsidRPr="00635898" w:rsidTr="00563183">
        <w:trPr>
          <w:gridAfter w:val="1"/>
          <w:wAfter w:w="9110" w:type="dxa"/>
          <w:trHeight w:val="41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635898" w:rsidRDefault="00BD36BF" w:rsidP="00BD36BF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BD36BF" w:rsidRPr="00635898" w:rsidRDefault="00BD36BF" w:rsidP="00AC21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635898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11302995100000 130</w:t>
            </w:r>
          </w:p>
          <w:p w:rsidR="00BD36BF" w:rsidRPr="00635898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635898" w:rsidRDefault="00BD36BF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2028D" w:rsidRPr="00635898" w:rsidTr="00563183">
        <w:trPr>
          <w:gridAfter w:val="1"/>
          <w:wAfter w:w="9110" w:type="dxa"/>
          <w:trHeight w:val="57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635898" w:rsidRDefault="0062028D" w:rsidP="0062028D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5898">
              <w:rPr>
                <w:color w:val="000000" w:themeColor="text1"/>
                <w:sz w:val="20"/>
                <w:szCs w:val="2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635898" w:rsidRDefault="0062028D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11400000000000000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635898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2028D" w:rsidRPr="00635898" w:rsidTr="00563183">
        <w:trPr>
          <w:gridAfter w:val="1"/>
          <w:wAfter w:w="9110" w:type="dxa"/>
          <w:trHeight w:val="107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635898" w:rsidRDefault="0062028D" w:rsidP="0062028D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635898" w:rsidRDefault="0062028D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11406000000000430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635898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2028D" w:rsidRPr="00635898" w:rsidTr="00563183">
        <w:trPr>
          <w:gridAfter w:val="1"/>
          <w:wAfter w:w="9110" w:type="dxa"/>
          <w:trHeight w:val="117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635898" w:rsidRDefault="0062028D" w:rsidP="0062028D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635898" w:rsidRDefault="0062028D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11406025100000430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635898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635898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2157" w:rsidRPr="00635898" w:rsidTr="00563183">
        <w:trPr>
          <w:gridAfter w:val="1"/>
          <w:wAfter w:w="9110" w:type="dxa"/>
          <w:trHeight w:val="42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B5223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2157" w:rsidRPr="00635898" w:rsidTr="00563183">
        <w:trPr>
          <w:gridAfter w:val="1"/>
          <w:wAfter w:w="9110" w:type="dxa"/>
          <w:trHeight w:val="42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BD36BF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2157" w:rsidRPr="00635898" w:rsidTr="00563183">
        <w:trPr>
          <w:gridAfter w:val="1"/>
          <w:wAfter w:w="9110" w:type="dxa"/>
          <w:trHeight w:val="42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2157" w:rsidRPr="00635898" w:rsidTr="00563183">
        <w:trPr>
          <w:gridAfter w:val="1"/>
          <w:wAfter w:w="9110" w:type="dxa"/>
          <w:trHeight w:val="42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6B4366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5215,9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3045,1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2817,4</w:t>
            </w:r>
          </w:p>
        </w:tc>
      </w:tr>
      <w:tr w:rsidR="00AC2157" w:rsidRPr="00635898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6B4366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5215</w:t>
            </w:r>
            <w:r w:rsidR="0062028D" w:rsidRPr="00635898">
              <w:rPr>
                <w:color w:val="000000" w:themeColor="text1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3045,1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2817,4</w:t>
            </w:r>
          </w:p>
        </w:tc>
      </w:tr>
      <w:tr w:rsidR="00AC2157" w:rsidRPr="00635898" w:rsidTr="00563183">
        <w:trPr>
          <w:gridAfter w:val="1"/>
          <w:wAfter w:w="9110" w:type="dxa"/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1781,5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1540,7</w:t>
            </w:r>
          </w:p>
        </w:tc>
      </w:tr>
      <w:tr w:rsidR="00AC2157" w:rsidRPr="00635898" w:rsidTr="00563183">
        <w:trPr>
          <w:gridAfter w:val="1"/>
          <w:wAfter w:w="9110" w:type="dxa"/>
          <w:trHeight w:val="35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1781,5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1540,7</w:t>
            </w:r>
          </w:p>
        </w:tc>
      </w:tr>
      <w:tr w:rsidR="00AC2157" w:rsidRPr="00635898" w:rsidTr="00563183">
        <w:trPr>
          <w:gridAfter w:val="1"/>
          <w:wAfter w:w="9110" w:type="dxa"/>
          <w:trHeight w:val="35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</w:t>
            </w:r>
            <w:r w:rsidRPr="00635898">
              <w:rPr>
                <w:color w:val="000000" w:themeColor="text1"/>
                <w:sz w:val="20"/>
                <w:szCs w:val="20"/>
              </w:rPr>
              <w:lastRenderedPageBreak/>
              <w:t>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lastRenderedPageBreak/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1781,5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1540,7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495D1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6B4366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2970</w:t>
            </w:r>
            <w:r w:rsidR="00AC2157" w:rsidRPr="0063589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1054,0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1054,0</w:t>
            </w:r>
          </w:p>
        </w:tc>
      </w:tr>
      <w:tr w:rsidR="00AC2157" w:rsidRPr="00635898" w:rsidTr="00563183">
        <w:trPr>
          <w:gridAfter w:val="1"/>
          <w:wAfter w:w="9110" w:type="dxa"/>
          <w:trHeight w:val="52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Прочие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1054,0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1054,0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Субсидии бюджетам  сельских  поселений на</w:t>
            </w:r>
            <w:r w:rsidR="00DF6A28" w:rsidRPr="0063589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5898">
              <w:rPr>
                <w:color w:val="000000" w:themeColor="text1"/>
                <w:sz w:val="20"/>
                <w:szCs w:val="20"/>
              </w:rPr>
              <w:t>формирование муниципальных дорожных</w:t>
            </w:r>
            <w:r w:rsidR="00DF6A28" w:rsidRPr="0063589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5898">
              <w:rPr>
                <w:color w:val="000000" w:themeColor="text1"/>
                <w:sz w:val="20"/>
                <w:szCs w:val="20"/>
              </w:rPr>
              <w:t>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1054,0</w:t>
            </w:r>
          </w:p>
        </w:tc>
      </w:tr>
      <w:tr w:rsidR="001A5303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635898" w:rsidRDefault="001A5303" w:rsidP="001A53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Прочие 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635898" w:rsidRDefault="001A5303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635898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675,</w:t>
            </w:r>
            <w:r w:rsidR="001A5303" w:rsidRPr="0063589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635898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635898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B4366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66" w:rsidRPr="00635898" w:rsidRDefault="006B4366" w:rsidP="001A53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Прочие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66" w:rsidRPr="00635898" w:rsidRDefault="009C2DD5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20229999107209150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66" w:rsidRPr="00635898" w:rsidRDefault="009C2DD5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66" w:rsidRPr="00635898" w:rsidRDefault="009C2DD5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66" w:rsidRPr="00635898" w:rsidRDefault="009C2DD5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spacing w:before="100" w:after="10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222,7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spacing w:before="100" w:after="10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67,6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spacing w:before="100" w:after="10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202340024100000150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67,6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AC2157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35898">
              <w:rPr>
                <w:rFonts w:ascii="Times New Roman" w:hAnsi="Times New Roman" w:cs="Times New Roman"/>
                <w:b w:val="0"/>
                <w:color w:val="000000" w:themeColor="text1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20230024107028150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67,6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155,1</w:t>
            </w:r>
          </w:p>
        </w:tc>
      </w:tr>
      <w:tr w:rsidR="00AC2157" w:rsidRPr="00635898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635898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635898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898">
              <w:rPr>
                <w:color w:val="000000" w:themeColor="text1"/>
                <w:sz w:val="20"/>
                <w:szCs w:val="20"/>
              </w:rPr>
              <w:t>155,1</w:t>
            </w:r>
          </w:p>
        </w:tc>
      </w:tr>
      <w:tr w:rsidR="001A5303" w:rsidRPr="00635898" w:rsidTr="00563183">
        <w:tc>
          <w:tcPr>
            <w:tcW w:w="9464" w:type="dxa"/>
            <w:gridSpan w:val="6"/>
          </w:tcPr>
          <w:p w:rsidR="001016D7" w:rsidRPr="00635898" w:rsidRDefault="001A5303" w:rsidP="006932AC">
            <w:pPr>
              <w:spacing w:line="276" w:lineRule="auto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1A5303" w:rsidRPr="00635898" w:rsidRDefault="006932AC">
            <w:pPr>
              <w:spacing w:line="276" w:lineRule="auto"/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lastRenderedPageBreak/>
              <w:t>П</w:t>
            </w:r>
            <w:r w:rsidR="001A5303" w:rsidRPr="00635898">
              <w:rPr>
                <w:color w:val="000000" w:themeColor="text1"/>
              </w:rPr>
              <w:t>риложение  2</w:t>
            </w:r>
          </w:p>
        </w:tc>
        <w:tc>
          <w:tcPr>
            <w:tcW w:w="9676" w:type="dxa"/>
            <w:gridSpan w:val="2"/>
          </w:tcPr>
          <w:p w:rsidR="001A5303" w:rsidRPr="00635898" w:rsidRDefault="001A530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1A5303" w:rsidRPr="00635898" w:rsidRDefault="001A5303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35898">
              <w:rPr>
                <w:b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Приложение  2</w:t>
            </w:r>
          </w:p>
        </w:tc>
      </w:tr>
      <w:tr w:rsidR="001A5303" w:rsidRPr="00635898" w:rsidTr="00563183">
        <w:trPr>
          <w:gridBefore w:val="1"/>
          <w:wBefore w:w="6" w:type="dxa"/>
        </w:trPr>
        <w:tc>
          <w:tcPr>
            <w:tcW w:w="9458" w:type="dxa"/>
            <w:gridSpan w:val="5"/>
            <w:hideMark/>
          </w:tcPr>
          <w:p w:rsidR="001A5303" w:rsidRPr="00635898" w:rsidRDefault="001A5303">
            <w:pPr>
              <w:spacing w:line="276" w:lineRule="auto"/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lastRenderedPageBreak/>
              <w:t xml:space="preserve">                                                                                             к решению Совета депутатов    </w:t>
            </w:r>
          </w:p>
          <w:p w:rsidR="001A5303" w:rsidRPr="00635898" w:rsidRDefault="001A5303">
            <w:pPr>
              <w:spacing w:line="276" w:lineRule="auto"/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                                                                                            </w:t>
            </w:r>
            <w:proofErr w:type="spellStart"/>
            <w:r w:rsidRPr="00635898">
              <w:rPr>
                <w:color w:val="000000" w:themeColor="text1"/>
              </w:rPr>
              <w:t>Подгощского</w:t>
            </w:r>
            <w:proofErr w:type="spellEnd"/>
            <w:r w:rsidRPr="00635898">
              <w:rPr>
                <w:color w:val="000000" w:themeColor="text1"/>
              </w:rPr>
              <w:t xml:space="preserve"> сельского поселения   </w:t>
            </w:r>
          </w:p>
          <w:p w:rsidR="001A5303" w:rsidRPr="00635898" w:rsidRDefault="001A5303">
            <w:pPr>
              <w:spacing w:line="276" w:lineRule="auto"/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                                                                                           "О бюджете </w:t>
            </w:r>
            <w:proofErr w:type="spellStart"/>
            <w:r w:rsidRPr="00635898">
              <w:rPr>
                <w:color w:val="000000" w:themeColor="text1"/>
              </w:rPr>
              <w:t>Подгощского</w:t>
            </w:r>
            <w:proofErr w:type="spellEnd"/>
            <w:r w:rsidRPr="00635898">
              <w:rPr>
                <w:color w:val="000000" w:themeColor="text1"/>
              </w:rPr>
              <w:t xml:space="preserve"> </w:t>
            </w:r>
            <w:proofErr w:type="gramStart"/>
            <w:r w:rsidRPr="00635898">
              <w:rPr>
                <w:color w:val="000000" w:themeColor="text1"/>
              </w:rPr>
              <w:t>сельского</w:t>
            </w:r>
            <w:proofErr w:type="gramEnd"/>
          </w:p>
          <w:p w:rsidR="001A5303" w:rsidRPr="00635898" w:rsidRDefault="001A5303">
            <w:pPr>
              <w:spacing w:line="276" w:lineRule="auto"/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                                                                                             поселения на 2024 год и </w:t>
            </w:r>
            <w:proofErr w:type="gramStart"/>
            <w:r w:rsidRPr="00635898">
              <w:rPr>
                <w:color w:val="000000" w:themeColor="text1"/>
              </w:rPr>
              <w:t>на</w:t>
            </w:r>
            <w:proofErr w:type="gramEnd"/>
            <w:r w:rsidRPr="00635898">
              <w:rPr>
                <w:color w:val="000000" w:themeColor="text1"/>
              </w:rPr>
              <w:t xml:space="preserve"> </w:t>
            </w:r>
          </w:p>
          <w:p w:rsidR="001A5303" w:rsidRPr="00635898" w:rsidRDefault="001A5303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635898">
              <w:rPr>
                <w:color w:val="000000" w:themeColor="text1"/>
              </w:rPr>
              <w:t xml:space="preserve">                                                                                            плановый период 2025 и 2026год</w:t>
            </w:r>
          </w:p>
        </w:tc>
        <w:tc>
          <w:tcPr>
            <w:tcW w:w="9676" w:type="dxa"/>
            <w:gridSpan w:val="2"/>
            <w:hideMark/>
          </w:tcPr>
          <w:p w:rsidR="001A5303" w:rsidRPr="00635898" w:rsidRDefault="001A5303">
            <w:pPr>
              <w:spacing w:line="276" w:lineRule="auto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                                                                                                       к решению Совета депутатов                       </w:t>
            </w:r>
          </w:p>
          <w:p w:rsidR="001A5303" w:rsidRPr="00635898" w:rsidRDefault="001A5303">
            <w:pPr>
              <w:spacing w:line="276" w:lineRule="auto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                                                                                                       </w:t>
            </w:r>
            <w:proofErr w:type="spellStart"/>
            <w:r w:rsidRPr="00635898">
              <w:rPr>
                <w:color w:val="000000" w:themeColor="text1"/>
              </w:rPr>
              <w:t>Подгощского</w:t>
            </w:r>
            <w:proofErr w:type="spellEnd"/>
            <w:r w:rsidRPr="00635898">
              <w:rPr>
                <w:color w:val="000000" w:themeColor="text1"/>
              </w:rPr>
              <w:t xml:space="preserve"> сельского </w:t>
            </w:r>
            <w:proofErr w:type="spellStart"/>
            <w:r w:rsidRPr="00635898">
              <w:rPr>
                <w:color w:val="000000" w:themeColor="text1"/>
              </w:rPr>
              <w:t>посе</w:t>
            </w:r>
            <w:proofErr w:type="spellEnd"/>
            <w:r w:rsidRPr="00635898">
              <w:rPr>
                <w:color w:val="000000" w:themeColor="text1"/>
              </w:rPr>
              <w:t xml:space="preserve"> </w:t>
            </w:r>
          </w:p>
          <w:p w:rsidR="001A5303" w:rsidRPr="00635898" w:rsidRDefault="001A5303">
            <w:pPr>
              <w:spacing w:line="276" w:lineRule="auto"/>
              <w:ind w:left="-409"/>
              <w:rPr>
                <w:b/>
                <w:color w:val="000000" w:themeColor="text1"/>
                <w:sz w:val="28"/>
                <w:szCs w:val="28"/>
              </w:rPr>
            </w:pPr>
            <w:r w:rsidRPr="00635898">
              <w:rPr>
                <w:color w:val="000000" w:themeColor="text1"/>
              </w:rPr>
              <w:t xml:space="preserve">                                                                                                       </w:t>
            </w:r>
            <w:proofErr w:type="spellStart"/>
            <w:r w:rsidRPr="00635898">
              <w:rPr>
                <w:color w:val="000000" w:themeColor="text1"/>
              </w:rPr>
              <w:t>ления</w:t>
            </w:r>
            <w:proofErr w:type="spellEnd"/>
            <w:r w:rsidRPr="00635898">
              <w:rPr>
                <w:color w:val="000000" w:themeColor="text1"/>
              </w:rPr>
              <w:t xml:space="preserve">  "О бюджете </w:t>
            </w:r>
            <w:proofErr w:type="spellStart"/>
            <w:r w:rsidRPr="00635898">
              <w:rPr>
                <w:color w:val="000000" w:themeColor="text1"/>
              </w:rPr>
              <w:t>Подгощско</w:t>
            </w:r>
            <w:proofErr w:type="spellEnd"/>
            <w:r w:rsidRPr="00635898">
              <w:rPr>
                <w:color w:val="000000" w:themeColor="text1"/>
              </w:rPr>
              <w:t xml:space="preserve">                                                                   </w:t>
            </w:r>
            <w:proofErr w:type="gramStart"/>
            <w:r w:rsidRPr="00635898">
              <w:rPr>
                <w:color w:val="000000" w:themeColor="text1"/>
              </w:rPr>
              <w:t>на</w:t>
            </w:r>
            <w:proofErr w:type="gramEnd"/>
            <w:r w:rsidRPr="00635898">
              <w:rPr>
                <w:color w:val="000000" w:themeColor="text1"/>
              </w:rPr>
              <w:t xml:space="preserve"> </w:t>
            </w:r>
          </w:p>
        </w:tc>
      </w:tr>
    </w:tbl>
    <w:p w:rsidR="001A5303" w:rsidRPr="00635898" w:rsidRDefault="001A5303" w:rsidP="001A5303">
      <w:pPr>
        <w:pStyle w:val="1"/>
        <w:numPr>
          <w:ilvl w:val="0"/>
          <w:numId w:val="42"/>
        </w:numPr>
        <w:suppressAutoHyphens/>
        <w:snapToGrid w:val="0"/>
        <w:spacing w:before="8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635898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Нормативы распределения доходов в бюджет</w:t>
      </w:r>
    </w:p>
    <w:p w:rsidR="001A5303" w:rsidRPr="00635898" w:rsidRDefault="001A5303" w:rsidP="001A5303">
      <w:pPr>
        <w:snapToGrid w:val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5898">
        <w:rPr>
          <w:b/>
          <w:color w:val="000000" w:themeColor="text1"/>
          <w:sz w:val="28"/>
          <w:szCs w:val="28"/>
        </w:rPr>
        <w:t>Подгощского</w:t>
      </w:r>
      <w:proofErr w:type="spellEnd"/>
      <w:r w:rsidRPr="00635898">
        <w:rPr>
          <w:b/>
          <w:color w:val="000000" w:themeColor="text1"/>
          <w:sz w:val="28"/>
          <w:szCs w:val="28"/>
        </w:rPr>
        <w:t xml:space="preserve"> сельского  поселения  на  2024 год и на плановый период</w:t>
      </w:r>
    </w:p>
    <w:p w:rsidR="001A5303" w:rsidRPr="00635898" w:rsidRDefault="001A5303" w:rsidP="001A5303">
      <w:pPr>
        <w:snapToGrid w:val="0"/>
        <w:jc w:val="center"/>
        <w:rPr>
          <w:b/>
          <w:color w:val="000000" w:themeColor="text1"/>
          <w:sz w:val="22"/>
          <w:szCs w:val="22"/>
        </w:rPr>
      </w:pPr>
      <w:r w:rsidRPr="00635898">
        <w:rPr>
          <w:b/>
          <w:color w:val="000000" w:themeColor="text1"/>
          <w:sz w:val="28"/>
          <w:szCs w:val="28"/>
        </w:rPr>
        <w:t xml:space="preserve"> 2025 и 2026 годов</w:t>
      </w:r>
    </w:p>
    <w:tbl>
      <w:tblPr>
        <w:tblW w:w="969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3"/>
        <w:gridCol w:w="15"/>
        <w:gridCol w:w="40"/>
        <w:gridCol w:w="4773"/>
        <w:gridCol w:w="8"/>
        <w:gridCol w:w="698"/>
        <w:gridCol w:w="21"/>
        <w:gridCol w:w="676"/>
        <w:gridCol w:w="12"/>
        <w:gridCol w:w="130"/>
        <w:gridCol w:w="46"/>
        <w:gridCol w:w="521"/>
        <w:gridCol w:w="197"/>
      </w:tblGrid>
      <w:tr w:rsidR="001A5303" w:rsidRPr="00635898" w:rsidTr="001A5303">
        <w:trPr>
          <w:gridAfter w:val="1"/>
          <w:wAfter w:w="197" w:type="dxa"/>
          <w:trHeight w:val="135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03" w:rsidRPr="00635898" w:rsidRDefault="001A5303">
            <w:pPr>
              <w:snapToGrid w:val="0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Код </w:t>
            </w:r>
            <w:proofErr w:type="gramStart"/>
            <w:r w:rsidRPr="00635898">
              <w:rPr>
                <w:color w:val="000000" w:themeColor="text1"/>
                <w:sz w:val="22"/>
                <w:szCs w:val="22"/>
              </w:rPr>
              <w:t>бюджетной</w:t>
            </w:r>
            <w:proofErr w:type="gramEnd"/>
          </w:p>
          <w:p w:rsidR="001A5303" w:rsidRPr="00635898" w:rsidRDefault="001A5303">
            <w:pPr>
              <w:spacing w:line="276" w:lineRule="auto"/>
              <w:ind w:right="620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классификации</w:t>
            </w:r>
          </w:p>
          <w:p w:rsidR="001A5303" w:rsidRPr="00635898" w:rsidRDefault="001A5303">
            <w:pPr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Российской</w:t>
            </w:r>
          </w:p>
          <w:p w:rsidR="001A5303" w:rsidRPr="00635898" w:rsidRDefault="001A5303">
            <w:pPr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Федерации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03" w:rsidRPr="00635898" w:rsidRDefault="001A5303">
            <w:pPr>
              <w:snapToGrid w:val="0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2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303" w:rsidRPr="00635898" w:rsidRDefault="001A5303">
            <w:pPr>
              <w:snapToGrid w:val="0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Нормативы</w:t>
            </w:r>
          </w:p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отчислений в бюджет сельского   поселения</w:t>
            </w:r>
            <w:proofErr w:type="gramStart"/>
            <w:r w:rsidRPr="00635898">
              <w:rPr>
                <w:color w:val="000000" w:themeColor="text1"/>
                <w:sz w:val="22"/>
                <w:szCs w:val="22"/>
              </w:rPr>
              <w:t xml:space="preserve">      (%)</w:t>
            </w:r>
            <w:proofErr w:type="gramEnd"/>
          </w:p>
        </w:tc>
      </w:tr>
      <w:tr w:rsidR="001A5303" w:rsidRPr="00635898" w:rsidTr="001A5303">
        <w:trPr>
          <w:gridAfter w:val="1"/>
          <w:wAfter w:w="197" w:type="dxa"/>
          <w:trHeight w:val="135"/>
        </w:trPr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Pr="00635898" w:rsidRDefault="001A5303">
            <w:pPr>
              <w:snapToGrid w:val="0"/>
              <w:spacing w:before="120" w:line="240" w:lineRule="exact"/>
              <w:ind w:left="57"/>
              <w:rPr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2025 </w:t>
            </w:r>
          </w:p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2026 год</w:t>
            </w:r>
          </w:p>
        </w:tc>
      </w:tr>
      <w:tr w:rsidR="001A5303" w:rsidRPr="00635898" w:rsidTr="001A5303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В ЧАСТИ ФЕДЕРАЛЬНЫХ НАЛОГОВ И СБОРОВ</w:t>
            </w:r>
          </w:p>
        </w:tc>
        <w:tc>
          <w:tcPr>
            <w:tcW w:w="21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135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1 01 02000 01 0000 110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1585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592"/>
              <w:gridCol w:w="4774"/>
              <w:gridCol w:w="701"/>
              <w:gridCol w:w="839"/>
              <w:gridCol w:w="6949"/>
            </w:tblGrid>
            <w:tr w:rsidR="001A5303" w:rsidRPr="00635898">
              <w:trPr>
                <w:trHeight w:val="1001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A5303" w:rsidRPr="00635898" w:rsidRDefault="001A5303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635898">
                    <w:rPr>
                      <w:color w:val="000000" w:themeColor="text1"/>
                    </w:rPr>
                    <w:t>1 01 02080 01 0000 110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A5303" w:rsidRPr="00635898" w:rsidRDefault="001A5303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635898">
                    <w:rPr>
                      <w:color w:val="000000" w:themeColor="text1"/>
                    </w:rPr>
                    <w:t>Налог на доходы физических лиц  в части суммы налога, превышающей 650 000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Pr="00635898" w:rsidRDefault="001A5303">
                  <w:pPr>
                    <w:spacing w:line="240" w:lineRule="exact"/>
                    <w:ind w:left="57"/>
                    <w:jc w:val="both"/>
                    <w:rPr>
                      <w:color w:val="000000" w:themeColor="text1"/>
                    </w:rPr>
                  </w:pPr>
                  <w:r w:rsidRPr="00635898">
                    <w:rPr>
                      <w:color w:val="000000" w:themeColor="text1"/>
                    </w:rPr>
                    <w:t>2,0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Pr="00635898" w:rsidRDefault="001A5303">
                  <w:pPr>
                    <w:spacing w:line="240" w:lineRule="exact"/>
                    <w:ind w:left="57"/>
                    <w:jc w:val="both"/>
                    <w:rPr>
                      <w:color w:val="000000" w:themeColor="text1"/>
                    </w:rPr>
                  </w:pPr>
                  <w:r w:rsidRPr="00635898">
                    <w:rPr>
                      <w:color w:val="000000" w:themeColor="text1"/>
                    </w:rPr>
                    <w:t>2,0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Pr="00635898" w:rsidRDefault="001A5303">
                  <w:pPr>
                    <w:spacing w:line="240" w:lineRule="exact"/>
                    <w:ind w:left="57"/>
                    <w:jc w:val="both"/>
                    <w:rPr>
                      <w:color w:val="000000" w:themeColor="text1"/>
                    </w:rPr>
                  </w:pPr>
                  <w:r w:rsidRPr="00635898">
                    <w:rPr>
                      <w:color w:val="000000" w:themeColor="text1"/>
                    </w:rPr>
                    <w:t>2,0</w:t>
                  </w:r>
                </w:p>
              </w:tc>
            </w:tr>
          </w:tbl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2,0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2,0</w:t>
            </w:r>
          </w:p>
        </w:tc>
      </w:tr>
      <w:tr w:rsidR="001A5303" w:rsidRPr="00635898" w:rsidTr="001A5303">
        <w:trPr>
          <w:gridAfter w:val="1"/>
          <w:wAfter w:w="197" w:type="dxa"/>
          <w:trHeight w:val="135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В ЧАСТИ ПОГАШЕНИЯ ЗАДОЛЖЕННОСТИ ПРОШЛЫХ ЛЕТ ПО ОТДЕЛЬНЫМ ВИДАМ </w:t>
            </w:r>
          </w:p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snapToGrid w:val="0"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НАЛОГОВ</w:t>
            </w: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105 03000 01 0000 110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105 03020 01 0000 110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30,0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30,0</w:t>
            </w: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В ЧАСТИ ДОХОДОВ ОТ ОКАЗАНИЯ ПЛАТНЫХ УСЛУГ (РАБОТ)</w:t>
            </w:r>
          </w:p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snapToGrid w:val="0"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 КОМПЕНСАЦИИ ЗАТРАТ ГОСУДАРСТВА</w:t>
            </w: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right="-108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  1 13 02000 00 0000 130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jc w:val="both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right="-108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 113 02990 00 0000 130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jc w:val="both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Прочие 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right="-108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 1 13 02995 10 0000 130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jc w:val="both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Прочие доходы от компенсации затрат бюджетов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1A5303" w:rsidRPr="00635898" w:rsidTr="001A5303">
        <w:trPr>
          <w:trHeight w:val="255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3" w:rsidRPr="00635898" w:rsidRDefault="001A5303">
            <w:pPr>
              <w:snapToGrid w:val="0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В ЧАСТИ ШТРАФОВ, САНКЦИЙ, ВОЗМЕЩЕНИЯ УЩЕРБА 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303" w:rsidRPr="00635898" w:rsidRDefault="001A5303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1 16 00000 00 0000 000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ind w:left="57"/>
              <w:jc w:val="both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Штрафы, санкции, возмещение ущерба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Pr="00635898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1 16 02010 02 0000 140</w:t>
            </w:r>
          </w:p>
          <w:p w:rsidR="001A5303" w:rsidRPr="00635898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Pr="00635898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1 16 02010 02 0312 140</w:t>
            </w:r>
          </w:p>
          <w:p w:rsidR="001A5303" w:rsidRPr="00635898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</w:t>
            </w:r>
            <w:proofErr w:type="spellStart"/>
            <w:r w:rsidRPr="00635898">
              <w:rPr>
                <w:snapToGrid w:val="0"/>
                <w:color w:val="000000" w:themeColor="text1"/>
              </w:rPr>
              <w:t>непроведение</w:t>
            </w:r>
            <w:proofErr w:type="spellEnd"/>
            <w:r w:rsidRPr="00635898">
              <w:rPr>
                <w:snapToGrid w:val="0"/>
                <w:color w:val="000000" w:themeColor="text1"/>
              </w:rPr>
              <w:t xml:space="preserve"> мероприятий по удалению борщевика </w:t>
            </w:r>
            <w:r w:rsidRPr="00635898">
              <w:rPr>
                <w:snapToGrid w:val="0"/>
                <w:color w:val="000000" w:themeColor="text1"/>
              </w:rPr>
              <w:lastRenderedPageBreak/>
              <w:t>Сосновского с земельных участков)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1A5303" w:rsidRPr="00635898" w:rsidTr="001A5303">
        <w:trPr>
          <w:trHeight w:val="351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3" w:rsidRPr="00635898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В ЧАСТИ ПРОЧИХ НЕНАЛОГОВЫХ ДОХОДОВ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303" w:rsidRPr="00635898" w:rsidRDefault="001A5303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1 17 00000 00 0000 000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left="57" w:right="-108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Прочие неналоговые доходы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  <w:sz w:val="22"/>
                <w:szCs w:val="22"/>
              </w:rPr>
              <w:t>1 17 01000 00 0000 180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left="57" w:right="-108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Невыясненные поступления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napToGrid w:val="0"/>
              <w:spacing w:line="276" w:lineRule="auto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  <w:sz w:val="22"/>
                <w:szCs w:val="22"/>
              </w:rPr>
              <w:t>1 17 01050 10 0000 180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1 17 05000 00 0000 180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left="57" w:right="-108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Прочие неналоговые доходы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right="-108"/>
              <w:rPr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  <w:sz w:val="22"/>
                <w:szCs w:val="22"/>
              </w:rPr>
              <w:t>1 17 05050 10 0000 180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left="57" w:right="-108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Прочие неналоговые доходы бюджетов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rPr>
                <w:rFonts w:eastAsia="Arial Unicode MS"/>
                <w:b/>
                <w:color w:val="000000" w:themeColor="text1"/>
              </w:rPr>
            </w:pPr>
            <w:r w:rsidRPr="00635898">
              <w:rPr>
                <w:b/>
                <w:color w:val="000000" w:themeColor="text1"/>
              </w:rPr>
              <w:t>1 17 15000 00 0000 150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 w:themeColor="text1"/>
              </w:rPr>
            </w:pPr>
            <w:r w:rsidRPr="00635898">
              <w:rPr>
                <w:b/>
                <w:color w:val="000000" w:themeColor="text1"/>
              </w:rPr>
              <w:t>Инициативные платежи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pacing w:before="120" w:line="240" w:lineRule="exact"/>
              <w:jc w:val="center"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635898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</w:p>
        </w:tc>
      </w:tr>
      <w:tr w:rsidR="001A5303" w:rsidRPr="00635898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line="276" w:lineRule="auto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1 17 15030 10 0000 150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635898" w:rsidRDefault="001A5303">
            <w:pPr>
              <w:spacing w:line="276" w:lineRule="auto"/>
              <w:rPr>
                <w:snapToGrid w:val="0"/>
                <w:color w:val="000000" w:themeColor="text1"/>
              </w:rPr>
            </w:pPr>
            <w:r w:rsidRPr="00635898">
              <w:rPr>
                <w:snapToGrid w:val="0"/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635898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:rsidR="0021254C" w:rsidRPr="00635898" w:rsidRDefault="0021254C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21254C" w:rsidRPr="00635898" w:rsidRDefault="0021254C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635898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2126"/>
        <w:gridCol w:w="1134"/>
        <w:gridCol w:w="2551"/>
      </w:tblGrid>
      <w:tr w:rsidR="005232E7" w:rsidRPr="00635898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635898" w:rsidRDefault="005232E7" w:rsidP="005232E7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635898" w:rsidRDefault="005232E7" w:rsidP="005232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635898" w:rsidRDefault="005232E7" w:rsidP="005232E7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635898" w:rsidRDefault="005232E7" w:rsidP="005232E7">
            <w:pPr>
              <w:rPr>
                <w:color w:val="000000" w:themeColor="text1"/>
              </w:rPr>
            </w:pPr>
          </w:p>
        </w:tc>
      </w:tr>
    </w:tbl>
    <w:tbl>
      <w:tblPr>
        <w:tblW w:w="10218" w:type="dxa"/>
        <w:jc w:val="center"/>
        <w:tblLayout w:type="fixed"/>
        <w:tblLook w:val="00A0"/>
      </w:tblPr>
      <w:tblGrid>
        <w:gridCol w:w="296"/>
        <w:gridCol w:w="2693"/>
        <w:gridCol w:w="567"/>
        <w:gridCol w:w="567"/>
        <w:gridCol w:w="567"/>
        <w:gridCol w:w="1559"/>
        <w:gridCol w:w="567"/>
        <w:gridCol w:w="993"/>
        <w:gridCol w:w="211"/>
        <w:gridCol w:w="781"/>
        <w:gridCol w:w="1086"/>
        <w:gridCol w:w="331"/>
      </w:tblGrid>
      <w:tr w:rsidR="008318E7" w:rsidRPr="00635898" w:rsidTr="002E208E">
        <w:trPr>
          <w:trHeight w:val="330"/>
          <w:jc w:val="center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AD6" w:rsidRPr="00635898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635898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635898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635898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635898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635898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635898" w:rsidRDefault="00B47AD6" w:rsidP="00F02552">
            <w:pPr>
              <w:tabs>
                <w:tab w:val="left" w:pos="9639"/>
              </w:tabs>
              <w:rPr>
                <w:color w:val="000000" w:themeColor="text1"/>
              </w:rPr>
            </w:pPr>
          </w:p>
          <w:p w:rsidR="008318E7" w:rsidRPr="00635898" w:rsidRDefault="008318E7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 Приложение </w:t>
            </w:r>
            <w:r w:rsidR="00C60AA2" w:rsidRPr="00635898">
              <w:rPr>
                <w:color w:val="000000" w:themeColor="text1"/>
                <w:sz w:val="22"/>
                <w:szCs w:val="22"/>
              </w:rPr>
              <w:t>3</w:t>
            </w:r>
          </w:p>
          <w:p w:rsidR="008318E7" w:rsidRPr="00635898" w:rsidRDefault="008318E7" w:rsidP="003B419C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635898" w:rsidRDefault="008318E7" w:rsidP="003B419C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 на</w:t>
            </w:r>
            <w:r w:rsidR="005A22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5501E1" w:rsidRPr="00635898">
              <w:rPr>
                <w:color w:val="000000" w:themeColor="text1"/>
                <w:sz w:val="22"/>
                <w:szCs w:val="22"/>
              </w:rPr>
              <w:t>2024</w:t>
            </w:r>
          </w:p>
          <w:p w:rsidR="008318E7" w:rsidRPr="00635898" w:rsidRDefault="008318E7" w:rsidP="00352016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                     год и  плановый период</w:t>
            </w:r>
            <w:r w:rsidR="005A22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5501E1" w:rsidRPr="00635898">
              <w:rPr>
                <w:color w:val="000000" w:themeColor="text1"/>
                <w:sz w:val="22"/>
                <w:szCs w:val="22"/>
              </w:rPr>
              <w:t>2025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и</w:t>
            </w:r>
            <w:r w:rsidR="005A22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902E0" w:rsidRPr="00635898">
              <w:rPr>
                <w:color w:val="000000" w:themeColor="text1"/>
                <w:sz w:val="22"/>
                <w:szCs w:val="22"/>
              </w:rPr>
              <w:t>2026</w:t>
            </w:r>
            <w:r w:rsidR="005A226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635898" w:rsidRDefault="008318E7" w:rsidP="003B419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3589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635898" w:rsidRDefault="008318E7" w:rsidP="00DB5D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35898">
              <w:rPr>
                <w:b/>
                <w:bCs/>
                <w:color w:val="000000" w:themeColor="text1"/>
                <w:sz w:val="28"/>
                <w:szCs w:val="28"/>
              </w:rPr>
              <w:t xml:space="preserve">бюджета </w:t>
            </w:r>
            <w:proofErr w:type="spellStart"/>
            <w:r w:rsidRPr="00635898">
              <w:rPr>
                <w:b/>
                <w:color w:val="000000" w:themeColor="text1"/>
                <w:sz w:val="28"/>
                <w:szCs w:val="28"/>
              </w:rPr>
              <w:t>Подгощского</w:t>
            </w:r>
            <w:proofErr w:type="spellEnd"/>
            <w:r w:rsidRPr="00635898">
              <w:rPr>
                <w:b/>
                <w:color w:val="000000" w:themeColor="text1"/>
                <w:sz w:val="28"/>
                <w:szCs w:val="28"/>
              </w:rPr>
              <w:t xml:space="preserve"> сельского  поселения  </w:t>
            </w:r>
            <w:r w:rsidRPr="00635898">
              <w:rPr>
                <w:b/>
                <w:bCs/>
                <w:color w:val="000000" w:themeColor="text1"/>
                <w:sz w:val="28"/>
                <w:szCs w:val="28"/>
              </w:rPr>
              <w:t>на</w:t>
            </w:r>
            <w:r w:rsidR="005501E1" w:rsidRPr="00635898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  <w:r w:rsidRPr="00635898">
              <w:rPr>
                <w:b/>
                <w:bCs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 w:rsidR="005501E1" w:rsidRPr="00635898">
              <w:rPr>
                <w:b/>
                <w:bCs/>
                <w:color w:val="000000" w:themeColor="text1"/>
                <w:sz w:val="28"/>
                <w:szCs w:val="28"/>
              </w:rPr>
              <w:t>2025</w:t>
            </w:r>
            <w:r w:rsidRPr="00635898">
              <w:rPr>
                <w:b/>
                <w:bCs/>
                <w:color w:val="000000" w:themeColor="text1"/>
                <w:sz w:val="28"/>
                <w:szCs w:val="28"/>
              </w:rPr>
              <w:t xml:space="preserve"> и </w:t>
            </w:r>
            <w:r w:rsidR="00C902E0" w:rsidRPr="00635898">
              <w:rPr>
                <w:b/>
                <w:bCs/>
                <w:color w:val="000000" w:themeColor="text1"/>
                <w:sz w:val="28"/>
                <w:szCs w:val="28"/>
              </w:rPr>
              <w:t>2026</w:t>
            </w:r>
            <w:r w:rsidRPr="00635898">
              <w:rPr>
                <w:b/>
                <w:bCs/>
                <w:color w:val="000000" w:themeColor="text1"/>
                <w:sz w:val="28"/>
                <w:szCs w:val="28"/>
              </w:rPr>
              <w:t>г</w:t>
            </w:r>
            <w:r w:rsidR="00C60AA2" w:rsidRPr="00635898">
              <w:rPr>
                <w:b/>
                <w:bCs/>
                <w:color w:val="000000" w:themeColor="text1"/>
                <w:sz w:val="28"/>
                <w:szCs w:val="28"/>
              </w:rPr>
              <w:t>о</w:t>
            </w:r>
            <w:r w:rsidRPr="00635898">
              <w:rPr>
                <w:b/>
                <w:bCs/>
                <w:color w:val="000000" w:themeColor="text1"/>
                <w:sz w:val="28"/>
                <w:szCs w:val="28"/>
              </w:rPr>
              <w:t>дов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635898" w:rsidRDefault="008318E7" w:rsidP="003B419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635898" w:rsidRDefault="008318E7" w:rsidP="003B419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635898" w:rsidRDefault="008318E7" w:rsidP="003B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635898" w:rsidRDefault="008318E7" w:rsidP="003B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635898" w:rsidRDefault="008318E7" w:rsidP="003B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635898" w:rsidRDefault="008318E7" w:rsidP="003B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635898" w:rsidRDefault="008318E7" w:rsidP="003B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635898" w:rsidRDefault="008318E7" w:rsidP="003B419C">
            <w:pPr>
              <w:jc w:val="both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(тыс</w:t>
            </w:r>
            <w:proofErr w:type="gramStart"/>
            <w:r w:rsidRPr="00635898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635898">
              <w:rPr>
                <w:color w:val="000000" w:themeColor="text1"/>
                <w:sz w:val="22"/>
                <w:szCs w:val="22"/>
              </w:rPr>
              <w:t>ублей)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635898" w:rsidRDefault="008318E7" w:rsidP="00573927">
            <w:pPr>
              <w:ind w:right="106"/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635898" w:rsidRDefault="008318E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Pr="00635898" w:rsidRDefault="005501E1" w:rsidP="00573927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  <w:p w:rsidR="008318E7" w:rsidRPr="00635898" w:rsidRDefault="00DB5D08" w:rsidP="00573927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5501E1" w:rsidP="00573927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  <w:r w:rsidR="00DB5D08" w:rsidRPr="00635898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C902E0" w:rsidP="00573927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  <w:r w:rsidR="00DB5D08" w:rsidRPr="00635898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3610B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63</w:t>
            </w:r>
            <w:r w:rsidR="00435228" w:rsidRPr="00635898">
              <w:rPr>
                <w:bCs/>
                <w:color w:val="000000" w:themeColor="text1"/>
                <w:sz w:val="22"/>
                <w:szCs w:val="22"/>
              </w:rPr>
              <w:t>78,</w:t>
            </w:r>
            <w:r w:rsidR="00426FC2" w:rsidRPr="00635898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576ED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6413,1</w:t>
            </w:r>
          </w:p>
        </w:tc>
      </w:tr>
      <w:tr w:rsidR="0071727B" w:rsidRPr="00635898" w:rsidTr="002E208E">
        <w:trPr>
          <w:gridBefore w:val="1"/>
          <w:gridAfter w:val="1"/>
          <w:wBefore w:w="296" w:type="dxa"/>
          <w:wAfter w:w="331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35898" w:rsidRDefault="0071727B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394186" w:rsidRPr="00635898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71727B" w:rsidRPr="00635898" w:rsidTr="002E208E">
        <w:trPr>
          <w:gridBefore w:val="1"/>
          <w:gridAfter w:val="1"/>
          <w:wBefore w:w="296" w:type="dxa"/>
          <w:wAfter w:w="331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35898" w:rsidRDefault="0071727B" w:rsidP="00573927">
            <w:pPr>
              <w:rPr>
                <w:bCs/>
                <w:color w:val="000000" w:themeColor="text1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3941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96</w:t>
            </w:r>
            <w:r w:rsidR="0071727B" w:rsidRPr="00635898">
              <w:rPr>
                <w:bCs/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71727B" w:rsidRPr="00635898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35898" w:rsidRDefault="0071727B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</w:p>
          <w:p w:rsidR="0071727B" w:rsidRPr="00635898" w:rsidRDefault="003941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96</w:t>
            </w:r>
            <w:r w:rsidR="0071727B" w:rsidRPr="00635898">
              <w:rPr>
                <w:bCs/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71727B" w:rsidRPr="00635898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35898" w:rsidRDefault="0071727B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bCs/>
                <w:color w:val="000000" w:themeColor="text1"/>
              </w:rPr>
            </w:pPr>
          </w:p>
          <w:p w:rsidR="0071727B" w:rsidRPr="00635898" w:rsidRDefault="003941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96</w:t>
            </w:r>
            <w:r w:rsidR="0071727B" w:rsidRPr="00635898">
              <w:rPr>
                <w:bCs/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</w:p>
          <w:p w:rsidR="0071727B" w:rsidRPr="00635898" w:rsidRDefault="0071727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F852F2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3610B9" w:rsidRPr="00635898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435228" w:rsidRPr="00635898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21254C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1C2F68" w:rsidP="00573927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1C2F6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</w:tr>
      <w:tr w:rsidR="005F0923" w:rsidRPr="00635898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35898" w:rsidRDefault="005F0923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35898" w:rsidRDefault="005F092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5F092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5F092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5F092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5F0923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43522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3610B9" w:rsidRPr="00635898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  <w:r w:rsidR="0021254C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5F0923" w:rsidP="00573927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5F092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</w:tr>
      <w:tr w:rsidR="0097565A" w:rsidRPr="00635898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35898" w:rsidRDefault="0097565A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35898" w:rsidRDefault="0097565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F852F2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</w:t>
            </w:r>
            <w:r w:rsidR="00A334A7" w:rsidRPr="00635898">
              <w:rPr>
                <w:bCs/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97565A" w:rsidRPr="00635898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35898" w:rsidRDefault="0097565A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Информирование населения о деятельности органов  местного самоуправления,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>социаотно-экономических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35898" w:rsidRDefault="0097565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F852F2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97565A" w:rsidRPr="00635898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35898" w:rsidRDefault="0097565A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F852F2" w:rsidP="00573927">
            <w:pPr>
              <w:jc w:val="center"/>
              <w:rPr>
                <w:color w:val="000000" w:themeColor="text1"/>
                <w:highlight w:val="yellow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97565A" w:rsidRPr="00635898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35898" w:rsidRDefault="0097565A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F852F2" w:rsidP="00573927">
            <w:pPr>
              <w:jc w:val="center"/>
              <w:rPr>
                <w:color w:val="000000" w:themeColor="text1"/>
                <w:highlight w:val="yellow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1C2F68" w:rsidRPr="00635898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35898" w:rsidRDefault="001C2F68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35898" w:rsidRDefault="001C2F6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3610B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50</w:t>
            </w:r>
            <w:r w:rsidR="00435228" w:rsidRPr="00635898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21254C" w:rsidRPr="00635898">
              <w:rPr>
                <w:bCs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</w:tr>
      <w:tr w:rsidR="001C2F68" w:rsidRPr="00635898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35898" w:rsidRDefault="001C2F68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35898" w:rsidRDefault="001C2F6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3610B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5093</w:t>
            </w:r>
            <w:r w:rsidR="0021254C" w:rsidRPr="00635898">
              <w:rPr>
                <w:bCs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35898" w:rsidRDefault="001C2F6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0B3614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  <w:highlight w:val="yellow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426FC2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435228" w:rsidRPr="00635898">
              <w:rPr>
                <w:bCs/>
                <w:color w:val="000000" w:themeColor="text1"/>
                <w:sz w:val="22"/>
                <w:szCs w:val="22"/>
              </w:rPr>
              <w:t>925,8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1C2F6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1C2F6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4688,9</w:t>
            </w:r>
          </w:p>
        </w:tc>
      </w:tr>
      <w:tr w:rsidR="0097565A" w:rsidRPr="00635898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35898" w:rsidRDefault="0097565A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1C2F6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3976,9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302CF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35898" w:rsidRDefault="00302CF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3976</w:t>
            </w:r>
            <w:r w:rsidR="0097565A" w:rsidRPr="00635898">
              <w:rPr>
                <w:color w:val="000000" w:themeColor="text1"/>
                <w:sz w:val="22"/>
                <w:szCs w:val="22"/>
              </w:rPr>
              <w:t>,9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3610B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1036</w:t>
            </w:r>
            <w:r w:rsidR="0021254C" w:rsidRPr="00635898">
              <w:rPr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302CF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</w:t>
            </w:r>
            <w:r w:rsidR="0097565A" w:rsidRPr="00635898">
              <w:rPr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302CF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700,0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12,0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Возмещение затрат </w:t>
            </w:r>
            <w:r w:rsidR="00FE5CB0" w:rsidRPr="00635898">
              <w:rPr>
                <w:color w:val="000000" w:themeColor="text1"/>
                <w:sz w:val="22"/>
                <w:szCs w:val="22"/>
              </w:rPr>
              <w:t>на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содержани</w:t>
            </w:r>
            <w:r w:rsidR="00FE5CB0" w:rsidRPr="00635898">
              <w:rPr>
                <w:color w:val="000000" w:themeColor="text1"/>
                <w:sz w:val="22"/>
                <w:szCs w:val="22"/>
              </w:rPr>
              <w:t>е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67,</w:t>
            </w:r>
            <w:r w:rsidR="00302CF9" w:rsidRPr="0063589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67,</w:t>
            </w:r>
            <w:r w:rsidR="00302CF9" w:rsidRPr="0063589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67,</w:t>
            </w:r>
            <w:r w:rsidR="00302CF9" w:rsidRPr="00635898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F0923" w:rsidRPr="00635898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35898" w:rsidRDefault="005F0923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35898" w:rsidRDefault="005F092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5F092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5F092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5F092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5F092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0D029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0D029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35898" w:rsidRDefault="000D029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66,1</w:t>
            </w:r>
          </w:p>
        </w:tc>
      </w:tr>
      <w:tr w:rsidR="008318E7" w:rsidRPr="00635898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8318E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35898" w:rsidRDefault="0097565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  <w:tr w:rsidR="004815D0" w:rsidRPr="00635898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815D0" w:rsidRPr="00635898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815D0" w:rsidRPr="00635898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815D0" w:rsidRPr="00635898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815D0" w:rsidRPr="00635898" w:rsidTr="002E208E">
        <w:trPr>
          <w:gridBefore w:val="1"/>
          <w:gridAfter w:val="1"/>
          <w:wBefore w:w="296" w:type="dxa"/>
          <w:wAfter w:w="331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rPr>
                <w:bCs/>
                <w:color w:val="000000" w:themeColor="text1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302CF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157</w:t>
            </w:r>
            <w:r w:rsidR="004815D0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815D0" w:rsidRPr="00635898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муництпальному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302CF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157,</w:t>
            </w:r>
            <w:r w:rsidR="004815D0" w:rsidRPr="0063589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815D0" w:rsidRPr="00635898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4815D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302CF9" w:rsidRPr="00635898">
              <w:rPr>
                <w:bCs/>
                <w:color w:val="000000" w:themeColor="text1"/>
                <w:sz w:val="22"/>
                <w:szCs w:val="22"/>
              </w:rPr>
              <w:t>57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E3338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35898" w:rsidRDefault="002E3338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35898" w:rsidRDefault="002E333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6C04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E3338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35898" w:rsidRDefault="002E3338" w:rsidP="00573927">
            <w:pPr>
              <w:rPr>
                <w:color w:val="000000" w:themeColor="text1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6C04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E3338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35898" w:rsidRDefault="002E3338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35898" w:rsidRDefault="002E333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6C04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E3338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35898" w:rsidRDefault="002E3338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35898" w:rsidRDefault="002E333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6C04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2E333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6C04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43522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138</w:t>
            </w:r>
            <w:r w:rsidR="00302CF9" w:rsidRPr="00635898">
              <w:rPr>
                <w:bCs/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302CF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6E1D5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</w:t>
            </w:r>
            <w:r w:rsidR="00302CF9" w:rsidRPr="00635898">
              <w:rPr>
                <w:bCs/>
                <w:color w:val="000000" w:themeColor="text1"/>
                <w:sz w:val="22"/>
                <w:szCs w:val="22"/>
              </w:rPr>
              <w:t>76,7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75 0 0</w:t>
            </w:r>
            <w:r w:rsidR="00EA75A3" w:rsidRPr="00635898">
              <w:rPr>
                <w:color w:val="000000" w:themeColor="text1"/>
                <w:sz w:val="22"/>
                <w:szCs w:val="22"/>
              </w:rPr>
              <w:t>1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75 0 0</w:t>
            </w:r>
            <w:r w:rsidR="00EA75A3" w:rsidRPr="00635898">
              <w:rPr>
                <w:color w:val="000000" w:themeColor="text1"/>
                <w:sz w:val="22"/>
                <w:szCs w:val="22"/>
              </w:rPr>
              <w:t>1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75 0 0</w:t>
            </w:r>
            <w:r w:rsidR="00EA75A3" w:rsidRPr="00635898">
              <w:rPr>
                <w:color w:val="000000" w:themeColor="text1"/>
                <w:sz w:val="22"/>
                <w:szCs w:val="22"/>
              </w:rPr>
              <w:t>1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43522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75276D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</w:t>
            </w:r>
            <w:r w:rsidR="0075276D" w:rsidRPr="00635898">
              <w:rPr>
                <w:color w:val="000000" w:themeColor="text1"/>
                <w:sz w:val="22"/>
                <w:szCs w:val="22"/>
              </w:rPr>
              <w:t>18,6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43522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302CF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302CF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34,6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</w:t>
            </w:r>
            <w:r w:rsidR="00302CF9" w:rsidRPr="00635898">
              <w:rPr>
                <w:color w:val="000000" w:themeColor="text1"/>
                <w:sz w:val="22"/>
                <w:szCs w:val="22"/>
              </w:rPr>
              <w:t>0</w:t>
            </w:r>
            <w:r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302CF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</w:t>
            </w:r>
            <w:r w:rsidR="00C159FB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302CF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</w:t>
            </w:r>
            <w:r w:rsidR="00C159FB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302CF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</w:t>
            </w:r>
            <w:r w:rsidR="00C159FB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Иные закупки товаров, работ и услуг для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</w:t>
            </w:r>
            <w:r w:rsidR="00302CF9" w:rsidRPr="00635898">
              <w:rPr>
                <w:color w:val="000000" w:themeColor="text1"/>
                <w:sz w:val="22"/>
                <w:szCs w:val="22"/>
              </w:rPr>
              <w:t>0</w:t>
            </w:r>
            <w:r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</w:t>
            </w:r>
            <w:r w:rsidR="00302CF9" w:rsidRPr="00635898">
              <w:rPr>
                <w:color w:val="000000" w:themeColor="text1"/>
                <w:sz w:val="22"/>
                <w:szCs w:val="22"/>
              </w:rPr>
              <w:t>0</w:t>
            </w:r>
            <w:r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Методическое сопровождение деятельности Администрации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43522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43522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43522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159FB" w:rsidRPr="00635898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C159FB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</w:t>
            </w:r>
            <w:r w:rsidR="00AF712F" w:rsidRPr="00635898">
              <w:rPr>
                <w:color w:val="000000" w:themeColor="text1"/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B07710" w:rsidRPr="00635898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B07710" w:rsidRPr="00635898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B07710" w:rsidRPr="00635898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B07710" w:rsidRPr="00635898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</w:p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B07710" w:rsidRPr="00635898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635898" w:rsidRDefault="00567D3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118</w:t>
            </w:r>
            <w:r w:rsidR="007220E9" w:rsidRPr="00635898">
              <w:rPr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635898" w:rsidRDefault="007220E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635898" w:rsidRDefault="007220E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118,1</w:t>
            </w:r>
          </w:p>
        </w:tc>
      </w:tr>
      <w:tr w:rsidR="00B07710" w:rsidRPr="00635898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635898" w:rsidRDefault="00B0771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635898" w:rsidRDefault="007220E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635898" w:rsidRDefault="007220E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635898" w:rsidRDefault="007220E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37</w:t>
            </w:r>
            <w:r w:rsidR="00C820CC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610B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123</w:t>
            </w:r>
            <w:r w:rsidR="005F48AF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118,</w:t>
            </w:r>
            <w:r w:rsidR="00845A43" w:rsidRPr="00635898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F712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5F48AF"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610B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5F48AF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5F48AF"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610B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AF712F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bookmarkStart w:id="0" w:name="OLE_LINK24"/>
            <w:bookmarkStart w:id="1" w:name="OLE_LINK25"/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610B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AF712F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bookmarkStart w:id="2" w:name="OLE_LINK26"/>
            <w:bookmarkStart w:id="3" w:name="OLE_LINK27"/>
            <w:r w:rsidRPr="00635898">
              <w:rPr>
                <w:color w:val="000000" w:themeColor="text1"/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610B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AF712F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5F48AF"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bookmarkStart w:id="4" w:name="OLE_LINK28"/>
            <w:bookmarkStart w:id="5" w:name="OLE_LINK29"/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610B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AF712F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  <w:r w:rsidR="005F48AF" w:rsidRPr="0063589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5F48AF"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610B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AF712F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845A4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5F48AF"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907E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4082</w:t>
            </w:r>
            <w:r w:rsidR="00394186" w:rsidRPr="00635898">
              <w:rPr>
                <w:color w:val="000000" w:themeColor="text1"/>
                <w:sz w:val="22"/>
                <w:szCs w:val="22"/>
              </w:rPr>
              <w:t>,</w:t>
            </w:r>
            <w:r w:rsidR="00307F33" w:rsidRPr="0063589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2759,</w:t>
            </w:r>
            <w:r w:rsidR="00307F33" w:rsidRPr="00635898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280</w:t>
            </w:r>
            <w:r w:rsidR="00307F33" w:rsidRPr="00635898">
              <w:rPr>
                <w:bCs/>
                <w:color w:val="000000" w:themeColor="text1"/>
                <w:sz w:val="22"/>
                <w:szCs w:val="22"/>
              </w:rPr>
              <w:t>2,3</w:t>
            </w:r>
          </w:p>
        </w:tc>
      </w:tr>
      <w:tr w:rsidR="008D6091" w:rsidRPr="00635898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635898" w:rsidRDefault="008D6091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635898" w:rsidRDefault="008D6091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635898" w:rsidRDefault="008D6091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635898" w:rsidRDefault="008D6091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635898" w:rsidRDefault="008D6091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635898" w:rsidRDefault="008D6091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635898" w:rsidRDefault="00307F3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4072,2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635898" w:rsidRDefault="008D6091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2759,</w:t>
            </w:r>
            <w:r w:rsidR="00307F33" w:rsidRPr="00635898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635898" w:rsidRDefault="008D6091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2801,</w:t>
            </w:r>
            <w:r w:rsidR="00307F33" w:rsidRPr="00635898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F16C9F" w:rsidRPr="00635898" w:rsidTr="002E208E">
        <w:trPr>
          <w:gridBefore w:val="1"/>
          <w:gridAfter w:val="1"/>
          <w:wBefore w:w="296" w:type="dxa"/>
          <w:wAfter w:w="33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635898" w:rsidRDefault="00F16C9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9C4E7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407</w:t>
            </w:r>
            <w:r w:rsidR="00307F33" w:rsidRPr="00635898">
              <w:rPr>
                <w:color w:val="000000" w:themeColor="text1"/>
                <w:sz w:val="22"/>
                <w:szCs w:val="22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E1371D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E1371D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F16C9F" w:rsidRPr="00635898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635898" w:rsidRDefault="00F16C9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307F3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4012,2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E1371D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E1371D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F16C9F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635898" w:rsidRDefault="00F16C9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</w:t>
            </w:r>
            <w:r w:rsidR="00394186" w:rsidRPr="00635898">
              <w:rPr>
                <w:color w:val="000000" w:themeColor="text1"/>
                <w:sz w:val="22"/>
                <w:szCs w:val="22"/>
              </w:rPr>
              <w:t>2</w:t>
            </w:r>
            <w:r w:rsidRPr="00635898">
              <w:rPr>
                <w:color w:val="000000" w:themeColor="text1"/>
                <w:sz w:val="22"/>
                <w:szCs w:val="22"/>
              </w:rPr>
              <w:t>22,</w:t>
            </w:r>
            <w:r w:rsidR="00307F33" w:rsidRPr="0063589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1405,</w:t>
            </w:r>
            <w:r w:rsidR="00307F33" w:rsidRPr="00635898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1447,</w:t>
            </w:r>
            <w:r w:rsidR="00307F33" w:rsidRPr="00635898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F16C9F" w:rsidRPr="00635898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635898" w:rsidRDefault="00F16C9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</w:t>
            </w:r>
            <w:r w:rsidR="00394186" w:rsidRPr="00635898">
              <w:rPr>
                <w:color w:val="000000" w:themeColor="text1"/>
                <w:sz w:val="22"/>
                <w:szCs w:val="22"/>
              </w:rPr>
              <w:t>2</w:t>
            </w:r>
            <w:r w:rsidRPr="00635898">
              <w:rPr>
                <w:color w:val="000000" w:themeColor="text1"/>
                <w:sz w:val="22"/>
                <w:szCs w:val="22"/>
              </w:rPr>
              <w:t>22,</w:t>
            </w:r>
            <w:r w:rsidR="00307F33" w:rsidRPr="0063589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1405,</w:t>
            </w:r>
            <w:r w:rsidR="00307F33" w:rsidRPr="00635898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635898" w:rsidRDefault="00F16C9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1447,</w:t>
            </w:r>
            <w:r w:rsidR="00307F33" w:rsidRPr="00635898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области (за исключением автомобильных дорог федерального значения) на 2020-</w:t>
            </w:r>
            <w:r w:rsidR="005501E1" w:rsidRPr="00635898">
              <w:rPr>
                <w:color w:val="000000" w:themeColor="text1"/>
                <w:sz w:val="22"/>
                <w:szCs w:val="22"/>
              </w:rPr>
              <w:t>202</w:t>
            </w:r>
            <w:r w:rsidR="00D0325B" w:rsidRPr="00635898">
              <w:rPr>
                <w:color w:val="000000" w:themeColor="text1"/>
                <w:sz w:val="22"/>
                <w:szCs w:val="22"/>
              </w:rPr>
              <w:t>6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годы»</w:t>
            </w:r>
            <w:proofErr w:type="gramStart"/>
            <w:r w:rsidR="00573DD7" w:rsidRPr="00635898">
              <w:rPr>
                <w:color w:val="000000" w:themeColor="text1"/>
                <w:sz w:val="22"/>
                <w:szCs w:val="22"/>
              </w:rPr>
              <w:t>,</w:t>
            </w:r>
            <w:r w:rsidR="00573DD7" w:rsidRPr="00635898">
              <w:rPr>
                <w:color w:val="000000" w:themeColor="text1"/>
                <w:sz w:val="22"/>
                <w:szCs w:val="22"/>
                <w:lang w:eastAsia="ru-RU"/>
              </w:rPr>
              <w:t>в</w:t>
            </w:r>
            <w:proofErr w:type="gramEnd"/>
            <w:r w:rsidR="00573DD7"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том числе на </w:t>
            </w:r>
            <w:r w:rsidR="00573DD7" w:rsidRPr="006358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Pr="00635898" w:rsidRDefault="00731234" w:rsidP="00573927">
            <w:pPr>
              <w:jc w:val="center"/>
              <w:rPr>
                <w:color w:val="000000" w:themeColor="text1"/>
              </w:rPr>
            </w:pPr>
          </w:p>
          <w:p w:rsidR="00731234" w:rsidRPr="00635898" w:rsidRDefault="00731234" w:rsidP="00573927">
            <w:pPr>
              <w:jc w:val="center"/>
              <w:rPr>
                <w:color w:val="000000" w:themeColor="text1"/>
              </w:rPr>
            </w:pPr>
          </w:p>
          <w:p w:rsidR="00731234" w:rsidRPr="00635898" w:rsidRDefault="00731234" w:rsidP="00573927">
            <w:pPr>
              <w:jc w:val="center"/>
              <w:rPr>
                <w:color w:val="000000" w:themeColor="text1"/>
              </w:rPr>
            </w:pPr>
          </w:p>
          <w:p w:rsidR="00731234" w:rsidRPr="00635898" w:rsidRDefault="00731234" w:rsidP="00573927">
            <w:pPr>
              <w:jc w:val="center"/>
              <w:rPr>
                <w:color w:val="000000" w:themeColor="text1"/>
              </w:rPr>
            </w:pPr>
          </w:p>
          <w:p w:rsidR="00731234" w:rsidRPr="00635898" w:rsidRDefault="00731234" w:rsidP="00573927">
            <w:pPr>
              <w:jc w:val="center"/>
              <w:rPr>
                <w:color w:val="000000" w:themeColor="text1"/>
              </w:rPr>
            </w:pPr>
          </w:p>
          <w:p w:rsidR="00731234" w:rsidRPr="00635898" w:rsidRDefault="00731234" w:rsidP="00573927">
            <w:pPr>
              <w:jc w:val="center"/>
              <w:rPr>
                <w:color w:val="000000" w:themeColor="text1"/>
              </w:rPr>
            </w:pPr>
          </w:p>
          <w:p w:rsidR="00731234" w:rsidRPr="00635898" w:rsidRDefault="00731234" w:rsidP="00573927">
            <w:pPr>
              <w:jc w:val="center"/>
              <w:rPr>
                <w:color w:val="000000" w:themeColor="text1"/>
              </w:rPr>
            </w:pPr>
          </w:p>
          <w:p w:rsidR="00731234" w:rsidRPr="00635898" w:rsidRDefault="00731234" w:rsidP="00573927">
            <w:pPr>
              <w:jc w:val="center"/>
              <w:rPr>
                <w:color w:val="000000" w:themeColor="text1"/>
              </w:rPr>
            </w:pPr>
          </w:p>
          <w:p w:rsidR="00731234" w:rsidRPr="00635898" w:rsidRDefault="003941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941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635898">
              <w:rPr>
                <w:color w:val="000000" w:themeColor="text1"/>
                <w:sz w:val="22"/>
                <w:szCs w:val="22"/>
              </w:rPr>
              <w:t>202</w:t>
            </w:r>
            <w:r w:rsidR="00D0325B" w:rsidRPr="00635898">
              <w:rPr>
                <w:color w:val="000000" w:themeColor="text1"/>
                <w:sz w:val="22"/>
                <w:szCs w:val="22"/>
              </w:rPr>
              <w:t>6</w:t>
            </w:r>
            <w:r w:rsidRPr="00635898">
              <w:rPr>
                <w:color w:val="000000" w:themeColor="text1"/>
                <w:sz w:val="22"/>
                <w:szCs w:val="22"/>
              </w:rPr>
              <w:t>годы»</w:t>
            </w:r>
            <w:r w:rsidR="00573DD7" w:rsidRPr="00635898">
              <w:rPr>
                <w:color w:val="000000" w:themeColor="text1"/>
                <w:sz w:val="22"/>
                <w:szCs w:val="22"/>
              </w:rPr>
              <w:t xml:space="preserve">,     </w:t>
            </w:r>
            <w:r w:rsidR="00573DD7"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6358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1054,0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D418C1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1054,0</w:t>
            </w:r>
          </w:p>
        </w:tc>
      </w:tr>
      <w:tr w:rsidR="006C3586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6C3586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6C3586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635898" w:rsidRDefault="006C358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5F48AF" w:rsidRPr="006358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7B6284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7B6284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7B6284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7B6284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7B6284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635898" w:rsidRDefault="007B6284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3610B9" w:rsidP="006C66B4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</w:t>
            </w:r>
            <w:r w:rsidR="00375176" w:rsidRPr="00635898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6C66B4" w:rsidRPr="00635898">
              <w:rPr>
                <w:bCs/>
                <w:color w:val="000000" w:themeColor="text1"/>
                <w:sz w:val="22"/>
                <w:szCs w:val="22"/>
              </w:rPr>
              <w:t>88</w:t>
            </w:r>
            <w:r w:rsidR="007B6284" w:rsidRPr="00635898">
              <w:rPr>
                <w:bCs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074032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2690</w:t>
            </w:r>
            <w:r w:rsidR="00C36924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13221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2514,7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7517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61</w:t>
            </w:r>
            <w:r w:rsidR="006C66B4" w:rsidRPr="00635898">
              <w:rPr>
                <w:bCs/>
                <w:color w:val="000000" w:themeColor="text1"/>
                <w:sz w:val="22"/>
                <w:szCs w:val="22"/>
              </w:rPr>
              <w:t>87</w:t>
            </w:r>
            <w:r w:rsidR="007B6284" w:rsidRPr="00635898">
              <w:rPr>
                <w:bCs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C3692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3221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B5699B" w:rsidRPr="00635898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13,7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1371D" w:rsidP="00573927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  <w:r w:rsidR="005F48AF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1371D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1371D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1371D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1371D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1371D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3221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3221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62,4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23BB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</w:t>
            </w:r>
            <w:r w:rsidR="00C04A59" w:rsidRPr="00635898">
              <w:rPr>
                <w:color w:val="000000" w:themeColor="text1"/>
                <w:sz w:val="22"/>
                <w:szCs w:val="22"/>
              </w:rPr>
              <w:t>0</w:t>
            </w:r>
            <w:r w:rsidR="005F48AF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23BB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</w:t>
            </w:r>
            <w:r w:rsidR="005F48AF"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23BB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</w:t>
            </w:r>
            <w:r w:rsidR="005F48AF"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1371D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</w:t>
            </w:r>
            <w:r w:rsidR="002256C9" w:rsidRPr="00635898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3221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3221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Содержание мест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захоронения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1371D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</w:t>
            </w:r>
            <w:r w:rsidR="002256C9" w:rsidRPr="00635898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3221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3221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E1371D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</w:t>
            </w:r>
            <w:r w:rsidR="002256C9" w:rsidRPr="00635898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3221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3221A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bookmarkStart w:id="6" w:name="OLE_LINK1"/>
            <w:bookmarkStart w:id="7" w:name="OLE_LINK2"/>
            <w:bookmarkStart w:id="8" w:name="OLE_LINK3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bookmarkStart w:id="9" w:name="OLE_LINK4"/>
            <w:bookmarkStart w:id="10" w:name="OLE_LINK5"/>
            <w:r w:rsidRPr="00635898">
              <w:rPr>
                <w:color w:val="000000" w:themeColor="text1"/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F85234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4519,5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B022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</w:t>
            </w:r>
            <w:r w:rsidR="00C36924" w:rsidRPr="00635898">
              <w:rPr>
                <w:color w:val="000000" w:themeColor="text1"/>
                <w:sz w:val="22"/>
                <w:szCs w:val="22"/>
              </w:rPr>
              <w:t>1</w:t>
            </w:r>
            <w:r w:rsidRPr="00635898">
              <w:rPr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B022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2241,3</w:t>
            </w:r>
          </w:p>
        </w:tc>
      </w:tr>
      <w:tr w:rsidR="00AB0228" w:rsidRPr="00635898" w:rsidTr="002E208E">
        <w:trPr>
          <w:gridBefore w:val="1"/>
          <w:gridAfter w:val="1"/>
          <w:wBefore w:w="296" w:type="dxa"/>
          <w:wAfter w:w="331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635898" w:rsidRDefault="00AB0228" w:rsidP="00115771">
            <w:pPr>
              <w:rPr>
                <w:bCs/>
                <w:color w:val="000000" w:themeColor="text1"/>
              </w:rPr>
            </w:pPr>
            <w:bookmarkStart w:id="11" w:name="OLE_LINK8"/>
            <w:bookmarkStart w:id="12" w:name="OLE_LINK9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</w:t>
            </w:r>
            <w:r w:rsidR="00115771" w:rsidRPr="00635898">
              <w:rPr>
                <w:bCs/>
                <w:color w:val="000000" w:themeColor="text1"/>
                <w:sz w:val="22"/>
                <w:szCs w:val="22"/>
              </w:rPr>
              <w:t>ления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635898" w:rsidRDefault="00AB022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635898" w:rsidRDefault="00AB022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635898" w:rsidRDefault="00AB0228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635898" w:rsidRDefault="00AB0228" w:rsidP="00573927">
            <w:pPr>
              <w:jc w:val="center"/>
              <w:rPr>
                <w:color w:val="000000" w:themeColor="text1"/>
              </w:rPr>
            </w:pPr>
            <w:bookmarkStart w:id="13" w:name="OLE_LINK6"/>
            <w:bookmarkStart w:id="14" w:name="OLE_LINK7"/>
            <w:r w:rsidRPr="00635898">
              <w:rPr>
                <w:color w:val="000000" w:themeColor="text1"/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635898" w:rsidRDefault="00AB0228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635898" w:rsidRDefault="00AB022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</w:t>
            </w:r>
            <w:r w:rsidR="00181E0F" w:rsidRPr="00635898">
              <w:rPr>
                <w:color w:val="000000" w:themeColor="text1"/>
                <w:sz w:val="22"/>
                <w:szCs w:val="22"/>
              </w:rPr>
              <w:t>4</w:t>
            </w: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635898" w:rsidRDefault="00AB022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635898" w:rsidRDefault="00AB022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C04A5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</w:t>
            </w:r>
            <w:r w:rsidR="00181E0F" w:rsidRPr="00635898">
              <w:rPr>
                <w:color w:val="000000" w:themeColor="text1"/>
                <w:sz w:val="22"/>
                <w:szCs w:val="22"/>
              </w:rPr>
              <w:t>4</w:t>
            </w: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B022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81E0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</w:t>
            </w:r>
            <w:r w:rsidR="00C04A59"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B022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bookmarkStart w:id="15" w:name="OLE_LINK10"/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181E0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</w:t>
            </w:r>
            <w:r w:rsidR="00C04A59"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AB0228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bookmarkStart w:id="16" w:name="OLE_LINK11"/>
            <w:bookmarkStart w:id="17" w:name="OLE_LINK12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6C66B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2736</w:t>
            </w:r>
            <w:r w:rsidR="00691AFA" w:rsidRPr="006358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C04A5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C36924" w:rsidRPr="00635898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C04A59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416,6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610B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225</w:t>
            </w:r>
            <w:r w:rsidR="00C04A59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C36924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</w:t>
            </w:r>
            <w:r w:rsidR="005F48AF"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610B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225</w:t>
            </w:r>
            <w:r w:rsidR="005F48AF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C36924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</w:t>
            </w:r>
            <w:r w:rsidR="005F48AF"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bookmarkStart w:id="18" w:name="OLE_LINK13"/>
            <w:bookmarkStart w:id="19" w:name="OLE_LINK14"/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3610B9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225</w:t>
            </w:r>
            <w:r w:rsidR="005F48AF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C36924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</w:t>
            </w:r>
            <w:r w:rsidR="005F48AF"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6C66B4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2511</w:t>
            </w:r>
            <w:r w:rsidR="00BA6370" w:rsidRPr="006358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4F16E3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</w:t>
            </w:r>
            <w:r w:rsidR="00077212" w:rsidRPr="00635898">
              <w:rPr>
                <w:color w:val="000000" w:themeColor="text1"/>
                <w:sz w:val="22"/>
                <w:szCs w:val="22"/>
              </w:rPr>
              <w:t>8</w:t>
            </w:r>
            <w:r w:rsidRPr="00635898">
              <w:rPr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4F16E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6C66B4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1079</w:t>
            </w:r>
            <w:r w:rsidR="00AB0DE0" w:rsidRPr="006358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4F16E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</w:t>
            </w:r>
            <w:r w:rsidR="00077212" w:rsidRPr="00635898">
              <w:rPr>
                <w:color w:val="000000" w:themeColor="text1"/>
                <w:sz w:val="22"/>
                <w:szCs w:val="22"/>
              </w:rPr>
              <w:t>8</w:t>
            </w:r>
            <w:r w:rsidRPr="00635898">
              <w:rPr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4F16E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5F48AF" w:rsidRPr="00635898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5F48AF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6C66B4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1079</w:t>
            </w:r>
            <w:r w:rsidR="00AB0DE0" w:rsidRPr="006358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4F16E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</w:t>
            </w:r>
            <w:r w:rsidR="00077212" w:rsidRPr="00635898">
              <w:rPr>
                <w:color w:val="000000" w:themeColor="text1"/>
                <w:sz w:val="22"/>
                <w:szCs w:val="22"/>
              </w:rPr>
              <w:t>8</w:t>
            </w:r>
            <w:r w:rsidRPr="00635898">
              <w:rPr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635898" w:rsidRDefault="004F16E3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7330C6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35898" w:rsidRDefault="007330C6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проектов </w:t>
            </w:r>
            <w:r w:rsidR="00BA6370" w:rsidRPr="00635898">
              <w:rPr>
                <w:color w:val="000000" w:themeColor="text1"/>
                <w:sz w:val="22"/>
                <w:szCs w:val="22"/>
              </w:rPr>
              <w:t xml:space="preserve">территориальных общественных самоуправлений (ТОС) 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BC307A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335</w:t>
            </w:r>
            <w:r w:rsidR="00077212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7330C6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35898" w:rsidRDefault="007330C6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Pr="00635898" w:rsidRDefault="00077212" w:rsidP="00573927">
            <w:pPr>
              <w:jc w:val="center"/>
              <w:rPr>
                <w:bCs/>
                <w:color w:val="000000" w:themeColor="text1"/>
              </w:rPr>
            </w:pPr>
          </w:p>
          <w:p w:rsidR="00077212" w:rsidRPr="00635898" w:rsidRDefault="00077212" w:rsidP="00573927">
            <w:pPr>
              <w:jc w:val="center"/>
              <w:rPr>
                <w:bCs/>
                <w:color w:val="000000" w:themeColor="text1"/>
              </w:rPr>
            </w:pPr>
          </w:p>
          <w:p w:rsidR="006C243D" w:rsidRPr="00635898" w:rsidRDefault="00BC307A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335</w:t>
            </w:r>
            <w:r w:rsidR="00077212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5898" w:rsidRDefault="007330C6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Коломо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6CE" w:rsidRPr="00635898" w:rsidRDefault="003A26CE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Коломо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2 этап за счет инициативных платежей,</w:t>
            </w:r>
            <w:r w:rsidR="00115771" w:rsidRPr="0063589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35898">
              <w:rPr>
                <w:color w:val="000000" w:themeColor="text1"/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  <w:lang w:val="en-US"/>
              </w:rPr>
            </w:pPr>
          </w:p>
          <w:p w:rsidR="00BA6370" w:rsidRPr="00635898" w:rsidRDefault="00BA6370" w:rsidP="00573927">
            <w:pPr>
              <w:jc w:val="center"/>
              <w:rPr>
                <w:color w:val="000000" w:themeColor="text1"/>
                <w:lang w:val="en-US"/>
              </w:rPr>
            </w:pPr>
          </w:p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867,0,0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200,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Субсидия на реализацию мероприятий в рамках программы  «Комплексное развитие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N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667,</w:t>
            </w:r>
            <w:r w:rsidR="00BA6370"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</w:t>
            </w:r>
            <w:r w:rsidR="003A26CE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b/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N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667</w:t>
            </w:r>
            <w:r w:rsidR="003A26CE" w:rsidRPr="00635898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</w:t>
            </w:r>
            <w:r w:rsidR="00BA6370" w:rsidRPr="006358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</w:t>
            </w:r>
            <w:r w:rsidR="00BA6370" w:rsidRPr="0063589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1,</w:t>
            </w:r>
            <w:r w:rsidR="00BA6370"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635898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bCs/>
                <w:color w:val="000000" w:themeColor="text1"/>
              </w:rPr>
            </w:pPr>
            <w:bookmarkStart w:id="20" w:name="OLE_LINK15"/>
            <w:bookmarkStart w:id="21" w:name="OLE_LINK16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635898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635898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115771">
            <w:pPr>
              <w:rPr>
                <w:color w:val="000000" w:themeColor="text1"/>
              </w:rPr>
            </w:pPr>
            <w:bookmarkStart w:id="22" w:name="OLE_LINK17"/>
            <w:bookmarkStart w:id="23" w:name="OLE_LINK18"/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«Обеспечение безопасности и содержания гидротехнического 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сооружения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  <w:bookmarkEnd w:id="22"/>
            <w:bookmarkEnd w:id="23"/>
            <w:r w:rsidR="00115771" w:rsidRPr="00635898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1,</w:t>
            </w:r>
            <w:r w:rsidR="00BA6370"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1,</w:t>
            </w:r>
            <w:r w:rsidR="00BA6370"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bookmarkStart w:id="24" w:name="OLE_LINK21"/>
            <w:bookmarkStart w:id="25" w:name="OLE_LINK22"/>
            <w:bookmarkStart w:id="26" w:name="OLE_LINK23"/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Создание условий для обеспечения населения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1,</w:t>
            </w:r>
            <w:r w:rsidR="00BA6370"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1,</w:t>
            </w:r>
            <w:r w:rsidR="00BA6370"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bookmarkStart w:id="27" w:name="OLE_LINK19"/>
            <w:bookmarkStart w:id="28" w:name="OLE_LINK20"/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рамкахПодпрограммы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635898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635898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635898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635898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F97B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33</w:t>
            </w:r>
            <w:r w:rsidR="00BA6370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3A26CE" w:rsidP="00573927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3,</w:t>
            </w:r>
            <w:r w:rsidR="00BA6370"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«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BA6370" w:rsidRPr="00635898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="003A26CE" w:rsidRPr="00635898">
              <w:rPr>
                <w:color w:val="000000" w:themeColor="text1"/>
                <w:sz w:val="22"/>
                <w:szCs w:val="22"/>
              </w:rPr>
              <w:t>,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635898" w:rsidRDefault="00BA6370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F97B9C" w:rsidRPr="00635898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B9C" w:rsidRPr="00635898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B9C" w:rsidRPr="00635898" w:rsidTr="002E208E">
        <w:trPr>
          <w:gridBefore w:val="1"/>
          <w:gridAfter w:val="1"/>
          <w:wBefore w:w="296" w:type="dxa"/>
          <w:wAfter w:w="33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B9C" w:rsidRPr="00635898" w:rsidTr="002E208E">
        <w:trPr>
          <w:gridBefore w:val="1"/>
          <w:gridAfter w:val="1"/>
          <w:wBefore w:w="296" w:type="dxa"/>
          <w:wAfter w:w="33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B9C" w:rsidRPr="00635898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B9C" w:rsidRPr="00635898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635898" w:rsidRDefault="00F97B9C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сельского </w:t>
            </w:r>
            <w:proofErr w:type="gramStart"/>
            <w:r w:rsidRPr="00635898">
              <w:rPr>
                <w:bCs/>
                <w:color w:val="000000" w:themeColor="text1"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Подпрограмма «Развитие культуры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 </w:t>
            </w:r>
          </w:p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68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Подпрограмма «Развитие физической культуры и спорта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01B48" w:rsidP="0057392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17302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57392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57392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12338,5</w:t>
            </w:r>
          </w:p>
        </w:tc>
      </w:tr>
    </w:tbl>
    <w:p w:rsidR="002E208E" w:rsidRPr="00635898" w:rsidRDefault="002E208E">
      <w:pPr>
        <w:rPr>
          <w:color w:val="000000" w:themeColor="text1"/>
        </w:rPr>
      </w:pPr>
      <w:r w:rsidRPr="00635898">
        <w:rPr>
          <w:color w:val="000000" w:themeColor="text1"/>
        </w:rPr>
        <w:br w:type="page"/>
      </w:r>
    </w:p>
    <w:tbl>
      <w:tblPr>
        <w:tblW w:w="10248" w:type="dxa"/>
        <w:jc w:val="center"/>
        <w:tblLayout w:type="fixed"/>
        <w:tblLook w:val="00A0"/>
      </w:tblPr>
      <w:tblGrid>
        <w:gridCol w:w="296"/>
        <w:gridCol w:w="2693"/>
        <w:gridCol w:w="693"/>
        <w:gridCol w:w="567"/>
        <w:gridCol w:w="1559"/>
        <w:gridCol w:w="567"/>
        <w:gridCol w:w="1134"/>
        <w:gridCol w:w="353"/>
        <w:gridCol w:w="781"/>
        <w:gridCol w:w="1086"/>
        <w:gridCol w:w="489"/>
        <w:gridCol w:w="30"/>
      </w:tblGrid>
      <w:tr w:rsidR="004D03D7" w:rsidRPr="00635898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635898" w:rsidRDefault="004D03D7" w:rsidP="004D03D7">
            <w:pPr>
              <w:tabs>
                <w:tab w:val="left" w:pos="8976"/>
                <w:tab w:val="left" w:pos="10394"/>
              </w:tabs>
              <w:jc w:val="right"/>
              <w:rPr>
                <w:color w:val="000000" w:themeColor="text1"/>
              </w:rPr>
            </w:pPr>
          </w:p>
          <w:p w:rsidR="004D03D7" w:rsidRPr="00635898" w:rsidRDefault="004D03D7" w:rsidP="004D03D7">
            <w:pPr>
              <w:tabs>
                <w:tab w:val="left" w:pos="8976"/>
                <w:tab w:val="left" w:pos="10394"/>
              </w:tabs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Приложение 4</w:t>
            </w:r>
          </w:p>
          <w:p w:rsidR="004D03D7" w:rsidRPr="00635898" w:rsidRDefault="004D03D7" w:rsidP="004D03D7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4D03D7" w:rsidRPr="00635898" w:rsidRDefault="004D03D7" w:rsidP="004D03D7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 на 2024</w:t>
            </w:r>
          </w:p>
          <w:p w:rsidR="004D03D7" w:rsidRPr="00635898" w:rsidRDefault="004D03D7" w:rsidP="004D03D7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                      год и  плановый период 2025 и 2026гг.</w:t>
            </w:r>
          </w:p>
          <w:p w:rsidR="004D03D7" w:rsidRPr="00635898" w:rsidRDefault="004D03D7" w:rsidP="004D03D7">
            <w:pPr>
              <w:jc w:val="both"/>
              <w:rPr>
                <w:color w:val="000000" w:themeColor="text1"/>
              </w:rPr>
            </w:pPr>
          </w:p>
        </w:tc>
      </w:tr>
      <w:tr w:rsidR="004D03D7" w:rsidRPr="00635898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635898" w:rsidRDefault="004D03D7" w:rsidP="004D03D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35898">
              <w:rPr>
                <w:b/>
                <w:bCs/>
                <w:color w:val="000000" w:themeColor="text1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35898">
              <w:rPr>
                <w:b/>
                <w:bCs/>
                <w:color w:val="000000" w:themeColor="text1"/>
              </w:rPr>
              <w:t>Подгощского</w:t>
            </w:r>
            <w:proofErr w:type="spellEnd"/>
            <w:r w:rsidRPr="00635898">
              <w:rPr>
                <w:b/>
                <w:bCs/>
                <w:color w:val="000000" w:themeColor="text1"/>
              </w:rPr>
              <w:t xml:space="preserve"> сельского поселения и </w:t>
            </w:r>
            <w:proofErr w:type="spellStart"/>
            <w:r w:rsidRPr="00635898">
              <w:rPr>
                <w:b/>
                <w:bCs/>
                <w:color w:val="000000" w:themeColor="text1"/>
              </w:rPr>
              <w:t>непрограммным</w:t>
            </w:r>
            <w:proofErr w:type="spellEnd"/>
            <w:r w:rsidRPr="00635898">
              <w:rPr>
                <w:b/>
                <w:bCs/>
                <w:color w:val="000000" w:themeColor="text1"/>
              </w:rPr>
              <w:t xml:space="preserve"> направлениям деятельности), группам и подгруппам </w:t>
            </w:r>
            <w:proofErr w:type="gramStart"/>
            <w:r w:rsidRPr="00635898">
              <w:rPr>
                <w:b/>
                <w:bCs/>
                <w:color w:val="000000" w:themeColor="text1"/>
              </w:rPr>
              <w:t>видов расходов классификации расходов</w:t>
            </w:r>
            <w:r w:rsidR="00B6134C" w:rsidRPr="00635898">
              <w:rPr>
                <w:b/>
                <w:bCs/>
                <w:color w:val="000000" w:themeColor="text1"/>
              </w:rPr>
              <w:t xml:space="preserve"> </w:t>
            </w:r>
            <w:r w:rsidRPr="00635898">
              <w:rPr>
                <w:b/>
                <w:bCs/>
                <w:color w:val="000000" w:themeColor="text1"/>
              </w:rPr>
              <w:t>бюджета</w:t>
            </w:r>
            <w:proofErr w:type="gramEnd"/>
            <w:r w:rsidR="00B6134C" w:rsidRPr="006358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898">
              <w:rPr>
                <w:b/>
                <w:bCs/>
                <w:color w:val="000000" w:themeColor="text1"/>
              </w:rPr>
              <w:t>Подгощского</w:t>
            </w:r>
            <w:proofErr w:type="spellEnd"/>
            <w:r w:rsidRPr="00635898">
              <w:rPr>
                <w:b/>
                <w:bCs/>
                <w:color w:val="000000" w:themeColor="text1"/>
              </w:rPr>
              <w:t xml:space="preserve"> сельского поселения на 2024год   и на плановый период 2025 и 2026 годов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635898" w:rsidRDefault="004D03D7" w:rsidP="004D03D7">
            <w:pPr>
              <w:rPr>
                <w:color w:val="000000" w:themeColor="text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635898" w:rsidRDefault="004D03D7" w:rsidP="004D03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635898" w:rsidRDefault="004D03D7" w:rsidP="004D03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635898" w:rsidRDefault="004D03D7" w:rsidP="004D03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635898" w:rsidRDefault="004D03D7" w:rsidP="004D03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635898" w:rsidRDefault="004D03D7" w:rsidP="004D03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4D03D7" w:rsidRPr="00635898" w:rsidRDefault="004D03D7" w:rsidP="004D03D7">
            <w:pPr>
              <w:jc w:val="both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(тыс</w:t>
            </w:r>
            <w:proofErr w:type="gramStart"/>
            <w:r w:rsidRPr="00635898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635898">
              <w:rPr>
                <w:color w:val="000000" w:themeColor="text1"/>
                <w:sz w:val="22"/>
                <w:szCs w:val="22"/>
              </w:rPr>
              <w:t>ублей)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3D7" w:rsidRPr="00635898" w:rsidRDefault="004D03D7" w:rsidP="00B6134C">
            <w:pPr>
              <w:ind w:right="106"/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2026 год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D85100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6378,9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6413,1</w:t>
            </w:r>
          </w:p>
        </w:tc>
      </w:tr>
      <w:tr w:rsidR="004D03D7" w:rsidRPr="00635898" w:rsidTr="005D7EF4">
        <w:trPr>
          <w:gridBefore w:val="1"/>
          <w:gridAfter w:val="2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4D03D7" w:rsidRPr="00635898" w:rsidTr="005D7EF4">
        <w:trPr>
          <w:gridBefore w:val="1"/>
          <w:gridAfter w:val="2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4D03D7" w:rsidRPr="00635898" w:rsidTr="005D7EF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4D03D7" w:rsidRPr="00635898" w:rsidTr="005D7EF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D85100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5269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D85100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5112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Информирование населения о деятельности органов  местного самоуправления,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социаотно-экономических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5093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5093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  <w:highlight w:val="yellow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4925,8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4688,9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3976,9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3976,9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1036</w:t>
            </w:r>
            <w:r w:rsidR="004D03D7" w:rsidRPr="00635898">
              <w:rPr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700,0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67,6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66,1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муництпальному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>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676,7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118.6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118.6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34,6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</w:p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Непрограммные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88 0 00 00000</w:t>
            </w: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118,1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/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37,0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123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E907E1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4082</w:t>
            </w:r>
            <w:r w:rsidR="004D03D7" w:rsidRPr="00635898">
              <w:rPr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2802,3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4072,2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4072,2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4012,2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1447,8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1447,8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субсидии по ремонту автомобильных дорог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proofErr w:type="gramStart"/>
            <w:r w:rsidRPr="00635898">
              <w:rPr>
                <w:color w:val="000000" w:themeColor="text1"/>
                <w:sz w:val="22"/>
                <w:szCs w:val="22"/>
              </w:rPr>
              <w:t>2020-2026годы</w:t>
            </w:r>
            <w:proofErr w:type="gram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в том числе на 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1054,0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1054,0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автомобильных дорог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60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9140FD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6188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2690,0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2514,7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9140FD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6187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2513,7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62,4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4519,5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2241,3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посе</w:t>
            </w:r>
            <w:proofErr w:type="spellEnd"/>
          </w:p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ия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E907E1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2736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416,6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225</w:t>
            </w:r>
            <w:r w:rsidR="004D03D7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225</w:t>
            </w:r>
            <w:r w:rsidR="004D03D7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225</w:t>
            </w:r>
            <w:r w:rsidR="004D03D7" w:rsidRPr="006358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Прочие мероприятия по  благоустройству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AE576C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2511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</w:p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</w:p>
          <w:p w:rsidR="004D03D7" w:rsidRPr="00635898" w:rsidRDefault="00AE576C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1079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AE576C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1079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субсидии на реализацию проектов</w:t>
            </w:r>
          </w:p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5E0684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335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5E0684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335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Коломо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8420275260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8420275260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Коломо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2 этап за счет </w:t>
            </w: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инициативных платежей</w:t>
            </w:r>
            <w:proofErr w:type="gramStart"/>
            <w:r w:rsidRPr="00635898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635898">
              <w:rPr>
                <w:color w:val="000000" w:themeColor="text1"/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  <w:lang w:val="en-US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  <w:lang w:val="en-US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субсидии на реализацию проектов местных инициатив 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200,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Субсидия на реализацию мероприятий в рамках программы  « Комплексное развитие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N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667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/>
                <w:bCs/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N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667</w:t>
            </w: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 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«Безопасность жизнедеятельности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рамкахПодпрограммы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744079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4D03D7" w:rsidRPr="006358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>«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</w:t>
            </w:r>
            <w:proofErr w:type="gramStart"/>
            <w:r w:rsidRPr="00635898">
              <w:rPr>
                <w:bCs/>
                <w:color w:val="000000" w:themeColor="text1"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lastRenderedPageBreak/>
              <w:t>М</w:t>
            </w:r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0175CE" w:rsidP="00B6134C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</w:t>
            </w:r>
            <w:r w:rsidR="004D03D7" w:rsidRPr="00635898">
              <w:rPr>
                <w:color w:val="000000" w:themeColor="text1"/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635898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635898" w:rsidRDefault="004D03D7" w:rsidP="00B6134C">
            <w:pPr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995E30" w:rsidP="00995E3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17302,8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635898" w:rsidRDefault="004D03D7" w:rsidP="00B6134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635898" w:rsidRDefault="004D03D7" w:rsidP="00B6134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12338,5</w:t>
            </w:r>
          </w:p>
        </w:tc>
      </w:tr>
    </w:tbl>
    <w:p w:rsidR="000041E1" w:rsidRPr="00635898" w:rsidRDefault="000041E1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635898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084E48" w:rsidRPr="00635898" w:rsidRDefault="00084E48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635898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1205CC" w:rsidRPr="00635898" w:rsidRDefault="001205C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635898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635898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635898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635898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635898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635898" w:rsidRDefault="00E80EC6" w:rsidP="00E80EC6">
      <w:pPr>
        <w:spacing w:after="200" w:line="276" w:lineRule="auto"/>
        <w:rPr>
          <w:b/>
          <w:color w:val="000000" w:themeColor="text1"/>
          <w:sz w:val="22"/>
          <w:szCs w:val="22"/>
        </w:rPr>
      </w:pPr>
      <w:r w:rsidRPr="00635898">
        <w:rPr>
          <w:b/>
          <w:color w:val="000000" w:themeColor="text1"/>
          <w:sz w:val="22"/>
          <w:szCs w:val="22"/>
        </w:rPr>
        <w:br w:type="page"/>
      </w: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635898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635898" w:rsidRDefault="008318E7" w:rsidP="003B419C">
            <w:pPr>
              <w:rPr>
                <w:color w:val="000000" w:themeColor="text1"/>
              </w:rPr>
            </w:pPr>
          </w:p>
          <w:p w:rsidR="00B47AD6" w:rsidRPr="00635898" w:rsidRDefault="00B47AD6" w:rsidP="00567BE7">
            <w:pPr>
              <w:jc w:val="right"/>
              <w:rPr>
                <w:color w:val="000000" w:themeColor="text1"/>
              </w:rPr>
            </w:pPr>
          </w:p>
          <w:p w:rsidR="00B47AD6" w:rsidRPr="00635898" w:rsidRDefault="00B47AD6" w:rsidP="00567BE7">
            <w:pPr>
              <w:jc w:val="right"/>
              <w:rPr>
                <w:color w:val="000000" w:themeColor="text1"/>
              </w:rPr>
            </w:pPr>
          </w:p>
          <w:p w:rsidR="008318E7" w:rsidRPr="00635898" w:rsidRDefault="00B47AD6" w:rsidP="00567BE7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Прил</w:t>
            </w:r>
            <w:r w:rsidR="008318E7" w:rsidRPr="00635898">
              <w:rPr>
                <w:color w:val="000000" w:themeColor="text1"/>
              </w:rPr>
              <w:t xml:space="preserve">ожение </w:t>
            </w:r>
            <w:r w:rsidR="002B0C34" w:rsidRPr="00635898">
              <w:rPr>
                <w:color w:val="000000" w:themeColor="text1"/>
              </w:rPr>
              <w:t>5</w:t>
            </w:r>
          </w:p>
          <w:p w:rsidR="008A0E88" w:rsidRPr="00635898" w:rsidRDefault="008318E7" w:rsidP="003721FF">
            <w:pPr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к решению Совета депутатов                                                                                   </w:t>
            </w:r>
          </w:p>
          <w:p w:rsidR="008318E7" w:rsidRPr="00635898" w:rsidRDefault="008318E7" w:rsidP="00567BE7">
            <w:pPr>
              <w:ind w:left="-142"/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 "О  бюджете  </w:t>
            </w:r>
            <w:proofErr w:type="spellStart"/>
            <w:r w:rsidRPr="00635898">
              <w:rPr>
                <w:color w:val="000000" w:themeColor="text1"/>
              </w:rPr>
              <w:t>Подгощского</w:t>
            </w:r>
            <w:proofErr w:type="spellEnd"/>
            <w:r w:rsidRPr="00635898">
              <w:rPr>
                <w:color w:val="000000" w:themeColor="text1"/>
              </w:rPr>
              <w:t xml:space="preserve">  сельского поселения на   </w:t>
            </w:r>
            <w:r w:rsidR="005501E1" w:rsidRPr="00635898">
              <w:rPr>
                <w:color w:val="000000" w:themeColor="text1"/>
              </w:rPr>
              <w:t>2024</w:t>
            </w:r>
            <w:r w:rsidRPr="00635898">
              <w:rPr>
                <w:color w:val="000000" w:themeColor="text1"/>
              </w:rPr>
              <w:t xml:space="preserve"> год и </w:t>
            </w:r>
          </w:p>
          <w:p w:rsidR="008318E7" w:rsidRPr="00635898" w:rsidRDefault="00AE4C80" w:rsidP="00567BE7">
            <w:pPr>
              <w:ind w:left="993" w:firstLine="141"/>
              <w:jc w:val="right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на </w:t>
            </w:r>
            <w:r w:rsidR="008318E7" w:rsidRPr="00635898">
              <w:rPr>
                <w:color w:val="000000" w:themeColor="text1"/>
              </w:rPr>
              <w:t xml:space="preserve">плановый период </w:t>
            </w:r>
            <w:r w:rsidR="005501E1" w:rsidRPr="00635898">
              <w:rPr>
                <w:color w:val="000000" w:themeColor="text1"/>
              </w:rPr>
              <w:t>2025</w:t>
            </w:r>
            <w:r w:rsidR="008318E7" w:rsidRPr="00635898">
              <w:rPr>
                <w:color w:val="000000" w:themeColor="text1"/>
              </w:rPr>
              <w:t xml:space="preserve"> и  </w:t>
            </w:r>
            <w:r w:rsidR="00C902E0" w:rsidRPr="00635898">
              <w:rPr>
                <w:color w:val="000000" w:themeColor="text1"/>
              </w:rPr>
              <w:t>2026</w:t>
            </w:r>
            <w:r w:rsidR="008318E7" w:rsidRPr="00635898">
              <w:rPr>
                <w:color w:val="000000" w:themeColor="text1"/>
              </w:rPr>
              <w:t xml:space="preserve"> гг.</w:t>
            </w:r>
            <w:r w:rsidRPr="00635898">
              <w:rPr>
                <w:color w:val="000000" w:themeColor="text1"/>
              </w:rPr>
              <w:t>»</w:t>
            </w:r>
          </w:p>
          <w:p w:rsidR="008318E7" w:rsidRPr="00635898" w:rsidRDefault="008318E7" w:rsidP="003B419C">
            <w:pPr>
              <w:jc w:val="right"/>
              <w:rPr>
                <w:color w:val="000000" w:themeColor="text1"/>
              </w:rPr>
            </w:pPr>
          </w:p>
          <w:p w:rsidR="005B510E" w:rsidRPr="00635898" w:rsidRDefault="008318E7" w:rsidP="002B0C34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</w:rPr>
              <w:t xml:space="preserve">Распределение бюджетных ассигнований по целевым статьям </w:t>
            </w:r>
            <w:r w:rsidR="00AF323E" w:rsidRPr="00635898">
              <w:rPr>
                <w:b/>
                <w:bCs/>
                <w:color w:val="000000" w:themeColor="text1"/>
              </w:rPr>
              <w:t>(</w:t>
            </w:r>
            <w:r w:rsidRPr="00635898">
              <w:rPr>
                <w:b/>
                <w:bCs/>
                <w:color w:val="000000" w:themeColor="text1"/>
              </w:rPr>
              <w:t xml:space="preserve">муниципальным программам </w:t>
            </w:r>
            <w:proofErr w:type="spellStart"/>
            <w:r w:rsidRPr="00635898">
              <w:rPr>
                <w:b/>
                <w:bCs/>
                <w:color w:val="000000" w:themeColor="text1"/>
              </w:rPr>
              <w:t>Подгощского</w:t>
            </w:r>
            <w:proofErr w:type="spellEnd"/>
            <w:r w:rsidRPr="00635898">
              <w:rPr>
                <w:b/>
                <w:bCs/>
                <w:color w:val="000000" w:themeColor="text1"/>
              </w:rPr>
              <w:t xml:space="preserve"> сельского поселения и </w:t>
            </w:r>
            <w:proofErr w:type="spellStart"/>
            <w:r w:rsidRPr="00635898">
              <w:rPr>
                <w:b/>
                <w:bCs/>
                <w:color w:val="000000" w:themeColor="text1"/>
              </w:rPr>
              <w:t>непрограммным</w:t>
            </w:r>
            <w:proofErr w:type="spellEnd"/>
            <w:r w:rsidRPr="00635898">
              <w:rPr>
                <w:b/>
                <w:bCs/>
                <w:color w:val="000000" w:themeColor="text1"/>
              </w:rPr>
              <w:t xml:space="preserve"> направлениям деятельности), группам и подгруппам </w:t>
            </w:r>
            <w:proofErr w:type="gramStart"/>
            <w:r w:rsidRPr="00635898">
              <w:rPr>
                <w:b/>
                <w:bCs/>
                <w:color w:val="000000" w:themeColor="text1"/>
              </w:rPr>
              <w:t>видов расходов классификации расходов бюджета</w:t>
            </w:r>
            <w:proofErr w:type="gramEnd"/>
            <w:r w:rsidRPr="006358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898">
              <w:rPr>
                <w:b/>
                <w:bCs/>
                <w:color w:val="000000" w:themeColor="text1"/>
              </w:rPr>
              <w:t>Подгощского</w:t>
            </w:r>
            <w:proofErr w:type="spellEnd"/>
            <w:r w:rsidRPr="00635898">
              <w:rPr>
                <w:b/>
                <w:bCs/>
                <w:color w:val="000000" w:themeColor="text1"/>
              </w:rPr>
              <w:t xml:space="preserve"> сельского поселения  на </w:t>
            </w:r>
            <w:r w:rsidR="005501E1" w:rsidRPr="00635898">
              <w:rPr>
                <w:b/>
                <w:bCs/>
                <w:color w:val="000000" w:themeColor="text1"/>
              </w:rPr>
              <w:t>2024</w:t>
            </w:r>
            <w:r w:rsidRPr="00635898">
              <w:rPr>
                <w:b/>
                <w:bCs/>
                <w:color w:val="000000" w:themeColor="text1"/>
              </w:rPr>
              <w:t xml:space="preserve"> год и на плановый период</w:t>
            </w:r>
          </w:p>
          <w:p w:rsidR="00A173BE" w:rsidRPr="00635898" w:rsidRDefault="005501E1" w:rsidP="002B0C34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</w:rPr>
              <w:t>2025</w:t>
            </w:r>
            <w:r w:rsidR="008318E7" w:rsidRPr="00635898">
              <w:rPr>
                <w:b/>
                <w:bCs/>
                <w:color w:val="000000" w:themeColor="text1"/>
              </w:rPr>
              <w:t xml:space="preserve"> и</w:t>
            </w:r>
            <w:r w:rsidR="00C902E0" w:rsidRPr="00635898">
              <w:rPr>
                <w:b/>
                <w:bCs/>
                <w:color w:val="000000" w:themeColor="text1"/>
              </w:rPr>
              <w:t>2026</w:t>
            </w:r>
            <w:r w:rsidR="008318E7" w:rsidRPr="00635898">
              <w:rPr>
                <w:b/>
                <w:bCs/>
                <w:color w:val="000000" w:themeColor="text1"/>
              </w:rPr>
              <w:t xml:space="preserve"> годов</w:t>
            </w:r>
          </w:p>
          <w:p w:rsidR="00B82328" w:rsidRPr="00635898" w:rsidRDefault="00B82328" w:rsidP="002B0C34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</w:p>
          <w:p w:rsidR="00B82328" w:rsidRPr="00635898" w:rsidRDefault="00B82328" w:rsidP="002B0C34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</w:p>
          <w:p w:rsidR="008318E7" w:rsidRPr="00635898" w:rsidRDefault="008318E7" w:rsidP="00A173BE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</w:rPr>
              <w:t>тыс. руб.</w:t>
            </w:r>
          </w:p>
        </w:tc>
      </w:tr>
      <w:tr w:rsidR="008318E7" w:rsidRPr="00635898" w:rsidTr="00531B50">
        <w:trPr>
          <w:trHeight w:val="184"/>
        </w:trPr>
        <w:tc>
          <w:tcPr>
            <w:tcW w:w="3250" w:type="dxa"/>
          </w:tcPr>
          <w:p w:rsidR="008318E7" w:rsidRPr="00635898" w:rsidRDefault="008318E7" w:rsidP="00056DC2">
            <w:pPr>
              <w:ind w:left="709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635898" w:rsidRDefault="008318E7" w:rsidP="00056DC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635898" w:rsidRDefault="008318E7" w:rsidP="00056DC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proofErr w:type="spellStart"/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28" w:type="dxa"/>
            <w:noWrap/>
          </w:tcPr>
          <w:p w:rsidR="008318E7" w:rsidRPr="00635898" w:rsidRDefault="008318E7" w:rsidP="00056DC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proofErr w:type="gramStart"/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714" w:type="dxa"/>
            <w:noWrap/>
          </w:tcPr>
          <w:p w:rsidR="008318E7" w:rsidRPr="00635898" w:rsidRDefault="008318E7" w:rsidP="00056DC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Pr="00635898" w:rsidRDefault="005501E1" w:rsidP="00056DC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2024</w:t>
            </w:r>
          </w:p>
          <w:p w:rsidR="008318E7" w:rsidRPr="00635898" w:rsidRDefault="007E280D" w:rsidP="00056DC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7E280D" w:rsidRPr="00635898" w:rsidRDefault="005501E1" w:rsidP="00056DC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2025</w:t>
            </w:r>
          </w:p>
          <w:p w:rsidR="008318E7" w:rsidRPr="00635898" w:rsidRDefault="007E280D" w:rsidP="00056DC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635898" w:rsidRDefault="00C902E0" w:rsidP="00056DC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2026</w:t>
            </w:r>
            <w:r w:rsidR="007E280D"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8318E7" w:rsidRPr="00635898" w:rsidTr="00531B50">
        <w:trPr>
          <w:trHeight w:val="1007"/>
        </w:trPr>
        <w:tc>
          <w:tcPr>
            <w:tcW w:w="3250" w:type="dxa"/>
          </w:tcPr>
          <w:p w:rsidR="008318E7" w:rsidRPr="00635898" w:rsidRDefault="008318E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8318E7" w:rsidRPr="00635898" w:rsidRDefault="008318E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75 0 00 </w:t>
            </w:r>
            <w:r w:rsidR="00A33CE5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635898" w:rsidTr="00531B50">
        <w:trPr>
          <w:trHeight w:val="1059"/>
        </w:trPr>
        <w:tc>
          <w:tcPr>
            <w:tcW w:w="3250" w:type="dxa"/>
          </w:tcPr>
          <w:p w:rsidR="00E149F1" w:rsidRPr="00635898" w:rsidRDefault="00E149F1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75 0 0</w:t>
            </w:r>
            <w:r w:rsidR="00C606BB" w:rsidRPr="00635898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635898" w:rsidTr="00531B50">
        <w:trPr>
          <w:trHeight w:val="884"/>
        </w:trPr>
        <w:tc>
          <w:tcPr>
            <w:tcW w:w="3250" w:type="dxa"/>
          </w:tcPr>
          <w:p w:rsidR="00E149F1" w:rsidRPr="00635898" w:rsidRDefault="00E149F1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75 0 0</w:t>
            </w:r>
            <w:r w:rsidR="00C606BB" w:rsidRPr="00635898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635898" w:rsidTr="00531B50">
        <w:trPr>
          <w:trHeight w:val="184"/>
        </w:trPr>
        <w:tc>
          <w:tcPr>
            <w:tcW w:w="3250" w:type="dxa"/>
          </w:tcPr>
          <w:p w:rsidR="00E149F1" w:rsidRPr="00635898" w:rsidRDefault="00E149F1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75 0 0</w:t>
            </w:r>
            <w:r w:rsidR="00C606BB" w:rsidRPr="00635898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635898" w:rsidTr="00531B50">
        <w:trPr>
          <w:trHeight w:val="184"/>
        </w:trPr>
        <w:tc>
          <w:tcPr>
            <w:tcW w:w="3250" w:type="dxa"/>
          </w:tcPr>
          <w:p w:rsidR="00E149F1" w:rsidRPr="00635898" w:rsidRDefault="00E149F1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635898" w:rsidRDefault="00C606BB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75 0 01</w:t>
            </w:r>
            <w:r w:rsidR="00E149F1"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635898" w:rsidTr="00531B50">
        <w:trPr>
          <w:trHeight w:val="534"/>
        </w:trPr>
        <w:tc>
          <w:tcPr>
            <w:tcW w:w="3250" w:type="dxa"/>
          </w:tcPr>
          <w:p w:rsidR="00E149F1" w:rsidRPr="00635898" w:rsidRDefault="00E149F1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7F5354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75 0 0</w:t>
            </w:r>
            <w:r w:rsidR="00C606BB" w:rsidRPr="00635898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  <w:p w:rsidR="007F5354" w:rsidRPr="00635898" w:rsidRDefault="007F5354" w:rsidP="00056DC2">
            <w:pPr>
              <w:jc w:val="center"/>
              <w:rPr>
                <w:color w:val="000000" w:themeColor="text1"/>
                <w:lang w:eastAsia="ru-RU"/>
              </w:rPr>
            </w:pPr>
          </w:p>
          <w:p w:rsidR="00B74253" w:rsidRPr="00635898" w:rsidRDefault="00B74253" w:rsidP="00056DC2">
            <w:pPr>
              <w:jc w:val="center"/>
              <w:rPr>
                <w:color w:val="000000" w:themeColor="text1"/>
                <w:lang w:eastAsia="ru-RU"/>
              </w:rPr>
            </w:pPr>
          </w:p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635898" w:rsidRDefault="00E149F1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635898" w:rsidRDefault="00E149F1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635898" w:rsidTr="00531B50">
        <w:trPr>
          <w:trHeight w:val="682"/>
        </w:trPr>
        <w:tc>
          <w:tcPr>
            <w:tcW w:w="3250" w:type="dxa"/>
          </w:tcPr>
          <w:p w:rsidR="008318E7" w:rsidRPr="00635898" w:rsidRDefault="008318E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635898" w:rsidRDefault="00C82F8F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5636</w:t>
            </w:r>
            <w:r w:rsidR="00F85234" w:rsidRPr="00635898">
              <w:rPr>
                <w:color w:val="000000" w:themeColor="text1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8318E7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635898" w:rsidTr="00531B50">
        <w:trPr>
          <w:trHeight w:val="674"/>
        </w:trPr>
        <w:tc>
          <w:tcPr>
            <w:tcW w:w="3250" w:type="dxa"/>
          </w:tcPr>
          <w:p w:rsidR="008318E7" w:rsidRPr="00635898" w:rsidRDefault="008318E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635898" w:rsidRDefault="00F8523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  <w:r w:rsidR="000D0C80" w:rsidRPr="00635898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635898" w:rsidTr="00531B50">
        <w:trPr>
          <w:trHeight w:val="359"/>
        </w:trPr>
        <w:tc>
          <w:tcPr>
            <w:tcW w:w="3250" w:type="dxa"/>
          </w:tcPr>
          <w:p w:rsidR="00125A64" w:rsidRPr="00635898" w:rsidRDefault="00125A64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635898" w:rsidTr="00531B50">
        <w:trPr>
          <w:trHeight w:val="647"/>
        </w:trPr>
        <w:tc>
          <w:tcPr>
            <w:tcW w:w="3250" w:type="dxa"/>
          </w:tcPr>
          <w:p w:rsidR="00125A64" w:rsidRPr="00635898" w:rsidRDefault="00125A64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635898" w:rsidTr="00531B50">
        <w:trPr>
          <w:trHeight w:val="184"/>
        </w:trPr>
        <w:tc>
          <w:tcPr>
            <w:tcW w:w="3250" w:type="dxa"/>
          </w:tcPr>
          <w:p w:rsidR="00125A64" w:rsidRPr="00635898" w:rsidRDefault="00125A64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635898" w:rsidTr="00531B50">
        <w:trPr>
          <w:trHeight w:val="184"/>
        </w:trPr>
        <w:tc>
          <w:tcPr>
            <w:tcW w:w="3250" w:type="dxa"/>
          </w:tcPr>
          <w:p w:rsidR="00125A64" w:rsidRPr="00635898" w:rsidRDefault="00125A64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635898" w:rsidRDefault="00125A6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635898" w:rsidTr="00531B50">
        <w:trPr>
          <w:trHeight w:val="534"/>
        </w:trPr>
        <w:tc>
          <w:tcPr>
            <w:tcW w:w="3250" w:type="dxa"/>
          </w:tcPr>
          <w:p w:rsidR="00117A24" w:rsidRPr="00635898" w:rsidRDefault="00117A24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635898" w:rsidRDefault="00370F86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635898" w:rsidRDefault="00370F86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635898" w:rsidTr="00531B50">
        <w:trPr>
          <w:trHeight w:val="534"/>
        </w:trPr>
        <w:tc>
          <w:tcPr>
            <w:tcW w:w="3250" w:type="dxa"/>
          </w:tcPr>
          <w:p w:rsidR="008318E7" w:rsidRPr="00635898" w:rsidRDefault="008318E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70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635898" w:rsidRDefault="008318E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635898" w:rsidRDefault="00F8523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  <w:r w:rsidR="000D0C80" w:rsidRPr="00635898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635898" w:rsidTr="00531B50">
        <w:trPr>
          <w:trHeight w:val="709"/>
        </w:trPr>
        <w:tc>
          <w:tcPr>
            <w:tcW w:w="3250" w:type="dxa"/>
          </w:tcPr>
          <w:p w:rsidR="000D0C80" w:rsidRPr="00635898" w:rsidRDefault="000D0C80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</w:t>
            </w:r>
            <w:proofErr w:type="gram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«Р</w:t>
            </w:r>
            <w:proofErr w:type="gram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азвитие и реформирование местного самоуправления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635898" w:rsidRDefault="00F8523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  <w:r w:rsidR="000D0C80" w:rsidRPr="00635898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635898" w:rsidTr="00531B50">
        <w:trPr>
          <w:trHeight w:val="184"/>
        </w:trPr>
        <w:tc>
          <w:tcPr>
            <w:tcW w:w="3250" w:type="dxa"/>
          </w:tcPr>
          <w:p w:rsidR="000D0C80" w:rsidRPr="00635898" w:rsidRDefault="000D0C80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635898" w:rsidRDefault="00F8523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  <w:r w:rsidR="000D0C80" w:rsidRPr="00635898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635898" w:rsidTr="00531B50">
        <w:trPr>
          <w:trHeight w:val="184"/>
        </w:trPr>
        <w:tc>
          <w:tcPr>
            <w:tcW w:w="3250" w:type="dxa"/>
          </w:tcPr>
          <w:p w:rsidR="000D0C80" w:rsidRPr="00635898" w:rsidRDefault="000D0C80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635898" w:rsidRDefault="00F8523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  <w:r w:rsidR="000D0C80" w:rsidRPr="00635898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635898" w:rsidTr="00531B50">
        <w:trPr>
          <w:trHeight w:val="184"/>
        </w:trPr>
        <w:tc>
          <w:tcPr>
            <w:tcW w:w="3250" w:type="dxa"/>
          </w:tcPr>
          <w:p w:rsidR="000D0C80" w:rsidRPr="00635898" w:rsidRDefault="000D0C80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570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635898" w:rsidRDefault="00F8523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  <w:r w:rsidR="000D0C80" w:rsidRPr="00635898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635898" w:rsidRDefault="000D0C8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635898" w:rsidTr="00531B50">
        <w:trPr>
          <w:trHeight w:val="840"/>
        </w:trPr>
        <w:tc>
          <w:tcPr>
            <w:tcW w:w="3250" w:type="dxa"/>
          </w:tcPr>
          <w:p w:rsidR="00117A24" w:rsidRPr="00635898" w:rsidRDefault="00117A24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17A24" w:rsidRPr="00635898" w:rsidRDefault="00117A24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635898" w:rsidRDefault="00117A24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635898" w:rsidTr="00531B50">
        <w:trPr>
          <w:trHeight w:val="709"/>
        </w:trPr>
        <w:tc>
          <w:tcPr>
            <w:tcW w:w="3250" w:type="dxa"/>
          </w:tcPr>
          <w:p w:rsidR="00117A24" w:rsidRPr="00635898" w:rsidRDefault="00117A24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635898" w:rsidTr="00531B50">
        <w:trPr>
          <w:trHeight w:val="884"/>
        </w:trPr>
        <w:tc>
          <w:tcPr>
            <w:tcW w:w="3250" w:type="dxa"/>
          </w:tcPr>
          <w:p w:rsidR="00117A24" w:rsidRPr="00635898" w:rsidRDefault="00117A24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635898" w:rsidTr="00531B50">
        <w:trPr>
          <w:trHeight w:val="184"/>
        </w:trPr>
        <w:tc>
          <w:tcPr>
            <w:tcW w:w="3250" w:type="dxa"/>
          </w:tcPr>
          <w:p w:rsidR="00117A24" w:rsidRPr="00635898" w:rsidRDefault="00117A24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635898" w:rsidTr="00531B50">
        <w:trPr>
          <w:trHeight w:val="709"/>
        </w:trPr>
        <w:tc>
          <w:tcPr>
            <w:tcW w:w="3250" w:type="dxa"/>
          </w:tcPr>
          <w:p w:rsidR="00117A24" w:rsidRPr="00635898" w:rsidRDefault="00117A24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635898" w:rsidTr="00531B50">
        <w:trPr>
          <w:trHeight w:val="534"/>
        </w:trPr>
        <w:tc>
          <w:tcPr>
            <w:tcW w:w="3250" w:type="dxa"/>
          </w:tcPr>
          <w:p w:rsidR="00117A24" w:rsidRPr="00635898" w:rsidRDefault="00117A24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635898" w:rsidRDefault="00117A24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635898" w:rsidTr="00531B50">
        <w:trPr>
          <w:trHeight w:val="507"/>
        </w:trPr>
        <w:tc>
          <w:tcPr>
            <w:tcW w:w="3250" w:type="dxa"/>
          </w:tcPr>
          <w:p w:rsidR="00816610" w:rsidRPr="00635898" w:rsidRDefault="00816610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"Развитие муниципальной службы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570" w:type="dxa"/>
            <w:noWrap/>
          </w:tcPr>
          <w:p w:rsidR="00816610" w:rsidRPr="00635898" w:rsidRDefault="00816610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635898" w:rsidRDefault="0081661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635898" w:rsidRDefault="0081661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635898" w:rsidRDefault="0081661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5568</w:t>
            </w:r>
            <w:r w:rsidR="00F85234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999" w:type="dxa"/>
            <w:noWrap/>
          </w:tcPr>
          <w:p w:rsidR="00816610" w:rsidRPr="00635898" w:rsidRDefault="000D0C80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635898" w:rsidRDefault="000D0C80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635898" w:rsidTr="00531B50">
        <w:trPr>
          <w:trHeight w:val="1409"/>
        </w:trPr>
        <w:tc>
          <w:tcPr>
            <w:tcW w:w="3250" w:type="dxa"/>
          </w:tcPr>
          <w:p w:rsidR="00816610" w:rsidRPr="00635898" w:rsidRDefault="00816610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поселения, выборных должностных лиц и иных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работниковПодгощского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816610" w:rsidRPr="00635898" w:rsidRDefault="00816610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635898" w:rsidRDefault="0081661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635898" w:rsidRDefault="0081661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635898" w:rsidRDefault="00816610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5123</w:t>
            </w:r>
            <w:r w:rsidR="002E7A39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999" w:type="dxa"/>
            <w:noWrap/>
          </w:tcPr>
          <w:p w:rsidR="00816610" w:rsidRPr="00635898" w:rsidRDefault="000D0C80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635898" w:rsidRDefault="000D0C80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635898" w:rsidTr="00531B50">
        <w:trPr>
          <w:trHeight w:val="534"/>
        </w:trPr>
        <w:tc>
          <w:tcPr>
            <w:tcW w:w="3250" w:type="dxa"/>
          </w:tcPr>
          <w:p w:rsidR="002002BB" w:rsidRPr="00635898" w:rsidRDefault="002002BB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635898" w:rsidRDefault="00C82F8F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5025</w:t>
            </w:r>
            <w:r w:rsidR="002E7A39" w:rsidRPr="00635898">
              <w:rPr>
                <w:color w:val="000000" w:themeColor="text1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  <w:p w:rsidR="00AA41AD" w:rsidRPr="00635898" w:rsidRDefault="00AA41AD" w:rsidP="00056DC2">
            <w:pPr>
              <w:jc w:val="center"/>
              <w:rPr>
                <w:color w:val="000000" w:themeColor="text1"/>
                <w:lang w:eastAsia="ru-RU"/>
              </w:rPr>
            </w:pPr>
          </w:p>
          <w:p w:rsidR="00AA41AD" w:rsidRPr="00635898" w:rsidRDefault="00AA41AD" w:rsidP="00056DC2">
            <w:pPr>
              <w:jc w:val="center"/>
              <w:rPr>
                <w:color w:val="000000" w:themeColor="text1"/>
                <w:lang w:eastAsia="ru-RU"/>
              </w:rPr>
            </w:pPr>
          </w:p>
          <w:p w:rsidR="00AA41AD" w:rsidRPr="00635898" w:rsidRDefault="00AA41AD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635898" w:rsidTr="00531B50">
        <w:trPr>
          <w:trHeight w:val="193"/>
        </w:trPr>
        <w:tc>
          <w:tcPr>
            <w:tcW w:w="3250" w:type="dxa"/>
          </w:tcPr>
          <w:p w:rsidR="002002BB" w:rsidRPr="00635898" w:rsidRDefault="002002BB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635898" w:rsidRDefault="00C82F8F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5025</w:t>
            </w:r>
            <w:r w:rsidR="00F85234" w:rsidRPr="00635898">
              <w:rPr>
                <w:color w:val="000000" w:themeColor="text1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635898" w:rsidRDefault="002002BB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635898" w:rsidTr="00531B50">
        <w:trPr>
          <w:trHeight w:val="709"/>
        </w:trPr>
        <w:tc>
          <w:tcPr>
            <w:tcW w:w="3250" w:type="dxa"/>
          </w:tcPr>
          <w:p w:rsidR="0020310A" w:rsidRPr="00635898" w:rsidRDefault="0020310A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20310A" w:rsidRPr="00635898" w:rsidRDefault="00C82F8F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5025</w:t>
            </w:r>
            <w:r w:rsidR="00F85234" w:rsidRPr="00635898">
              <w:rPr>
                <w:color w:val="000000" w:themeColor="text1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310A" w:rsidRPr="00635898" w:rsidRDefault="00B76BD3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635898" w:rsidRDefault="00B76BD3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635898" w:rsidTr="00531B50">
        <w:trPr>
          <w:trHeight w:val="359"/>
        </w:trPr>
        <w:tc>
          <w:tcPr>
            <w:tcW w:w="3250" w:type="dxa"/>
          </w:tcPr>
          <w:p w:rsidR="0020310A" w:rsidRPr="00635898" w:rsidRDefault="0020310A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635898" w:rsidTr="00531B50">
        <w:trPr>
          <w:trHeight w:val="534"/>
        </w:trPr>
        <w:tc>
          <w:tcPr>
            <w:tcW w:w="3250" w:type="dxa"/>
          </w:tcPr>
          <w:p w:rsidR="0020310A" w:rsidRPr="00635898" w:rsidRDefault="0020310A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635898" w:rsidRDefault="00C82F8F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1036</w:t>
            </w:r>
            <w:r w:rsidR="00C94806" w:rsidRPr="00635898">
              <w:rPr>
                <w:color w:val="000000" w:themeColor="text1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635898" w:rsidTr="00531B50">
        <w:trPr>
          <w:trHeight w:val="184"/>
        </w:trPr>
        <w:tc>
          <w:tcPr>
            <w:tcW w:w="3250" w:type="dxa"/>
          </w:tcPr>
          <w:p w:rsidR="0020310A" w:rsidRPr="00635898" w:rsidRDefault="0020310A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635898" w:rsidRDefault="0020310A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</w:tr>
      <w:tr w:rsidR="00B70817" w:rsidRPr="00635898" w:rsidTr="00744079">
        <w:trPr>
          <w:trHeight w:val="709"/>
        </w:trPr>
        <w:tc>
          <w:tcPr>
            <w:tcW w:w="3250" w:type="dxa"/>
            <w:vAlign w:val="bottom"/>
          </w:tcPr>
          <w:p w:rsidR="00B70817" w:rsidRPr="00635898" w:rsidRDefault="00B70817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57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728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9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70817" w:rsidRPr="00635898" w:rsidTr="00744079">
        <w:trPr>
          <w:trHeight w:val="709"/>
        </w:trPr>
        <w:tc>
          <w:tcPr>
            <w:tcW w:w="3250" w:type="dxa"/>
            <w:vAlign w:val="bottom"/>
          </w:tcPr>
          <w:p w:rsidR="00B70817" w:rsidRPr="00635898" w:rsidRDefault="00B70817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70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57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728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714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9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70817" w:rsidRPr="00635898" w:rsidTr="00744079">
        <w:trPr>
          <w:trHeight w:val="709"/>
        </w:trPr>
        <w:tc>
          <w:tcPr>
            <w:tcW w:w="3250" w:type="dxa"/>
            <w:vAlign w:val="bottom"/>
          </w:tcPr>
          <w:p w:rsidR="00B70817" w:rsidRPr="00635898" w:rsidRDefault="00B70817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57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728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714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9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66,1</w:t>
            </w:r>
          </w:p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66,1</w:t>
            </w:r>
          </w:p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66,1</w:t>
            </w:r>
          </w:p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1,5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  <w:vAlign w:val="bottom"/>
          </w:tcPr>
          <w:p w:rsidR="00B70817" w:rsidRPr="00635898" w:rsidRDefault="00B70817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635898" w:rsidTr="00531B50">
        <w:trPr>
          <w:trHeight w:val="507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635898" w:rsidTr="00531B50">
        <w:trPr>
          <w:trHeight w:val="507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Муниципальная программа Безопасность жизнедеятельности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136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92,0</w:t>
            </w:r>
          </w:p>
        </w:tc>
      </w:tr>
      <w:tr w:rsidR="00B70817" w:rsidRPr="00635898" w:rsidTr="00531B50">
        <w:trPr>
          <w:trHeight w:val="507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635898" w:rsidTr="00531B50">
        <w:trPr>
          <w:trHeight w:val="67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635898" w:rsidTr="00531B50">
        <w:trPr>
          <w:trHeight w:val="67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«Обеспечение безопасности и содержания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гидротехническкого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 сооружения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78 3 01 00000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67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8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8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 «О мерах по борьбе с преступностью и профилактике правонарушений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67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4072,2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поселения, повышение безопасности дорожного 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движения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79 0 01 00000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4012,2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2759,4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2801,8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635898" w:rsidTr="00531B50">
        <w:trPr>
          <w:trHeight w:val="1068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в том числе на 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635898" w:rsidTr="00531B50">
        <w:trPr>
          <w:trHeight w:val="905"/>
        </w:trPr>
        <w:tc>
          <w:tcPr>
            <w:tcW w:w="3250" w:type="dxa"/>
            <w:vAlign w:val="bottom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в том числе на </w:t>
            </w:r>
            <w:r w:rsidRPr="006358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635898" w:rsidTr="00A04113">
        <w:trPr>
          <w:trHeight w:val="507"/>
        </w:trPr>
        <w:tc>
          <w:tcPr>
            <w:tcW w:w="3250" w:type="dxa"/>
            <w:vAlign w:val="bottom"/>
          </w:tcPr>
          <w:p w:rsidR="00B70817" w:rsidRPr="00635898" w:rsidRDefault="00B70817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79 0 02 00000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635898" w:rsidTr="00A04113">
        <w:trPr>
          <w:trHeight w:val="507"/>
        </w:trPr>
        <w:tc>
          <w:tcPr>
            <w:tcW w:w="3250" w:type="dxa"/>
            <w:vAlign w:val="bottom"/>
          </w:tcPr>
          <w:p w:rsidR="00B70817" w:rsidRPr="00635898" w:rsidRDefault="00B70817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60</w:t>
            </w: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635898" w:rsidTr="00A04113">
        <w:trPr>
          <w:trHeight w:val="507"/>
        </w:trPr>
        <w:tc>
          <w:tcPr>
            <w:tcW w:w="3250" w:type="dxa"/>
            <w:vAlign w:val="bottom"/>
          </w:tcPr>
          <w:p w:rsidR="00B70817" w:rsidRPr="00635898" w:rsidRDefault="00B70817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val="en-US"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60</w:t>
            </w: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635898" w:rsidTr="00531B50">
        <w:trPr>
          <w:trHeight w:val="507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Муниципальная программа «Содержание мест захоронений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62,4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Организация благоустройства  и содержание территории    гражданских кладбищах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635898" w:rsidTr="00531B50">
        <w:trPr>
          <w:trHeight w:val="840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патриотизма, физической </w:t>
            </w: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культуры и спорта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82 0 00 00000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11,0</w:t>
            </w:r>
          </w:p>
        </w:tc>
      </w:tr>
      <w:tr w:rsidR="00B70817" w:rsidRPr="00635898" w:rsidTr="00531B50">
        <w:trPr>
          <w:trHeight w:val="507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«Патриотическое воспитание детей и молодёжи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12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341"/>
        </w:trPr>
        <w:tc>
          <w:tcPr>
            <w:tcW w:w="3250" w:type="dxa"/>
            <w:vMerge w:val="restart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vMerge w:val="restart"/>
            <w:noWrap/>
          </w:tcPr>
          <w:p w:rsidR="00B70817" w:rsidRPr="00635898" w:rsidRDefault="00B70817" w:rsidP="00763441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B70817" w:rsidRPr="00635898" w:rsidRDefault="00B70817" w:rsidP="00763441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B70817" w:rsidRPr="00635898" w:rsidRDefault="00B70817" w:rsidP="00763441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282"/>
        </w:trPr>
        <w:tc>
          <w:tcPr>
            <w:tcW w:w="3250" w:type="dxa"/>
            <w:vMerge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70" w:type="dxa"/>
            <w:vMerge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57" w:type="dxa"/>
            <w:vMerge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vMerge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vMerge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vMerge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507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8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635898" w:rsidTr="00531B50">
        <w:trPr>
          <w:trHeight w:val="507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«Повышение интереса населения 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82 3 01 00000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635898" w:rsidTr="00531B50">
        <w:trPr>
          <w:trHeight w:val="507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2E205A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5176,5</w:t>
            </w:r>
            <w:bookmarkStart w:id="29" w:name="_GoBack"/>
            <w:bookmarkEnd w:id="29"/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2416,6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2241,3</w:t>
            </w:r>
          </w:p>
        </w:tc>
      </w:tr>
      <w:tr w:rsidR="00B70817" w:rsidRPr="00635898" w:rsidTr="00531B50">
        <w:trPr>
          <w:trHeight w:val="507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635898" w:rsidTr="00531B50">
        <w:trPr>
          <w:trHeight w:val="507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2E205A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2746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416,6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416,6</w:t>
            </w:r>
          </w:p>
        </w:tc>
      </w:tr>
      <w:tr w:rsidR="00B70817" w:rsidRPr="00635898" w:rsidTr="00531B50">
        <w:trPr>
          <w:trHeight w:val="35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225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225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225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225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C82F8F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225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84 2 02</w:t>
            </w:r>
            <w:r w:rsidR="00C215B2"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2E205A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2511</w:t>
            </w:r>
            <w:r w:rsidR="00C82F8F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635898" w:rsidTr="00531B50">
        <w:trPr>
          <w:trHeight w:val="709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</w:t>
            </w:r>
            <w:r w:rsidRPr="006358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84 2 02</w:t>
            </w:r>
            <w:r w:rsidR="00C215B2"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2E205A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1079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2E205A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1079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635898" w:rsidTr="00531B50">
        <w:trPr>
          <w:trHeight w:val="18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635898" w:rsidRDefault="002E205A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1079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635898" w:rsidTr="00531B50">
        <w:trPr>
          <w:trHeight w:val="53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2E205A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1079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635898" w:rsidTr="00531B50">
        <w:trPr>
          <w:trHeight w:val="674"/>
        </w:trPr>
        <w:tc>
          <w:tcPr>
            <w:tcW w:w="3250" w:type="dxa"/>
            <w:vAlign w:val="bottom"/>
          </w:tcPr>
          <w:p w:rsidR="00B70817" w:rsidRPr="00635898" w:rsidRDefault="00B70817" w:rsidP="00056DC2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B70817" w:rsidRPr="00635898" w:rsidRDefault="00C36C03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335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635898" w:rsidTr="00531B50">
        <w:trPr>
          <w:trHeight w:val="67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B70817" w:rsidRPr="00635898" w:rsidRDefault="00C36C03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335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635898" w:rsidTr="00531B50">
        <w:trPr>
          <w:trHeight w:val="674"/>
        </w:trPr>
        <w:tc>
          <w:tcPr>
            <w:tcW w:w="3250" w:type="dxa"/>
          </w:tcPr>
          <w:p w:rsidR="00B70817" w:rsidRPr="00635898" w:rsidRDefault="00B70817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B70817" w:rsidRPr="00635898" w:rsidRDefault="00C36C03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335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635898" w:rsidTr="00531B50">
        <w:trPr>
          <w:trHeight w:val="674"/>
        </w:trPr>
        <w:tc>
          <w:tcPr>
            <w:tcW w:w="3250" w:type="dxa"/>
            <w:vAlign w:val="bottom"/>
          </w:tcPr>
          <w:p w:rsidR="00B70817" w:rsidRPr="00635898" w:rsidRDefault="00B70817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635898" w:rsidRDefault="00B70817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70817" w:rsidRPr="00635898" w:rsidRDefault="00C36C03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335</w:t>
            </w:r>
            <w:r w:rsidR="00B70817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635898" w:rsidRDefault="00B70817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744079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744079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BB0FA3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Коломо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8420275260</w:t>
            </w:r>
          </w:p>
        </w:tc>
        <w:tc>
          <w:tcPr>
            <w:tcW w:w="557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215B2" w:rsidRPr="00635898" w:rsidTr="00BB0FA3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8420275260</w:t>
            </w:r>
          </w:p>
        </w:tc>
        <w:tc>
          <w:tcPr>
            <w:tcW w:w="557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675,0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</w:tr>
      <w:tr w:rsidR="00C215B2" w:rsidRPr="00635898" w:rsidTr="00A04113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Коломо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2Этап  за счет инициативных платежей</w:t>
            </w:r>
            <w:proofErr w:type="gramStart"/>
            <w:r w:rsidRPr="00635898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635898">
              <w:rPr>
                <w:color w:val="000000" w:themeColor="text1"/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215B2" w:rsidRPr="00635898" w:rsidTr="00A04113">
        <w:trPr>
          <w:trHeight w:val="67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</w:tr>
      <w:tr w:rsidR="00C215B2" w:rsidRPr="00635898" w:rsidTr="00A04113">
        <w:trPr>
          <w:trHeight w:val="67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</w:tr>
      <w:tr w:rsidR="00C215B2" w:rsidRPr="00635898" w:rsidTr="00A04113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215B2" w:rsidRPr="00635898" w:rsidTr="00531B50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субсидии на реализацию проектов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215B2" w:rsidRPr="00635898" w:rsidTr="00531B50">
        <w:trPr>
          <w:trHeight w:val="67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531B50">
        <w:trPr>
          <w:trHeight w:val="67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531B50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6358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9D25D5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9D25D5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9D25D5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9D25D5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9D25D5">
        <w:trPr>
          <w:trHeight w:val="67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531B50">
        <w:trPr>
          <w:trHeight w:val="67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Муниципальная программа « Комплексное развитие сельской территории </w:t>
            </w: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867.0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635898" w:rsidTr="00531B50">
        <w:trPr>
          <w:trHeight w:val="53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867.0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635898" w:rsidTr="00531B50">
        <w:trPr>
          <w:trHeight w:val="53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635898" w:rsidTr="00531B50">
        <w:trPr>
          <w:trHeight w:val="19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Жилищно-коммунальное 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хозяйство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850 01 </w:t>
            </w: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Субсидия на реализацию мероприятий в рамках программы  «Комплексное развитие сельской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N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N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N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N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Подгощского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635898">
              <w:rPr>
                <w:color w:val="000000" w:themeColor="text1"/>
                <w:sz w:val="22"/>
                <w:szCs w:val="22"/>
              </w:rPr>
              <w:t>Подгощском</w:t>
            </w:r>
            <w:proofErr w:type="spellEnd"/>
            <w:r w:rsidRPr="00635898">
              <w:rPr>
                <w:color w:val="000000" w:themeColor="text1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2E205A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16045</w:t>
            </w:r>
            <w:r w:rsidR="00C215B2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ind w:left="-107"/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10839,7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ind w:left="-105"/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10669,0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bCs/>
                <w:color w:val="000000" w:themeColor="text1"/>
                <w:lang w:eastAsia="ru-RU"/>
              </w:rPr>
            </w:pPr>
            <w:proofErr w:type="spell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1257,3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1669,5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635898" w:rsidTr="00531B50">
        <w:trPr>
          <w:trHeight w:val="53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635898" w:rsidTr="00531B50">
        <w:trPr>
          <w:trHeight w:val="359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 xml:space="preserve">Осуществление первичного </w:t>
            </w: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88 2 00 51180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10,9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37,0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635898" w:rsidTr="00531B50">
        <w:trPr>
          <w:trHeight w:val="193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635898" w:rsidTr="00531B50">
        <w:trPr>
          <w:trHeight w:val="840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</w:t>
            </w:r>
            <w:proofErr w:type="gramStart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по</w:t>
            </w:r>
            <w:proofErr w:type="gramEnd"/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внешнему муниципальному,</w:t>
            </w:r>
          </w:p>
          <w:p w:rsidR="00C215B2" w:rsidRPr="00635898" w:rsidRDefault="00C215B2" w:rsidP="00056DC2">
            <w:pPr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  <w:vAlign w:val="bottom"/>
          </w:tcPr>
          <w:p w:rsidR="00C215B2" w:rsidRPr="00635898" w:rsidRDefault="00C215B2" w:rsidP="00056DC2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531B50">
        <w:trPr>
          <w:trHeight w:val="709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val="en-US"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635898" w:rsidTr="00531B50">
        <w:trPr>
          <w:trHeight w:val="184"/>
        </w:trPr>
        <w:tc>
          <w:tcPr>
            <w:tcW w:w="3250" w:type="dxa"/>
          </w:tcPr>
          <w:p w:rsidR="00C215B2" w:rsidRPr="00635898" w:rsidRDefault="00C215B2" w:rsidP="00056DC2">
            <w:pPr>
              <w:rPr>
                <w:color w:val="000000" w:themeColor="text1"/>
                <w:lang w:eastAsia="ru-RU"/>
              </w:rPr>
            </w:pPr>
            <w:r w:rsidRPr="00635898">
              <w:rPr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635898" w:rsidRDefault="00C215B2" w:rsidP="00056DC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635898" w:rsidRDefault="002E205A" w:rsidP="00056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17302</w:t>
            </w:r>
            <w:r w:rsidR="00C215B2"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ind w:left="-107"/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12461,8</w:t>
            </w:r>
          </w:p>
        </w:tc>
        <w:tc>
          <w:tcPr>
            <w:tcW w:w="999" w:type="dxa"/>
            <w:noWrap/>
          </w:tcPr>
          <w:p w:rsidR="00C215B2" w:rsidRPr="00635898" w:rsidRDefault="00C215B2" w:rsidP="00056DC2">
            <w:pPr>
              <w:ind w:hanging="105"/>
              <w:jc w:val="center"/>
              <w:rPr>
                <w:bCs/>
                <w:color w:val="000000" w:themeColor="text1"/>
                <w:lang w:eastAsia="ru-RU"/>
              </w:rPr>
            </w:pPr>
            <w:r w:rsidRPr="00635898">
              <w:rPr>
                <w:bCs/>
                <w:color w:val="000000" w:themeColor="text1"/>
                <w:sz w:val="22"/>
                <w:szCs w:val="22"/>
                <w:lang w:eastAsia="ru-RU"/>
              </w:rPr>
              <w:t>12338,5</w:t>
            </w:r>
          </w:p>
        </w:tc>
      </w:tr>
    </w:tbl>
    <w:p w:rsidR="00A33CE5" w:rsidRPr="00635898" w:rsidRDefault="00A33CE5" w:rsidP="00031731">
      <w:pPr>
        <w:rPr>
          <w:color w:val="000000" w:themeColor="text1"/>
          <w:lang w:eastAsia="ru-RU"/>
        </w:rPr>
      </w:pPr>
    </w:p>
    <w:p w:rsidR="006932AC" w:rsidRPr="00635898" w:rsidRDefault="006932AC" w:rsidP="00E80EC6">
      <w:pPr>
        <w:spacing w:after="200" w:line="276" w:lineRule="auto"/>
        <w:rPr>
          <w:color w:val="000000" w:themeColor="text1"/>
          <w:lang w:eastAsia="ru-RU"/>
        </w:rPr>
      </w:pPr>
    </w:p>
    <w:p w:rsidR="006932AC" w:rsidRPr="00635898" w:rsidRDefault="006932AC" w:rsidP="00E80EC6">
      <w:pPr>
        <w:spacing w:after="200" w:line="276" w:lineRule="auto"/>
        <w:rPr>
          <w:color w:val="000000" w:themeColor="text1"/>
          <w:lang w:eastAsia="ru-RU"/>
        </w:rPr>
      </w:pPr>
    </w:p>
    <w:p w:rsidR="006932AC" w:rsidRPr="00635898" w:rsidRDefault="006932AC" w:rsidP="00E80EC6">
      <w:pPr>
        <w:spacing w:after="200" w:line="276" w:lineRule="auto"/>
        <w:rPr>
          <w:color w:val="000000" w:themeColor="text1"/>
          <w:lang w:eastAsia="ru-RU"/>
        </w:rPr>
      </w:pPr>
    </w:p>
    <w:p w:rsidR="00A04113" w:rsidRPr="00635898" w:rsidRDefault="00E80EC6" w:rsidP="00E80EC6">
      <w:pPr>
        <w:spacing w:after="200" w:line="276" w:lineRule="auto"/>
        <w:rPr>
          <w:color w:val="000000" w:themeColor="text1"/>
          <w:lang w:eastAsia="ru-RU"/>
        </w:rPr>
      </w:pPr>
      <w:r w:rsidRPr="00635898">
        <w:rPr>
          <w:color w:val="000000" w:themeColor="text1"/>
          <w:lang w:eastAsia="ru-RU"/>
        </w:rPr>
        <w:br w:type="page"/>
      </w:r>
    </w:p>
    <w:p w:rsidR="00611CD2" w:rsidRPr="00635898" w:rsidRDefault="00611CD2" w:rsidP="00031731">
      <w:pPr>
        <w:rPr>
          <w:color w:val="000000" w:themeColor="text1"/>
          <w:lang w:eastAsia="ru-RU"/>
        </w:rPr>
      </w:pPr>
    </w:p>
    <w:p w:rsidR="00AF103D" w:rsidRPr="00635898" w:rsidRDefault="00AF103D" w:rsidP="00F44828">
      <w:pPr>
        <w:jc w:val="right"/>
        <w:rPr>
          <w:color w:val="000000" w:themeColor="text1"/>
        </w:rPr>
      </w:pPr>
      <w:r w:rsidRPr="00635898">
        <w:rPr>
          <w:color w:val="000000" w:themeColor="text1"/>
        </w:rPr>
        <w:t>Приложение 6</w:t>
      </w:r>
    </w:p>
    <w:p w:rsidR="00AF103D" w:rsidRPr="00635898" w:rsidRDefault="00AF103D" w:rsidP="00F44828">
      <w:pPr>
        <w:jc w:val="right"/>
        <w:rPr>
          <w:color w:val="000000" w:themeColor="text1"/>
        </w:rPr>
      </w:pPr>
      <w:r w:rsidRPr="00635898">
        <w:rPr>
          <w:color w:val="000000" w:themeColor="text1"/>
        </w:rPr>
        <w:t xml:space="preserve">к решению Совета депутатов "О бюджете  </w:t>
      </w:r>
    </w:p>
    <w:p w:rsidR="00AF103D" w:rsidRPr="00635898" w:rsidRDefault="00AF103D" w:rsidP="00F44828">
      <w:pPr>
        <w:jc w:val="right"/>
        <w:rPr>
          <w:color w:val="000000" w:themeColor="text1"/>
        </w:rPr>
      </w:pPr>
      <w:proofErr w:type="spellStart"/>
      <w:r w:rsidRPr="00635898">
        <w:rPr>
          <w:color w:val="000000" w:themeColor="text1"/>
        </w:rPr>
        <w:t>Подгощского</w:t>
      </w:r>
      <w:proofErr w:type="spellEnd"/>
      <w:r w:rsidRPr="00635898">
        <w:rPr>
          <w:color w:val="000000" w:themeColor="text1"/>
        </w:rPr>
        <w:t xml:space="preserve"> сельского поселения на 2024</w:t>
      </w:r>
    </w:p>
    <w:p w:rsidR="00A04113" w:rsidRPr="00635898" w:rsidRDefault="00AF103D" w:rsidP="00F44828">
      <w:pPr>
        <w:jc w:val="right"/>
        <w:rPr>
          <w:color w:val="000000" w:themeColor="text1"/>
        </w:rPr>
      </w:pPr>
      <w:r w:rsidRPr="00635898">
        <w:rPr>
          <w:color w:val="000000" w:themeColor="text1"/>
        </w:rPr>
        <w:t>год и  плановый период 2025и 2026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62106C" w:rsidRPr="00635898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635898" w:rsidRDefault="00F44828" w:rsidP="00F44828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</w:rPr>
              <w:t xml:space="preserve">                   </w:t>
            </w:r>
            <w:r w:rsidR="0062106C" w:rsidRPr="00635898">
              <w:rPr>
                <w:b/>
                <w:bCs/>
                <w:color w:val="000000" w:themeColor="text1"/>
              </w:rPr>
              <w:t xml:space="preserve">Источники внутреннего </w:t>
            </w:r>
            <w:r w:rsidR="00B47AD6" w:rsidRPr="00635898">
              <w:rPr>
                <w:b/>
                <w:bCs/>
                <w:color w:val="000000" w:themeColor="text1"/>
              </w:rPr>
              <w:t>ф</w:t>
            </w:r>
            <w:r w:rsidR="0062106C" w:rsidRPr="00635898">
              <w:rPr>
                <w:b/>
                <w:bCs/>
                <w:color w:val="000000" w:themeColor="text1"/>
              </w:rPr>
              <w:t>инансирования дефицита</w:t>
            </w:r>
          </w:p>
        </w:tc>
        <w:tc>
          <w:tcPr>
            <w:tcW w:w="283" w:type="dxa"/>
          </w:tcPr>
          <w:p w:rsidR="0062106C" w:rsidRPr="00635898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62106C" w:rsidRPr="00635898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2106C" w:rsidRPr="00635898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635898" w:rsidRDefault="00F44828" w:rsidP="00F44828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</w:rPr>
              <w:t xml:space="preserve">                      </w:t>
            </w:r>
            <w:r w:rsidR="0062106C" w:rsidRPr="00635898">
              <w:rPr>
                <w:b/>
                <w:bCs/>
                <w:color w:val="000000" w:themeColor="text1"/>
              </w:rPr>
              <w:t xml:space="preserve">бюджета </w:t>
            </w:r>
            <w:proofErr w:type="spellStart"/>
            <w:r w:rsidR="0062106C" w:rsidRPr="00635898">
              <w:rPr>
                <w:b/>
                <w:bCs/>
                <w:color w:val="000000" w:themeColor="text1"/>
              </w:rPr>
              <w:t>Подгощского</w:t>
            </w:r>
            <w:proofErr w:type="spellEnd"/>
            <w:r w:rsidR="0062106C" w:rsidRPr="00635898">
              <w:rPr>
                <w:b/>
                <w:bCs/>
                <w:color w:val="000000" w:themeColor="text1"/>
              </w:rPr>
              <w:t xml:space="preserve"> сельского поселения </w:t>
            </w:r>
            <w:proofErr w:type="gramStart"/>
            <w:r w:rsidR="0062106C" w:rsidRPr="00635898">
              <w:rPr>
                <w:b/>
                <w:bCs/>
                <w:color w:val="000000" w:themeColor="text1"/>
              </w:rPr>
              <w:t>на</w:t>
            </w:r>
            <w:proofErr w:type="gramEnd"/>
          </w:p>
          <w:p w:rsidR="0062106C" w:rsidRPr="00635898" w:rsidRDefault="00F44828" w:rsidP="00F44828">
            <w:pPr>
              <w:jc w:val="center"/>
              <w:rPr>
                <w:b/>
                <w:bCs/>
                <w:color w:val="000000" w:themeColor="text1"/>
              </w:rPr>
            </w:pPr>
            <w:r w:rsidRPr="00635898">
              <w:rPr>
                <w:b/>
                <w:bCs/>
                <w:color w:val="000000" w:themeColor="text1"/>
              </w:rPr>
              <w:t xml:space="preserve">                           </w:t>
            </w:r>
            <w:r w:rsidR="0062106C" w:rsidRPr="00635898">
              <w:rPr>
                <w:b/>
                <w:bCs/>
                <w:color w:val="000000" w:themeColor="text1"/>
              </w:rPr>
              <w:t>2024 год и  плановый период 2025 и 2026 годов</w:t>
            </w:r>
          </w:p>
        </w:tc>
        <w:tc>
          <w:tcPr>
            <w:tcW w:w="283" w:type="dxa"/>
          </w:tcPr>
          <w:p w:rsidR="0062106C" w:rsidRPr="00635898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62106C" w:rsidRPr="00635898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2106C" w:rsidRPr="00635898" w:rsidTr="0062106C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635898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635898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(тыс.  рублей)</w:t>
            </w:r>
          </w:p>
        </w:tc>
      </w:tr>
      <w:tr w:rsidR="0062106C" w:rsidRPr="00635898" w:rsidTr="0062106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202</w:t>
            </w:r>
            <w:r w:rsidR="00BB0FA3" w:rsidRPr="00635898">
              <w:rPr>
                <w:color w:val="000000" w:themeColor="text1"/>
              </w:rPr>
              <w:t>4</w:t>
            </w:r>
          </w:p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202</w:t>
            </w:r>
            <w:r w:rsidR="00BB0FA3" w:rsidRPr="00635898">
              <w:rPr>
                <w:color w:val="000000" w:themeColor="text1"/>
              </w:rPr>
              <w:t>5</w:t>
            </w:r>
            <w:r w:rsidRPr="00635898">
              <w:rPr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202</w:t>
            </w:r>
            <w:r w:rsidR="00BB0FA3" w:rsidRPr="00635898">
              <w:rPr>
                <w:color w:val="000000" w:themeColor="text1"/>
              </w:rPr>
              <w:t>6</w:t>
            </w:r>
            <w:r w:rsidRPr="00635898">
              <w:rPr>
                <w:color w:val="000000" w:themeColor="text1"/>
              </w:rPr>
              <w:t xml:space="preserve"> год</w:t>
            </w:r>
          </w:p>
        </w:tc>
      </w:tr>
      <w:tr w:rsidR="0062106C" w:rsidRPr="00635898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000 01 00 </w:t>
            </w:r>
            <w:proofErr w:type="spellStart"/>
            <w:r w:rsidRPr="00635898">
              <w:rPr>
                <w:color w:val="000000" w:themeColor="text1"/>
              </w:rPr>
              <w:t>00</w:t>
            </w:r>
            <w:proofErr w:type="spellEnd"/>
            <w:r w:rsidRPr="00635898">
              <w:rPr>
                <w:color w:val="000000" w:themeColor="text1"/>
              </w:rPr>
              <w:t xml:space="preserve"> </w:t>
            </w:r>
            <w:proofErr w:type="spellStart"/>
            <w:r w:rsidRPr="00635898">
              <w:rPr>
                <w:color w:val="000000" w:themeColor="text1"/>
              </w:rPr>
              <w:t>00</w:t>
            </w:r>
            <w:proofErr w:type="spellEnd"/>
            <w:r w:rsidRPr="00635898">
              <w:rPr>
                <w:color w:val="000000" w:themeColor="text1"/>
              </w:rPr>
              <w:t xml:space="preserve"> </w:t>
            </w:r>
            <w:proofErr w:type="spellStart"/>
            <w:r w:rsidRPr="00635898">
              <w:rPr>
                <w:color w:val="000000" w:themeColor="text1"/>
              </w:rPr>
              <w:t>00</w:t>
            </w:r>
            <w:proofErr w:type="spellEnd"/>
            <w:r w:rsidRPr="00635898">
              <w:rPr>
                <w:color w:val="000000" w:themeColor="text1"/>
              </w:rPr>
              <w:t xml:space="preserve">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2E205A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2496</w:t>
            </w:r>
            <w:r w:rsidR="00BB0FA3" w:rsidRPr="00635898">
              <w:rPr>
                <w:color w:val="000000" w:themeColor="text1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0</w:t>
            </w:r>
          </w:p>
        </w:tc>
      </w:tr>
      <w:tr w:rsidR="00355FF6" w:rsidRPr="00635898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rPr>
                <w:bCs/>
                <w:color w:val="000000" w:themeColor="text1"/>
              </w:rPr>
            </w:pPr>
            <w:r w:rsidRPr="00635898">
              <w:rPr>
                <w:color w:val="000000" w:themeColor="text1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000 01 05 00 </w:t>
            </w:r>
            <w:proofErr w:type="spellStart"/>
            <w:r w:rsidRPr="00635898">
              <w:rPr>
                <w:color w:val="000000" w:themeColor="text1"/>
              </w:rPr>
              <w:t>00</w:t>
            </w:r>
            <w:proofErr w:type="spellEnd"/>
            <w:r w:rsidRPr="00635898">
              <w:rPr>
                <w:color w:val="000000" w:themeColor="text1"/>
              </w:rPr>
              <w:t xml:space="preserve"> </w:t>
            </w:r>
            <w:proofErr w:type="spellStart"/>
            <w:r w:rsidRPr="00635898">
              <w:rPr>
                <w:color w:val="000000" w:themeColor="text1"/>
              </w:rPr>
              <w:t>00</w:t>
            </w:r>
            <w:proofErr w:type="spellEnd"/>
            <w:r w:rsidRPr="00635898">
              <w:rPr>
                <w:color w:val="000000" w:themeColor="text1"/>
              </w:rPr>
              <w:t xml:space="preserve">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2E205A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2496</w:t>
            </w:r>
            <w:r w:rsidR="00355FF6" w:rsidRPr="00635898">
              <w:rPr>
                <w:color w:val="000000" w:themeColor="text1"/>
              </w:rPr>
              <w:t>,6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0</w:t>
            </w:r>
          </w:p>
        </w:tc>
      </w:tr>
      <w:tr w:rsidR="0062106C" w:rsidRPr="00635898" w:rsidTr="0062106C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35898" w:rsidRDefault="0062106C" w:rsidP="00F44828">
            <w:pPr>
              <w:jc w:val="center"/>
              <w:rPr>
                <w:color w:val="000000" w:themeColor="text1"/>
              </w:rPr>
            </w:pPr>
          </w:p>
        </w:tc>
      </w:tr>
      <w:tr w:rsidR="00355FF6" w:rsidRPr="00635898" w:rsidTr="0062106C">
        <w:trPr>
          <w:trHeight w:val="9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 xml:space="preserve">707 01 05 02 00 </w:t>
            </w:r>
            <w:proofErr w:type="spellStart"/>
            <w:r w:rsidRPr="00635898">
              <w:rPr>
                <w:color w:val="000000" w:themeColor="text1"/>
              </w:rPr>
              <w:t>00</w:t>
            </w:r>
            <w:proofErr w:type="spellEnd"/>
            <w:r w:rsidRPr="00635898">
              <w:rPr>
                <w:color w:val="000000" w:themeColor="text1"/>
              </w:rPr>
              <w:t xml:space="preserve">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2E205A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2496</w:t>
            </w:r>
            <w:r w:rsidR="00355FF6" w:rsidRPr="00635898">
              <w:rPr>
                <w:color w:val="000000" w:themeColor="text1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0</w:t>
            </w:r>
          </w:p>
        </w:tc>
      </w:tr>
      <w:tr w:rsidR="00355FF6" w:rsidRPr="00635898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Уменьшение прочих остатков 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2E205A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2496</w:t>
            </w:r>
            <w:r w:rsidR="00355FF6" w:rsidRPr="00635898">
              <w:rPr>
                <w:color w:val="000000" w:themeColor="text1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0</w:t>
            </w:r>
          </w:p>
        </w:tc>
      </w:tr>
      <w:tr w:rsidR="00355FF6" w:rsidRPr="00635898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Уменьшение прочих остатков</w:t>
            </w:r>
          </w:p>
          <w:p w:rsidR="00355FF6" w:rsidRPr="00635898" w:rsidRDefault="00355FF6" w:rsidP="00355FF6">
            <w:pPr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денежных средств бюджетов</w:t>
            </w:r>
          </w:p>
          <w:p w:rsidR="00355FF6" w:rsidRPr="00635898" w:rsidRDefault="00355FF6" w:rsidP="00355FF6">
            <w:pPr>
              <w:rPr>
                <w:color w:val="000000" w:themeColor="text1"/>
                <w:highlight w:val="yellow"/>
              </w:rPr>
            </w:pPr>
            <w:r w:rsidRPr="00635898">
              <w:rPr>
                <w:color w:val="000000" w:themeColor="text1"/>
              </w:rPr>
              <w:t>сельских 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  <w:highlight w:val="yellow"/>
              </w:rPr>
            </w:pPr>
            <w:r w:rsidRPr="00635898">
              <w:rPr>
                <w:color w:val="000000" w:themeColor="text1"/>
              </w:rPr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2E205A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2496</w:t>
            </w:r>
            <w:r w:rsidR="00355FF6" w:rsidRPr="00635898">
              <w:rPr>
                <w:color w:val="000000" w:themeColor="text1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635898" w:rsidRDefault="00355FF6" w:rsidP="00355FF6">
            <w:pPr>
              <w:jc w:val="center"/>
              <w:rPr>
                <w:color w:val="000000" w:themeColor="text1"/>
              </w:rPr>
            </w:pPr>
            <w:r w:rsidRPr="00635898">
              <w:rPr>
                <w:color w:val="000000" w:themeColor="text1"/>
              </w:rPr>
              <w:t>0</w:t>
            </w:r>
          </w:p>
        </w:tc>
      </w:tr>
    </w:tbl>
    <w:p w:rsidR="00A04113" w:rsidRPr="00635898" w:rsidRDefault="00A04113" w:rsidP="00F44828">
      <w:pPr>
        <w:rPr>
          <w:color w:val="000000" w:themeColor="text1"/>
          <w:lang w:eastAsia="ru-RU"/>
        </w:rPr>
      </w:pPr>
    </w:p>
    <w:sectPr w:rsidR="00A04113" w:rsidRPr="00635898" w:rsidSect="00B47AD6">
      <w:pgSz w:w="11906" w:h="16838"/>
      <w:pgMar w:top="-709" w:right="1418" w:bottom="794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79" w:rsidRDefault="004E0C79" w:rsidP="00087BFC">
      <w:r>
        <w:separator/>
      </w:r>
    </w:p>
  </w:endnote>
  <w:endnote w:type="continuationSeparator" w:id="0">
    <w:p w:rsidR="004E0C79" w:rsidRDefault="004E0C79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79" w:rsidRDefault="004E0C79" w:rsidP="00087BFC">
      <w:r>
        <w:separator/>
      </w:r>
    </w:p>
  </w:footnote>
  <w:footnote w:type="continuationSeparator" w:id="0">
    <w:p w:rsidR="004E0C79" w:rsidRDefault="004E0C79" w:rsidP="00087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DB7"/>
    <w:rsid w:val="000002A7"/>
    <w:rsid w:val="0000243D"/>
    <w:rsid w:val="00003ACE"/>
    <w:rsid w:val="00003C5D"/>
    <w:rsid w:val="000041E1"/>
    <w:rsid w:val="00011CD9"/>
    <w:rsid w:val="00012538"/>
    <w:rsid w:val="00013BD1"/>
    <w:rsid w:val="00014772"/>
    <w:rsid w:val="000175CE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EF3"/>
    <w:rsid w:val="00050862"/>
    <w:rsid w:val="00056DC2"/>
    <w:rsid w:val="00061A3E"/>
    <w:rsid w:val="000648FB"/>
    <w:rsid w:val="00066E87"/>
    <w:rsid w:val="00067B87"/>
    <w:rsid w:val="00070EE3"/>
    <w:rsid w:val="00072CFC"/>
    <w:rsid w:val="00074032"/>
    <w:rsid w:val="0007532C"/>
    <w:rsid w:val="00077212"/>
    <w:rsid w:val="00077EE7"/>
    <w:rsid w:val="00080B99"/>
    <w:rsid w:val="00084807"/>
    <w:rsid w:val="00084B18"/>
    <w:rsid w:val="00084E48"/>
    <w:rsid w:val="00084EF5"/>
    <w:rsid w:val="00084FCB"/>
    <w:rsid w:val="00087B41"/>
    <w:rsid w:val="00087BFC"/>
    <w:rsid w:val="00091C0C"/>
    <w:rsid w:val="00091E0C"/>
    <w:rsid w:val="0009330F"/>
    <w:rsid w:val="000937D4"/>
    <w:rsid w:val="00094657"/>
    <w:rsid w:val="000A0E13"/>
    <w:rsid w:val="000A1387"/>
    <w:rsid w:val="000A27BA"/>
    <w:rsid w:val="000A33A3"/>
    <w:rsid w:val="000A6DB1"/>
    <w:rsid w:val="000A7051"/>
    <w:rsid w:val="000A713D"/>
    <w:rsid w:val="000B1685"/>
    <w:rsid w:val="000B1F95"/>
    <w:rsid w:val="000B2A15"/>
    <w:rsid w:val="000B2D8B"/>
    <w:rsid w:val="000B3614"/>
    <w:rsid w:val="000B45BB"/>
    <w:rsid w:val="000B45C7"/>
    <w:rsid w:val="000B48ED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6269"/>
    <w:rsid w:val="00111398"/>
    <w:rsid w:val="0011340A"/>
    <w:rsid w:val="00115771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702F7"/>
    <w:rsid w:val="00170358"/>
    <w:rsid w:val="00175701"/>
    <w:rsid w:val="00177FA1"/>
    <w:rsid w:val="00181E0F"/>
    <w:rsid w:val="001820B3"/>
    <w:rsid w:val="00182245"/>
    <w:rsid w:val="00185ABE"/>
    <w:rsid w:val="00186209"/>
    <w:rsid w:val="00187CA7"/>
    <w:rsid w:val="00191497"/>
    <w:rsid w:val="00191708"/>
    <w:rsid w:val="00191CA0"/>
    <w:rsid w:val="00194D3A"/>
    <w:rsid w:val="00194DAB"/>
    <w:rsid w:val="001A09A7"/>
    <w:rsid w:val="001A0A52"/>
    <w:rsid w:val="001A115F"/>
    <w:rsid w:val="001A304E"/>
    <w:rsid w:val="001A30FD"/>
    <w:rsid w:val="001A406B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3D97"/>
    <w:rsid w:val="001D6B27"/>
    <w:rsid w:val="001E43D9"/>
    <w:rsid w:val="001E44B3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254C"/>
    <w:rsid w:val="00212C6B"/>
    <w:rsid w:val="00212EDA"/>
    <w:rsid w:val="002237F8"/>
    <w:rsid w:val="00225177"/>
    <w:rsid w:val="0022545D"/>
    <w:rsid w:val="002256C9"/>
    <w:rsid w:val="00225855"/>
    <w:rsid w:val="002262DE"/>
    <w:rsid w:val="00230D17"/>
    <w:rsid w:val="00233635"/>
    <w:rsid w:val="00235357"/>
    <w:rsid w:val="00235674"/>
    <w:rsid w:val="00246B41"/>
    <w:rsid w:val="002479C0"/>
    <w:rsid w:val="00247E3D"/>
    <w:rsid w:val="00247E66"/>
    <w:rsid w:val="002508E2"/>
    <w:rsid w:val="00251A34"/>
    <w:rsid w:val="00251A47"/>
    <w:rsid w:val="00251A72"/>
    <w:rsid w:val="002521D1"/>
    <w:rsid w:val="00256606"/>
    <w:rsid w:val="00272C69"/>
    <w:rsid w:val="0027316C"/>
    <w:rsid w:val="00274102"/>
    <w:rsid w:val="0027585D"/>
    <w:rsid w:val="00275888"/>
    <w:rsid w:val="00277601"/>
    <w:rsid w:val="002817AE"/>
    <w:rsid w:val="00283835"/>
    <w:rsid w:val="00283924"/>
    <w:rsid w:val="00284C73"/>
    <w:rsid w:val="00284FB1"/>
    <w:rsid w:val="00285159"/>
    <w:rsid w:val="00286AE0"/>
    <w:rsid w:val="00287B74"/>
    <w:rsid w:val="0029055C"/>
    <w:rsid w:val="002914A7"/>
    <w:rsid w:val="002925F3"/>
    <w:rsid w:val="00292D3E"/>
    <w:rsid w:val="00296CA1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D4A46"/>
    <w:rsid w:val="002D67C6"/>
    <w:rsid w:val="002D6F05"/>
    <w:rsid w:val="002D7841"/>
    <w:rsid w:val="002E0A26"/>
    <w:rsid w:val="002E1DBB"/>
    <w:rsid w:val="002E205A"/>
    <w:rsid w:val="002E208E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7F33"/>
    <w:rsid w:val="00310E22"/>
    <w:rsid w:val="003113B7"/>
    <w:rsid w:val="003200EA"/>
    <w:rsid w:val="003252FC"/>
    <w:rsid w:val="003258BD"/>
    <w:rsid w:val="00326D21"/>
    <w:rsid w:val="00331460"/>
    <w:rsid w:val="00332BBA"/>
    <w:rsid w:val="00335FD2"/>
    <w:rsid w:val="0033655A"/>
    <w:rsid w:val="00337450"/>
    <w:rsid w:val="0034057E"/>
    <w:rsid w:val="00341AC0"/>
    <w:rsid w:val="00344B7A"/>
    <w:rsid w:val="0034567F"/>
    <w:rsid w:val="003475B3"/>
    <w:rsid w:val="003478A9"/>
    <w:rsid w:val="00352016"/>
    <w:rsid w:val="003530DD"/>
    <w:rsid w:val="00354B36"/>
    <w:rsid w:val="00355FF6"/>
    <w:rsid w:val="00360D68"/>
    <w:rsid w:val="003610B9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17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C3A"/>
    <w:rsid w:val="003A26CE"/>
    <w:rsid w:val="003A3686"/>
    <w:rsid w:val="003A4ACD"/>
    <w:rsid w:val="003B0210"/>
    <w:rsid w:val="003B0B2E"/>
    <w:rsid w:val="003B1C13"/>
    <w:rsid w:val="003B2CF6"/>
    <w:rsid w:val="003B419C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F1520"/>
    <w:rsid w:val="003F167E"/>
    <w:rsid w:val="003F4C41"/>
    <w:rsid w:val="003F4E55"/>
    <w:rsid w:val="003F5F42"/>
    <w:rsid w:val="004018B1"/>
    <w:rsid w:val="00401B48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D0"/>
    <w:rsid w:val="00482298"/>
    <w:rsid w:val="00482A4D"/>
    <w:rsid w:val="00482AB3"/>
    <w:rsid w:val="00485409"/>
    <w:rsid w:val="00490687"/>
    <w:rsid w:val="00492FB2"/>
    <w:rsid w:val="00493B7C"/>
    <w:rsid w:val="00494C4E"/>
    <w:rsid w:val="00495D1C"/>
    <w:rsid w:val="004A22C9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1C78"/>
    <w:rsid w:val="004C5E19"/>
    <w:rsid w:val="004C651B"/>
    <w:rsid w:val="004D03D7"/>
    <w:rsid w:val="004D0D39"/>
    <w:rsid w:val="004D1511"/>
    <w:rsid w:val="004D40C1"/>
    <w:rsid w:val="004D488D"/>
    <w:rsid w:val="004D51DB"/>
    <w:rsid w:val="004D6FC9"/>
    <w:rsid w:val="004E0A0B"/>
    <w:rsid w:val="004E0C79"/>
    <w:rsid w:val="004E1266"/>
    <w:rsid w:val="004E1B7E"/>
    <w:rsid w:val="004E268A"/>
    <w:rsid w:val="004E3752"/>
    <w:rsid w:val="004E3ADC"/>
    <w:rsid w:val="004E5198"/>
    <w:rsid w:val="004E5270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2D5F"/>
    <w:rsid w:val="0051647E"/>
    <w:rsid w:val="0051685D"/>
    <w:rsid w:val="00520F5F"/>
    <w:rsid w:val="00522B7A"/>
    <w:rsid w:val="005232E7"/>
    <w:rsid w:val="00531492"/>
    <w:rsid w:val="00531B50"/>
    <w:rsid w:val="00533048"/>
    <w:rsid w:val="00533D77"/>
    <w:rsid w:val="00535B71"/>
    <w:rsid w:val="00540FDC"/>
    <w:rsid w:val="0054279C"/>
    <w:rsid w:val="00543F82"/>
    <w:rsid w:val="00546B77"/>
    <w:rsid w:val="0055013E"/>
    <w:rsid w:val="005501E1"/>
    <w:rsid w:val="00553377"/>
    <w:rsid w:val="00555AEB"/>
    <w:rsid w:val="00560190"/>
    <w:rsid w:val="00562BBA"/>
    <w:rsid w:val="00563183"/>
    <w:rsid w:val="005647D7"/>
    <w:rsid w:val="005665FF"/>
    <w:rsid w:val="00567BE7"/>
    <w:rsid w:val="00567D30"/>
    <w:rsid w:val="0057009F"/>
    <w:rsid w:val="00572D3E"/>
    <w:rsid w:val="00573927"/>
    <w:rsid w:val="00573DD7"/>
    <w:rsid w:val="0057531A"/>
    <w:rsid w:val="00576ED9"/>
    <w:rsid w:val="00577D4D"/>
    <w:rsid w:val="00580F0C"/>
    <w:rsid w:val="00583C1F"/>
    <w:rsid w:val="00585261"/>
    <w:rsid w:val="00587F9B"/>
    <w:rsid w:val="005925C9"/>
    <w:rsid w:val="00592A01"/>
    <w:rsid w:val="00593C88"/>
    <w:rsid w:val="00593DA5"/>
    <w:rsid w:val="00594194"/>
    <w:rsid w:val="00595780"/>
    <w:rsid w:val="00595AB5"/>
    <w:rsid w:val="00596401"/>
    <w:rsid w:val="005A2267"/>
    <w:rsid w:val="005A4C14"/>
    <w:rsid w:val="005A7D95"/>
    <w:rsid w:val="005B1755"/>
    <w:rsid w:val="005B1BCE"/>
    <w:rsid w:val="005B510E"/>
    <w:rsid w:val="005B79CA"/>
    <w:rsid w:val="005C19F3"/>
    <w:rsid w:val="005C5562"/>
    <w:rsid w:val="005D2209"/>
    <w:rsid w:val="005D2475"/>
    <w:rsid w:val="005D5B3C"/>
    <w:rsid w:val="005D5BA1"/>
    <w:rsid w:val="005D7EF4"/>
    <w:rsid w:val="005E0684"/>
    <w:rsid w:val="005E5890"/>
    <w:rsid w:val="005E6B45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1CD2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898"/>
    <w:rsid w:val="00635D2C"/>
    <w:rsid w:val="006361F2"/>
    <w:rsid w:val="006370F2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46A6"/>
    <w:rsid w:val="00655EF9"/>
    <w:rsid w:val="006622A7"/>
    <w:rsid w:val="00665CDD"/>
    <w:rsid w:val="00672DD1"/>
    <w:rsid w:val="00673F70"/>
    <w:rsid w:val="006759A5"/>
    <w:rsid w:val="00681889"/>
    <w:rsid w:val="006818ED"/>
    <w:rsid w:val="006854B1"/>
    <w:rsid w:val="006912B7"/>
    <w:rsid w:val="00691AFA"/>
    <w:rsid w:val="00691F13"/>
    <w:rsid w:val="006931E6"/>
    <w:rsid w:val="006932AC"/>
    <w:rsid w:val="00695D64"/>
    <w:rsid w:val="00697610"/>
    <w:rsid w:val="006A01D7"/>
    <w:rsid w:val="006A0B9A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3414"/>
    <w:rsid w:val="006B4366"/>
    <w:rsid w:val="006B6280"/>
    <w:rsid w:val="006B7ECC"/>
    <w:rsid w:val="006C00AE"/>
    <w:rsid w:val="006C049C"/>
    <w:rsid w:val="006C0FCF"/>
    <w:rsid w:val="006C243D"/>
    <w:rsid w:val="006C3515"/>
    <w:rsid w:val="006C3586"/>
    <w:rsid w:val="006C5F5D"/>
    <w:rsid w:val="006C66B4"/>
    <w:rsid w:val="006D06EB"/>
    <w:rsid w:val="006D3294"/>
    <w:rsid w:val="006D46BE"/>
    <w:rsid w:val="006D48FF"/>
    <w:rsid w:val="006D4BEB"/>
    <w:rsid w:val="006D4BF9"/>
    <w:rsid w:val="006D55C0"/>
    <w:rsid w:val="006E1D5A"/>
    <w:rsid w:val="006E450C"/>
    <w:rsid w:val="006E5224"/>
    <w:rsid w:val="006E7C2E"/>
    <w:rsid w:val="006F5BCF"/>
    <w:rsid w:val="00704936"/>
    <w:rsid w:val="007075BA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5C5C"/>
    <w:rsid w:val="007361A8"/>
    <w:rsid w:val="00737335"/>
    <w:rsid w:val="0074049C"/>
    <w:rsid w:val="00742B9B"/>
    <w:rsid w:val="00744079"/>
    <w:rsid w:val="0074528D"/>
    <w:rsid w:val="007502CC"/>
    <w:rsid w:val="00751BC2"/>
    <w:rsid w:val="0075276D"/>
    <w:rsid w:val="007530CD"/>
    <w:rsid w:val="0075770E"/>
    <w:rsid w:val="007609F0"/>
    <w:rsid w:val="00763441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126B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6A0"/>
    <w:rsid w:val="007B6F1E"/>
    <w:rsid w:val="007B7E39"/>
    <w:rsid w:val="007C00B9"/>
    <w:rsid w:val="007D21E5"/>
    <w:rsid w:val="007D60CC"/>
    <w:rsid w:val="007D67EA"/>
    <w:rsid w:val="007E0F41"/>
    <w:rsid w:val="007E280D"/>
    <w:rsid w:val="007E40E7"/>
    <w:rsid w:val="007E4C81"/>
    <w:rsid w:val="007E69C0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7E72"/>
    <w:rsid w:val="008702F5"/>
    <w:rsid w:val="00870C97"/>
    <w:rsid w:val="0087343D"/>
    <w:rsid w:val="00874419"/>
    <w:rsid w:val="008755B6"/>
    <w:rsid w:val="00876123"/>
    <w:rsid w:val="00876DAF"/>
    <w:rsid w:val="008777A6"/>
    <w:rsid w:val="00877D7E"/>
    <w:rsid w:val="00881397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A6A"/>
    <w:rsid w:val="008A0E88"/>
    <w:rsid w:val="008A0FC1"/>
    <w:rsid w:val="008A1163"/>
    <w:rsid w:val="008A6EC0"/>
    <w:rsid w:val="008B3DCB"/>
    <w:rsid w:val="008B4011"/>
    <w:rsid w:val="008C0C8D"/>
    <w:rsid w:val="008C444F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4D62"/>
    <w:rsid w:val="00905807"/>
    <w:rsid w:val="00907D65"/>
    <w:rsid w:val="0091128D"/>
    <w:rsid w:val="00912F77"/>
    <w:rsid w:val="009140FD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7843"/>
    <w:rsid w:val="00961156"/>
    <w:rsid w:val="0096212C"/>
    <w:rsid w:val="0096390F"/>
    <w:rsid w:val="00963F27"/>
    <w:rsid w:val="00965B18"/>
    <w:rsid w:val="00966F44"/>
    <w:rsid w:val="00967870"/>
    <w:rsid w:val="009703A7"/>
    <w:rsid w:val="00971150"/>
    <w:rsid w:val="0097118A"/>
    <w:rsid w:val="009717AF"/>
    <w:rsid w:val="00971C28"/>
    <w:rsid w:val="0097347B"/>
    <w:rsid w:val="00973485"/>
    <w:rsid w:val="0097565A"/>
    <w:rsid w:val="00976A03"/>
    <w:rsid w:val="00977E03"/>
    <w:rsid w:val="00983252"/>
    <w:rsid w:val="009944C3"/>
    <w:rsid w:val="00995597"/>
    <w:rsid w:val="0099578D"/>
    <w:rsid w:val="00995E30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4DCE"/>
    <w:rsid w:val="009B6395"/>
    <w:rsid w:val="009B69E3"/>
    <w:rsid w:val="009B74DB"/>
    <w:rsid w:val="009B7578"/>
    <w:rsid w:val="009B7E0F"/>
    <w:rsid w:val="009C0553"/>
    <w:rsid w:val="009C1DCA"/>
    <w:rsid w:val="009C2DD5"/>
    <w:rsid w:val="009C4E7C"/>
    <w:rsid w:val="009C5CF9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115C"/>
    <w:rsid w:val="009E4832"/>
    <w:rsid w:val="009E5867"/>
    <w:rsid w:val="009E67DF"/>
    <w:rsid w:val="009E6D30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292"/>
    <w:rsid w:val="00A148BB"/>
    <w:rsid w:val="00A15E52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42725"/>
    <w:rsid w:val="00A42AA0"/>
    <w:rsid w:val="00A47C46"/>
    <w:rsid w:val="00A530F9"/>
    <w:rsid w:val="00A54766"/>
    <w:rsid w:val="00A55663"/>
    <w:rsid w:val="00A55801"/>
    <w:rsid w:val="00A661F3"/>
    <w:rsid w:val="00A7453A"/>
    <w:rsid w:val="00A74D6D"/>
    <w:rsid w:val="00A75693"/>
    <w:rsid w:val="00A757AD"/>
    <w:rsid w:val="00A75FA7"/>
    <w:rsid w:val="00A8051F"/>
    <w:rsid w:val="00A805B1"/>
    <w:rsid w:val="00A87299"/>
    <w:rsid w:val="00A9006C"/>
    <w:rsid w:val="00A9437E"/>
    <w:rsid w:val="00AA0CEC"/>
    <w:rsid w:val="00AA0F59"/>
    <w:rsid w:val="00AA41AD"/>
    <w:rsid w:val="00AA4696"/>
    <w:rsid w:val="00AA5BCE"/>
    <w:rsid w:val="00AA6772"/>
    <w:rsid w:val="00AA728A"/>
    <w:rsid w:val="00AB0228"/>
    <w:rsid w:val="00AB078A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76C"/>
    <w:rsid w:val="00AE584D"/>
    <w:rsid w:val="00AE5E2E"/>
    <w:rsid w:val="00AE67FE"/>
    <w:rsid w:val="00AE6A5F"/>
    <w:rsid w:val="00AF103D"/>
    <w:rsid w:val="00AF17B4"/>
    <w:rsid w:val="00AF323E"/>
    <w:rsid w:val="00AF712F"/>
    <w:rsid w:val="00B04597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E8"/>
    <w:rsid w:val="00B2364E"/>
    <w:rsid w:val="00B23D76"/>
    <w:rsid w:val="00B264C7"/>
    <w:rsid w:val="00B269AB"/>
    <w:rsid w:val="00B26F93"/>
    <w:rsid w:val="00B32F69"/>
    <w:rsid w:val="00B42246"/>
    <w:rsid w:val="00B43F01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134C"/>
    <w:rsid w:val="00B639C4"/>
    <w:rsid w:val="00B641D1"/>
    <w:rsid w:val="00B65852"/>
    <w:rsid w:val="00B70817"/>
    <w:rsid w:val="00B71818"/>
    <w:rsid w:val="00B72080"/>
    <w:rsid w:val="00B74253"/>
    <w:rsid w:val="00B75248"/>
    <w:rsid w:val="00B76BD3"/>
    <w:rsid w:val="00B81FD4"/>
    <w:rsid w:val="00B8207F"/>
    <w:rsid w:val="00B82328"/>
    <w:rsid w:val="00B86CF2"/>
    <w:rsid w:val="00B92E83"/>
    <w:rsid w:val="00BA60B8"/>
    <w:rsid w:val="00BA6370"/>
    <w:rsid w:val="00BA77C4"/>
    <w:rsid w:val="00BB0FA3"/>
    <w:rsid w:val="00BB2FAD"/>
    <w:rsid w:val="00BB6D4E"/>
    <w:rsid w:val="00BB73F4"/>
    <w:rsid w:val="00BC175C"/>
    <w:rsid w:val="00BC26ED"/>
    <w:rsid w:val="00BC307A"/>
    <w:rsid w:val="00BC41C8"/>
    <w:rsid w:val="00BC6726"/>
    <w:rsid w:val="00BC75F2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C6A"/>
    <w:rsid w:val="00C11FA0"/>
    <w:rsid w:val="00C130C2"/>
    <w:rsid w:val="00C14B61"/>
    <w:rsid w:val="00C15936"/>
    <w:rsid w:val="00C159FB"/>
    <w:rsid w:val="00C20797"/>
    <w:rsid w:val="00C215B2"/>
    <w:rsid w:val="00C23AF4"/>
    <w:rsid w:val="00C23C58"/>
    <w:rsid w:val="00C314BB"/>
    <w:rsid w:val="00C319DA"/>
    <w:rsid w:val="00C32C63"/>
    <w:rsid w:val="00C33D04"/>
    <w:rsid w:val="00C36121"/>
    <w:rsid w:val="00C364EF"/>
    <w:rsid w:val="00C36924"/>
    <w:rsid w:val="00C36C03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4DE3"/>
    <w:rsid w:val="00C66A61"/>
    <w:rsid w:val="00C6793C"/>
    <w:rsid w:val="00C679B2"/>
    <w:rsid w:val="00C67AC3"/>
    <w:rsid w:val="00C71360"/>
    <w:rsid w:val="00C73980"/>
    <w:rsid w:val="00C80ED3"/>
    <w:rsid w:val="00C820CC"/>
    <w:rsid w:val="00C82F8F"/>
    <w:rsid w:val="00C83696"/>
    <w:rsid w:val="00C855B0"/>
    <w:rsid w:val="00C87B9A"/>
    <w:rsid w:val="00C87E93"/>
    <w:rsid w:val="00C9009E"/>
    <w:rsid w:val="00C902E0"/>
    <w:rsid w:val="00C94806"/>
    <w:rsid w:val="00C96986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4940"/>
    <w:rsid w:val="00CB671E"/>
    <w:rsid w:val="00CB6CE1"/>
    <w:rsid w:val="00CB6E6F"/>
    <w:rsid w:val="00CB743E"/>
    <w:rsid w:val="00CC2C21"/>
    <w:rsid w:val="00CD0BEF"/>
    <w:rsid w:val="00CD1BFD"/>
    <w:rsid w:val="00CD21F4"/>
    <w:rsid w:val="00CD428F"/>
    <w:rsid w:val="00CD4A17"/>
    <w:rsid w:val="00CD62CC"/>
    <w:rsid w:val="00CE3228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5444"/>
    <w:rsid w:val="00D06B89"/>
    <w:rsid w:val="00D07CF4"/>
    <w:rsid w:val="00D07E39"/>
    <w:rsid w:val="00D10529"/>
    <w:rsid w:val="00D147E0"/>
    <w:rsid w:val="00D14907"/>
    <w:rsid w:val="00D14B65"/>
    <w:rsid w:val="00D16AD5"/>
    <w:rsid w:val="00D222B9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518E"/>
    <w:rsid w:val="00D46AF9"/>
    <w:rsid w:val="00D5691F"/>
    <w:rsid w:val="00D56B5F"/>
    <w:rsid w:val="00D61194"/>
    <w:rsid w:val="00D633E0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5100"/>
    <w:rsid w:val="00D8664A"/>
    <w:rsid w:val="00D91984"/>
    <w:rsid w:val="00D920BD"/>
    <w:rsid w:val="00D93473"/>
    <w:rsid w:val="00D940D3"/>
    <w:rsid w:val="00D96680"/>
    <w:rsid w:val="00DA27E6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45B7"/>
    <w:rsid w:val="00E051B8"/>
    <w:rsid w:val="00E0639F"/>
    <w:rsid w:val="00E12751"/>
    <w:rsid w:val="00E1309D"/>
    <w:rsid w:val="00E1371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49FC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67F3"/>
    <w:rsid w:val="00E77419"/>
    <w:rsid w:val="00E80EC6"/>
    <w:rsid w:val="00E822D4"/>
    <w:rsid w:val="00E82B84"/>
    <w:rsid w:val="00E83457"/>
    <w:rsid w:val="00E86C16"/>
    <w:rsid w:val="00E907E1"/>
    <w:rsid w:val="00E90A17"/>
    <w:rsid w:val="00E9271B"/>
    <w:rsid w:val="00E943FB"/>
    <w:rsid w:val="00E95B72"/>
    <w:rsid w:val="00E96EC8"/>
    <w:rsid w:val="00EA65C6"/>
    <w:rsid w:val="00EA75A3"/>
    <w:rsid w:val="00EA7FCC"/>
    <w:rsid w:val="00EB0B3F"/>
    <w:rsid w:val="00EB3B47"/>
    <w:rsid w:val="00EB3F29"/>
    <w:rsid w:val="00EB44C0"/>
    <w:rsid w:val="00EB5736"/>
    <w:rsid w:val="00EB5F92"/>
    <w:rsid w:val="00EB7D25"/>
    <w:rsid w:val="00EC10B9"/>
    <w:rsid w:val="00EC48B0"/>
    <w:rsid w:val="00EC57CC"/>
    <w:rsid w:val="00EC6B22"/>
    <w:rsid w:val="00EC797B"/>
    <w:rsid w:val="00EC7D89"/>
    <w:rsid w:val="00ED051E"/>
    <w:rsid w:val="00ED1D83"/>
    <w:rsid w:val="00ED329F"/>
    <w:rsid w:val="00ED6370"/>
    <w:rsid w:val="00EE0D60"/>
    <w:rsid w:val="00EE35C0"/>
    <w:rsid w:val="00EE4251"/>
    <w:rsid w:val="00EE5C52"/>
    <w:rsid w:val="00EF29F9"/>
    <w:rsid w:val="00EF5104"/>
    <w:rsid w:val="00F00164"/>
    <w:rsid w:val="00F00B0D"/>
    <w:rsid w:val="00F01867"/>
    <w:rsid w:val="00F02552"/>
    <w:rsid w:val="00F025B2"/>
    <w:rsid w:val="00F038A3"/>
    <w:rsid w:val="00F07B02"/>
    <w:rsid w:val="00F1075D"/>
    <w:rsid w:val="00F12A89"/>
    <w:rsid w:val="00F12E71"/>
    <w:rsid w:val="00F13458"/>
    <w:rsid w:val="00F13CBB"/>
    <w:rsid w:val="00F154DF"/>
    <w:rsid w:val="00F16C9F"/>
    <w:rsid w:val="00F170DA"/>
    <w:rsid w:val="00F17F6C"/>
    <w:rsid w:val="00F2208B"/>
    <w:rsid w:val="00F23018"/>
    <w:rsid w:val="00F242EA"/>
    <w:rsid w:val="00F27D5E"/>
    <w:rsid w:val="00F337AE"/>
    <w:rsid w:val="00F372C8"/>
    <w:rsid w:val="00F37DCF"/>
    <w:rsid w:val="00F41160"/>
    <w:rsid w:val="00F41975"/>
    <w:rsid w:val="00F44828"/>
    <w:rsid w:val="00F51B17"/>
    <w:rsid w:val="00F57517"/>
    <w:rsid w:val="00F6262F"/>
    <w:rsid w:val="00F6297C"/>
    <w:rsid w:val="00F64342"/>
    <w:rsid w:val="00F67F6E"/>
    <w:rsid w:val="00F7028C"/>
    <w:rsid w:val="00F73A6E"/>
    <w:rsid w:val="00F74C69"/>
    <w:rsid w:val="00F8016A"/>
    <w:rsid w:val="00F818A9"/>
    <w:rsid w:val="00F81A4A"/>
    <w:rsid w:val="00F81FE1"/>
    <w:rsid w:val="00F82FEF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97B9C"/>
    <w:rsid w:val="00FA0437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C61BD"/>
    <w:rsid w:val="00FD2734"/>
    <w:rsid w:val="00FD2F1F"/>
    <w:rsid w:val="00FD5577"/>
    <w:rsid w:val="00FD57F8"/>
    <w:rsid w:val="00FD69C8"/>
    <w:rsid w:val="00FD769E"/>
    <w:rsid w:val="00FE0F98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  <w:style w:type="paragraph" w:styleId="aff1">
    <w:name w:val="Subtitle"/>
    <w:basedOn w:val="a"/>
    <w:next w:val="a"/>
    <w:link w:val="aff2"/>
    <w:qFormat/>
    <w:rsid w:val="00575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57531A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1B459-894C-4A3B-9123-39E69B58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13945</Words>
  <Characters>79490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93249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5</cp:revision>
  <cp:lastPrinted>2024-06-28T08:25:00Z</cp:lastPrinted>
  <dcterms:created xsi:type="dcterms:W3CDTF">2024-06-28T06:26:00Z</dcterms:created>
  <dcterms:modified xsi:type="dcterms:W3CDTF">2024-06-28T08:28:00Z</dcterms:modified>
</cp:coreProperties>
</file>