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0AE" w:rsidRDefault="000E50AE" w:rsidP="002C004C">
      <w:pPr>
        <w:jc w:val="center"/>
        <w:rPr>
          <w:noProof/>
          <w:sz w:val="28"/>
          <w:szCs w:val="28"/>
          <w:lang w:eastAsia="ru-RU"/>
        </w:rPr>
      </w:pPr>
      <w:r>
        <w:rPr>
          <w:b/>
          <w:noProof/>
          <w:sz w:val="26"/>
          <w:lang w:eastAsia="ru-RU"/>
        </w:rPr>
        <w:drawing>
          <wp:inline distT="0" distB="0" distL="0" distR="0">
            <wp:extent cx="771525" cy="9620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004C" w:rsidRPr="00D60A2D" w:rsidRDefault="002C004C" w:rsidP="002C004C">
      <w:pPr>
        <w:jc w:val="center"/>
        <w:rPr>
          <w:b/>
          <w:sz w:val="28"/>
          <w:szCs w:val="28"/>
        </w:rPr>
      </w:pPr>
      <w:r w:rsidRPr="00D60A2D">
        <w:rPr>
          <w:b/>
          <w:sz w:val="28"/>
          <w:szCs w:val="28"/>
        </w:rPr>
        <w:t>Российская Федерация</w:t>
      </w:r>
    </w:p>
    <w:p w:rsidR="002C004C" w:rsidRPr="00D60A2D" w:rsidRDefault="002C004C" w:rsidP="002C004C">
      <w:pPr>
        <w:jc w:val="center"/>
        <w:rPr>
          <w:b/>
          <w:sz w:val="28"/>
          <w:szCs w:val="28"/>
        </w:rPr>
      </w:pPr>
      <w:r w:rsidRPr="00D60A2D">
        <w:rPr>
          <w:b/>
          <w:sz w:val="28"/>
          <w:szCs w:val="28"/>
        </w:rPr>
        <w:t xml:space="preserve">Новгородская область </w:t>
      </w:r>
      <w:proofErr w:type="spellStart"/>
      <w:r w:rsidRPr="00D60A2D">
        <w:rPr>
          <w:b/>
          <w:sz w:val="28"/>
          <w:szCs w:val="28"/>
        </w:rPr>
        <w:t>Шимский</w:t>
      </w:r>
      <w:proofErr w:type="spellEnd"/>
      <w:r w:rsidRPr="00D60A2D">
        <w:rPr>
          <w:b/>
          <w:sz w:val="28"/>
          <w:szCs w:val="28"/>
        </w:rPr>
        <w:t xml:space="preserve"> район</w:t>
      </w:r>
    </w:p>
    <w:p w:rsidR="002C004C" w:rsidRPr="00D60A2D" w:rsidRDefault="002C004C" w:rsidP="002C004C">
      <w:pPr>
        <w:jc w:val="center"/>
        <w:rPr>
          <w:b/>
          <w:sz w:val="32"/>
        </w:rPr>
      </w:pPr>
      <w:r w:rsidRPr="00D60A2D">
        <w:rPr>
          <w:b/>
          <w:sz w:val="28"/>
          <w:szCs w:val="28"/>
        </w:rPr>
        <w:t xml:space="preserve">Совет депутатов </w:t>
      </w:r>
      <w:proofErr w:type="spellStart"/>
      <w:r w:rsidRPr="00D60A2D">
        <w:rPr>
          <w:b/>
          <w:sz w:val="28"/>
          <w:szCs w:val="28"/>
        </w:rPr>
        <w:t>Подгощского</w:t>
      </w:r>
      <w:proofErr w:type="spellEnd"/>
      <w:r w:rsidRPr="00D60A2D">
        <w:rPr>
          <w:b/>
          <w:sz w:val="28"/>
          <w:szCs w:val="28"/>
        </w:rPr>
        <w:t xml:space="preserve"> сельского поселения</w:t>
      </w:r>
    </w:p>
    <w:p w:rsidR="002C004C" w:rsidRPr="00D60A2D" w:rsidRDefault="002C004C" w:rsidP="002C004C">
      <w:pPr>
        <w:tabs>
          <w:tab w:val="left" w:pos="2338"/>
          <w:tab w:val="left" w:pos="5740"/>
        </w:tabs>
        <w:spacing w:line="240" w:lineRule="atLeast"/>
        <w:ind w:right="-3"/>
        <w:rPr>
          <w:b/>
          <w:sz w:val="32"/>
        </w:rPr>
      </w:pPr>
    </w:p>
    <w:p w:rsidR="002C004C" w:rsidRPr="00D60A2D" w:rsidRDefault="002C004C" w:rsidP="002C004C">
      <w:pPr>
        <w:widowControl w:val="0"/>
        <w:autoSpaceDE w:val="0"/>
        <w:jc w:val="center"/>
        <w:rPr>
          <w:szCs w:val="28"/>
        </w:rPr>
      </w:pPr>
      <w:r w:rsidRPr="00D60A2D">
        <w:rPr>
          <w:b/>
          <w:bCs/>
          <w:sz w:val="28"/>
          <w:szCs w:val="28"/>
        </w:rPr>
        <w:t>РЕШЕНИЕ</w:t>
      </w:r>
    </w:p>
    <w:p w:rsidR="00D50C86" w:rsidRPr="00D60A2D" w:rsidRDefault="00D021CD" w:rsidP="00187CD1">
      <w:pPr>
        <w:shd w:val="clear" w:color="auto" w:fill="FFFFFF"/>
        <w:tabs>
          <w:tab w:val="left" w:pos="1461"/>
          <w:tab w:val="center" w:pos="4677"/>
        </w:tabs>
        <w:jc w:val="center"/>
        <w:rPr>
          <w:b/>
          <w:bCs/>
          <w:spacing w:val="-1"/>
          <w:sz w:val="28"/>
          <w:szCs w:val="28"/>
        </w:rPr>
      </w:pPr>
      <w:r w:rsidRPr="00D60A2D">
        <w:rPr>
          <w:bCs/>
          <w:spacing w:val="-1"/>
          <w:sz w:val="28"/>
          <w:szCs w:val="28"/>
        </w:rPr>
        <w:t>о</w:t>
      </w:r>
      <w:r w:rsidR="00D50C86" w:rsidRPr="00D60A2D">
        <w:rPr>
          <w:bCs/>
          <w:spacing w:val="-1"/>
          <w:sz w:val="28"/>
          <w:szCs w:val="28"/>
        </w:rPr>
        <w:t>т</w:t>
      </w:r>
      <w:r w:rsidRPr="00D60A2D">
        <w:rPr>
          <w:bCs/>
          <w:spacing w:val="-1"/>
          <w:sz w:val="28"/>
          <w:szCs w:val="28"/>
        </w:rPr>
        <w:t xml:space="preserve"> </w:t>
      </w:r>
      <w:r w:rsidR="000E50AE">
        <w:rPr>
          <w:bCs/>
          <w:spacing w:val="-1"/>
          <w:sz w:val="28"/>
          <w:szCs w:val="28"/>
        </w:rPr>
        <w:t xml:space="preserve">27.05.2025 </w:t>
      </w:r>
      <w:r w:rsidR="00D50C86" w:rsidRPr="00D60A2D">
        <w:rPr>
          <w:bCs/>
          <w:spacing w:val="-1"/>
          <w:sz w:val="28"/>
          <w:szCs w:val="28"/>
        </w:rPr>
        <w:t>№</w:t>
      </w:r>
      <w:r w:rsidRPr="00D60A2D">
        <w:rPr>
          <w:bCs/>
          <w:spacing w:val="-1"/>
          <w:sz w:val="28"/>
          <w:szCs w:val="28"/>
        </w:rPr>
        <w:t xml:space="preserve"> </w:t>
      </w:r>
      <w:r w:rsidR="000E50AE">
        <w:rPr>
          <w:bCs/>
          <w:spacing w:val="-1"/>
          <w:sz w:val="28"/>
          <w:szCs w:val="28"/>
        </w:rPr>
        <w:t>176</w:t>
      </w:r>
    </w:p>
    <w:p w:rsidR="00D50C86" w:rsidRPr="00D60A2D" w:rsidRDefault="00D50C86" w:rsidP="00D50C86">
      <w:pPr>
        <w:spacing w:line="360" w:lineRule="atLeast"/>
        <w:jc w:val="center"/>
        <w:outlineLvl w:val="0"/>
        <w:rPr>
          <w:sz w:val="28"/>
          <w:szCs w:val="28"/>
        </w:rPr>
      </w:pPr>
      <w:r w:rsidRPr="00D60A2D">
        <w:rPr>
          <w:sz w:val="28"/>
          <w:szCs w:val="28"/>
        </w:rPr>
        <w:t xml:space="preserve">с. </w:t>
      </w:r>
      <w:proofErr w:type="spellStart"/>
      <w:r w:rsidRPr="00D60A2D">
        <w:rPr>
          <w:sz w:val="28"/>
          <w:szCs w:val="28"/>
        </w:rPr>
        <w:t>Подгощи</w:t>
      </w:r>
      <w:proofErr w:type="spellEnd"/>
    </w:p>
    <w:p w:rsidR="002C004C" w:rsidRPr="00D60A2D" w:rsidRDefault="002C004C" w:rsidP="002C004C">
      <w:pPr>
        <w:shd w:val="clear" w:color="auto" w:fill="FFFFFF"/>
        <w:jc w:val="center"/>
        <w:rPr>
          <w:bCs/>
          <w:spacing w:val="-1"/>
          <w:sz w:val="28"/>
          <w:szCs w:val="28"/>
        </w:rPr>
      </w:pPr>
    </w:p>
    <w:p w:rsidR="002C004C" w:rsidRPr="00D60A2D" w:rsidRDefault="00187CD1" w:rsidP="00D50C86">
      <w:pPr>
        <w:shd w:val="clear" w:color="auto" w:fill="FFFFFF"/>
        <w:tabs>
          <w:tab w:val="left" w:pos="1461"/>
          <w:tab w:val="center" w:pos="4677"/>
        </w:tabs>
        <w:jc w:val="center"/>
        <w:rPr>
          <w:b/>
          <w:sz w:val="28"/>
          <w:szCs w:val="28"/>
        </w:rPr>
      </w:pPr>
      <w:r w:rsidRPr="00D60A2D">
        <w:rPr>
          <w:b/>
          <w:sz w:val="28"/>
          <w:szCs w:val="28"/>
        </w:rPr>
        <w:t xml:space="preserve">О внесении изменений в решение Совета депутатов </w:t>
      </w:r>
      <w:proofErr w:type="spellStart"/>
      <w:r w:rsidRPr="00D60A2D">
        <w:rPr>
          <w:b/>
          <w:sz w:val="28"/>
          <w:szCs w:val="28"/>
        </w:rPr>
        <w:t>Подгощского</w:t>
      </w:r>
      <w:proofErr w:type="spellEnd"/>
      <w:r w:rsidRPr="00D60A2D">
        <w:rPr>
          <w:b/>
          <w:sz w:val="28"/>
          <w:szCs w:val="28"/>
        </w:rPr>
        <w:t xml:space="preserve"> сельского поселения от 25.12.2024 года № 162 «</w:t>
      </w:r>
      <w:r w:rsidR="002C004C" w:rsidRPr="00D60A2D">
        <w:rPr>
          <w:b/>
          <w:sz w:val="28"/>
          <w:szCs w:val="28"/>
        </w:rPr>
        <w:t xml:space="preserve">О бюджете </w:t>
      </w:r>
      <w:proofErr w:type="spellStart"/>
      <w:r w:rsidR="002C004C" w:rsidRPr="00D60A2D">
        <w:rPr>
          <w:b/>
          <w:sz w:val="28"/>
          <w:szCs w:val="28"/>
        </w:rPr>
        <w:t>Подгощского</w:t>
      </w:r>
      <w:proofErr w:type="spellEnd"/>
      <w:r w:rsidR="002C004C" w:rsidRPr="00D60A2D">
        <w:rPr>
          <w:b/>
          <w:sz w:val="28"/>
          <w:szCs w:val="28"/>
        </w:rPr>
        <w:t xml:space="preserve"> сельского поселения на 2025 год и плановый период 2026 и 2027 годов</w:t>
      </w:r>
      <w:r w:rsidRPr="00D60A2D">
        <w:rPr>
          <w:b/>
          <w:sz w:val="28"/>
          <w:szCs w:val="28"/>
        </w:rPr>
        <w:t>»</w:t>
      </w:r>
    </w:p>
    <w:p w:rsidR="002C004C" w:rsidRPr="00D60A2D" w:rsidRDefault="002C004C" w:rsidP="002C004C">
      <w:pPr>
        <w:spacing w:line="360" w:lineRule="atLeast"/>
        <w:jc w:val="both"/>
        <w:outlineLvl w:val="0"/>
        <w:rPr>
          <w:b/>
          <w:sz w:val="28"/>
          <w:szCs w:val="28"/>
        </w:rPr>
      </w:pPr>
    </w:p>
    <w:p w:rsidR="00536F61" w:rsidRPr="00D60A2D" w:rsidRDefault="00536F61" w:rsidP="00536F61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0A2D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 от 31.07.1998 года № 145 ФЗ, Федеральным законом от 06.10.2003 года № 131-ФЗ «Об общих принципах организации местного самоуправления в Российской Федерации», Положением о бюджетном процессе </w:t>
      </w:r>
      <w:proofErr w:type="spellStart"/>
      <w:r w:rsidRPr="00D60A2D">
        <w:rPr>
          <w:rFonts w:ascii="Times New Roman" w:hAnsi="Times New Roman" w:cs="Times New Roman"/>
          <w:sz w:val="28"/>
          <w:szCs w:val="28"/>
        </w:rPr>
        <w:t>Подгощского</w:t>
      </w:r>
      <w:proofErr w:type="spellEnd"/>
      <w:r w:rsidRPr="00D60A2D">
        <w:rPr>
          <w:rFonts w:ascii="Times New Roman" w:hAnsi="Times New Roman" w:cs="Times New Roman"/>
          <w:sz w:val="28"/>
          <w:szCs w:val="28"/>
        </w:rPr>
        <w:t xml:space="preserve"> сельского поселения, утвержденным </w:t>
      </w:r>
      <w:r w:rsidR="00126E20" w:rsidRPr="00D60A2D">
        <w:rPr>
          <w:rFonts w:ascii="Times New Roman" w:hAnsi="Times New Roman" w:cs="Times New Roman"/>
          <w:sz w:val="28"/>
          <w:szCs w:val="28"/>
        </w:rPr>
        <w:t>Решением Совета</w:t>
      </w:r>
      <w:r w:rsidRPr="00D60A2D">
        <w:rPr>
          <w:rFonts w:ascii="Times New Roman" w:hAnsi="Times New Roman" w:cs="Times New Roman"/>
          <w:sz w:val="28"/>
          <w:szCs w:val="28"/>
        </w:rPr>
        <w:t xml:space="preserve"> депутатов </w:t>
      </w:r>
      <w:proofErr w:type="spellStart"/>
      <w:r w:rsidRPr="00D60A2D">
        <w:rPr>
          <w:rFonts w:ascii="Times New Roman" w:hAnsi="Times New Roman" w:cs="Times New Roman"/>
          <w:sz w:val="28"/>
          <w:szCs w:val="28"/>
        </w:rPr>
        <w:t>Подгощского</w:t>
      </w:r>
      <w:proofErr w:type="spellEnd"/>
      <w:r w:rsidRPr="00D60A2D">
        <w:rPr>
          <w:rFonts w:ascii="Times New Roman" w:hAnsi="Times New Roman" w:cs="Times New Roman"/>
          <w:sz w:val="28"/>
          <w:szCs w:val="28"/>
        </w:rPr>
        <w:t xml:space="preserve"> сельского поселения от 19.11.2014 года № 241, Уставом </w:t>
      </w:r>
      <w:proofErr w:type="spellStart"/>
      <w:r w:rsidRPr="00D60A2D">
        <w:rPr>
          <w:rFonts w:ascii="Times New Roman" w:hAnsi="Times New Roman" w:cs="Times New Roman"/>
          <w:sz w:val="28"/>
          <w:szCs w:val="28"/>
        </w:rPr>
        <w:t>Подгощского</w:t>
      </w:r>
      <w:proofErr w:type="spellEnd"/>
      <w:r w:rsidR="00126E20" w:rsidRPr="00D60A2D">
        <w:rPr>
          <w:rFonts w:ascii="Times New Roman" w:hAnsi="Times New Roman" w:cs="Times New Roman"/>
          <w:sz w:val="28"/>
          <w:szCs w:val="28"/>
        </w:rPr>
        <w:t xml:space="preserve"> </w:t>
      </w:r>
      <w:r w:rsidRPr="00D60A2D">
        <w:rPr>
          <w:rFonts w:ascii="Times New Roman" w:hAnsi="Times New Roman" w:cs="Times New Roman"/>
          <w:sz w:val="28"/>
          <w:szCs w:val="28"/>
        </w:rPr>
        <w:t>сельского</w:t>
      </w:r>
      <w:r w:rsidR="00126E20" w:rsidRPr="00D60A2D">
        <w:rPr>
          <w:rFonts w:ascii="Times New Roman" w:hAnsi="Times New Roman" w:cs="Times New Roman"/>
          <w:sz w:val="28"/>
          <w:szCs w:val="28"/>
        </w:rPr>
        <w:t xml:space="preserve"> </w:t>
      </w:r>
      <w:r w:rsidRPr="00D60A2D">
        <w:rPr>
          <w:rFonts w:ascii="Times New Roman" w:hAnsi="Times New Roman" w:cs="Times New Roman"/>
          <w:sz w:val="28"/>
          <w:szCs w:val="28"/>
        </w:rPr>
        <w:t>поселения, Совет</w:t>
      </w:r>
      <w:r w:rsidR="00126E20" w:rsidRPr="00D60A2D">
        <w:rPr>
          <w:rFonts w:ascii="Times New Roman" w:hAnsi="Times New Roman" w:cs="Times New Roman"/>
          <w:sz w:val="28"/>
          <w:szCs w:val="28"/>
        </w:rPr>
        <w:t xml:space="preserve"> </w:t>
      </w:r>
      <w:r w:rsidRPr="00D60A2D">
        <w:rPr>
          <w:rFonts w:ascii="Times New Roman" w:hAnsi="Times New Roman" w:cs="Times New Roman"/>
          <w:sz w:val="28"/>
          <w:szCs w:val="28"/>
        </w:rPr>
        <w:t xml:space="preserve">депутатов </w:t>
      </w:r>
      <w:proofErr w:type="spellStart"/>
      <w:r w:rsidRPr="00D60A2D">
        <w:rPr>
          <w:rFonts w:ascii="Times New Roman" w:hAnsi="Times New Roman" w:cs="Times New Roman"/>
          <w:sz w:val="28"/>
          <w:szCs w:val="28"/>
        </w:rPr>
        <w:t>Подгощского</w:t>
      </w:r>
      <w:proofErr w:type="spellEnd"/>
      <w:r w:rsidRPr="00D60A2D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proofErr w:type="gramEnd"/>
    </w:p>
    <w:p w:rsidR="00536F61" w:rsidRPr="00D60A2D" w:rsidRDefault="00536F61" w:rsidP="00536F61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0A2D">
        <w:rPr>
          <w:rFonts w:ascii="Times New Roman" w:hAnsi="Times New Roman" w:cs="Times New Roman"/>
          <w:b/>
          <w:sz w:val="28"/>
          <w:szCs w:val="28"/>
        </w:rPr>
        <w:t xml:space="preserve">РЕШИЛ: </w:t>
      </w:r>
    </w:p>
    <w:p w:rsidR="00536F61" w:rsidRPr="00D60A2D" w:rsidRDefault="00536F61" w:rsidP="00536F61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A2D">
        <w:rPr>
          <w:rFonts w:ascii="Times New Roman" w:hAnsi="Times New Roman" w:cs="Times New Roman"/>
          <w:sz w:val="28"/>
          <w:szCs w:val="28"/>
        </w:rPr>
        <w:t xml:space="preserve">Внести изменения в решение Совета депутатов </w:t>
      </w:r>
      <w:proofErr w:type="spellStart"/>
      <w:r w:rsidRPr="00D60A2D">
        <w:rPr>
          <w:rFonts w:ascii="Times New Roman" w:hAnsi="Times New Roman" w:cs="Times New Roman"/>
          <w:sz w:val="28"/>
          <w:szCs w:val="28"/>
        </w:rPr>
        <w:t>Подгощского</w:t>
      </w:r>
      <w:proofErr w:type="spellEnd"/>
      <w:r w:rsidRPr="00D60A2D">
        <w:rPr>
          <w:rFonts w:ascii="Times New Roman" w:hAnsi="Times New Roman" w:cs="Times New Roman"/>
          <w:sz w:val="28"/>
          <w:szCs w:val="28"/>
        </w:rPr>
        <w:t xml:space="preserve"> с</w:t>
      </w:r>
      <w:r w:rsidR="00187CD1" w:rsidRPr="00D60A2D">
        <w:rPr>
          <w:rFonts w:ascii="Times New Roman" w:hAnsi="Times New Roman" w:cs="Times New Roman"/>
          <w:sz w:val="28"/>
          <w:szCs w:val="28"/>
        </w:rPr>
        <w:t>ельского поселения от 25.12.2024</w:t>
      </w:r>
      <w:r w:rsidRPr="00D60A2D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187CD1" w:rsidRPr="00D60A2D">
        <w:rPr>
          <w:rFonts w:ascii="Times New Roman" w:hAnsi="Times New Roman" w:cs="Times New Roman"/>
          <w:sz w:val="28"/>
          <w:szCs w:val="28"/>
        </w:rPr>
        <w:t>162</w:t>
      </w:r>
      <w:r w:rsidRPr="00D60A2D">
        <w:rPr>
          <w:rFonts w:ascii="Times New Roman" w:hAnsi="Times New Roman" w:cs="Times New Roman"/>
          <w:sz w:val="28"/>
          <w:szCs w:val="28"/>
        </w:rPr>
        <w:t xml:space="preserve"> «О бюджете </w:t>
      </w:r>
      <w:proofErr w:type="spellStart"/>
      <w:r w:rsidRPr="00D60A2D">
        <w:rPr>
          <w:rFonts w:ascii="Times New Roman" w:hAnsi="Times New Roman" w:cs="Times New Roman"/>
          <w:sz w:val="28"/>
          <w:szCs w:val="28"/>
        </w:rPr>
        <w:t>Подгощского</w:t>
      </w:r>
      <w:proofErr w:type="spellEnd"/>
      <w:r w:rsidRPr="00D60A2D">
        <w:rPr>
          <w:rFonts w:ascii="Times New Roman" w:hAnsi="Times New Roman" w:cs="Times New Roman"/>
          <w:sz w:val="28"/>
          <w:szCs w:val="28"/>
        </w:rPr>
        <w:t xml:space="preserve"> сельского поселения на 202</w:t>
      </w:r>
      <w:r w:rsidR="00CA734C" w:rsidRPr="00D60A2D">
        <w:rPr>
          <w:rFonts w:ascii="Times New Roman" w:hAnsi="Times New Roman" w:cs="Times New Roman"/>
          <w:sz w:val="28"/>
          <w:szCs w:val="28"/>
        </w:rPr>
        <w:t>5 год и плановый период 2026 и 2027</w:t>
      </w:r>
      <w:r w:rsidRPr="00D60A2D">
        <w:rPr>
          <w:rFonts w:ascii="Times New Roman" w:hAnsi="Times New Roman" w:cs="Times New Roman"/>
          <w:sz w:val="28"/>
          <w:szCs w:val="28"/>
        </w:rPr>
        <w:t xml:space="preserve"> годов» (далее - решение):</w:t>
      </w:r>
    </w:p>
    <w:p w:rsidR="00536F61" w:rsidRPr="00D60A2D" w:rsidRDefault="00536F61" w:rsidP="00536F61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A2D">
        <w:rPr>
          <w:rFonts w:ascii="Times New Roman" w:hAnsi="Times New Roman" w:cs="Times New Roman"/>
          <w:sz w:val="28"/>
          <w:szCs w:val="28"/>
        </w:rPr>
        <w:t xml:space="preserve">1. </w:t>
      </w:r>
      <w:r w:rsidR="00126E20" w:rsidRPr="00D60A2D">
        <w:rPr>
          <w:rFonts w:ascii="Times New Roman" w:hAnsi="Times New Roman" w:cs="Times New Roman"/>
          <w:sz w:val="28"/>
          <w:szCs w:val="28"/>
        </w:rPr>
        <w:t>Изложить подпункты 1.2.,</w:t>
      </w:r>
      <w:r w:rsidRPr="00D60A2D">
        <w:rPr>
          <w:rFonts w:ascii="Times New Roman" w:hAnsi="Times New Roman" w:cs="Times New Roman"/>
          <w:sz w:val="28"/>
          <w:szCs w:val="28"/>
        </w:rPr>
        <w:t>1.3. пункта 1 в редакции:</w:t>
      </w:r>
    </w:p>
    <w:p w:rsidR="002C004C" w:rsidRPr="00D60A2D" w:rsidRDefault="002C004C" w:rsidP="00D6646D">
      <w:pPr>
        <w:autoSpaceDE w:val="0"/>
        <w:spacing w:line="276" w:lineRule="auto"/>
        <w:ind w:firstLine="709"/>
        <w:jc w:val="both"/>
        <w:rPr>
          <w:sz w:val="28"/>
          <w:szCs w:val="28"/>
        </w:rPr>
      </w:pPr>
      <w:r w:rsidRPr="00D60A2D">
        <w:rPr>
          <w:sz w:val="28"/>
          <w:szCs w:val="28"/>
        </w:rPr>
        <w:t xml:space="preserve">1.2. общий объем расходов бюджета </w:t>
      </w:r>
      <w:proofErr w:type="spellStart"/>
      <w:r w:rsidRPr="00D60A2D">
        <w:rPr>
          <w:sz w:val="28"/>
          <w:szCs w:val="28"/>
        </w:rPr>
        <w:t>Подгощского</w:t>
      </w:r>
      <w:proofErr w:type="spellEnd"/>
      <w:r w:rsidRPr="00D60A2D">
        <w:rPr>
          <w:sz w:val="28"/>
          <w:szCs w:val="28"/>
        </w:rPr>
        <w:t xml:space="preserve"> сельского поселения в сумме </w:t>
      </w:r>
      <w:r w:rsidR="00EB6781" w:rsidRPr="00D60A2D">
        <w:rPr>
          <w:sz w:val="28"/>
          <w:szCs w:val="28"/>
        </w:rPr>
        <w:t>30088</w:t>
      </w:r>
      <w:r w:rsidR="00C56DA2" w:rsidRPr="00D60A2D">
        <w:rPr>
          <w:sz w:val="28"/>
          <w:szCs w:val="28"/>
        </w:rPr>
        <w:t>,0</w:t>
      </w:r>
      <w:r w:rsidRPr="00D60A2D">
        <w:rPr>
          <w:sz w:val="28"/>
          <w:szCs w:val="28"/>
        </w:rPr>
        <w:t xml:space="preserve"> тыс. рублей;</w:t>
      </w:r>
    </w:p>
    <w:p w:rsidR="002C004C" w:rsidRPr="00D60A2D" w:rsidRDefault="002C004C" w:rsidP="00D6646D">
      <w:pPr>
        <w:autoSpaceDE w:val="0"/>
        <w:spacing w:line="276" w:lineRule="auto"/>
        <w:ind w:firstLine="709"/>
        <w:jc w:val="both"/>
        <w:rPr>
          <w:sz w:val="28"/>
          <w:szCs w:val="28"/>
        </w:rPr>
      </w:pPr>
      <w:r w:rsidRPr="00D60A2D">
        <w:rPr>
          <w:sz w:val="28"/>
          <w:szCs w:val="28"/>
        </w:rPr>
        <w:t xml:space="preserve">1.3. прогнозируемый дефицит бюджета </w:t>
      </w:r>
      <w:proofErr w:type="spellStart"/>
      <w:r w:rsidRPr="00D60A2D">
        <w:rPr>
          <w:sz w:val="28"/>
          <w:szCs w:val="28"/>
        </w:rPr>
        <w:t>Подгощского</w:t>
      </w:r>
      <w:proofErr w:type="spellEnd"/>
      <w:r w:rsidRPr="00D60A2D">
        <w:rPr>
          <w:sz w:val="28"/>
          <w:szCs w:val="28"/>
        </w:rPr>
        <w:t xml:space="preserve"> сельского поселения на 2025 год в сумме </w:t>
      </w:r>
      <w:r w:rsidR="00EB6781" w:rsidRPr="00D60A2D">
        <w:rPr>
          <w:sz w:val="28"/>
          <w:szCs w:val="28"/>
        </w:rPr>
        <w:t>16038,2</w:t>
      </w:r>
      <w:r w:rsidRPr="00D60A2D">
        <w:rPr>
          <w:sz w:val="28"/>
          <w:szCs w:val="28"/>
        </w:rPr>
        <w:t xml:space="preserve"> тыс. рублей.</w:t>
      </w:r>
    </w:p>
    <w:p w:rsidR="00DB43C2" w:rsidRPr="00D60A2D" w:rsidRDefault="00E72D14" w:rsidP="00A65DBE">
      <w:pPr>
        <w:autoSpaceDE w:val="0"/>
        <w:spacing w:line="276" w:lineRule="auto"/>
        <w:ind w:firstLine="709"/>
        <w:jc w:val="both"/>
        <w:rPr>
          <w:sz w:val="28"/>
          <w:szCs w:val="28"/>
        </w:rPr>
      </w:pPr>
      <w:r w:rsidRPr="00D60A2D">
        <w:rPr>
          <w:sz w:val="28"/>
          <w:szCs w:val="28"/>
        </w:rPr>
        <w:t>3</w:t>
      </w:r>
      <w:r w:rsidR="00D6646D" w:rsidRPr="00D60A2D">
        <w:rPr>
          <w:sz w:val="28"/>
          <w:szCs w:val="28"/>
        </w:rPr>
        <w:t xml:space="preserve">. </w:t>
      </w:r>
      <w:r w:rsidR="00CA734C" w:rsidRPr="00D60A2D">
        <w:rPr>
          <w:sz w:val="28"/>
          <w:szCs w:val="28"/>
        </w:rPr>
        <w:t>Изложить п</w:t>
      </w:r>
      <w:r w:rsidR="00CD6813" w:rsidRPr="00D60A2D">
        <w:rPr>
          <w:sz w:val="28"/>
          <w:szCs w:val="28"/>
        </w:rPr>
        <w:t>риложени</w:t>
      </w:r>
      <w:r w:rsidR="00CA734C" w:rsidRPr="00D60A2D">
        <w:rPr>
          <w:sz w:val="28"/>
          <w:szCs w:val="28"/>
        </w:rPr>
        <w:t>я</w:t>
      </w:r>
      <w:r w:rsidR="00EB6781" w:rsidRPr="00D60A2D">
        <w:rPr>
          <w:sz w:val="28"/>
          <w:szCs w:val="28"/>
        </w:rPr>
        <w:t xml:space="preserve"> </w:t>
      </w:r>
      <w:r w:rsidR="00CD6813" w:rsidRPr="00D60A2D">
        <w:rPr>
          <w:sz w:val="28"/>
          <w:szCs w:val="28"/>
        </w:rPr>
        <w:t>3,4,5</w:t>
      </w:r>
      <w:r w:rsidR="00C56DA2" w:rsidRPr="00D60A2D">
        <w:rPr>
          <w:sz w:val="28"/>
          <w:szCs w:val="28"/>
        </w:rPr>
        <w:t>,6</w:t>
      </w:r>
      <w:r w:rsidR="00CD6813" w:rsidRPr="00D60A2D">
        <w:rPr>
          <w:sz w:val="28"/>
          <w:szCs w:val="28"/>
        </w:rPr>
        <w:t xml:space="preserve"> к решению Совета депутатов </w:t>
      </w:r>
      <w:proofErr w:type="spellStart"/>
      <w:r w:rsidR="00CD6813" w:rsidRPr="00D60A2D">
        <w:rPr>
          <w:sz w:val="28"/>
          <w:szCs w:val="28"/>
        </w:rPr>
        <w:t>Подгощского</w:t>
      </w:r>
      <w:proofErr w:type="spellEnd"/>
      <w:r w:rsidR="00CD6813" w:rsidRPr="00D60A2D">
        <w:rPr>
          <w:sz w:val="28"/>
          <w:szCs w:val="28"/>
        </w:rPr>
        <w:t xml:space="preserve"> сельского поселения от </w:t>
      </w:r>
      <w:r w:rsidR="00800856" w:rsidRPr="00D60A2D">
        <w:rPr>
          <w:sz w:val="28"/>
          <w:szCs w:val="28"/>
        </w:rPr>
        <w:t>25.12.2024</w:t>
      </w:r>
      <w:r w:rsidR="00CD6813" w:rsidRPr="00D60A2D">
        <w:rPr>
          <w:sz w:val="28"/>
          <w:szCs w:val="28"/>
        </w:rPr>
        <w:t xml:space="preserve"> года № </w:t>
      </w:r>
      <w:r w:rsidR="00800856" w:rsidRPr="00D60A2D">
        <w:rPr>
          <w:sz w:val="28"/>
          <w:szCs w:val="28"/>
        </w:rPr>
        <w:t>162</w:t>
      </w:r>
      <w:r w:rsidR="008F14D6" w:rsidRPr="00D60A2D">
        <w:rPr>
          <w:sz w:val="28"/>
          <w:szCs w:val="28"/>
        </w:rPr>
        <w:t xml:space="preserve"> в прилагаемой редакции.</w:t>
      </w:r>
      <w:r w:rsidR="00536F61" w:rsidRPr="00D60A2D">
        <w:rPr>
          <w:sz w:val="28"/>
          <w:szCs w:val="28"/>
        </w:rPr>
        <w:t xml:space="preserve"> </w:t>
      </w:r>
    </w:p>
    <w:p w:rsidR="002C004C" w:rsidRPr="00D60A2D" w:rsidRDefault="00E72D14" w:rsidP="00A65DBE">
      <w:pPr>
        <w:spacing w:line="276" w:lineRule="auto"/>
        <w:ind w:firstLine="709"/>
        <w:jc w:val="both"/>
        <w:rPr>
          <w:sz w:val="28"/>
          <w:szCs w:val="28"/>
        </w:rPr>
      </w:pPr>
      <w:r w:rsidRPr="00D60A2D">
        <w:rPr>
          <w:sz w:val="28"/>
          <w:szCs w:val="28"/>
        </w:rPr>
        <w:lastRenderedPageBreak/>
        <w:t>4</w:t>
      </w:r>
      <w:r w:rsidR="002C004C" w:rsidRPr="00D60A2D">
        <w:rPr>
          <w:sz w:val="28"/>
          <w:szCs w:val="28"/>
        </w:rPr>
        <w:t xml:space="preserve">. Опубликовать настоящее решение на официальном сайте Администрации </w:t>
      </w:r>
      <w:proofErr w:type="spellStart"/>
      <w:r w:rsidR="002C004C" w:rsidRPr="00D60A2D">
        <w:rPr>
          <w:sz w:val="28"/>
          <w:szCs w:val="28"/>
        </w:rPr>
        <w:t>Подгощского</w:t>
      </w:r>
      <w:proofErr w:type="spellEnd"/>
      <w:r w:rsidR="002C004C" w:rsidRPr="00D60A2D">
        <w:rPr>
          <w:sz w:val="28"/>
          <w:szCs w:val="28"/>
        </w:rPr>
        <w:t xml:space="preserve"> сельского поселения в информационно-коммуникационной сети «Интернет» (</w:t>
      </w:r>
      <w:hyperlink r:id="rId9" w:history="1">
        <w:r w:rsidR="002C004C" w:rsidRPr="00D60A2D">
          <w:rPr>
            <w:rStyle w:val="ac"/>
            <w:bCs/>
            <w:color w:val="auto"/>
            <w:sz w:val="28"/>
            <w:szCs w:val="28"/>
            <w:shd w:val="clear" w:color="auto" w:fill="FFFFFF"/>
          </w:rPr>
          <w:t>https://podgoshi.gosuslugi.ru</w:t>
        </w:r>
      </w:hyperlink>
      <w:r w:rsidR="002C004C" w:rsidRPr="00D60A2D">
        <w:rPr>
          <w:sz w:val="28"/>
          <w:szCs w:val="28"/>
        </w:rPr>
        <w:t>).</w:t>
      </w:r>
    </w:p>
    <w:p w:rsidR="002C004C" w:rsidRPr="00D60A2D" w:rsidRDefault="00E72D14" w:rsidP="00D6646D">
      <w:pPr>
        <w:spacing w:line="276" w:lineRule="auto"/>
        <w:ind w:firstLine="709"/>
        <w:jc w:val="both"/>
        <w:rPr>
          <w:sz w:val="28"/>
          <w:szCs w:val="28"/>
        </w:rPr>
      </w:pPr>
      <w:r w:rsidRPr="00D60A2D">
        <w:rPr>
          <w:sz w:val="28"/>
          <w:szCs w:val="28"/>
        </w:rPr>
        <w:t>5</w:t>
      </w:r>
      <w:r w:rsidR="002C004C" w:rsidRPr="00D60A2D">
        <w:rPr>
          <w:sz w:val="28"/>
          <w:szCs w:val="28"/>
        </w:rPr>
        <w:t>.  Настоящее решение вступает в силу с</w:t>
      </w:r>
      <w:r w:rsidR="008F14D6" w:rsidRPr="00D60A2D">
        <w:rPr>
          <w:sz w:val="28"/>
          <w:szCs w:val="28"/>
        </w:rPr>
        <w:t>о дня, его официального опубликования.</w:t>
      </w:r>
    </w:p>
    <w:p w:rsidR="002C004C" w:rsidRPr="00D60A2D" w:rsidRDefault="002C004C" w:rsidP="00D6646D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004C" w:rsidRPr="00D60A2D" w:rsidRDefault="002C004C" w:rsidP="00D6646D">
      <w:pPr>
        <w:spacing w:line="276" w:lineRule="auto"/>
        <w:jc w:val="both"/>
        <w:rPr>
          <w:sz w:val="28"/>
          <w:szCs w:val="28"/>
        </w:rPr>
      </w:pPr>
    </w:p>
    <w:p w:rsidR="00853677" w:rsidRPr="00D60A2D" w:rsidRDefault="00853677" w:rsidP="00D6646D">
      <w:pPr>
        <w:spacing w:line="276" w:lineRule="auto"/>
        <w:jc w:val="both"/>
        <w:rPr>
          <w:sz w:val="28"/>
          <w:szCs w:val="28"/>
        </w:rPr>
      </w:pPr>
    </w:p>
    <w:p w:rsidR="002C004C" w:rsidRPr="00D60A2D" w:rsidRDefault="002C004C" w:rsidP="00D6646D">
      <w:pPr>
        <w:spacing w:line="276" w:lineRule="auto"/>
        <w:jc w:val="both"/>
        <w:rPr>
          <w:sz w:val="28"/>
          <w:szCs w:val="28"/>
        </w:rPr>
      </w:pPr>
      <w:r w:rsidRPr="00D60A2D">
        <w:rPr>
          <w:sz w:val="28"/>
          <w:szCs w:val="28"/>
        </w:rPr>
        <w:t>Глава поселения                                                                              Л.В. Николаева</w:t>
      </w:r>
    </w:p>
    <w:p w:rsidR="00366F0E" w:rsidRPr="00D60A2D" w:rsidRDefault="00366F0E">
      <w:pPr>
        <w:spacing w:after="160" w:line="259" w:lineRule="auto"/>
      </w:pPr>
    </w:p>
    <w:p w:rsidR="00366F0E" w:rsidRPr="00D60A2D" w:rsidRDefault="00366F0E">
      <w:pPr>
        <w:spacing w:after="160" w:line="259" w:lineRule="auto"/>
      </w:pPr>
    </w:p>
    <w:tbl>
      <w:tblPr>
        <w:tblW w:w="9923" w:type="dxa"/>
        <w:jc w:val="center"/>
        <w:tblLayout w:type="fixed"/>
        <w:tblLook w:val="00A0"/>
      </w:tblPr>
      <w:tblGrid>
        <w:gridCol w:w="2974"/>
        <w:gridCol w:w="567"/>
        <w:gridCol w:w="567"/>
        <w:gridCol w:w="567"/>
        <w:gridCol w:w="1558"/>
        <w:gridCol w:w="567"/>
        <w:gridCol w:w="1133"/>
        <w:gridCol w:w="216"/>
        <w:gridCol w:w="782"/>
        <w:gridCol w:w="992"/>
      </w:tblGrid>
      <w:tr w:rsidR="008F0710" w:rsidRPr="00D60A2D" w:rsidTr="003E4C39">
        <w:trPr>
          <w:trHeight w:val="330"/>
          <w:jc w:val="center"/>
        </w:trPr>
        <w:tc>
          <w:tcPr>
            <w:tcW w:w="992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50AE" w:rsidRDefault="000E50AE" w:rsidP="00C54E37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:rsidR="000E50AE" w:rsidRDefault="000E50AE" w:rsidP="00C54E37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:rsidR="000E50AE" w:rsidRDefault="000E50AE" w:rsidP="00C54E37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:rsidR="000E50AE" w:rsidRDefault="000E50AE" w:rsidP="00C54E37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:rsidR="000E50AE" w:rsidRDefault="000E50AE" w:rsidP="00C54E37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:rsidR="000E50AE" w:rsidRDefault="000E50AE" w:rsidP="00C54E37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:rsidR="000E50AE" w:rsidRDefault="000E50AE" w:rsidP="00C54E37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:rsidR="000E50AE" w:rsidRDefault="000E50AE" w:rsidP="00C54E37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:rsidR="000E50AE" w:rsidRDefault="000E50AE" w:rsidP="00C54E37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:rsidR="000E50AE" w:rsidRDefault="000E50AE" w:rsidP="00C54E37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:rsidR="000E50AE" w:rsidRDefault="000E50AE" w:rsidP="00C54E37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:rsidR="000E50AE" w:rsidRDefault="000E50AE" w:rsidP="00C54E37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:rsidR="000E50AE" w:rsidRDefault="000E50AE" w:rsidP="00C54E37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:rsidR="000E50AE" w:rsidRDefault="000E50AE" w:rsidP="00C54E37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:rsidR="000E50AE" w:rsidRDefault="000E50AE" w:rsidP="00C54E37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:rsidR="000E50AE" w:rsidRDefault="000E50AE" w:rsidP="00C54E37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:rsidR="000E50AE" w:rsidRDefault="000E50AE" w:rsidP="00C54E37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:rsidR="000E50AE" w:rsidRDefault="000E50AE" w:rsidP="00C54E37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:rsidR="000E50AE" w:rsidRDefault="000E50AE" w:rsidP="00C54E37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:rsidR="000E50AE" w:rsidRDefault="000E50AE" w:rsidP="00C54E37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:rsidR="000E50AE" w:rsidRDefault="000E50AE" w:rsidP="00C54E37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:rsidR="000E50AE" w:rsidRDefault="000E50AE" w:rsidP="00C54E37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:rsidR="000E50AE" w:rsidRDefault="000E50AE" w:rsidP="00C54E37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:rsidR="000E50AE" w:rsidRDefault="000E50AE" w:rsidP="00C54E37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:rsidR="000E50AE" w:rsidRDefault="000E50AE" w:rsidP="00C54E37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:rsidR="000E50AE" w:rsidRDefault="000E50AE" w:rsidP="00C54E37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:rsidR="000E50AE" w:rsidRDefault="000E50AE" w:rsidP="00C54E37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:rsidR="000E50AE" w:rsidRDefault="000E50AE" w:rsidP="00C54E37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:rsidR="000E50AE" w:rsidRDefault="000E50AE" w:rsidP="00C54E37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:rsidR="000E50AE" w:rsidRDefault="000E50AE" w:rsidP="00C54E37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:rsidR="000E50AE" w:rsidRDefault="000E50AE" w:rsidP="00C54E37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:rsidR="000E50AE" w:rsidRDefault="000E50AE" w:rsidP="00C54E37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:rsidR="000E50AE" w:rsidRDefault="000E50AE" w:rsidP="00C54E37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:rsidR="000E50AE" w:rsidRDefault="000E50AE" w:rsidP="00C54E37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:rsidR="000E50AE" w:rsidRDefault="000E50AE" w:rsidP="00C54E37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:rsidR="000E50AE" w:rsidRDefault="000E50AE" w:rsidP="00C54E37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:rsidR="000E50AE" w:rsidRDefault="000E50AE" w:rsidP="00C54E37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:rsidR="000E50AE" w:rsidRDefault="000E50AE" w:rsidP="00C54E37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:rsidR="000E50AE" w:rsidRDefault="000E50AE" w:rsidP="00C54E37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:rsidR="002C004C" w:rsidRPr="00D60A2D" w:rsidRDefault="002C004C" w:rsidP="00C54E37">
            <w:pPr>
              <w:tabs>
                <w:tab w:val="left" w:pos="9639"/>
              </w:tabs>
              <w:jc w:val="right"/>
            </w:pPr>
            <w:r w:rsidRPr="00D60A2D">
              <w:rPr>
                <w:sz w:val="22"/>
                <w:szCs w:val="22"/>
              </w:rPr>
              <w:lastRenderedPageBreak/>
              <w:t>Приложение 3</w:t>
            </w:r>
          </w:p>
          <w:p w:rsidR="002C004C" w:rsidRPr="00D60A2D" w:rsidRDefault="002C004C" w:rsidP="00C54E37">
            <w:pPr>
              <w:jc w:val="right"/>
            </w:pPr>
            <w:r w:rsidRPr="00D60A2D">
              <w:rPr>
                <w:sz w:val="22"/>
                <w:szCs w:val="22"/>
              </w:rPr>
              <w:t xml:space="preserve">                                                                                                       к решению Совета депутатов «О бюджете                     </w:t>
            </w:r>
          </w:p>
          <w:p w:rsidR="002C004C" w:rsidRPr="00D60A2D" w:rsidRDefault="002C004C" w:rsidP="00C54E37">
            <w:pPr>
              <w:jc w:val="right"/>
            </w:pPr>
            <w:r w:rsidRPr="00D60A2D">
              <w:rPr>
                <w:sz w:val="22"/>
                <w:szCs w:val="22"/>
              </w:rPr>
              <w:t xml:space="preserve">                                                                                                       </w:t>
            </w:r>
            <w:proofErr w:type="spellStart"/>
            <w:r w:rsidRPr="00D60A2D">
              <w:rPr>
                <w:sz w:val="22"/>
                <w:szCs w:val="22"/>
              </w:rPr>
              <w:t>Подгощского</w:t>
            </w:r>
            <w:proofErr w:type="spellEnd"/>
            <w:r w:rsidRPr="00D60A2D">
              <w:rPr>
                <w:sz w:val="22"/>
                <w:szCs w:val="22"/>
              </w:rPr>
              <w:t xml:space="preserve"> сельского поселения на 2025</w:t>
            </w:r>
          </w:p>
          <w:p w:rsidR="002C004C" w:rsidRPr="00D60A2D" w:rsidRDefault="002C004C" w:rsidP="00C54E37">
            <w:pPr>
              <w:jc w:val="right"/>
            </w:pPr>
            <w:r w:rsidRPr="00D60A2D">
              <w:rPr>
                <w:sz w:val="22"/>
                <w:szCs w:val="22"/>
              </w:rPr>
              <w:t xml:space="preserve">                      год и плановый период 2026 и 2027 годов»                                                                                                           </w:t>
            </w:r>
          </w:p>
        </w:tc>
      </w:tr>
      <w:tr w:rsidR="008F0710" w:rsidRPr="00D60A2D" w:rsidTr="003E4C39">
        <w:trPr>
          <w:trHeight w:val="465"/>
          <w:jc w:val="center"/>
        </w:trPr>
        <w:tc>
          <w:tcPr>
            <w:tcW w:w="992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04C" w:rsidRPr="00D60A2D" w:rsidRDefault="002C004C" w:rsidP="003E4C39">
            <w:pPr>
              <w:jc w:val="center"/>
              <w:rPr>
                <w:b/>
                <w:bCs/>
              </w:rPr>
            </w:pPr>
            <w:r w:rsidRPr="00D60A2D">
              <w:rPr>
                <w:b/>
                <w:bCs/>
                <w:sz w:val="22"/>
                <w:szCs w:val="22"/>
              </w:rPr>
              <w:lastRenderedPageBreak/>
              <w:t>Ведомственная структура расходов</w:t>
            </w:r>
          </w:p>
        </w:tc>
      </w:tr>
      <w:tr w:rsidR="008F0710" w:rsidRPr="00D60A2D" w:rsidTr="003E4C39">
        <w:trPr>
          <w:trHeight w:val="330"/>
          <w:jc w:val="center"/>
        </w:trPr>
        <w:tc>
          <w:tcPr>
            <w:tcW w:w="992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04C" w:rsidRPr="00D60A2D" w:rsidRDefault="002C004C" w:rsidP="003E4C39">
            <w:pPr>
              <w:jc w:val="center"/>
              <w:rPr>
                <w:b/>
                <w:bCs/>
              </w:rPr>
            </w:pPr>
            <w:r w:rsidRPr="00D60A2D">
              <w:rPr>
                <w:b/>
                <w:bCs/>
                <w:sz w:val="22"/>
                <w:szCs w:val="22"/>
              </w:rPr>
              <w:t xml:space="preserve">бюджета </w:t>
            </w:r>
            <w:proofErr w:type="spellStart"/>
            <w:r w:rsidRPr="00D60A2D">
              <w:rPr>
                <w:b/>
                <w:sz w:val="22"/>
                <w:szCs w:val="22"/>
              </w:rPr>
              <w:t>Подгощского</w:t>
            </w:r>
            <w:proofErr w:type="spellEnd"/>
            <w:r w:rsidRPr="00D60A2D">
              <w:rPr>
                <w:b/>
                <w:sz w:val="22"/>
                <w:szCs w:val="22"/>
              </w:rPr>
              <w:t xml:space="preserve"> сельского поселения </w:t>
            </w:r>
            <w:r w:rsidRPr="00D60A2D">
              <w:rPr>
                <w:b/>
                <w:bCs/>
                <w:sz w:val="22"/>
                <w:szCs w:val="22"/>
              </w:rPr>
              <w:t>на 2025 год и плановый период 2026 и 2027 годов</w:t>
            </w:r>
          </w:p>
          <w:p w:rsidR="00626008" w:rsidRPr="00D60A2D" w:rsidRDefault="00626008" w:rsidP="003E4C39">
            <w:pPr>
              <w:jc w:val="center"/>
              <w:rPr>
                <w:b/>
                <w:bCs/>
              </w:rPr>
            </w:pPr>
          </w:p>
        </w:tc>
      </w:tr>
      <w:tr w:rsidR="008F0710" w:rsidRPr="00D60A2D" w:rsidTr="003E4C39">
        <w:trPr>
          <w:trHeight w:val="288"/>
          <w:jc w:val="center"/>
        </w:trPr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004C" w:rsidRPr="00D60A2D" w:rsidRDefault="002C004C" w:rsidP="003E4C39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004C" w:rsidRPr="00D60A2D" w:rsidRDefault="002C004C" w:rsidP="003E4C39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</w:p>
        </w:tc>
        <w:tc>
          <w:tcPr>
            <w:tcW w:w="134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</w:p>
        </w:tc>
        <w:tc>
          <w:tcPr>
            <w:tcW w:w="1774" w:type="dxa"/>
            <w:gridSpan w:val="2"/>
            <w:tcBorders>
              <w:top w:val="nil"/>
              <w:left w:val="nil"/>
              <w:bottom w:val="nil"/>
            </w:tcBorders>
            <w:noWrap/>
            <w:vAlign w:val="bottom"/>
          </w:tcPr>
          <w:p w:rsidR="002C004C" w:rsidRPr="00D60A2D" w:rsidRDefault="002C004C" w:rsidP="003E4C39">
            <w:pPr>
              <w:jc w:val="both"/>
            </w:pPr>
            <w:r w:rsidRPr="00D60A2D">
              <w:rPr>
                <w:sz w:val="22"/>
                <w:szCs w:val="22"/>
              </w:rPr>
              <w:t>(тыс. рублей)</w:t>
            </w:r>
          </w:p>
        </w:tc>
      </w:tr>
      <w:tr w:rsidR="008F0710" w:rsidRPr="00D60A2D" w:rsidTr="003E4C39">
        <w:trPr>
          <w:trHeight w:val="429"/>
          <w:jc w:val="center"/>
        </w:trPr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04C" w:rsidRPr="00D60A2D" w:rsidRDefault="002C004C" w:rsidP="003E4C39">
            <w:pPr>
              <w:jc w:val="center"/>
              <w:rPr>
                <w:b/>
                <w:bCs/>
              </w:rPr>
            </w:pPr>
            <w:r w:rsidRPr="00D60A2D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04C" w:rsidRPr="00D60A2D" w:rsidRDefault="002C004C" w:rsidP="003E4C39">
            <w:pPr>
              <w:jc w:val="center"/>
              <w:rPr>
                <w:b/>
                <w:bCs/>
              </w:rPr>
            </w:pPr>
            <w:r w:rsidRPr="00D60A2D">
              <w:rPr>
                <w:b/>
                <w:bCs/>
                <w:sz w:val="22"/>
                <w:szCs w:val="22"/>
              </w:rPr>
              <w:t>Вед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04C" w:rsidRPr="00D60A2D" w:rsidRDefault="002C004C" w:rsidP="003E4C39">
            <w:pPr>
              <w:jc w:val="center"/>
              <w:rPr>
                <w:b/>
                <w:bCs/>
              </w:rPr>
            </w:pPr>
            <w:proofErr w:type="spellStart"/>
            <w:r w:rsidRPr="00D60A2D">
              <w:rPr>
                <w:b/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04C" w:rsidRPr="00D60A2D" w:rsidRDefault="002C004C" w:rsidP="003E4C39">
            <w:pPr>
              <w:jc w:val="center"/>
              <w:rPr>
                <w:b/>
                <w:bCs/>
              </w:rPr>
            </w:pPr>
            <w:proofErr w:type="gramStart"/>
            <w:r w:rsidRPr="00D60A2D">
              <w:rPr>
                <w:b/>
                <w:bCs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04C" w:rsidRPr="00D60A2D" w:rsidRDefault="002C004C" w:rsidP="003E4C39">
            <w:pPr>
              <w:jc w:val="center"/>
              <w:rPr>
                <w:b/>
                <w:bCs/>
              </w:rPr>
            </w:pPr>
            <w:r w:rsidRPr="00D60A2D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04C" w:rsidRPr="00D60A2D" w:rsidRDefault="002C004C" w:rsidP="003E4C39">
            <w:pPr>
              <w:jc w:val="center"/>
              <w:rPr>
                <w:b/>
                <w:bCs/>
              </w:rPr>
            </w:pPr>
            <w:r w:rsidRPr="00D60A2D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31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C004C" w:rsidRPr="00D60A2D" w:rsidRDefault="002C004C" w:rsidP="003E4C39">
            <w:pPr>
              <w:ind w:right="106"/>
              <w:jc w:val="center"/>
              <w:rPr>
                <w:b/>
                <w:bCs/>
              </w:rPr>
            </w:pPr>
            <w:r w:rsidRPr="00D60A2D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8F0710" w:rsidRPr="00D60A2D" w:rsidTr="003E4C39">
        <w:trPr>
          <w:trHeight w:val="480"/>
          <w:jc w:val="center"/>
        </w:trPr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04C" w:rsidRPr="00D60A2D" w:rsidRDefault="002C004C" w:rsidP="003E4C3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04C" w:rsidRPr="00D60A2D" w:rsidRDefault="002C004C" w:rsidP="003E4C3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04C" w:rsidRPr="00D60A2D" w:rsidRDefault="002C004C" w:rsidP="003E4C3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04C" w:rsidRPr="00D60A2D" w:rsidRDefault="002C004C" w:rsidP="003E4C39">
            <w:pPr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04C" w:rsidRPr="00D60A2D" w:rsidRDefault="002C004C" w:rsidP="003E4C3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04C" w:rsidRPr="00D60A2D" w:rsidRDefault="002C004C" w:rsidP="003E4C39">
            <w:pPr>
              <w:jc w:val="center"/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04C" w:rsidRPr="00D60A2D" w:rsidRDefault="002C004C" w:rsidP="003E4C39">
            <w:pPr>
              <w:jc w:val="center"/>
              <w:rPr>
                <w:b/>
                <w:bCs/>
              </w:rPr>
            </w:pPr>
            <w:r w:rsidRPr="00D60A2D">
              <w:rPr>
                <w:b/>
                <w:bCs/>
                <w:sz w:val="22"/>
                <w:szCs w:val="22"/>
              </w:rPr>
              <w:t>2025</w:t>
            </w:r>
          </w:p>
          <w:p w:rsidR="002C004C" w:rsidRPr="00D60A2D" w:rsidRDefault="002C004C" w:rsidP="003E4C39">
            <w:pPr>
              <w:jc w:val="center"/>
              <w:rPr>
                <w:b/>
                <w:bCs/>
                <w:lang w:val="en-US"/>
              </w:rPr>
            </w:pPr>
            <w:r w:rsidRPr="00D60A2D">
              <w:rPr>
                <w:b/>
                <w:bCs/>
                <w:sz w:val="22"/>
                <w:szCs w:val="22"/>
              </w:rPr>
              <w:t>год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04C" w:rsidRPr="00D60A2D" w:rsidRDefault="002C004C" w:rsidP="003E4C39">
            <w:pPr>
              <w:jc w:val="center"/>
              <w:rPr>
                <w:b/>
                <w:bCs/>
                <w:lang w:val="en-US"/>
              </w:rPr>
            </w:pPr>
            <w:r w:rsidRPr="00D60A2D">
              <w:rPr>
                <w:b/>
                <w:bCs/>
                <w:sz w:val="22"/>
                <w:szCs w:val="22"/>
              </w:rPr>
              <w:t>2026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04C" w:rsidRPr="00D60A2D" w:rsidRDefault="002C004C" w:rsidP="003E4C39">
            <w:pPr>
              <w:jc w:val="center"/>
              <w:rPr>
                <w:b/>
                <w:bCs/>
                <w:lang w:val="en-US"/>
              </w:rPr>
            </w:pPr>
            <w:r w:rsidRPr="00D60A2D">
              <w:rPr>
                <w:b/>
                <w:bCs/>
                <w:sz w:val="22"/>
                <w:szCs w:val="22"/>
              </w:rPr>
              <w:t>2027 год</w:t>
            </w:r>
          </w:p>
        </w:tc>
      </w:tr>
      <w:tr w:rsidR="008F0710" w:rsidRPr="00D60A2D" w:rsidTr="003E4C39">
        <w:trPr>
          <w:trHeight w:val="233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7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9</w:t>
            </w:r>
          </w:p>
        </w:tc>
      </w:tr>
      <w:tr w:rsidR="008F0710" w:rsidRPr="00D60A2D" w:rsidTr="003E4C39">
        <w:trPr>
          <w:trHeight w:val="330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D60A2D" w:rsidRDefault="002C004C" w:rsidP="003E4C39">
            <w:pPr>
              <w:rPr>
                <w:rStyle w:val="aff2"/>
                <w:rFonts w:eastAsiaTheme="minorEastAsia"/>
                <w:b w:val="0"/>
              </w:rPr>
            </w:pPr>
            <w:r w:rsidRPr="00D60A2D">
              <w:rPr>
                <w:rStyle w:val="aff2"/>
                <w:rFonts w:eastAsiaTheme="minorEastAsia"/>
                <w:b w:val="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D60A2D" w:rsidRDefault="002C004C" w:rsidP="003E4C39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  <w:rPr>
                <w:bCs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  <w:rPr>
                <w:bCs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9E5C24" w:rsidP="003E4C39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7001</w:t>
            </w:r>
            <w:r w:rsidR="00967743" w:rsidRPr="00D60A2D">
              <w:rPr>
                <w:bCs/>
                <w:sz w:val="22"/>
                <w:szCs w:val="22"/>
              </w:rPr>
              <w:t>,5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6634,5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6958,5</w:t>
            </w:r>
          </w:p>
        </w:tc>
      </w:tr>
      <w:tr w:rsidR="008F0710" w:rsidRPr="00D60A2D" w:rsidTr="003E4C39">
        <w:trPr>
          <w:trHeight w:val="699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D60A2D" w:rsidRDefault="002C004C" w:rsidP="003E4C39">
            <w:pPr>
              <w:rPr>
                <w:rStyle w:val="aff2"/>
                <w:rFonts w:eastAsiaTheme="minorEastAsia"/>
                <w:b w:val="0"/>
              </w:rPr>
            </w:pPr>
            <w:r w:rsidRPr="00D60A2D">
              <w:rPr>
                <w:rStyle w:val="aff2"/>
                <w:rFonts w:eastAsiaTheme="minorEastAsia"/>
                <w:b w:val="0"/>
                <w:sz w:val="22"/>
                <w:szCs w:val="22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D60A2D" w:rsidRDefault="002C004C" w:rsidP="003E4C39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  <w:rPr>
                <w:bCs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967743" w:rsidP="003E4C39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987,4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D60A2D" w:rsidRDefault="002C004C" w:rsidP="003E4C39">
            <w:pPr>
              <w:jc w:val="center"/>
            </w:pPr>
          </w:p>
          <w:p w:rsidR="002C004C" w:rsidRPr="00D60A2D" w:rsidRDefault="002C004C" w:rsidP="003E4C39">
            <w:pPr>
              <w:jc w:val="center"/>
            </w:pPr>
          </w:p>
          <w:p w:rsidR="002C004C" w:rsidRPr="00D60A2D" w:rsidRDefault="002C004C" w:rsidP="003E4C39">
            <w:pPr>
              <w:jc w:val="center"/>
            </w:pPr>
          </w:p>
          <w:p w:rsidR="002C004C" w:rsidRPr="00D60A2D" w:rsidRDefault="002C004C" w:rsidP="003E4C39">
            <w:pPr>
              <w:jc w:val="center"/>
            </w:pPr>
          </w:p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998,1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D60A2D" w:rsidRDefault="002C004C" w:rsidP="003E4C39">
            <w:pPr>
              <w:jc w:val="center"/>
            </w:pPr>
          </w:p>
          <w:p w:rsidR="002C004C" w:rsidRPr="00D60A2D" w:rsidRDefault="002C004C" w:rsidP="003E4C39">
            <w:pPr>
              <w:jc w:val="center"/>
            </w:pPr>
          </w:p>
          <w:p w:rsidR="002C004C" w:rsidRPr="00D60A2D" w:rsidRDefault="002C004C" w:rsidP="003E4C39">
            <w:pPr>
              <w:jc w:val="center"/>
            </w:pPr>
          </w:p>
          <w:p w:rsidR="002C004C" w:rsidRPr="00D60A2D" w:rsidRDefault="002C004C" w:rsidP="003E4C39">
            <w:pPr>
              <w:jc w:val="center"/>
            </w:pPr>
          </w:p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998,1</w:t>
            </w:r>
          </w:p>
        </w:tc>
      </w:tr>
      <w:tr w:rsidR="008F0710" w:rsidRPr="00D60A2D" w:rsidTr="003E4C39">
        <w:trPr>
          <w:trHeight w:val="315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D60A2D" w:rsidRDefault="002C004C" w:rsidP="003E4C39">
            <w:pPr>
              <w:rPr>
                <w:bCs/>
              </w:rPr>
            </w:pPr>
            <w:proofErr w:type="spellStart"/>
            <w:r w:rsidRPr="00D60A2D">
              <w:rPr>
                <w:bCs/>
                <w:sz w:val="22"/>
                <w:szCs w:val="22"/>
              </w:rPr>
              <w:t>Непрограммные</w:t>
            </w:r>
            <w:proofErr w:type="spellEnd"/>
            <w:r w:rsidRPr="00D60A2D">
              <w:rPr>
                <w:bCs/>
                <w:sz w:val="22"/>
                <w:szCs w:val="22"/>
              </w:rPr>
              <w:t xml:space="preserve">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D60A2D" w:rsidRDefault="002C004C" w:rsidP="003E4C39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88 0 00 00000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  <w:rPr>
                <w:bCs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D60A2D" w:rsidRDefault="00967743" w:rsidP="003E4C39">
            <w:pPr>
              <w:jc w:val="center"/>
            </w:pPr>
            <w:r w:rsidRPr="00D60A2D">
              <w:rPr>
                <w:bCs/>
                <w:sz w:val="22"/>
                <w:szCs w:val="22"/>
              </w:rPr>
              <w:t>987,4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998,1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998,1</w:t>
            </w:r>
          </w:p>
        </w:tc>
      </w:tr>
      <w:tr w:rsidR="008F0710" w:rsidRPr="00D60A2D" w:rsidTr="003E4C39">
        <w:trPr>
          <w:trHeight w:val="330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D60A2D" w:rsidRDefault="002C004C" w:rsidP="003E4C39">
            <w:pPr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D60A2D" w:rsidRDefault="002C004C" w:rsidP="003E4C39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88 1 00 00000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  <w:rPr>
                <w:bCs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D60A2D" w:rsidRDefault="002C004C" w:rsidP="003E4C39">
            <w:pPr>
              <w:jc w:val="center"/>
              <w:rPr>
                <w:bCs/>
              </w:rPr>
            </w:pPr>
          </w:p>
          <w:p w:rsidR="002C004C" w:rsidRPr="00D60A2D" w:rsidRDefault="00967743" w:rsidP="003E4C39">
            <w:pPr>
              <w:jc w:val="center"/>
            </w:pPr>
            <w:r w:rsidRPr="00D60A2D">
              <w:rPr>
                <w:bCs/>
                <w:sz w:val="22"/>
                <w:szCs w:val="22"/>
              </w:rPr>
              <w:t>987,4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D60A2D" w:rsidRDefault="002C004C" w:rsidP="003E4C39">
            <w:pPr>
              <w:jc w:val="center"/>
            </w:pPr>
          </w:p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998,1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D60A2D" w:rsidRDefault="002C004C" w:rsidP="003E4C39">
            <w:pPr>
              <w:jc w:val="center"/>
            </w:pPr>
          </w:p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998,1</w:t>
            </w:r>
          </w:p>
        </w:tc>
      </w:tr>
      <w:tr w:rsidR="008F0710" w:rsidRPr="00D60A2D" w:rsidTr="003E4C39">
        <w:trPr>
          <w:trHeight w:val="660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D60A2D" w:rsidRDefault="002C004C" w:rsidP="003E4C39">
            <w:pPr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D60A2D" w:rsidRDefault="002C004C" w:rsidP="003E4C39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88 1 00 01000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120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D60A2D" w:rsidRDefault="002C004C" w:rsidP="003E4C39">
            <w:pPr>
              <w:jc w:val="center"/>
              <w:rPr>
                <w:bCs/>
              </w:rPr>
            </w:pPr>
          </w:p>
          <w:p w:rsidR="002C004C" w:rsidRPr="00D60A2D" w:rsidRDefault="002C004C" w:rsidP="003E4C39">
            <w:pPr>
              <w:jc w:val="center"/>
              <w:rPr>
                <w:bCs/>
              </w:rPr>
            </w:pPr>
          </w:p>
          <w:p w:rsidR="002C004C" w:rsidRPr="00D60A2D" w:rsidRDefault="00967743" w:rsidP="003E4C39">
            <w:pPr>
              <w:jc w:val="center"/>
            </w:pPr>
            <w:r w:rsidRPr="00D60A2D">
              <w:rPr>
                <w:bCs/>
                <w:sz w:val="22"/>
                <w:szCs w:val="22"/>
              </w:rPr>
              <w:t>987,4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D60A2D" w:rsidRDefault="002C004C" w:rsidP="003E4C39">
            <w:pPr>
              <w:jc w:val="center"/>
            </w:pPr>
          </w:p>
          <w:p w:rsidR="002C004C" w:rsidRPr="00D60A2D" w:rsidRDefault="002C004C" w:rsidP="003E4C39">
            <w:pPr>
              <w:jc w:val="center"/>
            </w:pPr>
          </w:p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998,1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D60A2D" w:rsidRDefault="002C004C" w:rsidP="003E4C39">
            <w:pPr>
              <w:jc w:val="center"/>
            </w:pPr>
          </w:p>
          <w:p w:rsidR="002C004C" w:rsidRPr="00D60A2D" w:rsidRDefault="002C004C" w:rsidP="003E4C39">
            <w:pPr>
              <w:jc w:val="center"/>
            </w:pPr>
          </w:p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998,1</w:t>
            </w:r>
          </w:p>
        </w:tc>
      </w:tr>
      <w:tr w:rsidR="008F0710" w:rsidRPr="00D60A2D" w:rsidTr="003E4C39">
        <w:trPr>
          <w:trHeight w:val="1152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D60A2D" w:rsidRDefault="002C004C" w:rsidP="003E4C39">
            <w:pPr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D60A2D" w:rsidRDefault="002C004C" w:rsidP="003E4C39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  <w:rPr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9E5C24" w:rsidP="003E4C39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5880,5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ind w:left="-43" w:firstLine="43"/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5212,8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5212,8</w:t>
            </w:r>
          </w:p>
        </w:tc>
      </w:tr>
      <w:tr w:rsidR="008F0710" w:rsidRPr="00D60A2D" w:rsidTr="003E4C39">
        <w:trPr>
          <w:trHeight w:val="828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D60A2D" w:rsidRDefault="002C004C" w:rsidP="003E4C39">
            <w:pPr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 xml:space="preserve">Муниципальная программа «Совершенствование и развитие местного самоуправления в </w:t>
            </w:r>
            <w:proofErr w:type="spellStart"/>
            <w:r w:rsidRPr="00D60A2D">
              <w:rPr>
                <w:bCs/>
                <w:sz w:val="22"/>
                <w:szCs w:val="22"/>
              </w:rPr>
              <w:t>Подгощском</w:t>
            </w:r>
            <w:proofErr w:type="spellEnd"/>
            <w:r w:rsidRPr="00D60A2D">
              <w:rPr>
                <w:bCs/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D60A2D" w:rsidRDefault="002C004C" w:rsidP="003E4C39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  <w:rPr>
                <w:bCs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9E5C24" w:rsidP="003E4C39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572</w:t>
            </w:r>
            <w:r w:rsidR="00A93DAE" w:rsidRPr="00D60A2D">
              <w:rPr>
                <w:bCs/>
                <w:sz w:val="22"/>
                <w:szCs w:val="22"/>
              </w:rPr>
              <w:t>0,8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ind w:left="-43" w:firstLine="43"/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5212,8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5212,8</w:t>
            </w:r>
          </w:p>
        </w:tc>
      </w:tr>
      <w:tr w:rsidR="008F0710" w:rsidRPr="00D60A2D" w:rsidTr="003E4C39">
        <w:trPr>
          <w:trHeight w:val="705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D60A2D" w:rsidRDefault="002C004C" w:rsidP="003E4C39">
            <w:pPr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 xml:space="preserve">Подпрограмма «Развитие информационного общества и формирование электронного правительства в </w:t>
            </w:r>
            <w:proofErr w:type="spellStart"/>
            <w:r w:rsidRPr="00D60A2D">
              <w:rPr>
                <w:bCs/>
                <w:sz w:val="22"/>
                <w:szCs w:val="22"/>
              </w:rPr>
              <w:t>Подгощском</w:t>
            </w:r>
            <w:proofErr w:type="spellEnd"/>
            <w:r w:rsidRPr="00D60A2D">
              <w:rPr>
                <w:bCs/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D60A2D" w:rsidRDefault="002C004C" w:rsidP="003E4C39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77 2 00 00000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  <w:rPr>
                <w:bCs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15,6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15,6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15,6</w:t>
            </w:r>
          </w:p>
        </w:tc>
      </w:tr>
      <w:tr w:rsidR="008F0710" w:rsidRPr="00D60A2D" w:rsidTr="003E4C39">
        <w:trPr>
          <w:trHeight w:val="705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D60A2D" w:rsidRDefault="002C004C" w:rsidP="003E4C39">
            <w:pPr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Информирование населения о деятельности органов  местного самоуправления, социально-экономических и общественно-политических процессах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D60A2D" w:rsidRDefault="002C004C" w:rsidP="003E4C39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77 2 02 00000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  <w:rPr>
                <w:bCs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15,6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15,6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15,6</w:t>
            </w:r>
          </w:p>
        </w:tc>
      </w:tr>
      <w:tr w:rsidR="008F0710" w:rsidRPr="00D60A2D" w:rsidTr="003E4C39">
        <w:trPr>
          <w:trHeight w:val="705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D60A2D" w:rsidRDefault="002C004C" w:rsidP="003E4C39">
            <w:r w:rsidRPr="00D60A2D">
              <w:rPr>
                <w:sz w:val="22"/>
                <w:szCs w:val="22"/>
              </w:rPr>
              <w:lastRenderedPageBreak/>
              <w:t xml:space="preserve">Реализация мероприятий в рамках подпрограммы </w:t>
            </w:r>
            <w:r w:rsidRPr="00D60A2D">
              <w:rPr>
                <w:bCs/>
                <w:sz w:val="22"/>
                <w:szCs w:val="22"/>
              </w:rPr>
              <w:t xml:space="preserve">«Развитие информационного общества и формирование электронного правительства в </w:t>
            </w:r>
            <w:proofErr w:type="spellStart"/>
            <w:r w:rsidRPr="00D60A2D">
              <w:rPr>
                <w:bCs/>
                <w:sz w:val="22"/>
                <w:szCs w:val="22"/>
              </w:rPr>
              <w:t>Подгощском</w:t>
            </w:r>
            <w:proofErr w:type="spellEnd"/>
            <w:r w:rsidRPr="00D60A2D">
              <w:rPr>
                <w:bCs/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77 2 02 99990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15,6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15,6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15,6</w:t>
            </w:r>
          </w:p>
        </w:tc>
      </w:tr>
      <w:tr w:rsidR="008F0710" w:rsidRPr="00D60A2D" w:rsidTr="003E4C39">
        <w:trPr>
          <w:trHeight w:val="705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D60A2D" w:rsidRDefault="002C004C" w:rsidP="003E4C39">
            <w:r w:rsidRPr="00D60A2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77 2 02 99990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240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15,6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15,6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15,6</w:t>
            </w:r>
          </w:p>
        </w:tc>
      </w:tr>
      <w:tr w:rsidR="008F0710" w:rsidRPr="00D60A2D" w:rsidTr="003E4C39">
        <w:trPr>
          <w:trHeight w:val="705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D60A2D" w:rsidRDefault="002C004C" w:rsidP="003E4C39">
            <w:pPr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 xml:space="preserve">Подпрограмма "Развитие муниципальной службы в </w:t>
            </w:r>
            <w:proofErr w:type="spellStart"/>
            <w:r w:rsidRPr="00D60A2D">
              <w:rPr>
                <w:bCs/>
                <w:sz w:val="22"/>
                <w:szCs w:val="22"/>
              </w:rPr>
              <w:t>Подгощском</w:t>
            </w:r>
            <w:proofErr w:type="spellEnd"/>
            <w:r w:rsidRPr="00D60A2D">
              <w:rPr>
                <w:bCs/>
                <w:sz w:val="22"/>
                <w:szCs w:val="22"/>
              </w:rPr>
              <w:t xml:space="preserve">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77 3 00 00000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9E5C24" w:rsidP="008135C9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5702</w:t>
            </w:r>
            <w:r w:rsidR="00A93DAE" w:rsidRPr="00D60A2D">
              <w:rPr>
                <w:bCs/>
                <w:sz w:val="22"/>
                <w:szCs w:val="22"/>
              </w:rPr>
              <w:t>,2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5194,2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5194,2</w:t>
            </w:r>
          </w:p>
        </w:tc>
      </w:tr>
      <w:tr w:rsidR="008F0710" w:rsidRPr="00D60A2D" w:rsidTr="003E4C39">
        <w:trPr>
          <w:trHeight w:val="344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D60A2D" w:rsidRDefault="002C004C" w:rsidP="003E4C39">
            <w:r w:rsidRPr="00D60A2D">
              <w:rPr>
                <w:sz w:val="22"/>
                <w:szCs w:val="22"/>
              </w:rPr>
              <w:t xml:space="preserve">Кадровое, информационное, материально техническое и хозяйственное обеспечение деятельности Администрации </w:t>
            </w:r>
            <w:proofErr w:type="spellStart"/>
            <w:r w:rsidRPr="00D60A2D">
              <w:rPr>
                <w:sz w:val="22"/>
                <w:szCs w:val="22"/>
              </w:rPr>
              <w:t>Подгощского</w:t>
            </w:r>
            <w:proofErr w:type="spellEnd"/>
            <w:r w:rsidRPr="00D60A2D">
              <w:rPr>
                <w:sz w:val="22"/>
                <w:szCs w:val="22"/>
              </w:rPr>
              <w:t xml:space="preserve"> сельского поселения. Повышение уровня профессиональной подготовки муниципальных служащих  </w:t>
            </w:r>
            <w:proofErr w:type="spellStart"/>
            <w:r w:rsidRPr="00D60A2D">
              <w:rPr>
                <w:sz w:val="22"/>
                <w:szCs w:val="22"/>
              </w:rPr>
              <w:t>Подгощского</w:t>
            </w:r>
            <w:proofErr w:type="spellEnd"/>
            <w:r w:rsidRPr="00D60A2D">
              <w:rPr>
                <w:sz w:val="22"/>
                <w:szCs w:val="22"/>
              </w:rPr>
              <w:t xml:space="preserve"> сельского поселения, выборных должностных лиц и иных работников </w:t>
            </w:r>
            <w:proofErr w:type="spellStart"/>
            <w:r w:rsidRPr="00D60A2D">
              <w:rPr>
                <w:sz w:val="22"/>
                <w:szCs w:val="22"/>
              </w:rPr>
              <w:t>Подгощского</w:t>
            </w:r>
            <w:proofErr w:type="spellEnd"/>
            <w:r w:rsidRPr="00D60A2D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77 3 01 00000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9E5C24" w:rsidP="008135C9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5702</w:t>
            </w:r>
            <w:r w:rsidR="00A93DAE" w:rsidRPr="00D60A2D">
              <w:rPr>
                <w:bCs/>
                <w:sz w:val="22"/>
                <w:szCs w:val="22"/>
              </w:rPr>
              <w:t>,2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5194,2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5194,2</w:t>
            </w:r>
          </w:p>
        </w:tc>
      </w:tr>
      <w:tr w:rsidR="008F0710" w:rsidRPr="00D60A2D" w:rsidTr="003E4C39">
        <w:trPr>
          <w:trHeight w:val="639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D60A2D" w:rsidRDefault="002C004C" w:rsidP="003E4C39">
            <w:r w:rsidRPr="00D60A2D">
              <w:rPr>
                <w:sz w:val="22"/>
                <w:szCs w:val="22"/>
              </w:rPr>
              <w:t xml:space="preserve">Кадровое, материально-техническое и хозяйственное обеспечение деятельности </w:t>
            </w:r>
            <w:proofErr w:type="spellStart"/>
            <w:r w:rsidRPr="00D60A2D">
              <w:rPr>
                <w:sz w:val="22"/>
                <w:szCs w:val="22"/>
              </w:rPr>
              <w:t>Подгощского</w:t>
            </w:r>
            <w:proofErr w:type="spellEnd"/>
            <w:r w:rsidRPr="00D60A2D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77 3 01 01200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9E5C24" w:rsidP="003E4C39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5632,8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5124,8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5124,8</w:t>
            </w:r>
          </w:p>
        </w:tc>
      </w:tr>
      <w:tr w:rsidR="008F0710" w:rsidRPr="00D60A2D" w:rsidTr="003E4C39">
        <w:trPr>
          <w:trHeight w:val="660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D60A2D" w:rsidRDefault="002C004C" w:rsidP="003E4C39">
            <w:r w:rsidRPr="00D60A2D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77 3 01 01210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120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4310,1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4424,9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4424,9</w:t>
            </w:r>
          </w:p>
        </w:tc>
      </w:tr>
      <w:tr w:rsidR="008F0710" w:rsidRPr="00D60A2D" w:rsidTr="003E4C39">
        <w:trPr>
          <w:trHeight w:val="612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D60A2D" w:rsidRDefault="002C004C" w:rsidP="003E4C39">
            <w:r w:rsidRPr="00D60A2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77 3 01 01210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240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1312,3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689,5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689,5</w:t>
            </w:r>
          </w:p>
        </w:tc>
      </w:tr>
      <w:tr w:rsidR="008F0710" w:rsidRPr="00D60A2D" w:rsidTr="003E4C39">
        <w:trPr>
          <w:trHeight w:val="300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D60A2D" w:rsidRDefault="002C004C" w:rsidP="003E4C39">
            <w:r w:rsidRPr="00D60A2D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77 3 01 01210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850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10,4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10,4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10,4</w:t>
            </w:r>
          </w:p>
        </w:tc>
      </w:tr>
      <w:tr w:rsidR="008F0710" w:rsidRPr="00D60A2D" w:rsidTr="003E4C39">
        <w:trPr>
          <w:trHeight w:val="852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D60A2D" w:rsidRDefault="002C004C" w:rsidP="003E4C39">
            <w:r w:rsidRPr="00D60A2D">
              <w:rPr>
                <w:sz w:val="22"/>
                <w:szCs w:val="22"/>
              </w:rPr>
              <w:t>Возмещение затрат на 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77 3 01 70280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69,4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69,4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69,4</w:t>
            </w:r>
          </w:p>
        </w:tc>
      </w:tr>
      <w:tr w:rsidR="008F0710" w:rsidRPr="00D60A2D" w:rsidTr="003E4C39">
        <w:trPr>
          <w:trHeight w:val="735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D60A2D" w:rsidRDefault="002C004C" w:rsidP="003E4C39">
            <w:r w:rsidRPr="00D60A2D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77 3 01 70280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120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67,9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67,9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67,9</w:t>
            </w:r>
          </w:p>
        </w:tc>
      </w:tr>
      <w:tr w:rsidR="008F0710" w:rsidRPr="00D60A2D" w:rsidTr="00ED15CA">
        <w:trPr>
          <w:trHeight w:val="765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D60A2D" w:rsidRDefault="002C004C" w:rsidP="003E4C39">
            <w:r w:rsidRPr="00D60A2D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</w:t>
            </w:r>
            <w:r w:rsidRPr="00D60A2D">
              <w:rPr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77 3 01 70280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240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1,5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1,5</w:t>
            </w:r>
          </w:p>
        </w:tc>
      </w:tr>
      <w:tr w:rsidR="008F0710" w:rsidRPr="00D60A2D" w:rsidTr="00ED15CA">
        <w:trPr>
          <w:trHeight w:val="579"/>
          <w:jc w:val="center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D60A2D" w:rsidRDefault="002C004C" w:rsidP="003E4C39">
            <w:pPr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lastRenderedPageBreak/>
              <w:t xml:space="preserve">Подпрограмма «Противодействие коррупции в </w:t>
            </w:r>
            <w:proofErr w:type="spellStart"/>
            <w:r w:rsidRPr="00D60A2D">
              <w:rPr>
                <w:bCs/>
                <w:sz w:val="22"/>
                <w:szCs w:val="22"/>
              </w:rPr>
              <w:t>Подгощском</w:t>
            </w:r>
            <w:proofErr w:type="spellEnd"/>
            <w:r w:rsidRPr="00D60A2D">
              <w:rPr>
                <w:bCs/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04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77 4 00 00000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3,0</w:t>
            </w:r>
          </w:p>
        </w:tc>
      </w:tr>
      <w:tr w:rsidR="008F0710" w:rsidRPr="00D60A2D" w:rsidTr="00ED15CA">
        <w:trPr>
          <w:trHeight w:val="612"/>
          <w:jc w:val="center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D60A2D" w:rsidRDefault="002C004C" w:rsidP="003E4C39">
            <w:r w:rsidRPr="00D60A2D">
              <w:rPr>
                <w:sz w:val="22"/>
                <w:szCs w:val="22"/>
              </w:rPr>
              <w:t>Совершенствование муниципальной службы в целях устранения условий, порождающих коррупцию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04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77 4 01 00000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3,0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3,0</w:t>
            </w:r>
          </w:p>
        </w:tc>
      </w:tr>
      <w:tr w:rsidR="008F0710" w:rsidRPr="00D60A2D" w:rsidTr="003E4C39">
        <w:trPr>
          <w:trHeight w:val="912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D60A2D" w:rsidRDefault="002C004C" w:rsidP="003E4C39">
            <w:r w:rsidRPr="00D60A2D">
              <w:rPr>
                <w:sz w:val="22"/>
                <w:szCs w:val="22"/>
              </w:rPr>
              <w:t xml:space="preserve">Реализация мероприятий в рамках подпрограммы «Противодействие коррупции в </w:t>
            </w:r>
            <w:proofErr w:type="spellStart"/>
            <w:r w:rsidRPr="00D60A2D">
              <w:rPr>
                <w:sz w:val="22"/>
                <w:szCs w:val="22"/>
              </w:rPr>
              <w:t>Подгощском</w:t>
            </w:r>
            <w:proofErr w:type="spellEnd"/>
            <w:r w:rsidRPr="00D60A2D">
              <w:rPr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77 4 01 99990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3,0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3,0</w:t>
            </w:r>
          </w:p>
        </w:tc>
      </w:tr>
      <w:tr w:rsidR="008F0710" w:rsidRPr="00D60A2D" w:rsidTr="003E4C39">
        <w:trPr>
          <w:trHeight w:val="579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D60A2D" w:rsidRDefault="002C004C" w:rsidP="003E4C39">
            <w:r w:rsidRPr="00D60A2D">
              <w:rPr>
                <w:sz w:val="22"/>
                <w:szCs w:val="22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77 4 01 99990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240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3,0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3,0</w:t>
            </w:r>
          </w:p>
        </w:tc>
      </w:tr>
      <w:tr w:rsidR="008F0710" w:rsidRPr="00D60A2D" w:rsidTr="003E4C39">
        <w:trPr>
          <w:trHeight w:val="218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D60A2D" w:rsidRDefault="002C004C" w:rsidP="003E4C39">
            <w:pPr>
              <w:rPr>
                <w:bCs/>
              </w:rPr>
            </w:pPr>
            <w:proofErr w:type="spellStart"/>
            <w:r w:rsidRPr="00D60A2D">
              <w:rPr>
                <w:bCs/>
                <w:sz w:val="22"/>
                <w:szCs w:val="22"/>
              </w:rPr>
              <w:t>Непрограммные</w:t>
            </w:r>
            <w:proofErr w:type="spellEnd"/>
            <w:r w:rsidRPr="00D60A2D">
              <w:rPr>
                <w:bCs/>
                <w:sz w:val="22"/>
                <w:szCs w:val="22"/>
              </w:rPr>
              <w:t xml:space="preserve">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D60A2D" w:rsidRDefault="002C004C" w:rsidP="003E4C39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88 0 00 00000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  <w:rPr>
                <w:bCs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159,7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0,0</w:t>
            </w:r>
          </w:p>
        </w:tc>
      </w:tr>
      <w:tr w:rsidR="008F0710" w:rsidRPr="00D60A2D" w:rsidTr="003E4C39">
        <w:trPr>
          <w:trHeight w:val="960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D60A2D" w:rsidRDefault="002C004C" w:rsidP="003E4C39">
            <w:pPr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 xml:space="preserve">Возмещение затрат по содержанию штатных единиц, осуществляющих переданные полномочия по внешнему </w:t>
            </w:r>
            <w:proofErr w:type="spellStart"/>
            <w:r w:rsidRPr="00D60A2D">
              <w:rPr>
                <w:bCs/>
                <w:sz w:val="22"/>
                <w:szCs w:val="22"/>
              </w:rPr>
              <w:t>муництпальному</w:t>
            </w:r>
            <w:proofErr w:type="spellEnd"/>
            <w:r w:rsidRPr="00D60A2D">
              <w:rPr>
                <w:bCs/>
                <w:sz w:val="22"/>
                <w:szCs w:val="22"/>
              </w:rPr>
              <w:t>, финансовому контролю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D60A2D" w:rsidRDefault="002C004C" w:rsidP="003E4C39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88 5 00 48880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159,7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0,0</w:t>
            </w:r>
          </w:p>
        </w:tc>
      </w:tr>
      <w:tr w:rsidR="008F0710" w:rsidRPr="00D60A2D" w:rsidTr="003E4C39">
        <w:trPr>
          <w:trHeight w:val="312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D60A2D" w:rsidRDefault="002C004C" w:rsidP="003E4C39">
            <w:r w:rsidRPr="00D60A2D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88 5 00 48880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540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159,7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0,0</w:t>
            </w:r>
          </w:p>
        </w:tc>
      </w:tr>
      <w:tr w:rsidR="008F0710" w:rsidRPr="00D60A2D" w:rsidTr="003E4C39">
        <w:trPr>
          <w:trHeight w:val="180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D60A2D" w:rsidRDefault="002C004C" w:rsidP="003E4C39">
            <w:pPr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 xml:space="preserve">Резервные фонды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D60A2D" w:rsidRDefault="002C004C" w:rsidP="003E4C39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10,0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10,0</w:t>
            </w:r>
          </w:p>
        </w:tc>
      </w:tr>
      <w:tr w:rsidR="008F0710" w:rsidRPr="00D60A2D" w:rsidTr="003E4C39">
        <w:trPr>
          <w:trHeight w:val="211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D60A2D" w:rsidRDefault="002C004C" w:rsidP="003E4C39">
            <w:proofErr w:type="spellStart"/>
            <w:r w:rsidRPr="00D60A2D">
              <w:rPr>
                <w:bCs/>
                <w:sz w:val="22"/>
                <w:szCs w:val="22"/>
              </w:rPr>
              <w:t>Непрограммные</w:t>
            </w:r>
            <w:proofErr w:type="spellEnd"/>
            <w:r w:rsidRPr="00D60A2D">
              <w:rPr>
                <w:bCs/>
                <w:sz w:val="22"/>
                <w:szCs w:val="22"/>
              </w:rPr>
              <w:t xml:space="preserve">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11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88 0 00 00000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10,0</w:t>
            </w:r>
          </w:p>
        </w:tc>
      </w:tr>
      <w:tr w:rsidR="008F0710" w:rsidRPr="00D60A2D" w:rsidTr="003E4C39">
        <w:trPr>
          <w:trHeight w:val="232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D60A2D" w:rsidRDefault="002C004C" w:rsidP="003E4C39">
            <w:r w:rsidRPr="00D60A2D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11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88 3 00 41110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10,0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10,0</w:t>
            </w:r>
          </w:p>
        </w:tc>
      </w:tr>
      <w:tr w:rsidR="008F0710" w:rsidRPr="00D60A2D" w:rsidTr="003E4C39">
        <w:trPr>
          <w:trHeight w:val="238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D60A2D" w:rsidRDefault="002C004C" w:rsidP="003E4C39">
            <w:r w:rsidRPr="00D60A2D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11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88 3 00 41110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870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10,0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10,0</w:t>
            </w:r>
          </w:p>
        </w:tc>
      </w:tr>
      <w:tr w:rsidR="008F0710" w:rsidRPr="00D60A2D" w:rsidTr="003E4C39">
        <w:trPr>
          <w:trHeight w:val="675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D60A2D" w:rsidRDefault="002C004C" w:rsidP="003E4C39">
            <w:pPr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D60A2D" w:rsidRDefault="002C004C" w:rsidP="003E4C39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  <w:rPr>
                <w:bCs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123,6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413,6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737,6</w:t>
            </w:r>
          </w:p>
        </w:tc>
      </w:tr>
      <w:tr w:rsidR="008F0710" w:rsidRPr="00D60A2D" w:rsidTr="003E4C39">
        <w:trPr>
          <w:trHeight w:val="828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D60A2D" w:rsidRDefault="002C004C" w:rsidP="003E4C39">
            <w:pPr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 xml:space="preserve">Муниципальная программа «Развитие и совершенствование форм местного самоуправления на территории </w:t>
            </w:r>
            <w:proofErr w:type="spellStart"/>
            <w:r w:rsidRPr="00D60A2D">
              <w:rPr>
                <w:bCs/>
                <w:sz w:val="22"/>
                <w:szCs w:val="22"/>
              </w:rPr>
              <w:t>Подгощского</w:t>
            </w:r>
            <w:proofErr w:type="spellEnd"/>
            <w:r w:rsidRPr="00D60A2D">
              <w:rPr>
                <w:bCs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75 0 00 00000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5,0</w:t>
            </w:r>
          </w:p>
        </w:tc>
      </w:tr>
      <w:tr w:rsidR="008F0710" w:rsidRPr="00D60A2D" w:rsidTr="003E4C39">
        <w:trPr>
          <w:trHeight w:val="828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D60A2D" w:rsidRDefault="002C004C" w:rsidP="003E4C39">
            <w:r w:rsidRPr="00D60A2D">
              <w:rPr>
                <w:sz w:val="22"/>
                <w:szCs w:val="22"/>
              </w:rPr>
              <w:t>Популяризация форм участия населения в организации местного самоуправления, стимулирование социальной активности, достижений граждан, ТОС, добившихся значительных успехов в трудовой деятельности и общественной работе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75 0 01 00000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5,0</w:t>
            </w:r>
          </w:p>
        </w:tc>
      </w:tr>
      <w:tr w:rsidR="008F0710" w:rsidRPr="00D60A2D" w:rsidTr="00FE34DE">
        <w:trPr>
          <w:trHeight w:val="557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D60A2D" w:rsidRDefault="002C004C" w:rsidP="003E4C39">
            <w:r w:rsidRPr="00D60A2D">
              <w:rPr>
                <w:sz w:val="22"/>
                <w:szCs w:val="22"/>
              </w:rPr>
              <w:t xml:space="preserve">Реализация мероприятий в рамках муниципальной </w:t>
            </w:r>
            <w:r w:rsidRPr="00D60A2D">
              <w:rPr>
                <w:sz w:val="22"/>
                <w:szCs w:val="22"/>
              </w:rPr>
              <w:lastRenderedPageBreak/>
              <w:t xml:space="preserve">программы «Развитие и совершенствование форм местного самоуправления на территории </w:t>
            </w:r>
            <w:proofErr w:type="spellStart"/>
            <w:r w:rsidRPr="00D60A2D">
              <w:rPr>
                <w:sz w:val="22"/>
                <w:szCs w:val="22"/>
              </w:rPr>
              <w:t>Подгощского</w:t>
            </w:r>
            <w:proofErr w:type="spellEnd"/>
            <w:r w:rsidRPr="00D60A2D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75 0 01 99990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5,0</w:t>
            </w:r>
          </w:p>
        </w:tc>
      </w:tr>
      <w:tr w:rsidR="008F0710" w:rsidRPr="00D60A2D" w:rsidTr="003E4C39">
        <w:trPr>
          <w:trHeight w:val="828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D60A2D" w:rsidRDefault="002C004C" w:rsidP="003E4C39">
            <w:r w:rsidRPr="00D60A2D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75 0 01 99990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240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5,0</w:t>
            </w:r>
          </w:p>
        </w:tc>
      </w:tr>
      <w:tr w:rsidR="008F0710" w:rsidRPr="00D60A2D" w:rsidTr="003E4C39">
        <w:trPr>
          <w:trHeight w:val="828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D60A2D" w:rsidRDefault="002C004C" w:rsidP="003E4C39">
            <w:pPr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 xml:space="preserve">Муниципальная программа «Совершенствование и развитие местного самоуправления в </w:t>
            </w:r>
            <w:proofErr w:type="spellStart"/>
            <w:r w:rsidRPr="00D60A2D">
              <w:rPr>
                <w:bCs/>
                <w:sz w:val="22"/>
                <w:szCs w:val="22"/>
              </w:rPr>
              <w:t>Подгощском</w:t>
            </w:r>
            <w:proofErr w:type="spellEnd"/>
            <w:r w:rsidRPr="00D60A2D">
              <w:rPr>
                <w:bCs/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D60A2D" w:rsidRDefault="002C004C" w:rsidP="003E4C39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  <w:rPr>
                <w:bCs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118,6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108,6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108,6</w:t>
            </w:r>
          </w:p>
        </w:tc>
      </w:tr>
      <w:tr w:rsidR="008F0710" w:rsidRPr="00D60A2D" w:rsidTr="003E4C39">
        <w:trPr>
          <w:trHeight w:val="624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D60A2D" w:rsidRDefault="002C004C" w:rsidP="003E4C39">
            <w:pPr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 xml:space="preserve">Подпрограмма «Развитие и реформирование местного самоуправления в </w:t>
            </w:r>
            <w:proofErr w:type="spellStart"/>
            <w:r w:rsidRPr="00D60A2D">
              <w:rPr>
                <w:bCs/>
                <w:sz w:val="22"/>
                <w:szCs w:val="22"/>
              </w:rPr>
              <w:t>Подгощском</w:t>
            </w:r>
            <w:proofErr w:type="spellEnd"/>
            <w:r w:rsidRPr="00D60A2D">
              <w:rPr>
                <w:bCs/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77 1 00 00000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34,6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24,6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24,6</w:t>
            </w:r>
          </w:p>
        </w:tc>
      </w:tr>
      <w:tr w:rsidR="008F0710" w:rsidRPr="00D60A2D" w:rsidTr="003E4C39">
        <w:trPr>
          <w:trHeight w:val="648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D60A2D" w:rsidRDefault="002C004C" w:rsidP="003E4C39">
            <w:pPr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Информационная поддержка реформы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77 1 01 00000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20,0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10,0</w:t>
            </w:r>
          </w:p>
        </w:tc>
      </w:tr>
      <w:tr w:rsidR="008F0710" w:rsidRPr="00D60A2D" w:rsidTr="003E4C39">
        <w:trPr>
          <w:trHeight w:val="852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D60A2D" w:rsidRDefault="002C004C" w:rsidP="003E4C39">
            <w:r w:rsidRPr="00D60A2D">
              <w:rPr>
                <w:sz w:val="22"/>
                <w:szCs w:val="22"/>
              </w:rPr>
              <w:t xml:space="preserve">Реализация мероприятий в рамках подпрограммы «Развитие и реформирование местного самоуправления в </w:t>
            </w:r>
            <w:proofErr w:type="spellStart"/>
            <w:r w:rsidRPr="00D60A2D">
              <w:rPr>
                <w:sz w:val="22"/>
                <w:szCs w:val="22"/>
              </w:rPr>
              <w:t>Подгощском</w:t>
            </w:r>
            <w:proofErr w:type="spellEnd"/>
            <w:r w:rsidRPr="00D60A2D">
              <w:rPr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77 1 01 99990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20,0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10,0</w:t>
            </w:r>
          </w:p>
        </w:tc>
      </w:tr>
      <w:tr w:rsidR="008F0710" w:rsidRPr="00D60A2D" w:rsidTr="003E4C39">
        <w:trPr>
          <w:trHeight w:val="348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D60A2D" w:rsidRDefault="002C004C" w:rsidP="003E4C39">
            <w:r w:rsidRPr="00D60A2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77 1 01 99990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240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20,0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10,0</w:t>
            </w:r>
          </w:p>
        </w:tc>
      </w:tr>
      <w:tr w:rsidR="008F0710" w:rsidRPr="00D60A2D" w:rsidTr="003E4C39">
        <w:trPr>
          <w:trHeight w:val="416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D60A2D" w:rsidRDefault="002C004C" w:rsidP="003E4C39">
            <w:r w:rsidRPr="00D60A2D">
              <w:rPr>
                <w:sz w:val="22"/>
                <w:szCs w:val="22"/>
              </w:rPr>
              <w:t xml:space="preserve">Методическое сопровождение деятельности Администрации </w:t>
            </w:r>
            <w:proofErr w:type="spellStart"/>
            <w:r w:rsidRPr="00D60A2D">
              <w:rPr>
                <w:sz w:val="22"/>
                <w:szCs w:val="22"/>
              </w:rPr>
              <w:t>Подгощского</w:t>
            </w:r>
            <w:proofErr w:type="spellEnd"/>
            <w:r w:rsidRPr="00D60A2D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77 1 02 00000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14,6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14,6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14,6</w:t>
            </w:r>
          </w:p>
        </w:tc>
      </w:tr>
      <w:tr w:rsidR="008F0710" w:rsidRPr="00D60A2D" w:rsidTr="003E4C39">
        <w:trPr>
          <w:trHeight w:val="1332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D60A2D" w:rsidRDefault="002C004C" w:rsidP="003E4C39">
            <w:r w:rsidRPr="00D60A2D">
              <w:rPr>
                <w:sz w:val="22"/>
                <w:szCs w:val="22"/>
              </w:rPr>
              <w:t xml:space="preserve">Реализация мероприятий в рамках подпрограммы «Развитие и реформирование местного самоуправления в </w:t>
            </w:r>
            <w:proofErr w:type="spellStart"/>
            <w:r w:rsidRPr="00D60A2D">
              <w:rPr>
                <w:sz w:val="22"/>
                <w:szCs w:val="22"/>
              </w:rPr>
              <w:t>Подгощском</w:t>
            </w:r>
            <w:proofErr w:type="spellEnd"/>
            <w:r w:rsidRPr="00D60A2D">
              <w:rPr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77 1 02 99990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14,6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14,6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14,6</w:t>
            </w:r>
          </w:p>
        </w:tc>
      </w:tr>
      <w:tr w:rsidR="008F0710" w:rsidRPr="00D60A2D" w:rsidTr="003E4C39">
        <w:trPr>
          <w:trHeight w:val="415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D60A2D" w:rsidRDefault="002C004C" w:rsidP="003E4C39">
            <w:r w:rsidRPr="00D60A2D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77 1 02 99990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850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14,6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14,6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14,6</w:t>
            </w:r>
          </w:p>
        </w:tc>
      </w:tr>
      <w:tr w:rsidR="008F0710" w:rsidRPr="00D60A2D" w:rsidTr="003E4C39">
        <w:trPr>
          <w:trHeight w:val="408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D60A2D" w:rsidRDefault="002C004C" w:rsidP="003E4C39">
            <w:r w:rsidRPr="00D60A2D">
              <w:rPr>
                <w:bCs/>
                <w:sz w:val="22"/>
                <w:szCs w:val="22"/>
              </w:rPr>
              <w:t xml:space="preserve">Подпрограмма "Развитие муниципальной службы в </w:t>
            </w:r>
            <w:proofErr w:type="spellStart"/>
            <w:r w:rsidRPr="00D60A2D">
              <w:rPr>
                <w:bCs/>
                <w:sz w:val="22"/>
                <w:szCs w:val="22"/>
              </w:rPr>
              <w:t>Подгощском</w:t>
            </w:r>
            <w:proofErr w:type="spellEnd"/>
            <w:r w:rsidRPr="00D60A2D">
              <w:rPr>
                <w:bCs/>
                <w:sz w:val="22"/>
                <w:szCs w:val="22"/>
              </w:rPr>
              <w:t xml:space="preserve">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77 3 00 00000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84,0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84,0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84,0</w:t>
            </w:r>
          </w:p>
        </w:tc>
      </w:tr>
      <w:tr w:rsidR="008F0710" w:rsidRPr="00D60A2D" w:rsidTr="001C6496">
        <w:trPr>
          <w:trHeight w:val="408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D60A2D" w:rsidRDefault="002C004C" w:rsidP="003E4C39">
            <w:r w:rsidRPr="00D60A2D">
              <w:rPr>
                <w:sz w:val="22"/>
                <w:szCs w:val="22"/>
              </w:rPr>
              <w:t xml:space="preserve">Организации выплат материально-денежных </w:t>
            </w:r>
            <w:r w:rsidRPr="00D60A2D">
              <w:rPr>
                <w:sz w:val="22"/>
                <w:szCs w:val="22"/>
              </w:rPr>
              <w:lastRenderedPageBreak/>
              <w:t>поощрений связанных с осуществлением полномочий старост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77 3 04 00000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84,0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84,0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84,0</w:t>
            </w:r>
          </w:p>
        </w:tc>
      </w:tr>
      <w:tr w:rsidR="008F0710" w:rsidRPr="00D60A2D" w:rsidTr="001C6496">
        <w:trPr>
          <w:trHeight w:val="223"/>
          <w:jc w:val="center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D60A2D" w:rsidRDefault="002C004C" w:rsidP="003E4C39">
            <w:r w:rsidRPr="00D60A2D">
              <w:rPr>
                <w:sz w:val="22"/>
                <w:szCs w:val="22"/>
              </w:rPr>
              <w:lastRenderedPageBreak/>
              <w:t>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77 3 04 99990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360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84,0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84,0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84,0</w:t>
            </w:r>
          </w:p>
        </w:tc>
      </w:tr>
      <w:tr w:rsidR="008F0710" w:rsidRPr="00D60A2D" w:rsidTr="001C6496">
        <w:trPr>
          <w:trHeight w:val="242"/>
          <w:jc w:val="center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D60A2D" w:rsidRDefault="002C004C" w:rsidP="003E4C39">
            <w:proofErr w:type="spellStart"/>
            <w:r w:rsidRPr="00D60A2D">
              <w:rPr>
                <w:bCs/>
                <w:sz w:val="22"/>
                <w:szCs w:val="22"/>
              </w:rPr>
              <w:t>Непрограммные</w:t>
            </w:r>
            <w:proofErr w:type="spellEnd"/>
            <w:r w:rsidRPr="00D60A2D">
              <w:rPr>
                <w:bCs/>
                <w:sz w:val="22"/>
                <w:szCs w:val="22"/>
              </w:rPr>
              <w:t xml:space="preserve">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13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88 0  00 00000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0,0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624,0</w:t>
            </w:r>
          </w:p>
        </w:tc>
      </w:tr>
      <w:tr w:rsidR="008F0710" w:rsidRPr="00D60A2D" w:rsidTr="003E4C39">
        <w:trPr>
          <w:trHeight w:val="443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D60A2D" w:rsidRDefault="002C004C" w:rsidP="003E4C39">
            <w:r w:rsidRPr="00D60A2D">
              <w:rPr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88 4 00 99990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0,0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624,0</w:t>
            </w:r>
          </w:p>
        </w:tc>
      </w:tr>
      <w:tr w:rsidR="008F0710" w:rsidRPr="00D60A2D" w:rsidTr="003E4C39">
        <w:trPr>
          <w:trHeight w:val="253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D60A2D" w:rsidRDefault="002C004C" w:rsidP="003E4C39">
            <w:r w:rsidRPr="00D60A2D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88 4 00 99990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870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0,0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624,0</w:t>
            </w:r>
          </w:p>
        </w:tc>
      </w:tr>
      <w:tr w:rsidR="008F0710" w:rsidRPr="00D60A2D" w:rsidTr="003E4C39">
        <w:trPr>
          <w:trHeight w:val="271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4C" w:rsidRPr="00D60A2D" w:rsidRDefault="002C004C" w:rsidP="003E4C39">
            <w:r w:rsidRPr="00D60A2D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D60A2D" w:rsidRDefault="002C004C" w:rsidP="003E4C39">
            <w:pPr>
              <w:jc w:val="center"/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D60A2D" w:rsidRDefault="002C004C" w:rsidP="003E4C39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D60A2D" w:rsidRDefault="002C004C" w:rsidP="003E4C39">
            <w:pPr>
              <w:jc w:val="center"/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D60A2D" w:rsidRDefault="009C67B0" w:rsidP="003E4C39">
            <w:pPr>
              <w:jc w:val="center"/>
            </w:pPr>
            <w:r w:rsidRPr="00D60A2D">
              <w:rPr>
                <w:sz w:val="22"/>
                <w:szCs w:val="22"/>
              </w:rPr>
              <w:t>148,0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D60A2D" w:rsidRDefault="009C67B0" w:rsidP="003E4C39">
            <w:pPr>
              <w:jc w:val="center"/>
            </w:pPr>
            <w:r w:rsidRPr="00D60A2D">
              <w:rPr>
                <w:sz w:val="22"/>
                <w:szCs w:val="22"/>
              </w:rPr>
              <w:t>161,4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D60A2D" w:rsidRDefault="009C67B0" w:rsidP="003E4C39">
            <w:pPr>
              <w:jc w:val="center"/>
            </w:pPr>
            <w:r w:rsidRPr="00D60A2D">
              <w:rPr>
                <w:sz w:val="22"/>
                <w:szCs w:val="22"/>
              </w:rPr>
              <w:t>167,1</w:t>
            </w:r>
          </w:p>
        </w:tc>
      </w:tr>
      <w:tr w:rsidR="008F0710" w:rsidRPr="00D60A2D" w:rsidTr="003E4C39">
        <w:trPr>
          <w:trHeight w:val="469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4C" w:rsidRPr="00D60A2D" w:rsidRDefault="002C004C" w:rsidP="003E4C39">
            <w:r w:rsidRPr="00D60A2D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D60A2D" w:rsidRDefault="002C004C" w:rsidP="003E4C39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D60A2D" w:rsidRDefault="002C004C" w:rsidP="003E4C39">
            <w:pPr>
              <w:jc w:val="center"/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D60A2D" w:rsidRDefault="009C67B0" w:rsidP="003E4C39">
            <w:pPr>
              <w:jc w:val="center"/>
            </w:pPr>
            <w:r w:rsidRPr="00D60A2D">
              <w:rPr>
                <w:sz w:val="22"/>
                <w:szCs w:val="22"/>
              </w:rPr>
              <w:t>148,0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D60A2D" w:rsidRDefault="009C67B0" w:rsidP="003E4C39">
            <w:pPr>
              <w:jc w:val="center"/>
            </w:pPr>
            <w:r w:rsidRPr="00D60A2D">
              <w:rPr>
                <w:sz w:val="22"/>
                <w:szCs w:val="22"/>
              </w:rPr>
              <w:t>161,4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D60A2D" w:rsidRDefault="009C67B0" w:rsidP="003E4C39">
            <w:pPr>
              <w:jc w:val="center"/>
            </w:pPr>
            <w:r w:rsidRPr="00D60A2D">
              <w:rPr>
                <w:sz w:val="22"/>
                <w:szCs w:val="22"/>
              </w:rPr>
              <w:t>167,1</w:t>
            </w:r>
          </w:p>
        </w:tc>
      </w:tr>
      <w:tr w:rsidR="008F0710" w:rsidRPr="00D60A2D" w:rsidTr="003E4C39">
        <w:trPr>
          <w:trHeight w:val="181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4C" w:rsidRPr="00D60A2D" w:rsidRDefault="002C004C" w:rsidP="003E4C39">
            <w:proofErr w:type="spellStart"/>
            <w:r w:rsidRPr="00D60A2D">
              <w:rPr>
                <w:sz w:val="22"/>
                <w:szCs w:val="22"/>
              </w:rPr>
              <w:t>Непрограммные</w:t>
            </w:r>
            <w:proofErr w:type="spellEnd"/>
            <w:r w:rsidRPr="00D60A2D">
              <w:rPr>
                <w:sz w:val="22"/>
                <w:szCs w:val="22"/>
              </w:rPr>
              <w:t xml:space="preserve">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88 0 00 00000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D60A2D" w:rsidRDefault="002C004C" w:rsidP="003E4C39">
            <w:pPr>
              <w:jc w:val="center"/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D60A2D" w:rsidRDefault="009C67B0" w:rsidP="003E4C39">
            <w:pPr>
              <w:jc w:val="center"/>
            </w:pPr>
            <w:r w:rsidRPr="00D60A2D">
              <w:rPr>
                <w:sz w:val="22"/>
                <w:szCs w:val="22"/>
              </w:rPr>
              <w:t>148,0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D60A2D" w:rsidRDefault="009C67B0" w:rsidP="003E4C39">
            <w:pPr>
              <w:jc w:val="center"/>
            </w:pPr>
            <w:r w:rsidRPr="00D60A2D">
              <w:rPr>
                <w:sz w:val="22"/>
                <w:szCs w:val="22"/>
              </w:rPr>
              <w:t>161,4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D60A2D" w:rsidRDefault="009C67B0" w:rsidP="003E4C39">
            <w:pPr>
              <w:jc w:val="center"/>
            </w:pPr>
            <w:r w:rsidRPr="00D60A2D">
              <w:rPr>
                <w:sz w:val="22"/>
                <w:szCs w:val="22"/>
              </w:rPr>
              <w:t>167,1</w:t>
            </w:r>
          </w:p>
        </w:tc>
      </w:tr>
      <w:tr w:rsidR="008F0710" w:rsidRPr="00D60A2D" w:rsidTr="003E4C39">
        <w:trPr>
          <w:trHeight w:val="1264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4C" w:rsidRPr="00D60A2D" w:rsidRDefault="002C004C" w:rsidP="003E4C39">
            <w:r w:rsidRPr="00D60A2D">
              <w:rPr>
                <w:sz w:val="22"/>
                <w:szCs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004C" w:rsidRPr="00D60A2D" w:rsidRDefault="002C004C" w:rsidP="003E4C39">
            <w:pPr>
              <w:jc w:val="center"/>
            </w:pPr>
          </w:p>
          <w:p w:rsidR="002C004C" w:rsidRPr="00D60A2D" w:rsidRDefault="002C004C" w:rsidP="003E4C39">
            <w:pPr>
              <w:jc w:val="center"/>
            </w:pPr>
          </w:p>
          <w:p w:rsidR="002C004C" w:rsidRPr="00D60A2D" w:rsidRDefault="002C004C" w:rsidP="003E4C39">
            <w:pPr>
              <w:jc w:val="center"/>
            </w:pPr>
          </w:p>
          <w:p w:rsidR="002C004C" w:rsidRPr="00D60A2D" w:rsidRDefault="002C004C" w:rsidP="003E4C39">
            <w:pPr>
              <w:jc w:val="center"/>
            </w:pPr>
          </w:p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D60A2D" w:rsidRDefault="002C004C" w:rsidP="003E4C39">
            <w:pPr>
              <w:jc w:val="center"/>
            </w:pPr>
          </w:p>
          <w:p w:rsidR="002C004C" w:rsidRPr="00D60A2D" w:rsidRDefault="002C004C" w:rsidP="003E4C39">
            <w:pPr>
              <w:jc w:val="center"/>
            </w:pPr>
          </w:p>
          <w:p w:rsidR="002C004C" w:rsidRPr="00D60A2D" w:rsidRDefault="002C004C" w:rsidP="003E4C39">
            <w:pPr>
              <w:jc w:val="center"/>
            </w:pPr>
          </w:p>
          <w:p w:rsidR="002C004C" w:rsidRPr="00D60A2D" w:rsidRDefault="002C004C" w:rsidP="003E4C39">
            <w:pPr>
              <w:jc w:val="center"/>
            </w:pPr>
          </w:p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D60A2D" w:rsidRDefault="002C004C" w:rsidP="003E4C39">
            <w:pPr>
              <w:jc w:val="center"/>
            </w:pPr>
          </w:p>
          <w:p w:rsidR="002C004C" w:rsidRPr="00D60A2D" w:rsidRDefault="002C004C" w:rsidP="003E4C39">
            <w:pPr>
              <w:jc w:val="center"/>
            </w:pPr>
          </w:p>
          <w:p w:rsidR="002C004C" w:rsidRPr="00D60A2D" w:rsidRDefault="002C004C" w:rsidP="003E4C39">
            <w:pPr>
              <w:jc w:val="center"/>
            </w:pPr>
          </w:p>
          <w:p w:rsidR="002C004C" w:rsidRPr="00D60A2D" w:rsidRDefault="002C004C" w:rsidP="003E4C39">
            <w:pPr>
              <w:jc w:val="center"/>
            </w:pPr>
          </w:p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D60A2D" w:rsidRDefault="002C004C" w:rsidP="003E4C39">
            <w:pPr>
              <w:jc w:val="center"/>
            </w:pPr>
          </w:p>
          <w:p w:rsidR="002C004C" w:rsidRPr="00D60A2D" w:rsidRDefault="002C004C" w:rsidP="003E4C39">
            <w:pPr>
              <w:jc w:val="center"/>
            </w:pPr>
          </w:p>
          <w:p w:rsidR="002C004C" w:rsidRPr="00D60A2D" w:rsidRDefault="002C004C" w:rsidP="003E4C39">
            <w:pPr>
              <w:jc w:val="center"/>
            </w:pPr>
          </w:p>
          <w:p w:rsidR="002C004C" w:rsidRPr="00D60A2D" w:rsidRDefault="002C004C" w:rsidP="003E4C39">
            <w:pPr>
              <w:jc w:val="center"/>
            </w:pPr>
          </w:p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88 2 00 51180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D60A2D" w:rsidRDefault="002C004C" w:rsidP="003E4C39">
            <w:pPr>
              <w:jc w:val="center"/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D60A2D" w:rsidRDefault="002C004C" w:rsidP="003E4C39">
            <w:pPr>
              <w:jc w:val="center"/>
            </w:pPr>
          </w:p>
          <w:p w:rsidR="002C004C" w:rsidRPr="00D60A2D" w:rsidRDefault="002C004C" w:rsidP="003E4C39">
            <w:pPr>
              <w:jc w:val="center"/>
            </w:pPr>
          </w:p>
          <w:p w:rsidR="002C004C" w:rsidRPr="00D60A2D" w:rsidRDefault="002C004C" w:rsidP="003E4C39">
            <w:pPr>
              <w:jc w:val="center"/>
            </w:pPr>
          </w:p>
          <w:p w:rsidR="002C004C" w:rsidRPr="00D60A2D" w:rsidRDefault="002C004C" w:rsidP="003E4C39">
            <w:pPr>
              <w:jc w:val="center"/>
            </w:pPr>
          </w:p>
          <w:p w:rsidR="002C004C" w:rsidRPr="00D60A2D" w:rsidRDefault="009C67B0" w:rsidP="003E4C39">
            <w:pPr>
              <w:jc w:val="center"/>
            </w:pPr>
            <w:r w:rsidRPr="00D60A2D">
              <w:rPr>
                <w:sz w:val="22"/>
                <w:szCs w:val="22"/>
              </w:rPr>
              <w:t>148,0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D60A2D" w:rsidRDefault="002C004C" w:rsidP="003E4C39">
            <w:pPr>
              <w:jc w:val="center"/>
            </w:pPr>
          </w:p>
          <w:p w:rsidR="002C004C" w:rsidRPr="00D60A2D" w:rsidRDefault="002C004C" w:rsidP="003E4C39">
            <w:pPr>
              <w:jc w:val="center"/>
            </w:pPr>
          </w:p>
          <w:p w:rsidR="002C004C" w:rsidRPr="00D60A2D" w:rsidRDefault="002C004C" w:rsidP="003E4C39">
            <w:pPr>
              <w:jc w:val="center"/>
            </w:pPr>
          </w:p>
          <w:p w:rsidR="002C004C" w:rsidRPr="00D60A2D" w:rsidRDefault="002C004C" w:rsidP="003E4C39">
            <w:pPr>
              <w:jc w:val="center"/>
            </w:pPr>
          </w:p>
          <w:p w:rsidR="002C004C" w:rsidRPr="00D60A2D" w:rsidRDefault="009C67B0" w:rsidP="003E4C39">
            <w:pPr>
              <w:jc w:val="center"/>
            </w:pPr>
            <w:r w:rsidRPr="00D60A2D">
              <w:rPr>
                <w:sz w:val="22"/>
                <w:szCs w:val="22"/>
              </w:rPr>
              <w:t>161,4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D60A2D" w:rsidRDefault="002C004C" w:rsidP="003E4C39">
            <w:pPr>
              <w:jc w:val="center"/>
            </w:pPr>
          </w:p>
          <w:p w:rsidR="002C004C" w:rsidRPr="00D60A2D" w:rsidRDefault="002C004C" w:rsidP="003E4C39">
            <w:pPr>
              <w:jc w:val="center"/>
            </w:pPr>
          </w:p>
          <w:p w:rsidR="002C004C" w:rsidRPr="00D60A2D" w:rsidRDefault="002C004C" w:rsidP="003E4C39">
            <w:pPr>
              <w:jc w:val="center"/>
            </w:pPr>
          </w:p>
          <w:p w:rsidR="002C004C" w:rsidRPr="00D60A2D" w:rsidRDefault="002C004C" w:rsidP="003E4C39">
            <w:pPr>
              <w:jc w:val="center"/>
            </w:pPr>
          </w:p>
          <w:p w:rsidR="002C004C" w:rsidRPr="00D60A2D" w:rsidRDefault="009C67B0" w:rsidP="003E4C39">
            <w:pPr>
              <w:jc w:val="center"/>
            </w:pPr>
            <w:r w:rsidRPr="00D60A2D">
              <w:rPr>
                <w:sz w:val="22"/>
                <w:szCs w:val="22"/>
              </w:rPr>
              <w:t>167,1</w:t>
            </w:r>
          </w:p>
        </w:tc>
      </w:tr>
      <w:tr w:rsidR="008F0710" w:rsidRPr="00D60A2D" w:rsidTr="003E4C39">
        <w:trPr>
          <w:trHeight w:val="469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4C" w:rsidRPr="00D60A2D" w:rsidRDefault="002C004C" w:rsidP="003E4C39">
            <w:r w:rsidRPr="00D60A2D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004C" w:rsidRPr="00D60A2D" w:rsidRDefault="002C004C" w:rsidP="003E4C39">
            <w:pPr>
              <w:jc w:val="center"/>
            </w:pPr>
          </w:p>
          <w:p w:rsidR="002C004C" w:rsidRPr="00D60A2D" w:rsidRDefault="002C004C" w:rsidP="003E4C39">
            <w:pPr>
              <w:jc w:val="center"/>
            </w:pPr>
          </w:p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D60A2D" w:rsidRDefault="002C004C" w:rsidP="003E4C39">
            <w:pPr>
              <w:jc w:val="center"/>
            </w:pPr>
          </w:p>
          <w:p w:rsidR="002C004C" w:rsidRPr="00D60A2D" w:rsidRDefault="002C004C" w:rsidP="003E4C39">
            <w:pPr>
              <w:jc w:val="center"/>
            </w:pPr>
          </w:p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D60A2D" w:rsidRDefault="002C004C" w:rsidP="003E4C39">
            <w:pPr>
              <w:jc w:val="center"/>
            </w:pPr>
          </w:p>
          <w:p w:rsidR="002C004C" w:rsidRPr="00D60A2D" w:rsidRDefault="002C004C" w:rsidP="003E4C39">
            <w:pPr>
              <w:jc w:val="center"/>
            </w:pPr>
          </w:p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D60A2D" w:rsidRDefault="002C004C" w:rsidP="003E4C39">
            <w:pPr>
              <w:jc w:val="center"/>
            </w:pPr>
          </w:p>
          <w:p w:rsidR="002C004C" w:rsidRPr="00D60A2D" w:rsidRDefault="002C004C" w:rsidP="003E4C39">
            <w:pPr>
              <w:jc w:val="center"/>
            </w:pPr>
          </w:p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88 2 01 51180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D60A2D" w:rsidRDefault="002C004C" w:rsidP="003E4C39">
            <w:pPr>
              <w:jc w:val="center"/>
            </w:pPr>
          </w:p>
          <w:p w:rsidR="002C004C" w:rsidRPr="00D60A2D" w:rsidRDefault="002C004C" w:rsidP="003E4C39">
            <w:pPr>
              <w:jc w:val="center"/>
            </w:pPr>
          </w:p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120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118,1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118,1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118,1</w:t>
            </w:r>
          </w:p>
        </w:tc>
      </w:tr>
      <w:tr w:rsidR="008F0710" w:rsidRPr="00D60A2D" w:rsidTr="003E4C39">
        <w:trPr>
          <w:trHeight w:val="469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4C" w:rsidRPr="00D60A2D" w:rsidRDefault="002C004C" w:rsidP="003E4C39">
            <w:r w:rsidRPr="00D60A2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004C" w:rsidRPr="00D60A2D" w:rsidRDefault="002C004C" w:rsidP="003E4C39">
            <w:pPr>
              <w:jc w:val="center"/>
            </w:pPr>
          </w:p>
          <w:p w:rsidR="002C004C" w:rsidRPr="00D60A2D" w:rsidRDefault="002C004C" w:rsidP="003E4C39">
            <w:pPr>
              <w:jc w:val="center"/>
            </w:pPr>
          </w:p>
          <w:p w:rsidR="002C004C" w:rsidRPr="00D60A2D" w:rsidRDefault="002C004C" w:rsidP="003E4C39">
            <w:pPr>
              <w:jc w:val="center"/>
            </w:pPr>
          </w:p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D60A2D" w:rsidRDefault="002C004C" w:rsidP="003E4C39">
            <w:pPr>
              <w:jc w:val="center"/>
            </w:pPr>
          </w:p>
          <w:p w:rsidR="002C004C" w:rsidRPr="00D60A2D" w:rsidRDefault="002C004C" w:rsidP="003E4C39">
            <w:pPr>
              <w:jc w:val="center"/>
            </w:pPr>
          </w:p>
          <w:p w:rsidR="002C004C" w:rsidRPr="00D60A2D" w:rsidRDefault="002C004C" w:rsidP="003E4C39">
            <w:pPr>
              <w:jc w:val="center"/>
            </w:pPr>
          </w:p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D60A2D" w:rsidRDefault="002C004C" w:rsidP="003E4C39">
            <w:pPr>
              <w:jc w:val="center"/>
            </w:pPr>
          </w:p>
          <w:p w:rsidR="002C004C" w:rsidRPr="00D60A2D" w:rsidRDefault="002C004C" w:rsidP="003E4C39">
            <w:pPr>
              <w:jc w:val="center"/>
            </w:pPr>
          </w:p>
          <w:p w:rsidR="002C004C" w:rsidRPr="00D60A2D" w:rsidRDefault="002C004C" w:rsidP="003E4C39">
            <w:pPr>
              <w:jc w:val="center"/>
            </w:pPr>
          </w:p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D60A2D" w:rsidRDefault="002C004C" w:rsidP="003E4C39">
            <w:pPr>
              <w:jc w:val="center"/>
            </w:pPr>
          </w:p>
          <w:p w:rsidR="002C004C" w:rsidRPr="00D60A2D" w:rsidRDefault="002C004C" w:rsidP="003E4C39">
            <w:pPr>
              <w:jc w:val="center"/>
            </w:pPr>
          </w:p>
          <w:p w:rsidR="002C004C" w:rsidRPr="00D60A2D" w:rsidRDefault="002C004C" w:rsidP="003E4C39">
            <w:pPr>
              <w:jc w:val="center"/>
            </w:pPr>
          </w:p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88 2 01 51180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D60A2D" w:rsidRDefault="002C004C" w:rsidP="003E4C39">
            <w:pPr>
              <w:jc w:val="center"/>
            </w:pPr>
          </w:p>
          <w:p w:rsidR="002C004C" w:rsidRPr="00D60A2D" w:rsidRDefault="002C004C" w:rsidP="003E4C39">
            <w:pPr>
              <w:jc w:val="center"/>
            </w:pPr>
          </w:p>
          <w:p w:rsidR="002C004C" w:rsidRPr="00D60A2D" w:rsidRDefault="002C004C" w:rsidP="003E4C39">
            <w:pPr>
              <w:jc w:val="center"/>
            </w:pPr>
          </w:p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240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9C67B0" w:rsidP="003E4C39">
            <w:pPr>
              <w:jc w:val="center"/>
            </w:pPr>
            <w:r w:rsidRPr="00D60A2D">
              <w:rPr>
                <w:sz w:val="22"/>
                <w:szCs w:val="22"/>
              </w:rPr>
              <w:t>29,9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9C67B0" w:rsidP="003E4C39">
            <w:pPr>
              <w:jc w:val="center"/>
            </w:pPr>
            <w:r w:rsidRPr="00D60A2D">
              <w:rPr>
                <w:sz w:val="22"/>
                <w:szCs w:val="22"/>
              </w:rPr>
              <w:t>43,3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9C67B0" w:rsidP="003E4C39">
            <w:pPr>
              <w:jc w:val="center"/>
            </w:pPr>
            <w:r w:rsidRPr="00D60A2D">
              <w:rPr>
                <w:sz w:val="22"/>
                <w:szCs w:val="22"/>
              </w:rPr>
              <w:t>49,0</w:t>
            </w:r>
          </w:p>
        </w:tc>
      </w:tr>
      <w:tr w:rsidR="008F0710" w:rsidRPr="00D60A2D" w:rsidTr="003E4C39">
        <w:trPr>
          <w:trHeight w:val="708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D60A2D" w:rsidRDefault="002C004C" w:rsidP="003E4C39">
            <w:pPr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D60A2D" w:rsidRDefault="002C004C" w:rsidP="003E4C39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  <w:rPr>
                <w:bCs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  <w:rPr>
                <w:bCs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9D4CFE" w:rsidP="003E4C39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164,6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51,0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51,0</w:t>
            </w:r>
          </w:p>
        </w:tc>
      </w:tr>
      <w:tr w:rsidR="008F0710" w:rsidRPr="00D60A2D" w:rsidTr="003E4C39">
        <w:trPr>
          <w:trHeight w:val="939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D60A2D" w:rsidRDefault="002C004C" w:rsidP="003E4C39">
            <w:pPr>
              <w:rPr>
                <w:b/>
              </w:rPr>
            </w:pPr>
            <w:r w:rsidRPr="00D60A2D">
              <w:rPr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9D4CFE" w:rsidP="003E4C39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163,6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50,0</w:t>
            </w:r>
          </w:p>
        </w:tc>
      </w:tr>
      <w:tr w:rsidR="008F0710" w:rsidRPr="00D60A2D" w:rsidTr="003E4C39">
        <w:trPr>
          <w:trHeight w:val="939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D60A2D" w:rsidRDefault="002C004C" w:rsidP="003E4C39">
            <w:r w:rsidRPr="00D60A2D">
              <w:rPr>
                <w:sz w:val="22"/>
                <w:szCs w:val="22"/>
              </w:rPr>
              <w:t xml:space="preserve">Муниципальная программа "Безопасность жизнедеятельности на территории </w:t>
            </w:r>
            <w:proofErr w:type="spellStart"/>
            <w:r w:rsidRPr="00D60A2D">
              <w:rPr>
                <w:sz w:val="22"/>
                <w:szCs w:val="22"/>
              </w:rPr>
              <w:t>Подгощского</w:t>
            </w:r>
            <w:proofErr w:type="spellEnd"/>
            <w:r w:rsidRPr="00D60A2D">
              <w:rPr>
                <w:sz w:val="22"/>
                <w:szCs w:val="22"/>
              </w:rPr>
              <w:t xml:space="preserve">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9D4CFE" w:rsidP="003E4C39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163,6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50,0</w:t>
            </w:r>
          </w:p>
        </w:tc>
      </w:tr>
      <w:tr w:rsidR="008F0710" w:rsidRPr="00D60A2D" w:rsidTr="003E4C39">
        <w:trPr>
          <w:trHeight w:val="759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D60A2D" w:rsidRDefault="002C004C" w:rsidP="003E4C39">
            <w:bookmarkStart w:id="0" w:name="OLE_LINK24"/>
            <w:bookmarkStart w:id="1" w:name="OLE_LINK25"/>
            <w:r w:rsidRPr="00D60A2D">
              <w:rPr>
                <w:sz w:val="22"/>
                <w:szCs w:val="22"/>
              </w:rPr>
              <w:t xml:space="preserve">Подпрограмма «Обеспечение пожарной безопасности на территории </w:t>
            </w:r>
            <w:proofErr w:type="spellStart"/>
            <w:r w:rsidRPr="00D60A2D">
              <w:rPr>
                <w:sz w:val="22"/>
                <w:szCs w:val="22"/>
              </w:rPr>
              <w:t>Подгощского</w:t>
            </w:r>
            <w:proofErr w:type="spellEnd"/>
            <w:r w:rsidRPr="00D60A2D">
              <w:rPr>
                <w:sz w:val="22"/>
                <w:szCs w:val="22"/>
              </w:rPr>
              <w:t xml:space="preserve"> сельского поселения»</w:t>
            </w:r>
            <w:bookmarkEnd w:id="0"/>
            <w:bookmarkEnd w:id="1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78 1 00 00000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9D4CFE" w:rsidP="003E4C39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163,6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50,0</w:t>
            </w:r>
          </w:p>
        </w:tc>
      </w:tr>
      <w:tr w:rsidR="008F0710" w:rsidRPr="00D60A2D" w:rsidTr="003E4C39">
        <w:trPr>
          <w:trHeight w:val="912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D60A2D" w:rsidRDefault="002C004C" w:rsidP="003E4C39">
            <w:bookmarkStart w:id="2" w:name="OLE_LINK26"/>
            <w:bookmarkStart w:id="3" w:name="OLE_LINK27"/>
            <w:r w:rsidRPr="00D60A2D">
              <w:rPr>
                <w:sz w:val="22"/>
                <w:szCs w:val="22"/>
              </w:rPr>
              <w:t xml:space="preserve">Усиление противопожарной защиты объектов и населенных пунктов </w:t>
            </w:r>
            <w:proofErr w:type="spellStart"/>
            <w:r w:rsidRPr="00D60A2D">
              <w:rPr>
                <w:sz w:val="22"/>
                <w:szCs w:val="22"/>
              </w:rPr>
              <w:t>Подгощского</w:t>
            </w:r>
            <w:proofErr w:type="spellEnd"/>
            <w:r w:rsidRPr="00D60A2D">
              <w:rPr>
                <w:sz w:val="22"/>
                <w:szCs w:val="22"/>
              </w:rPr>
              <w:t xml:space="preserve"> сельского поселения</w:t>
            </w:r>
            <w:bookmarkEnd w:id="2"/>
            <w:bookmarkEnd w:id="3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78 1 01 00000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9D4CFE" w:rsidP="003E4C39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163,6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50,0</w:t>
            </w:r>
          </w:p>
        </w:tc>
      </w:tr>
      <w:tr w:rsidR="008F0710" w:rsidRPr="00D60A2D" w:rsidTr="003E4C39">
        <w:trPr>
          <w:trHeight w:val="660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D60A2D" w:rsidRDefault="002C004C" w:rsidP="003E4C39">
            <w:bookmarkStart w:id="4" w:name="OLE_LINK28"/>
            <w:bookmarkStart w:id="5" w:name="OLE_LINK29"/>
            <w:r w:rsidRPr="00D60A2D">
              <w:rPr>
                <w:sz w:val="22"/>
                <w:szCs w:val="22"/>
              </w:rPr>
              <w:t xml:space="preserve">Реализация мероприятий в рамках подпрограммы «Обеспечение пожарной безопасности на территории </w:t>
            </w:r>
            <w:proofErr w:type="spellStart"/>
            <w:r w:rsidRPr="00D60A2D">
              <w:rPr>
                <w:sz w:val="22"/>
                <w:szCs w:val="22"/>
              </w:rPr>
              <w:t>Подгощского</w:t>
            </w:r>
            <w:proofErr w:type="spellEnd"/>
            <w:r w:rsidRPr="00D60A2D">
              <w:rPr>
                <w:sz w:val="22"/>
                <w:szCs w:val="22"/>
              </w:rPr>
              <w:t xml:space="preserve"> сельского поселения»</w:t>
            </w:r>
            <w:bookmarkEnd w:id="4"/>
            <w:bookmarkEnd w:id="5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78 1 01 99990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9D4CFE" w:rsidP="003E4C39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163,6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50,0</w:t>
            </w:r>
          </w:p>
        </w:tc>
      </w:tr>
      <w:tr w:rsidR="008F0710" w:rsidRPr="00D60A2D" w:rsidTr="001C6496">
        <w:trPr>
          <w:trHeight w:val="465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D60A2D" w:rsidRDefault="002C004C" w:rsidP="003E4C39">
            <w:r w:rsidRPr="00D60A2D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78 1 01 99990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240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9D4CFE" w:rsidP="003E4C39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163,6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50,0</w:t>
            </w:r>
          </w:p>
        </w:tc>
      </w:tr>
      <w:tr w:rsidR="008F0710" w:rsidRPr="00D60A2D" w:rsidTr="001C6496">
        <w:trPr>
          <w:trHeight w:val="405"/>
          <w:jc w:val="center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D60A2D" w:rsidRDefault="002C004C" w:rsidP="003E4C39">
            <w:pPr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14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bCs/>
                <w:sz w:val="22"/>
                <w:szCs w:val="22"/>
              </w:rPr>
              <w:t>1,0</w:t>
            </w:r>
          </w:p>
        </w:tc>
      </w:tr>
      <w:tr w:rsidR="008F0710" w:rsidRPr="00D60A2D" w:rsidTr="001C6496">
        <w:trPr>
          <w:trHeight w:val="879"/>
          <w:jc w:val="center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D60A2D" w:rsidRDefault="002C004C" w:rsidP="003E4C39">
            <w:pPr>
              <w:rPr>
                <w:bCs/>
              </w:rPr>
            </w:pPr>
            <w:r w:rsidRPr="00D60A2D">
              <w:rPr>
                <w:sz w:val="22"/>
                <w:szCs w:val="22"/>
              </w:rPr>
              <w:t xml:space="preserve">Муниципальная программа "Безопасность жизнедеятельности на территории </w:t>
            </w:r>
            <w:proofErr w:type="spellStart"/>
            <w:r w:rsidRPr="00D60A2D">
              <w:rPr>
                <w:sz w:val="22"/>
                <w:szCs w:val="22"/>
              </w:rPr>
              <w:t>Подгощского</w:t>
            </w:r>
            <w:proofErr w:type="spellEnd"/>
            <w:r w:rsidRPr="00D60A2D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14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bCs/>
                <w:sz w:val="22"/>
                <w:szCs w:val="22"/>
              </w:rPr>
              <w:t>1,0</w:t>
            </w:r>
          </w:p>
        </w:tc>
      </w:tr>
      <w:tr w:rsidR="008F0710" w:rsidRPr="00D60A2D" w:rsidTr="003E4C39">
        <w:trPr>
          <w:trHeight w:val="879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D60A2D" w:rsidRDefault="002C004C" w:rsidP="003E4C39">
            <w:pPr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 xml:space="preserve">Подпрограмма «О мерах по борьбе с преступностью и профилактике правонарушений  </w:t>
            </w:r>
            <w:proofErr w:type="spellStart"/>
            <w:r w:rsidRPr="00D60A2D">
              <w:rPr>
                <w:bCs/>
                <w:sz w:val="22"/>
                <w:szCs w:val="22"/>
              </w:rPr>
              <w:t>Подгощского</w:t>
            </w:r>
            <w:proofErr w:type="spellEnd"/>
            <w:r w:rsidRPr="00D60A2D">
              <w:rPr>
                <w:bCs/>
                <w:sz w:val="22"/>
                <w:szCs w:val="22"/>
              </w:rPr>
              <w:t xml:space="preserve"> сельском поселении».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14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78 4 00 00000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bCs/>
                <w:sz w:val="22"/>
                <w:szCs w:val="22"/>
              </w:rPr>
              <w:t>1,0</w:t>
            </w:r>
          </w:p>
        </w:tc>
      </w:tr>
      <w:tr w:rsidR="008F0710" w:rsidRPr="00D60A2D" w:rsidTr="003E4C39">
        <w:trPr>
          <w:trHeight w:val="768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D60A2D" w:rsidRDefault="002C004C" w:rsidP="003E4C39">
            <w:r w:rsidRPr="00D60A2D">
              <w:rPr>
                <w:sz w:val="22"/>
                <w:szCs w:val="22"/>
              </w:rPr>
              <w:t xml:space="preserve">Создание эффективной системы профилактики правонарушений, укрепление правопорядка и повышение уровня общественной безопасности на территории </w:t>
            </w:r>
            <w:proofErr w:type="spellStart"/>
            <w:r w:rsidRPr="00D60A2D">
              <w:rPr>
                <w:sz w:val="22"/>
                <w:szCs w:val="22"/>
              </w:rPr>
              <w:t>Подгощского</w:t>
            </w:r>
            <w:proofErr w:type="spellEnd"/>
            <w:r w:rsidRPr="00D60A2D">
              <w:rPr>
                <w:sz w:val="22"/>
                <w:szCs w:val="22"/>
              </w:rPr>
              <w:t xml:space="preserve"> сельского поселения»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14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78 4 01 00000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bCs/>
                <w:sz w:val="22"/>
                <w:szCs w:val="22"/>
              </w:rPr>
              <w:t>1,0</w:t>
            </w:r>
          </w:p>
        </w:tc>
      </w:tr>
      <w:tr w:rsidR="008F0710" w:rsidRPr="00D60A2D" w:rsidTr="003E4C39">
        <w:trPr>
          <w:trHeight w:val="924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D60A2D" w:rsidRDefault="002C004C" w:rsidP="003E4C39">
            <w:r w:rsidRPr="00D60A2D">
              <w:rPr>
                <w:sz w:val="22"/>
                <w:szCs w:val="22"/>
              </w:rPr>
              <w:t xml:space="preserve">Реализация мероприятий в рамках подпрограммы  «О мерах по борьбе с преступностью и профилактике правонарушений в </w:t>
            </w:r>
            <w:proofErr w:type="spellStart"/>
            <w:r w:rsidRPr="00D60A2D">
              <w:rPr>
                <w:sz w:val="22"/>
                <w:szCs w:val="22"/>
              </w:rPr>
              <w:t>Подгощском</w:t>
            </w:r>
            <w:proofErr w:type="spellEnd"/>
            <w:r w:rsidRPr="00D60A2D">
              <w:rPr>
                <w:sz w:val="22"/>
                <w:szCs w:val="22"/>
              </w:rPr>
              <w:t xml:space="preserve"> сельском поселении».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14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78 4 01 99990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bCs/>
                <w:sz w:val="22"/>
                <w:szCs w:val="22"/>
              </w:rPr>
              <w:t>1,0</w:t>
            </w:r>
          </w:p>
        </w:tc>
      </w:tr>
      <w:tr w:rsidR="008F0710" w:rsidRPr="00D60A2D" w:rsidTr="003E4C39">
        <w:trPr>
          <w:trHeight w:val="684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D60A2D" w:rsidRDefault="002C004C" w:rsidP="003E4C39">
            <w:r w:rsidRPr="00D60A2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14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78 4 01 99990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240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bCs/>
                <w:sz w:val="22"/>
                <w:szCs w:val="22"/>
              </w:rPr>
              <w:t>1,0</w:t>
            </w:r>
          </w:p>
        </w:tc>
      </w:tr>
      <w:tr w:rsidR="008F0710" w:rsidRPr="00D60A2D" w:rsidTr="003E4C39">
        <w:trPr>
          <w:trHeight w:val="185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D60A2D" w:rsidRDefault="002C004C" w:rsidP="003E4C39">
            <w:pPr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D60A2D" w:rsidRDefault="002C004C" w:rsidP="003E4C39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  <w:rPr>
                <w:bCs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  <w:rPr>
                <w:bCs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14008,6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9D4CFE" w:rsidP="003E4C39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2822,0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9D4CFE" w:rsidP="003E4C39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3441,2</w:t>
            </w:r>
          </w:p>
        </w:tc>
      </w:tr>
      <w:tr w:rsidR="008F0710" w:rsidRPr="00D60A2D" w:rsidTr="003E4C39">
        <w:trPr>
          <w:trHeight w:val="346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D60A2D" w:rsidRDefault="002C004C" w:rsidP="003E4C39">
            <w:pPr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D60A2D" w:rsidRDefault="002C004C" w:rsidP="003E4C39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  <w:rPr>
                <w:bCs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8A2D21" w:rsidP="004F155A">
            <w:pPr>
              <w:jc w:val="center"/>
            </w:pPr>
            <w:r w:rsidRPr="00D60A2D">
              <w:rPr>
                <w:sz w:val="22"/>
                <w:szCs w:val="22"/>
              </w:rPr>
              <w:t>139</w:t>
            </w:r>
            <w:r w:rsidR="004F155A" w:rsidRPr="00D60A2D">
              <w:rPr>
                <w:sz w:val="22"/>
                <w:szCs w:val="22"/>
              </w:rPr>
              <w:t>2</w:t>
            </w:r>
            <w:r w:rsidRPr="00D60A2D">
              <w:rPr>
                <w:sz w:val="22"/>
                <w:szCs w:val="22"/>
              </w:rPr>
              <w:t>7,1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CF00D6" w:rsidP="003E4C39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2821</w:t>
            </w:r>
            <w:r w:rsidR="009D4CFE" w:rsidRPr="00D60A2D">
              <w:rPr>
                <w:bCs/>
                <w:sz w:val="22"/>
                <w:szCs w:val="22"/>
              </w:rPr>
              <w:t>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9D4CFE" w:rsidP="003E4C39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3440,7</w:t>
            </w:r>
          </w:p>
        </w:tc>
      </w:tr>
      <w:tr w:rsidR="008F0710" w:rsidRPr="00D60A2D" w:rsidTr="003E4C39">
        <w:trPr>
          <w:trHeight w:val="1174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D60A2D" w:rsidRDefault="002C004C" w:rsidP="003E4C39">
            <w:r w:rsidRPr="00D60A2D">
              <w:rPr>
                <w:sz w:val="22"/>
                <w:szCs w:val="22"/>
              </w:rPr>
              <w:t xml:space="preserve">Муниципальная программа «Совершенствование и развитие сети автомобильных дорог </w:t>
            </w:r>
            <w:proofErr w:type="spellStart"/>
            <w:r w:rsidRPr="00D60A2D">
              <w:rPr>
                <w:sz w:val="22"/>
                <w:szCs w:val="22"/>
              </w:rPr>
              <w:t>Подгощского</w:t>
            </w:r>
            <w:proofErr w:type="spellEnd"/>
            <w:r w:rsidRPr="00D60A2D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79 0 00 00000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8A2D21" w:rsidP="004F155A">
            <w:pPr>
              <w:jc w:val="center"/>
            </w:pPr>
            <w:r w:rsidRPr="00D60A2D">
              <w:rPr>
                <w:sz w:val="22"/>
                <w:szCs w:val="22"/>
              </w:rPr>
              <w:t>139</w:t>
            </w:r>
            <w:r w:rsidR="004F155A" w:rsidRPr="00D60A2D">
              <w:rPr>
                <w:sz w:val="22"/>
                <w:szCs w:val="22"/>
              </w:rPr>
              <w:t>2</w:t>
            </w:r>
            <w:r w:rsidRPr="00D60A2D">
              <w:rPr>
                <w:sz w:val="22"/>
                <w:szCs w:val="22"/>
              </w:rPr>
              <w:t>7,1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CF00D6" w:rsidP="003E4C39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2821</w:t>
            </w:r>
            <w:r w:rsidR="009D4CFE" w:rsidRPr="00D60A2D">
              <w:rPr>
                <w:bCs/>
                <w:sz w:val="22"/>
                <w:szCs w:val="22"/>
              </w:rPr>
              <w:t>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9D4CFE" w:rsidP="003E4C39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3440,7</w:t>
            </w:r>
          </w:p>
        </w:tc>
      </w:tr>
      <w:tr w:rsidR="008F0710" w:rsidRPr="00D60A2D" w:rsidTr="00D12EAB">
        <w:trPr>
          <w:trHeight w:val="528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D60A2D" w:rsidRDefault="002C004C" w:rsidP="003E4C39">
            <w:r w:rsidRPr="00D60A2D">
              <w:rPr>
                <w:sz w:val="22"/>
                <w:szCs w:val="22"/>
              </w:rPr>
              <w:t xml:space="preserve">Создание условий для устойчивого функционирования транспортной системы </w:t>
            </w:r>
            <w:proofErr w:type="spellStart"/>
            <w:r w:rsidRPr="00D60A2D">
              <w:rPr>
                <w:sz w:val="22"/>
                <w:szCs w:val="22"/>
              </w:rPr>
              <w:t>Подгощского</w:t>
            </w:r>
            <w:proofErr w:type="spellEnd"/>
            <w:r w:rsidRPr="00D60A2D">
              <w:rPr>
                <w:sz w:val="22"/>
                <w:szCs w:val="22"/>
              </w:rPr>
              <w:t xml:space="preserve"> сельского поселения, повышение безопасности дорожного </w:t>
            </w:r>
            <w:r w:rsidRPr="00D60A2D">
              <w:rPr>
                <w:sz w:val="22"/>
                <w:szCs w:val="22"/>
              </w:rPr>
              <w:lastRenderedPageBreak/>
              <w:t>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79 0 01 00000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8A2D21" w:rsidP="004F155A">
            <w:pPr>
              <w:jc w:val="center"/>
            </w:pPr>
            <w:r w:rsidRPr="00D60A2D">
              <w:rPr>
                <w:sz w:val="22"/>
                <w:szCs w:val="22"/>
              </w:rPr>
              <w:t>13</w:t>
            </w:r>
            <w:r w:rsidR="004F155A" w:rsidRPr="00D60A2D">
              <w:rPr>
                <w:sz w:val="22"/>
                <w:szCs w:val="22"/>
              </w:rPr>
              <w:t>89</w:t>
            </w:r>
            <w:r w:rsidRPr="00D60A2D">
              <w:rPr>
                <w:sz w:val="22"/>
                <w:szCs w:val="22"/>
              </w:rPr>
              <w:t>1,1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CF00D6" w:rsidP="003E4C39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2821,</w:t>
            </w:r>
            <w:r w:rsidR="009D4CFE" w:rsidRPr="00D60A2D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9D4CFE" w:rsidP="003E4C39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3440,7</w:t>
            </w:r>
          </w:p>
        </w:tc>
      </w:tr>
      <w:tr w:rsidR="008F0710" w:rsidRPr="00D60A2D" w:rsidTr="00D12EAB">
        <w:trPr>
          <w:trHeight w:val="768"/>
          <w:jc w:val="center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D60A2D" w:rsidRDefault="002C004C" w:rsidP="003E4C39">
            <w:r w:rsidRPr="00D60A2D">
              <w:rPr>
                <w:sz w:val="22"/>
                <w:szCs w:val="22"/>
              </w:rPr>
              <w:lastRenderedPageBreak/>
              <w:t>Содержание автомобильных дорог общего пользования местного значения, улично-дорожной  сети (сезонное содержание)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09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806C73">
            <w:pPr>
              <w:jc w:val="center"/>
            </w:pPr>
            <w:r w:rsidRPr="00D60A2D">
              <w:rPr>
                <w:sz w:val="22"/>
                <w:szCs w:val="22"/>
              </w:rPr>
              <w:t xml:space="preserve">79 0 01 </w:t>
            </w:r>
            <w:r w:rsidR="00806C73" w:rsidRPr="00D60A2D">
              <w:rPr>
                <w:sz w:val="22"/>
                <w:szCs w:val="22"/>
              </w:rPr>
              <w:t>9Д199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4F155A" w:rsidP="003E4C39">
            <w:pPr>
              <w:jc w:val="center"/>
            </w:pPr>
            <w:r w:rsidRPr="00D60A2D">
              <w:rPr>
                <w:sz w:val="22"/>
                <w:szCs w:val="22"/>
              </w:rPr>
              <w:t>1130</w:t>
            </w:r>
            <w:r w:rsidR="008A2D21" w:rsidRPr="00D60A2D">
              <w:rPr>
                <w:sz w:val="22"/>
                <w:szCs w:val="22"/>
              </w:rPr>
              <w:t>6,1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9D4CFE" w:rsidP="003E4C39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1849,9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9D4CFE" w:rsidP="003E4C39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2469,1</w:t>
            </w:r>
          </w:p>
        </w:tc>
      </w:tr>
      <w:tr w:rsidR="008F0710" w:rsidRPr="00D60A2D" w:rsidTr="00D12EAB">
        <w:trPr>
          <w:trHeight w:val="579"/>
          <w:jc w:val="center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D60A2D" w:rsidRDefault="002C004C" w:rsidP="003E4C39">
            <w:r w:rsidRPr="00D60A2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09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806C73">
            <w:pPr>
              <w:jc w:val="center"/>
            </w:pPr>
            <w:r w:rsidRPr="00D60A2D">
              <w:rPr>
                <w:sz w:val="22"/>
                <w:szCs w:val="22"/>
              </w:rPr>
              <w:t xml:space="preserve">79 0 01 </w:t>
            </w:r>
            <w:r w:rsidR="00806C73" w:rsidRPr="00D60A2D">
              <w:rPr>
                <w:sz w:val="22"/>
                <w:szCs w:val="22"/>
              </w:rPr>
              <w:t>9Д199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4F155A" w:rsidP="003E4C39">
            <w:pPr>
              <w:jc w:val="center"/>
            </w:pPr>
            <w:r w:rsidRPr="00D60A2D">
              <w:rPr>
                <w:sz w:val="22"/>
                <w:szCs w:val="22"/>
              </w:rPr>
              <w:t>1130</w:t>
            </w:r>
            <w:r w:rsidR="008A2D21" w:rsidRPr="00D60A2D">
              <w:rPr>
                <w:sz w:val="22"/>
                <w:szCs w:val="22"/>
              </w:rPr>
              <w:t>6,1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9D4CFE" w:rsidP="003E4C39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1849,9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9D4CFE" w:rsidP="003E4C39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2469,1</w:t>
            </w:r>
          </w:p>
        </w:tc>
      </w:tr>
      <w:tr w:rsidR="008F0710" w:rsidRPr="00D60A2D" w:rsidTr="003E4C39">
        <w:trPr>
          <w:trHeight w:val="480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D60A2D" w:rsidRDefault="002C004C" w:rsidP="003E4C39">
            <w:proofErr w:type="spellStart"/>
            <w:r w:rsidRPr="00D60A2D">
              <w:rPr>
                <w:sz w:val="22"/>
                <w:szCs w:val="22"/>
              </w:rPr>
              <w:t>Софинансирование</w:t>
            </w:r>
            <w:proofErr w:type="spellEnd"/>
            <w:r w:rsidRPr="00D60A2D">
              <w:rPr>
                <w:sz w:val="22"/>
                <w:szCs w:val="22"/>
              </w:rPr>
              <w:t xml:space="preserve"> субсидии по ремонту автомобильных дорог общего пользования местного значения, улично-дорожной сети в соответствии с 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значения) на 2020-2026 годы», </w:t>
            </w:r>
            <w:r w:rsidRPr="00D60A2D">
              <w:rPr>
                <w:sz w:val="22"/>
                <w:szCs w:val="22"/>
                <w:lang w:eastAsia="ru-RU"/>
              </w:rPr>
              <w:t xml:space="preserve">в том числе на </w:t>
            </w:r>
            <w:r w:rsidRPr="00D60A2D">
              <w:rPr>
                <w:sz w:val="22"/>
                <w:szCs w:val="22"/>
              </w:rPr>
              <w:t>реализацию приоритетного, регионального проекта «Дорога к дому»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C54E37">
            <w:pPr>
              <w:jc w:val="center"/>
            </w:pPr>
            <w:r w:rsidRPr="00D60A2D">
              <w:rPr>
                <w:sz w:val="22"/>
                <w:szCs w:val="22"/>
              </w:rPr>
              <w:t>79 0 01 S</w:t>
            </w:r>
            <w:r w:rsidR="00C54E37" w:rsidRPr="00D60A2D">
              <w:rPr>
                <w:sz w:val="22"/>
                <w:szCs w:val="22"/>
              </w:rPr>
              <w:t>Д850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1200,0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48,6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48,6</w:t>
            </w:r>
          </w:p>
        </w:tc>
      </w:tr>
      <w:tr w:rsidR="008F0710" w:rsidRPr="00D60A2D" w:rsidTr="003E4C39">
        <w:trPr>
          <w:trHeight w:val="912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D60A2D" w:rsidRDefault="002C004C" w:rsidP="003E4C39">
            <w:r w:rsidRPr="00D60A2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C54E37">
            <w:pPr>
              <w:jc w:val="center"/>
            </w:pPr>
            <w:r w:rsidRPr="00D60A2D">
              <w:rPr>
                <w:sz w:val="22"/>
                <w:szCs w:val="22"/>
              </w:rPr>
              <w:t>79 0 01 S</w:t>
            </w:r>
            <w:r w:rsidR="00C54E37" w:rsidRPr="00D60A2D">
              <w:rPr>
                <w:sz w:val="22"/>
                <w:szCs w:val="22"/>
              </w:rPr>
              <w:t>Д85</w:t>
            </w:r>
            <w:r w:rsidRPr="00D60A2D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240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1200,0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48,6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48,6</w:t>
            </w:r>
          </w:p>
        </w:tc>
      </w:tr>
      <w:tr w:rsidR="008F0710" w:rsidRPr="00D60A2D" w:rsidTr="00253A0E">
        <w:trPr>
          <w:trHeight w:val="600"/>
          <w:jc w:val="center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C004C" w:rsidRPr="00D60A2D" w:rsidRDefault="002C004C" w:rsidP="003E4C39">
            <w:r w:rsidRPr="00D60A2D">
              <w:rPr>
                <w:sz w:val="22"/>
                <w:szCs w:val="22"/>
              </w:rPr>
              <w:t>Субсидия  по ремонту автомобильных дорог общего пользования местного значения, улично-дорожной сети в соответствии с 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значения) на 2020-2026</w:t>
            </w:r>
            <w:r w:rsidR="00253A0E" w:rsidRPr="00D60A2D">
              <w:rPr>
                <w:sz w:val="22"/>
                <w:szCs w:val="22"/>
              </w:rPr>
              <w:t xml:space="preserve"> </w:t>
            </w:r>
            <w:r w:rsidRPr="00D60A2D">
              <w:rPr>
                <w:sz w:val="22"/>
                <w:szCs w:val="22"/>
              </w:rPr>
              <w:t xml:space="preserve">годы»,     </w:t>
            </w:r>
            <w:r w:rsidRPr="00D60A2D">
              <w:rPr>
                <w:sz w:val="22"/>
                <w:szCs w:val="22"/>
                <w:lang w:eastAsia="ru-RU"/>
              </w:rPr>
              <w:t xml:space="preserve">в том числе на </w:t>
            </w:r>
            <w:r w:rsidRPr="00D60A2D">
              <w:rPr>
                <w:sz w:val="22"/>
                <w:szCs w:val="22"/>
              </w:rPr>
              <w:t xml:space="preserve"> реализацию приоритетного,  регионального  проекта «Дорога к дому»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 xml:space="preserve">79 0 01 </w:t>
            </w:r>
            <w:r w:rsidR="003E4C39" w:rsidRPr="00D60A2D">
              <w:rPr>
                <w:sz w:val="22"/>
                <w:szCs w:val="22"/>
              </w:rPr>
              <w:t>9Д85</w:t>
            </w:r>
            <w:r w:rsidRPr="00D60A2D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1385,0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923,0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923,0</w:t>
            </w:r>
          </w:p>
        </w:tc>
      </w:tr>
      <w:tr w:rsidR="008F0710" w:rsidRPr="00D60A2D" w:rsidTr="00253A0E">
        <w:trPr>
          <w:trHeight w:val="1020"/>
          <w:jc w:val="center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D60A2D" w:rsidRDefault="002C004C" w:rsidP="003E4C39">
            <w:r w:rsidRPr="00D60A2D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09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 xml:space="preserve">79 0 01 </w:t>
            </w:r>
            <w:r w:rsidR="003E4C39" w:rsidRPr="00D60A2D">
              <w:rPr>
                <w:sz w:val="22"/>
                <w:szCs w:val="22"/>
              </w:rPr>
              <w:t>9Д85</w:t>
            </w:r>
            <w:r w:rsidRPr="00D60A2D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1385,0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923,0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923,0</w:t>
            </w:r>
          </w:p>
        </w:tc>
      </w:tr>
      <w:tr w:rsidR="008F0710" w:rsidRPr="00D60A2D" w:rsidTr="00253A0E">
        <w:trPr>
          <w:trHeight w:val="768"/>
          <w:jc w:val="center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D60A2D" w:rsidRDefault="002C004C" w:rsidP="003E4C39">
            <w:r w:rsidRPr="00D60A2D">
              <w:rPr>
                <w:sz w:val="22"/>
                <w:szCs w:val="22"/>
              </w:rPr>
              <w:t>Оформление в муниципальную собственность сельского поселения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09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D60A2D" w:rsidRDefault="002C004C" w:rsidP="00474096">
            <w:pPr>
              <w:jc w:val="center"/>
            </w:pPr>
            <w:r w:rsidRPr="00D60A2D">
              <w:rPr>
                <w:sz w:val="22"/>
                <w:szCs w:val="22"/>
              </w:rPr>
              <w:t xml:space="preserve">79 0 02 </w:t>
            </w:r>
            <w:r w:rsidR="00474096" w:rsidRPr="00D60A2D">
              <w:rPr>
                <w:sz w:val="22"/>
                <w:szCs w:val="22"/>
              </w:rPr>
              <w:t>9Д199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D60A2D" w:rsidRDefault="002C004C" w:rsidP="003E4C39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D60A2D" w:rsidRDefault="002C004C" w:rsidP="003E4C39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36,0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D60A2D" w:rsidRDefault="002C004C" w:rsidP="003E4C39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D60A2D" w:rsidRDefault="002C004C" w:rsidP="003E4C39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0,0</w:t>
            </w:r>
          </w:p>
        </w:tc>
      </w:tr>
      <w:tr w:rsidR="008F0710" w:rsidRPr="00D60A2D" w:rsidTr="003E4C39">
        <w:trPr>
          <w:trHeight w:val="768"/>
          <w:jc w:val="center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D60A2D" w:rsidRDefault="002C004C" w:rsidP="003E4C39">
            <w:r w:rsidRPr="00D60A2D">
              <w:rPr>
                <w:sz w:val="22"/>
                <w:szCs w:val="22"/>
              </w:rPr>
              <w:t xml:space="preserve">Реализация  мероприятий в рамках муниципальной программы «Совершенствование и развитие сети автомобильных дорог </w:t>
            </w:r>
            <w:proofErr w:type="spellStart"/>
            <w:r w:rsidRPr="00D60A2D">
              <w:rPr>
                <w:sz w:val="22"/>
                <w:szCs w:val="22"/>
              </w:rPr>
              <w:t>Подгощского</w:t>
            </w:r>
            <w:proofErr w:type="spellEnd"/>
            <w:r w:rsidRPr="00D60A2D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D60A2D" w:rsidRDefault="002C004C" w:rsidP="00474096">
            <w:pPr>
              <w:jc w:val="center"/>
            </w:pPr>
            <w:r w:rsidRPr="00D60A2D">
              <w:rPr>
                <w:sz w:val="22"/>
                <w:szCs w:val="22"/>
              </w:rPr>
              <w:t xml:space="preserve">79 0 02 </w:t>
            </w:r>
            <w:r w:rsidR="00474096" w:rsidRPr="00D60A2D">
              <w:rPr>
                <w:sz w:val="22"/>
                <w:szCs w:val="22"/>
              </w:rPr>
              <w:t>9Д199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D60A2D" w:rsidRDefault="002C004C" w:rsidP="003E4C39">
            <w:pPr>
              <w:jc w:val="center"/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D60A2D" w:rsidRDefault="002C004C" w:rsidP="003E4C39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36,0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D60A2D" w:rsidRDefault="002C004C" w:rsidP="003E4C39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D60A2D" w:rsidRDefault="002C004C" w:rsidP="003E4C39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0,0</w:t>
            </w:r>
          </w:p>
        </w:tc>
      </w:tr>
      <w:tr w:rsidR="008F0710" w:rsidRPr="00D60A2D" w:rsidTr="003E4C39">
        <w:trPr>
          <w:trHeight w:val="768"/>
          <w:jc w:val="center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D60A2D" w:rsidRDefault="002C004C" w:rsidP="003E4C39">
            <w:r w:rsidRPr="00D60A2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D60A2D" w:rsidRDefault="002C004C" w:rsidP="00474096">
            <w:pPr>
              <w:jc w:val="center"/>
            </w:pPr>
            <w:r w:rsidRPr="00D60A2D">
              <w:rPr>
                <w:sz w:val="22"/>
                <w:szCs w:val="22"/>
              </w:rPr>
              <w:t xml:space="preserve">79 0 02 </w:t>
            </w:r>
            <w:r w:rsidR="00474096" w:rsidRPr="00D60A2D">
              <w:rPr>
                <w:sz w:val="22"/>
                <w:szCs w:val="22"/>
              </w:rPr>
              <w:t>9Д199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240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D60A2D" w:rsidRDefault="002C004C" w:rsidP="003E4C39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36,0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D60A2D" w:rsidRDefault="002C004C" w:rsidP="003E4C39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D60A2D" w:rsidRDefault="002C004C" w:rsidP="003E4C39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0,0</w:t>
            </w:r>
          </w:p>
        </w:tc>
      </w:tr>
      <w:tr w:rsidR="008F0710" w:rsidRPr="00D60A2D" w:rsidTr="003E4C39">
        <w:trPr>
          <w:trHeight w:val="517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D60A2D" w:rsidRDefault="002C004C" w:rsidP="003E4C39">
            <w:pPr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D60A2D" w:rsidRDefault="002C004C" w:rsidP="003E4C39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D60A2D" w:rsidRDefault="002C004C" w:rsidP="003E4C39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D60A2D" w:rsidRDefault="002C004C" w:rsidP="003E4C39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D60A2D" w:rsidRDefault="002C004C" w:rsidP="003E4C39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D60A2D" w:rsidRDefault="002C004C" w:rsidP="003E4C39">
            <w:pPr>
              <w:jc w:val="center"/>
              <w:rPr>
                <w:bCs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D60A2D" w:rsidRDefault="009E5C24" w:rsidP="003E4C39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81</w:t>
            </w:r>
            <w:r w:rsidR="002C004C" w:rsidRPr="00D60A2D">
              <w:rPr>
                <w:bCs/>
                <w:sz w:val="22"/>
                <w:szCs w:val="22"/>
              </w:rPr>
              <w:t>,5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D60A2D" w:rsidRDefault="002C004C" w:rsidP="003E4C39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D60A2D" w:rsidRDefault="002C004C" w:rsidP="003E4C39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0,5</w:t>
            </w:r>
          </w:p>
        </w:tc>
      </w:tr>
      <w:tr w:rsidR="009E5C24" w:rsidRPr="00D60A2D" w:rsidTr="003E4C39">
        <w:trPr>
          <w:trHeight w:val="517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D60A2D" w:rsidRDefault="009E5C24" w:rsidP="009E5C24">
            <w:pPr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 xml:space="preserve">Муниципальная программа «Благоустройство территории </w:t>
            </w:r>
            <w:proofErr w:type="spellStart"/>
            <w:r w:rsidRPr="00D60A2D">
              <w:rPr>
                <w:bCs/>
                <w:sz w:val="22"/>
                <w:szCs w:val="22"/>
              </w:rPr>
              <w:t>Подгощского</w:t>
            </w:r>
            <w:proofErr w:type="spellEnd"/>
            <w:r w:rsidRPr="00D60A2D">
              <w:rPr>
                <w:bCs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D60A2D" w:rsidRDefault="009E5C24" w:rsidP="009E5C24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D60A2D" w:rsidRDefault="009E5C24" w:rsidP="009E5C24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D60A2D" w:rsidRDefault="009E5C24" w:rsidP="009E5C24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D60A2D" w:rsidRDefault="009E5C24" w:rsidP="009E5C24">
            <w:pPr>
              <w:jc w:val="center"/>
              <w:rPr>
                <w:bCs/>
              </w:rPr>
            </w:pPr>
            <w:r w:rsidRPr="00D60A2D">
              <w:rPr>
                <w:sz w:val="22"/>
                <w:szCs w:val="22"/>
              </w:rPr>
              <w:t>84 0 00 00000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D60A2D" w:rsidRDefault="009E5C24" w:rsidP="009E5C24">
            <w:pPr>
              <w:jc w:val="center"/>
              <w:rPr>
                <w:bCs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D60A2D" w:rsidRDefault="009E5C24" w:rsidP="009E5C24">
            <w:pPr>
              <w:jc w:val="center"/>
              <w:rPr>
                <w:bCs/>
                <w:lang w:val="en-US"/>
              </w:rPr>
            </w:pPr>
            <w:r w:rsidRPr="00D60A2D">
              <w:rPr>
                <w:bCs/>
                <w:sz w:val="22"/>
                <w:szCs w:val="22"/>
              </w:rPr>
              <w:t>81,</w:t>
            </w:r>
            <w:r w:rsidRPr="00D60A2D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D60A2D" w:rsidRDefault="009E5C24" w:rsidP="009E5C24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  <w:lang w:val="en-US"/>
              </w:rPr>
              <w:t>0</w:t>
            </w:r>
            <w:r w:rsidRPr="00D60A2D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D60A2D" w:rsidRDefault="009E5C24" w:rsidP="009E5C24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  <w:lang w:val="en-US"/>
              </w:rPr>
              <w:t>0</w:t>
            </w:r>
            <w:r w:rsidRPr="00D60A2D">
              <w:rPr>
                <w:bCs/>
                <w:sz w:val="22"/>
                <w:szCs w:val="22"/>
              </w:rPr>
              <w:t>,0</w:t>
            </w:r>
          </w:p>
        </w:tc>
      </w:tr>
      <w:tr w:rsidR="009E5C24" w:rsidRPr="00D60A2D" w:rsidTr="003E4C39">
        <w:trPr>
          <w:trHeight w:val="517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D60A2D" w:rsidRDefault="009E5C24" w:rsidP="009E5C24">
            <w:pPr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 xml:space="preserve">Подпрограмма "Прочие мероприятия по благоустройству территории </w:t>
            </w:r>
            <w:proofErr w:type="spellStart"/>
            <w:r w:rsidRPr="00D60A2D">
              <w:rPr>
                <w:bCs/>
                <w:sz w:val="22"/>
                <w:szCs w:val="22"/>
              </w:rPr>
              <w:t>Подгощского</w:t>
            </w:r>
            <w:proofErr w:type="spellEnd"/>
            <w:r w:rsidRPr="00D60A2D">
              <w:rPr>
                <w:bCs/>
                <w:sz w:val="22"/>
                <w:szCs w:val="22"/>
              </w:rPr>
              <w:t xml:space="preserve">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D60A2D" w:rsidRDefault="009E5C24" w:rsidP="009E5C24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D60A2D" w:rsidRDefault="009E5C24" w:rsidP="009E5C24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D60A2D" w:rsidRDefault="009E5C24" w:rsidP="009E5C24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D60A2D" w:rsidRDefault="009E5C24" w:rsidP="009E5C24">
            <w:pPr>
              <w:jc w:val="center"/>
              <w:rPr>
                <w:bCs/>
              </w:rPr>
            </w:pPr>
            <w:r w:rsidRPr="00D60A2D">
              <w:rPr>
                <w:sz w:val="22"/>
                <w:szCs w:val="22"/>
              </w:rPr>
              <w:t>84 2 00 00000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D60A2D" w:rsidRDefault="009E5C24" w:rsidP="009E5C24">
            <w:pPr>
              <w:jc w:val="center"/>
              <w:rPr>
                <w:bCs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bCs/>
                <w:sz w:val="22"/>
                <w:szCs w:val="22"/>
              </w:rPr>
              <w:t>81,</w:t>
            </w:r>
            <w:r w:rsidRPr="00D60A2D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D60A2D" w:rsidRDefault="009E5C24" w:rsidP="009E5C24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  <w:lang w:val="en-US"/>
              </w:rPr>
              <w:t>0</w:t>
            </w:r>
            <w:r w:rsidRPr="00D60A2D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D60A2D" w:rsidRDefault="009E5C24" w:rsidP="009E5C24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  <w:lang w:val="en-US"/>
              </w:rPr>
              <w:t>0</w:t>
            </w:r>
            <w:r w:rsidRPr="00D60A2D">
              <w:rPr>
                <w:bCs/>
                <w:sz w:val="22"/>
                <w:szCs w:val="22"/>
              </w:rPr>
              <w:t>,0</w:t>
            </w:r>
          </w:p>
        </w:tc>
      </w:tr>
      <w:tr w:rsidR="009E5C24" w:rsidRPr="00D60A2D" w:rsidTr="003E4C39">
        <w:trPr>
          <w:trHeight w:val="517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D60A2D" w:rsidRDefault="009E5C24" w:rsidP="009E5C24">
            <w:pPr>
              <w:rPr>
                <w:bCs/>
              </w:rPr>
            </w:pPr>
            <w:r w:rsidRPr="00D60A2D">
              <w:rPr>
                <w:sz w:val="22"/>
                <w:szCs w:val="22"/>
              </w:rPr>
              <w:t>Осуществление регистрации права муниципальной собственности на земельные участки и другие объекты недвижимости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D60A2D" w:rsidRDefault="009E5C24" w:rsidP="009E5C24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D60A2D" w:rsidRDefault="009E5C24" w:rsidP="009E5C24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D60A2D" w:rsidRDefault="009E5C24" w:rsidP="009E5C24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D60A2D" w:rsidRDefault="009E5C24" w:rsidP="009E5C24">
            <w:pPr>
              <w:jc w:val="center"/>
              <w:rPr>
                <w:bCs/>
              </w:rPr>
            </w:pPr>
            <w:r w:rsidRPr="00D60A2D">
              <w:rPr>
                <w:sz w:val="22"/>
                <w:szCs w:val="22"/>
              </w:rPr>
              <w:t>84 2 03 00000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D60A2D" w:rsidRDefault="009E5C24" w:rsidP="009E5C24">
            <w:pPr>
              <w:jc w:val="center"/>
              <w:rPr>
                <w:bCs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bCs/>
                <w:sz w:val="22"/>
                <w:szCs w:val="22"/>
              </w:rPr>
              <w:t>81,</w:t>
            </w:r>
            <w:r w:rsidRPr="00D60A2D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D60A2D" w:rsidRDefault="009E5C24" w:rsidP="009E5C24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  <w:lang w:val="en-US"/>
              </w:rPr>
              <w:t>0</w:t>
            </w:r>
            <w:r w:rsidRPr="00D60A2D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D60A2D" w:rsidRDefault="009E5C24" w:rsidP="009E5C24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  <w:lang w:val="en-US"/>
              </w:rPr>
              <w:t>0</w:t>
            </w:r>
            <w:r w:rsidRPr="00D60A2D">
              <w:rPr>
                <w:bCs/>
                <w:sz w:val="22"/>
                <w:szCs w:val="22"/>
              </w:rPr>
              <w:t>,0</w:t>
            </w:r>
          </w:p>
        </w:tc>
      </w:tr>
      <w:tr w:rsidR="009E5C24" w:rsidRPr="00D60A2D" w:rsidTr="003E4C39">
        <w:trPr>
          <w:trHeight w:val="517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D60A2D" w:rsidRDefault="009E5C24" w:rsidP="009E5C24">
            <w:r w:rsidRPr="00D60A2D">
              <w:rPr>
                <w:sz w:val="22"/>
                <w:szCs w:val="22"/>
              </w:rPr>
              <w:t xml:space="preserve">Реализация мероприятий в рамках подпрограммы "Прочие мероприятия по благоустройству территории </w:t>
            </w:r>
            <w:proofErr w:type="spellStart"/>
            <w:r w:rsidRPr="00D60A2D">
              <w:rPr>
                <w:sz w:val="22"/>
                <w:szCs w:val="22"/>
              </w:rPr>
              <w:t>Подгощского</w:t>
            </w:r>
            <w:proofErr w:type="spellEnd"/>
            <w:r w:rsidRPr="00D60A2D">
              <w:rPr>
                <w:sz w:val="22"/>
                <w:szCs w:val="22"/>
              </w:rPr>
              <w:t xml:space="preserve"> сельского поселения</w:t>
            </w:r>
            <w:r w:rsidRPr="00D60A2D">
              <w:rPr>
                <w:bCs/>
                <w:sz w:val="22"/>
                <w:szCs w:val="22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D60A2D" w:rsidRDefault="009E5C24" w:rsidP="009E5C24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D60A2D" w:rsidRDefault="009E5C24" w:rsidP="009E5C24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D60A2D" w:rsidRDefault="009E5C24" w:rsidP="009E5C24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D60A2D" w:rsidRDefault="009E5C24" w:rsidP="009E5C24">
            <w:pPr>
              <w:jc w:val="center"/>
              <w:rPr>
                <w:bCs/>
              </w:rPr>
            </w:pPr>
            <w:r w:rsidRPr="00D60A2D">
              <w:rPr>
                <w:sz w:val="22"/>
                <w:szCs w:val="22"/>
              </w:rPr>
              <w:t>84 2 03 99990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D60A2D" w:rsidRDefault="009E5C24" w:rsidP="009E5C24">
            <w:pPr>
              <w:jc w:val="center"/>
              <w:rPr>
                <w:bCs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bCs/>
                <w:sz w:val="22"/>
                <w:szCs w:val="22"/>
              </w:rPr>
              <w:t>81,</w:t>
            </w:r>
            <w:r w:rsidRPr="00D60A2D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D60A2D" w:rsidRDefault="009E5C24" w:rsidP="009E5C24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  <w:lang w:val="en-US"/>
              </w:rPr>
              <w:t>0</w:t>
            </w:r>
            <w:r w:rsidRPr="00D60A2D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D60A2D" w:rsidRDefault="009E5C24" w:rsidP="009E5C24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  <w:lang w:val="en-US"/>
              </w:rPr>
              <w:t>0</w:t>
            </w:r>
            <w:r w:rsidRPr="00D60A2D">
              <w:rPr>
                <w:bCs/>
                <w:sz w:val="22"/>
                <w:szCs w:val="22"/>
              </w:rPr>
              <w:t>,0</w:t>
            </w:r>
          </w:p>
        </w:tc>
      </w:tr>
      <w:tr w:rsidR="009E5C24" w:rsidRPr="00D60A2D" w:rsidTr="003E4C39">
        <w:trPr>
          <w:trHeight w:val="517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D60A2D" w:rsidRDefault="009E5C24" w:rsidP="009E5C24">
            <w:r w:rsidRPr="00D60A2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D60A2D" w:rsidRDefault="009E5C24" w:rsidP="009E5C24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D60A2D" w:rsidRDefault="009E5C24" w:rsidP="009E5C24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D60A2D" w:rsidRDefault="009E5C24" w:rsidP="009E5C24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D60A2D" w:rsidRDefault="009E5C24" w:rsidP="009E5C24">
            <w:pPr>
              <w:jc w:val="center"/>
              <w:rPr>
                <w:bCs/>
              </w:rPr>
            </w:pPr>
            <w:r w:rsidRPr="00D60A2D">
              <w:rPr>
                <w:sz w:val="22"/>
                <w:szCs w:val="22"/>
              </w:rPr>
              <w:t>84 2 03 99990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D60A2D" w:rsidRDefault="009E5C24" w:rsidP="009E5C24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bCs/>
                <w:sz w:val="22"/>
                <w:szCs w:val="22"/>
              </w:rPr>
              <w:t>81,</w:t>
            </w:r>
            <w:r w:rsidRPr="00D60A2D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D60A2D" w:rsidRDefault="009E5C24" w:rsidP="009E5C24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  <w:lang w:val="en-US"/>
              </w:rPr>
              <w:t>0</w:t>
            </w:r>
            <w:r w:rsidRPr="00D60A2D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D60A2D" w:rsidRDefault="009E5C24" w:rsidP="009E5C24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  <w:lang w:val="en-US"/>
              </w:rPr>
              <w:t>0</w:t>
            </w:r>
            <w:r w:rsidRPr="00D60A2D">
              <w:rPr>
                <w:bCs/>
                <w:sz w:val="22"/>
                <w:szCs w:val="22"/>
              </w:rPr>
              <w:t>,0</w:t>
            </w:r>
          </w:p>
        </w:tc>
      </w:tr>
      <w:tr w:rsidR="009E5C24" w:rsidRPr="00D60A2D" w:rsidTr="003E4C39">
        <w:trPr>
          <w:trHeight w:val="768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D60A2D" w:rsidRDefault="009E5C24" w:rsidP="009E5C24">
            <w:pPr>
              <w:rPr>
                <w:bCs/>
              </w:rPr>
            </w:pPr>
            <w:r w:rsidRPr="00D60A2D">
              <w:rPr>
                <w:sz w:val="22"/>
                <w:szCs w:val="22"/>
              </w:rPr>
              <w:t xml:space="preserve">Муниципальная программа «Развитие и поддержка субъектов малого и среднего предпринимательства в </w:t>
            </w:r>
            <w:proofErr w:type="spellStart"/>
            <w:r w:rsidRPr="00D60A2D">
              <w:rPr>
                <w:sz w:val="22"/>
                <w:szCs w:val="22"/>
              </w:rPr>
              <w:t>Подгощском</w:t>
            </w:r>
            <w:proofErr w:type="spellEnd"/>
            <w:r w:rsidRPr="00D60A2D">
              <w:rPr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D60A2D" w:rsidRDefault="009E5C24" w:rsidP="009E5C24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D60A2D" w:rsidRDefault="009E5C24" w:rsidP="009E5C24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D60A2D" w:rsidRDefault="009E5C24" w:rsidP="009E5C24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D60A2D" w:rsidRDefault="009E5C24" w:rsidP="009E5C24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86 0 00 00000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D60A2D" w:rsidRDefault="009E5C24" w:rsidP="009E5C24">
            <w:pPr>
              <w:jc w:val="center"/>
              <w:rPr>
                <w:bCs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D60A2D" w:rsidRDefault="009E5C24" w:rsidP="009E5C24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D60A2D" w:rsidRDefault="009E5C24" w:rsidP="009E5C24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D60A2D" w:rsidRDefault="009E5C24" w:rsidP="009E5C24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0,5</w:t>
            </w:r>
          </w:p>
        </w:tc>
      </w:tr>
      <w:tr w:rsidR="009E5C24" w:rsidRPr="00D60A2D" w:rsidTr="003E4C39">
        <w:trPr>
          <w:trHeight w:val="768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D60A2D" w:rsidRDefault="009E5C24" w:rsidP="009E5C24">
            <w:pPr>
              <w:rPr>
                <w:bCs/>
              </w:rPr>
            </w:pPr>
            <w:r w:rsidRPr="00D60A2D">
              <w:rPr>
                <w:sz w:val="22"/>
                <w:szCs w:val="22"/>
              </w:rPr>
              <w:lastRenderedPageBreak/>
              <w:t xml:space="preserve">Совершенствование правовых, экономических и организационных условий для развития малого и среднего предпринимательства на территории </w:t>
            </w:r>
            <w:proofErr w:type="spellStart"/>
            <w:r w:rsidRPr="00D60A2D">
              <w:rPr>
                <w:sz w:val="22"/>
                <w:szCs w:val="22"/>
              </w:rPr>
              <w:t>Подгощского</w:t>
            </w:r>
            <w:proofErr w:type="spellEnd"/>
            <w:r w:rsidRPr="00D60A2D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D60A2D" w:rsidRDefault="009E5C24" w:rsidP="009E5C24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D60A2D" w:rsidRDefault="009E5C24" w:rsidP="009E5C24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D60A2D" w:rsidRDefault="009E5C24" w:rsidP="009E5C24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bCs/>
                <w:sz w:val="22"/>
                <w:szCs w:val="22"/>
              </w:rPr>
              <w:t>86 0 01 00000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D60A2D" w:rsidRDefault="009E5C24" w:rsidP="009E5C24">
            <w:pPr>
              <w:jc w:val="center"/>
              <w:rPr>
                <w:bCs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D60A2D" w:rsidRDefault="009E5C24" w:rsidP="009E5C24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D60A2D" w:rsidRDefault="009E5C24" w:rsidP="009E5C24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D60A2D" w:rsidRDefault="009E5C24" w:rsidP="009E5C24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0,5</w:t>
            </w:r>
          </w:p>
        </w:tc>
      </w:tr>
      <w:tr w:rsidR="009E5C24" w:rsidRPr="00D60A2D" w:rsidTr="003E4C39">
        <w:trPr>
          <w:trHeight w:val="768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D60A2D" w:rsidRDefault="009E5C24" w:rsidP="009E5C24">
            <w:pPr>
              <w:rPr>
                <w:bCs/>
              </w:rPr>
            </w:pPr>
            <w:r w:rsidRPr="00D60A2D">
              <w:rPr>
                <w:sz w:val="22"/>
                <w:szCs w:val="22"/>
              </w:rPr>
              <w:t xml:space="preserve">Реализация мероприятий в рамках Муниципальной программы «Развитие и поддержка субъектов малого и среднего предпринимательства в </w:t>
            </w:r>
            <w:proofErr w:type="spellStart"/>
            <w:r w:rsidRPr="00D60A2D">
              <w:rPr>
                <w:sz w:val="22"/>
                <w:szCs w:val="22"/>
              </w:rPr>
              <w:t>Подгощском</w:t>
            </w:r>
            <w:proofErr w:type="spellEnd"/>
            <w:r w:rsidRPr="00D60A2D">
              <w:rPr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D60A2D" w:rsidRDefault="009E5C24" w:rsidP="009E5C24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D60A2D" w:rsidRDefault="009E5C24" w:rsidP="009E5C24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D60A2D" w:rsidRDefault="009E5C24" w:rsidP="009E5C24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bCs/>
                <w:sz w:val="22"/>
                <w:szCs w:val="22"/>
              </w:rPr>
              <w:t>86 0 01 99990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D60A2D" w:rsidRDefault="009E5C24" w:rsidP="009E5C24">
            <w:pPr>
              <w:jc w:val="center"/>
              <w:rPr>
                <w:bCs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D60A2D" w:rsidRDefault="009E5C24" w:rsidP="009E5C24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D60A2D" w:rsidRDefault="009E5C24" w:rsidP="009E5C24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D60A2D" w:rsidRDefault="009E5C24" w:rsidP="009E5C24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0,5</w:t>
            </w:r>
          </w:p>
        </w:tc>
      </w:tr>
      <w:tr w:rsidR="009E5C24" w:rsidRPr="00D60A2D" w:rsidTr="003E4C39">
        <w:trPr>
          <w:trHeight w:val="768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D60A2D" w:rsidRDefault="009E5C24" w:rsidP="009E5C24">
            <w:pPr>
              <w:rPr>
                <w:bCs/>
              </w:rPr>
            </w:pPr>
            <w:r w:rsidRPr="00D60A2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D60A2D" w:rsidRDefault="009E5C24" w:rsidP="009E5C24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D60A2D" w:rsidRDefault="009E5C24" w:rsidP="009E5C24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D60A2D" w:rsidRDefault="009E5C24" w:rsidP="009E5C24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bCs/>
                <w:sz w:val="22"/>
                <w:szCs w:val="22"/>
              </w:rPr>
              <w:t>86 0 01 99990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D60A2D" w:rsidRDefault="009E5C24" w:rsidP="009E5C24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D60A2D" w:rsidRDefault="009E5C24" w:rsidP="009E5C24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D60A2D" w:rsidRDefault="009E5C24" w:rsidP="009E5C24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D60A2D" w:rsidRDefault="009E5C24" w:rsidP="009E5C24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0,5</w:t>
            </w:r>
          </w:p>
        </w:tc>
      </w:tr>
      <w:tr w:rsidR="009E5C24" w:rsidRPr="00D60A2D" w:rsidTr="003E4C39">
        <w:trPr>
          <w:trHeight w:val="331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D60A2D" w:rsidRDefault="009E5C24" w:rsidP="009E5C24">
            <w:pPr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D60A2D" w:rsidRDefault="009E5C24" w:rsidP="009E5C24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D60A2D" w:rsidRDefault="009E5C24" w:rsidP="009E5C24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D60A2D" w:rsidRDefault="009E5C24" w:rsidP="009E5C24">
            <w:pPr>
              <w:jc w:val="center"/>
              <w:rPr>
                <w:bCs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D60A2D" w:rsidRDefault="009E5C24" w:rsidP="009E5C24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D60A2D" w:rsidRDefault="009E5C24" w:rsidP="009E5C24">
            <w:pPr>
              <w:jc w:val="center"/>
              <w:rPr>
                <w:bCs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D60A2D" w:rsidRDefault="00315655" w:rsidP="009E5C24">
            <w:pPr>
              <w:jc w:val="center"/>
              <w:rPr>
                <w:bCs/>
              </w:rPr>
            </w:pPr>
            <w:bookmarkStart w:id="6" w:name="_GoBack"/>
            <w:r w:rsidRPr="00315655">
              <w:rPr>
                <w:bCs/>
                <w:color w:val="FF0000"/>
                <w:sz w:val="22"/>
                <w:szCs w:val="22"/>
              </w:rPr>
              <w:t>8392,9</w:t>
            </w:r>
            <w:bookmarkEnd w:id="6"/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D60A2D" w:rsidRDefault="009E5C24" w:rsidP="009E5C24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3101,3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D60A2D" w:rsidRDefault="009E5C24" w:rsidP="009E5C24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2639,1</w:t>
            </w:r>
          </w:p>
        </w:tc>
      </w:tr>
      <w:tr w:rsidR="009E5C24" w:rsidRPr="00D60A2D" w:rsidTr="003E4C39">
        <w:trPr>
          <w:trHeight w:val="273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D60A2D" w:rsidRDefault="009E5C24" w:rsidP="009E5C24">
            <w:pPr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D60A2D" w:rsidRDefault="009E5C24" w:rsidP="009E5C24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A43C26" w:rsidP="009E5C24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8356,9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3100,3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2638,1</w:t>
            </w:r>
          </w:p>
        </w:tc>
      </w:tr>
      <w:tr w:rsidR="009E5C24" w:rsidRPr="00D60A2D" w:rsidTr="001C6496">
        <w:trPr>
          <w:trHeight w:val="648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D60A2D" w:rsidRDefault="009E5C24" w:rsidP="009E5C24">
            <w:pPr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 xml:space="preserve">Муниципальная программа "Безопасность жизнедеятельности на территории </w:t>
            </w:r>
            <w:proofErr w:type="spellStart"/>
            <w:r w:rsidRPr="00D60A2D">
              <w:rPr>
                <w:bCs/>
                <w:sz w:val="22"/>
                <w:szCs w:val="22"/>
              </w:rPr>
              <w:t>Подгощского</w:t>
            </w:r>
            <w:proofErr w:type="spellEnd"/>
            <w:r w:rsidRPr="00D60A2D">
              <w:rPr>
                <w:bCs/>
                <w:sz w:val="22"/>
                <w:szCs w:val="22"/>
              </w:rPr>
              <w:t xml:space="preserve">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8,0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6,0</w:t>
            </w:r>
          </w:p>
        </w:tc>
      </w:tr>
      <w:tr w:rsidR="009E5C24" w:rsidRPr="00D60A2D" w:rsidTr="001C6496">
        <w:trPr>
          <w:trHeight w:val="564"/>
          <w:jc w:val="center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D60A2D" w:rsidRDefault="009E5C24" w:rsidP="009E5C24">
            <w:r w:rsidRPr="00D60A2D">
              <w:rPr>
                <w:sz w:val="22"/>
                <w:szCs w:val="22"/>
              </w:rPr>
              <w:t xml:space="preserve">Подпрограмма «Обеспечение безопасности людей на водных объектах на территории </w:t>
            </w:r>
            <w:proofErr w:type="spellStart"/>
            <w:r w:rsidRPr="00D60A2D">
              <w:rPr>
                <w:sz w:val="22"/>
                <w:szCs w:val="22"/>
              </w:rPr>
              <w:t>Подгощского</w:t>
            </w:r>
            <w:proofErr w:type="spellEnd"/>
            <w:r w:rsidRPr="00D60A2D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78 2 00 00000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8,0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6,0</w:t>
            </w:r>
          </w:p>
        </w:tc>
      </w:tr>
      <w:tr w:rsidR="009E5C24" w:rsidRPr="00D60A2D" w:rsidTr="001C6496">
        <w:trPr>
          <w:trHeight w:val="800"/>
          <w:jc w:val="center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D60A2D" w:rsidRDefault="009E5C24" w:rsidP="009E5C24">
            <w:r w:rsidRPr="00D60A2D">
              <w:rPr>
                <w:sz w:val="22"/>
                <w:szCs w:val="22"/>
              </w:rPr>
              <w:t>Обеспечение надлежащего состояния мест массового отдыха населения на воде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78 2 01 00000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8,0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6,0</w:t>
            </w:r>
          </w:p>
        </w:tc>
      </w:tr>
      <w:tr w:rsidR="009E5C24" w:rsidRPr="00D60A2D" w:rsidTr="003E4C39">
        <w:trPr>
          <w:trHeight w:val="612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D60A2D" w:rsidRDefault="009E5C24" w:rsidP="009E5C24">
            <w:r w:rsidRPr="00D60A2D">
              <w:rPr>
                <w:sz w:val="22"/>
                <w:szCs w:val="22"/>
              </w:rPr>
              <w:t xml:space="preserve">Реализация мероприятий в рамках подпрограммы «Обеспечение безопасности людей на водных объектах на территории </w:t>
            </w:r>
            <w:proofErr w:type="spellStart"/>
            <w:r w:rsidRPr="00D60A2D">
              <w:rPr>
                <w:sz w:val="22"/>
                <w:szCs w:val="22"/>
              </w:rPr>
              <w:t>Подгощского</w:t>
            </w:r>
            <w:proofErr w:type="spellEnd"/>
            <w:r w:rsidRPr="00D60A2D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78 2 01 99990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8,0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6,0</w:t>
            </w:r>
          </w:p>
        </w:tc>
      </w:tr>
      <w:tr w:rsidR="009E5C24" w:rsidRPr="00D60A2D" w:rsidTr="003E4C39">
        <w:trPr>
          <w:trHeight w:val="344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D60A2D" w:rsidRDefault="009E5C24" w:rsidP="009E5C24">
            <w:r w:rsidRPr="00D60A2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78 2 01 99990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240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8,0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6,0</w:t>
            </w:r>
          </w:p>
        </w:tc>
      </w:tr>
      <w:tr w:rsidR="009E5C24" w:rsidRPr="00D60A2D" w:rsidTr="003E4C39">
        <w:trPr>
          <w:trHeight w:val="780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D60A2D" w:rsidRDefault="009E5C24" w:rsidP="009E5C24">
            <w:pPr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 xml:space="preserve">Муниципальная программа «Содержание мест захоронений </w:t>
            </w:r>
            <w:proofErr w:type="spellStart"/>
            <w:r w:rsidRPr="00D60A2D">
              <w:rPr>
                <w:bCs/>
                <w:sz w:val="22"/>
                <w:szCs w:val="22"/>
              </w:rPr>
              <w:t>Подгощского</w:t>
            </w:r>
            <w:proofErr w:type="spellEnd"/>
            <w:r w:rsidRPr="00D60A2D">
              <w:rPr>
                <w:bCs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81 0 00 00000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1726,6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88,5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20,0</w:t>
            </w:r>
          </w:p>
        </w:tc>
      </w:tr>
      <w:tr w:rsidR="009E5C24" w:rsidRPr="00D60A2D" w:rsidTr="003E4C39">
        <w:trPr>
          <w:trHeight w:val="528"/>
          <w:jc w:val="center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E5C24" w:rsidRPr="00D60A2D" w:rsidRDefault="009E5C24" w:rsidP="009E5C24">
            <w:pPr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Организация благоустройства  и содержание территории воинских захоронений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81 0 01 00000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  <w:rPr>
                <w:bCs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350,0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10,0</w:t>
            </w:r>
          </w:p>
        </w:tc>
      </w:tr>
      <w:tr w:rsidR="009E5C24" w:rsidRPr="00D60A2D" w:rsidTr="003E4C39">
        <w:trPr>
          <w:trHeight w:val="612"/>
          <w:jc w:val="center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D60A2D" w:rsidRDefault="009E5C24" w:rsidP="009E5C24">
            <w:r w:rsidRPr="00D60A2D">
              <w:rPr>
                <w:sz w:val="22"/>
                <w:szCs w:val="22"/>
              </w:rPr>
              <w:lastRenderedPageBreak/>
              <w:t xml:space="preserve">Реализация мероприятий в рамках подпрограммы </w:t>
            </w:r>
            <w:r w:rsidRPr="00D60A2D">
              <w:rPr>
                <w:b/>
                <w:bCs/>
                <w:sz w:val="22"/>
                <w:szCs w:val="22"/>
              </w:rPr>
              <w:t>«</w:t>
            </w:r>
            <w:r w:rsidRPr="00D60A2D">
              <w:rPr>
                <w:sz w:val="22"/>
                <w:szCs w:val="22"/>
              </w:rPr>
              <w:t xml:space="preserve">Содержание мест захоронения </w:t>
            </w:r>
            <w:proofErr w:type="spellStart"/>
            <w:r w:rsidRPr="00D60A2D">
              <w:rPr>
                <w:sz w:val="22"/>
                <w:szCs w:val="22"/>
              </w:rPr>
              <w:t>Подгощского</w:t>
            </w:r>
            <w:proofErr w:type="spellEnd"/>
            <w:r w:rsidRPr="00D60A2D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81 0 01 99990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350,0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10,0</w:t>
            </w:r>
          </w:p>
        </w:tc>
      </w:tr>
      <w:tr w:rsidR="009E5C24" w:rsidRPr="00D60A2D" w:rsidTr="003E4C39">
        <w:trPr>
          <w:trHeight w:val="684"/>
          <w:jc w:val="center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E5C24" w:rsidRPr="00D60A2D" w:rsidRDefault="009E5C24" w:rsidP="009E5C24">
            <w:r w:rsidRPr="00D60A2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81 0 01 99990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240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350,0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10,0</w:t>
            </w:r>
          </w:p>
        </w:tc>
      </w:tr>
      <w:tr w:rsidR="009E5C24" w:rsidRPr="00D60A2D" w:rsidTr="003E4C39">
        <w:trPr>
          <w:trHeight w:val="759"/>
          <w:jc w:val="center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D60A2D" w:rsidRDefault="009E5C24" w:rsidP="009E5C24">
            <w:pPr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Организация благоустройства  и содержание территории гражданских захоронений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81 0 02 00000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1376,6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38,5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10,0</w:t>
            </w:r>
          </w:p>
        </w:tc>
      </w:tr>
      <w:tr w:rsidR="009E5C24" w:rsidRPr="00D60A2D" w:rsidTr="003E4C39">
        <w:trPr>
          <w:trHeight w:val="579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E5C24" w:rsidRPr="00D60A2D" w:rsidRDefault="009E5C24" w:rsidP="009E5C24">
            <w:r w:rsidRPr="00D60A2D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D60A2D">
              <w:rPr>
                <w:b/>
                <w:bCs/>
                <w:sz w:val="22"/>
                <w:szCs w:val="22"/>
              </w:rPr>
              <w:t>«</w:t>
            </w:r>
            <w:r w:rsidRPr="00D60A2D">
              <w:rPr>
                <w:sz w:val="22"/>
                <w:szCs w:val="22"/>
              </w:rPr>
              <w:t xml:space="preserve">Содержание мест захоронения </w:t>
            </w:r>
            <w:proofErr w:type="spellStart"/>
            <w:r w:rsidRPr="00D60A2D">
              <w:rPr>
                <w:sz w:val="22"/>
                <w:szCs w:val="22"/>
              </w:rPr>
              <w:t>Подгощского</w:t>
            </w:r>
            <w:proofErr w:type="spellEnd"/>
            <w:r w:rsidRPr="00D60A2D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81 0 02 99990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1376,6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38,5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10,0</w:t>
            </w:r>
          </w:p>
        </w:tc>
      </w:tr>
      <w:tr w:rsidR="009E5C24" w:rsidRPr="00D60A2D" w:rsidTr="003E4C39">
        <w:trPr>
          <w:trHeight w:val="720"/>
          <w:jc w:val="center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D60A2D" w:rsidRDefault="009E5C24" w:rsidP="009E5C24">
            <w:r w:rsidRPr="00D60A2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81 0 02 99990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240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1376,6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38,5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10,0</w:t>
            </w:r>
          </w:p>
        </w:tc>
      </w:tr>
      <w:tr w:rsidR="009E5C24" w:rsidRPr="00D60A2D" w:rsidTr="00BA5368">
        <w:trPr>
          <w:trHeight w:val="564"/>
          <w:jc w:val="center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E5C24" w:rsidRPr="00D60A2D" w:rsidRDefault="009E5C24" w:rsidP="009E5C24">
            <w:pPr>
              <w:rPr>
                <w:bCs/>
              </w:rPr>
            </w:pPr>
            <w:bookmarkStart w:id="7" w:name="OLE_LINK1"/>
            <w:bookmarkStart w:id="8" w:name="OLE_LINK2"/>
            <w:bookmarkStart w:id="9" w:name="OLE_LINK3"/>
            <w:r w:rsidRPr="00D60A2D">
              <w:rPr>
                <w:bCs/>
                <w:sz w:val="22"/>
                <w:szCs w:val="22"/>
              </w:rPr>
              <w:t xml:space="preserve">Муниципальная программа «Благоустройство территории </w:t>
            </w:r>
            <w:proofErr w:type="spellStart"/>
            <w:r w:rsidRPr="00D60A2D">
              <w:rPr>
                <w:bCs/>
                <w:sz w:val="22"/>
                <w:szCs w:val="22"/>
              </w:rPr>
              <w:t>Подгощского</w:t>
            </w:r>
            <w:proofErr w:type="spellEnd"/>
            <w:r w:rsidRPr="00D60A2D">
              <w:rPr>
                <w:bCs/>
                <w:sz w:val="22"/>
                <w:szCs w:val="22"/>
              </w:rPr>
              <w:t xml:space="preserve"> сельского поселения»</w:t>
            </w:r>
            <w:bookmarkEnd w:id="7"/>
            <w:bookmarkEnd w:id="8"/>
            <w:bookmarkEnd w:id="9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  <w:bookmarkStart w:id="10" w:name="OLE_LINK4"/>
            <w:bookmarkStart w:id="11" w:name="OLE_LINK5"/>
            <w:r w:rsidRPr="00D60A2D">
              <w:rPr>
                <w:sz w:val="22"/>
                <w:szCs w:val="22"/>
              </w:rPr>
              <w:t>84 0 00 00000</w:t>
            </w:r>
            <w:bookmarkEnd w:id="10"/>
            <w:bookmarkEnd w:id="11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A43C26" w:rsidP="009E5C24">
            <w:pPr>
              <w:jc w:val="center"/>
            </w:pPr>
            <w:r w:rsidRPr="00D60A2D">
              <w:rPr>
                <w:sz w:val="22"/>
                <w:szCs w:val="22"/>
              </w:rPr>
              <w:t>6622,3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2805,8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2612,1</w:t>
            </w:r>
          </w:p>
        </w:tc>
      </w:tr>
      <w:tr w:rsidR="009E5C24" w:rsidRPr="00D60A2D" w:rsidTr="00BA5368">
        <w:trPr>
          <w:trHeight w:val="900"/>
          <w:jc w:val="center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D60A2D" w:rsidRDefault="009E5C24" w:rsidP="009E5C24">
            <w:pPr>
              <w:rPr>
                <w:bCs/>
              </w:rPr>
            </w:pPr>
            <w:bookmarkStart w:id="12" w:name="OLE_LINK8"/>
            <w:bookmarkStart w:id="13" w:name="OLE_LINK9"/>
            <w:r w:rsidRPr="00D60A2D">
              <w:rPr>
                <w:bCs/>
                <w:sz w:val="22"/>
                <w:szCs w:val="22"/>
              </w:rPr>
              <w:t xml:space="preserve">Подпрограмма «Содержание и ремонт уличного освещения </w:t>
            </w:r>
            <w:proofErr w:type="spellStart"/>
            <w:r w:rsidRPr="00D60A2D">
              <w:rPr>
                <w:bCs/>
                <w:sz w:val="22"/>
                <w:szCs w:val="22"/>
              </w:rPr>
              <w:t>Подгощского</w:t>
            </w:r>
            <w:proofErr w:type="spellEnd"/>
            <w:r w:rsidRPr="00D60A2D">
              <w:rPr>
                <w:bCs/>
                <w:sz w:val="22"/>
                <w:szCs w:val="22"/>
              </w:rPr>
              <w:t xml:space="preserve"> сельского поселения»</w:t>
            </w:r>
            <w:bookmarkEnd w:id="12"/>
            <w:bookmarkEnd w:id="13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  <w:bookmarkStart w:id="14" w:name="OLE_LINK6"/>
            <w:bookmarkStart w:id="15" w:name="OLE_LINK7"/>
            <w:r w:rsidRPr="00D60A2D">
              <w:rPr>
                <w:sz w:val="22"/>
                <w:szCs w:val="22"/>
              </w:rPr>
              <w:t>84 1 00 00000</w:t>
            </w:r>
            <w:bookmarkEnd w:id="14"/>
            <w:bookmarkEnd w:id="15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  <w:rPr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3140,0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2537,8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2342,1</w:t>
            </w:r>
          </w:p>
        </w:tc>
      </w:tr>
      <w:tr w:rsidR="009E5C24" w:rsidRPr="00D60A2D" w:rsidTr="00BA5368">
        <w:trPr>
          <w:trHeight w:val="672"/>
          <w:jc w:val="center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D60A2D" w:rsidRDefault="009E5C24" w:rsidP="009E5C24">
            <w:r w:rsidRPr="00D60A2D">
              <w:rPr>
                <w:sz w:val="22"/>
                <w:szCs w:val="22"/>
              </w:rPr>
              <w:t xml:space="preserve">Обеспечение освещением  населенных пунктов   </w:t>
            </w:r>
            <w:proofErr w:type="spellStart"/>
            <w:r w:rsidRPr="00D60A2D">
              <w:rPr>
                <w:sz w:val="22"/>
                <w:szCs w:val="22"/>
              </w:rPr>
              <w:t>Подгощского</w:t>
            </w:r>
            <w:proofErr w:type="spellEnd"/>
            <w:r w:rsidRPr="00D60A2D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84 1 01 00000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3140,0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2537,8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2342,1</w:t>
            </w:r>
          </w:p>
        </w:tc>
      </w:tr>
      <w:tr w:rsidR="009E5C24" w:rsidRPr="00D60A2D" w:rsidTr="003E4C39">
        <w:trPr>
          <w:trHeight w:val="525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D60A2D" w:rsidRDefault="009E5C24" w:rsidP="009E5C24">
            <w:r w:rsidRPr="00D60A2D">
              <w:rPr>
                <w:sz w:val="22"/>
                <w:szCs w:val="22"/>
              </w:rPr>
              <w:t xml:space="preserve">Реализация мероприятий в рамках подпрограммы «Содержание и ремонт уличного освещения </w:t>
            </w:r>
            <w:proofErr w:type="spellStart"/>
            <w:r w:rsidRPr="00D60A2D">
              <w:rPr>
                <w:sz w:val="22"/>
                <w:szCs w:val="22"/>
              </w:rPr>
              <w:t>Подгощского</w:t>
            </w:r>
            <w:proofErr w:type="spellEnd"/>
            <w:r w:rsidRPr="00D60A2D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84 1 01 99990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3140,0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2537,8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2342,1</w:t>
            </w:r>
          </w:p>
        </w:tc>
      </w:tr>
      <w:tr w:rsidR="009E5C24" w:rsidRPr="00D60A2D" w:rsidTr="003E4C39">
        <w:trPr>
          <w:trHeight w:val="828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D60A2D" w:rsidRDefault="009E5C24" w:rsidP="009E5C24">
            <w:bookmarkStart w:id="16" w:name="OLE_LINK10"/>
            <w:r w:rsidRPr="00D60A2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  <w:bookmarkEnd w:id="16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84 1 01 99990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240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3140,0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2537,8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2342,1</w:t>
            </w:r>
          </w:p>
        </w:tc>
      </w:tr>
      <w:tr w:rsidR="009E5C24" w:rsidRPr="00D60A2D" w:rsidTr="003E4C39">
        <w:trPr>
          <w:trHeight w:val="672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D60A2D" w:rsidRDefault="009E5C24" w:rsidP="009E5C24">
            <w:pPr>
              <w:rPr>
                <w:bCs/>
              </w:rPr>
            </w:pPr>
            <w:bookmarkStart w:id="17" w:name="OLE_LINK11"/>
            <w:bookmarkStart w:id="18" w:name="OLE_LINK12"/>
            <w:r w:rsidRPr="00D60A2D">
              <w:rPr>
                <w:bCs/>
                <w:sz w:val="22"/>
                <w:szCs w:val="22"/>
              </w:rPr>
              <w:t xml:space="preserve">Подпрограмма "Прочие мероприятия по благоустройству территории </w:t>
            </w:r>
            <w:proofErr w:type="spellStart"/>
            <w:r w:rsidRPr="00D60A2D">
              <w:rPr>
                <w:bCs/>
                <w:sz w:val="22"/>
                <w:szCs w:val="22"/>
              </w:rPr>
              <w:t>Подгощского</w:t>
            </w:r>
            <w:proofErr w:type="spellEnd"/>
            <w:r w:rsidRPr="00D60A2D">
              <w:rPr>
                <w:bCs/>
                <w:sz w:val="22"/>
                <w:szCs w:val="22"/>
              </w:rPr>
              <w:t xml:space="preserve"> сельского поселения"</w:t>
            </w:r>
            <w:bookmarkEnd w:id="17"/>
            <w:bookmarkEnd w:id="18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84 2 00 00000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  <w:rPr>
                <w:bCs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A43C26" w:rsidP="009E5C24">
            <w:pPr>
              <w:jc w:val="center"/>
              <w:rPr>
                <w:bCs/>
              </w:rPr>
            </w:pPr>
            <w:r w:rsidRPr="00D60A2D">
              <w:rPr>
                <w:bCs/>
              </w:rPr>
              <w:t>3482,3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268,0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270,0</w:t>
            </w:r>
          </w:p>
        </w:tc>
      </w:tr>
      <w:tr w:rsidR="009E5C24" w:rsidRPr="00D60A2D" w:rsidTr="003E4C39">
        <w:trPr>
          <w:trHeight w:val="521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D60A2D" w:rsidRDefault="009E5C24" w:rsidP="009E5C24">
            <w:pPr>
              <w:rPr>
                <w:bCs/>
              </w:rPr>
            </w:pPr>
            <w:r w:rsidRPr="00D60A2D">
              <w:rPr>
                <w:sz w:val="22"/>
                <w:szCs w:val="22"/>
              </w:rPr>
              <w:t xml:space="preserve">Организация озеленения на территории </w:t>
            </w:r>
            <w:proofErr w:type="spellStart"/>
            <w:r w:rsidRPr="00D60A2D">
              <w:rPr>
                <w:sz w:val="22"/>
                <w:szCs w:val="22"/>
              </w:rPr>
              <w:t>Подгощского</w:t>
            </w:r>
            <w:proofErr w:type="spellEnd"/>
            <w:r w:rsidRPr="00D60A2D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84 2 01 00000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210,0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10,0</w:t>
            </w:r>
          </w:p>
        </w:tc>
      </w:tr>
      <w:tr w:rsidR="009E5C24" w:rsidRPr="00D60A2D" w:rsidTr="003E4C39">
        <w:trPr>
          <w:trHeight w:val="990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D60A2D" w:rsidRDefault="009E5C24" w:rsidP="009E5C24">
            <w:r w:rsidRPr="00D60A2D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D60A2D">
              <w:rPr>
                <w:bCs/>
                <w:sz w:val="22"/>
                <w:szCs w:val="22"/>
              </w:rPr>
              <w:t xml:space="preserve">"Прочие мероприятия по </w:t>
            </w:r>
            <w:r w:rsidRPr="00D60A2D">
              <w:rPr>
                <w:bCs/>
                <w:sz w:val="22"/>
                <w:szCs w:val="22"/>
              </w:rPr>
              <w:lastRenderedPageBreak/>
              <w:t xml:space="preserve">благоустройству территории </w:t>
            </w:r>
            <w:proofErr w:type="spellStart"/>
            <w:r w:rsidRPr="00D60A2D">
              <w:rPr>
                <w:bCs/>
                <w:sz w:val="22"/>
                <w:szCs w:val="22"/>
              </w:rPr>
              <w:t>Подгощского</w:t>
            </w:r>
            <w:proofErr w:type="spellEnd"/>
            <w:r w:rsidRPr="00D60A2D">
              <w:rPr>
                <w:bCs/>
                <w:sz w:val="22"/>
                <w:szCs w:val="22"/>
              </w:rPr>
              <w:t xml:space="preserve">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84 2 01 99990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210,0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10,0</w:t>
            </w:r>
          </w:p>
        </w:tc>
      </w:tr>
      <w:tr w:rsidR="009E5C24" w:rsidRPr="00D60A2D" w:rsidTr="003E4C39">
        <w:trPr>
          <w:trHeight w:val="346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D60A2D" w:rsidRDefault="009E5C24" w:rsidP="009E5C24">
            <w:bookmarkStart w:id="19" w:name="OLE_LINK13"/>
            <w:bookmarkStart w:id="20" w:name="OLE_LINK14"/>
            <w:r w:rsidRPr="00D60A2D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  <w:bookmarkEnd w:id="19"/>
            <w:bookmarkEnd w:id="20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84 2 01 99990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240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210,0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10,0</w:t>
            </w:r>
          </w:p>
        </w:tc>
      </w:tr>
      <w:tr w:rsidR="009E5C24" w:rsidRPr="00D60A2D" w:rsidTr="003E4C39">
        <w:trPr>
          <w:trHeight w:val="768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D60A2D" w:rsidRDefault="009E5C24" w:rsidP="009E5C24">
            <w:r w:rsidRPr="00D60A2D">
              <w:rPr>
                <w:sz w:val="22"/>
                <w:szCs w:val="22"/>
              </w:rPr>
              <w:t xml:space="preserve">Прочие мероприятия по  благоустройству территории </w:t>
            </w:r>
            <w:proofErr w:type="spellStart"/>
            <w:r w:rsidRPr="00D60A2D">
              <w:rPr>
                <w:sz w:val="22"/>
                <w:szCs w:val="22"/>
              </w:rPr>
              <w:t>Подгощского</w:t>
            </w:r>
            <w:proofErr w:type="spellEnd"/>
            <w:r w:rsidRPr="00D60A2D">
              <w:rPr>
                <w:sz w:val="22"/>
                <w:szCs w:val="22"/>
              </w:rPr>
              <w:t xml:space="preserve"> сельского поселения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84 2 02 00000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A43C26" w:rsidP="009E5C24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3272,3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268,0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260,0</w:t>
            </w:r>
          </w:p>
        </w:tc>
      </w:tr>
      <w:tr w:rsidR="009E5C24" w:rsidRPr="00D60A2D" w:rsidTr="003E4C39">
        <w:trPr>
          <w:trHeight w:val="852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D60A2D" w:rsidRDefault="009E5C24" w:rsidP="009E5C24">
            <w:r w:rsidRPr="00D60A2D">
              <w:rPr>
                <w:sz w:val="22"/>
                <w:szCs w:val="22"/>
              </w:rPr>
              <w:t xml:space="preserve">Реализация мероприятий в рамках подпрограммы "Прочие мероприятия по благоустройству территории </w:t>
            </w:r>
            <w:proofErr w:type="spellStart"/>
            <w:r w:rsidRPr="00D60A2D">
              <w:rPr>
                <w:sz w:val="22"/>
                <w:szCs w:val="22"/>
              </w:rPr>
              <w:t>Подгощского</w:t>
            </w:r>
            <w:proofErr w:type="spellEnd"/>
            <w:r w:rsidRPr="00D60A2D">
              <w:rPr>
                <w:sz w:val="22"/>
                <w:szCs w:val="22"/>
              </w:rPr>
              <w:t xml:space="preserve"> сельского поселения</w:t>
            </w:r>
            <w:r w:rsidRPr="00D60A2D">
              <w:rPr>
                <w:b/>
                <w:bCs/>
                <w:sz w:val="22"/>
                <w:szCs w:val="22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84 2 02 99990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A43C26" w:rsidP="009E5C24">
            <w:pPr>
              <w:jc w:val="center"/>
            </w:pPr>
            <w:r w:rsidRPr="00D60A2D">
              <w:rPr>
                <w:sz w:val="22"/>
                <w:szCs w:val="22"/>
              </w:rPr>
              <w:t>2225,9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268,0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260,0</w:t>
            </w:r>
          </w:p>
        </w:tc>
      </w:tr>
      <w:tr w:rsidR="009E5C24" w:rsidRPr="00D60A2D" w:rsidTr="003E4C39">
        <w:trPr>
          <w:trHeight w:val="735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D60A2D" w:rsidRDefault="009E5C24" w:rsidP="009E5C24">
            <w:r w:rsidRPr="00D60A2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84 2 02 99990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240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A43C26" w:rsidP="009E5C24">
            <w:pPr>
              <w:jc w:val="center"/>
            </w:pPr>
            <w:r w:rsidRPr="00D60A2D">
              <w:rPr>
                <w:sz w:val="22"/>
                <w:szCs w:val="22"/>
              </w:rPr>
              <w:t>2225,9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268,0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260,0</w:t>
            </w:r>
          </w:p>
        </w:tc>
      </w:tr>
      <w:tr w:rsidR="009E5C24" w:rsidRPr="00D60A2D" w:rsidTr="00740C48">
        <w:trPr>
          <w:trHeight w:val="415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D60A2D" w:rsidRDefault="009E5C24" w:rsidP="009E5C24">
            <w:r w:rsidRPr="00D60A2D">
              <w:rPr>
                <w:sz w:val="22"/>
                <w:szCs w:val="22"/>
              </w:rPr>
              <w:t xml:space="preserve">Реализация проекта практика инициативного </w:t>
            </w:r>
            <w:proofErr w:type="spellStart"/>
            <w:r w:rsidRPr="00D60A2D">
              <w:rPr>
                <w:sz w:val="22"/>
                <w:szCs w:val="22"/>
              </w:rPr>
              <w:t>бюджетирования</w:t>
            </w:r>
            <w:proofErr w:type="spellEnd"/>
            <w:r w:rsidRPr="00D60A2D">
              <w:rPr>
                <w:sz w:val="22"/>
                <w:szCs w:val="22"/>
              </w:rPr>
              <w:t xml:space="preserve"> «Поддержка проектов местных инициатив (ППМИ) на территории Новгородской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84 2 02 75260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355,0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0,0</w:t>
            </w:r>
          </w:p>
        </w:tc>
      </w:tr>
      <w:tr w:rsidR="009E5C24" w:rsidRPr="00D60A2D" w:rsidTr="00740C48">
        <w:trPr>
          <w:trHeight w:val="415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D60A2D" w:rsidRDefault="009E5C24" w:rsidP="009E5C24">
            <w:r w:rsidRPr="00D60A2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84 2 02 75260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240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355,0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0,0</w:t>
            </w:r>
          </w:p>
        </w:tc>
      </w:tr>
      <w:tr w:rsidR="009E5C24" w:rsidRPr="00D60A2D" w:rsidTr="00740C48">
        <w:trPr>
          <w:trHeight w:val="415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D60A2D" w:rsidRDefault="009E5C24" w:rsidP="009E5C24">
            <w:proofErr w:type="spellStart"/>
            <w:r w:rsidRPr="00D60A2D">
              <w:rPr>
                <w:sz w:val="22"/>
                <w:szCs w:val="22"/>
              </w:rPr>
              <w:t>Софинансирование</w:t>
            </w:r>
            <w:proofErr w:type="spellEnd"/>
            <w:r w:rsidRPr="00D60A2D">
              <w:rPr>
                <w:sz w:val="22"/>
                <w:szCs w:val="22"/>
              </w:rPr>
              <w:t xml:space="preserve"> субсидии практика инициативного </w:t>
            </w:r>
            <w:proofErr w:type="spellStart"/>
            <w:r w:rsidRPr="00D60A2D">
              <w:rPr>
                <w:sz w:val="22"/>
                <w:szCs w:val="22"/>
              </w:rPr>
              <w:t>бюджетирования</w:t>
            </w:r>
            <w:proofErr w:type="spellEnd"/>
            <w:r w:rsidRPr="00D60A2D">
              <w:rPr>
                <w:sz w:val="22"/>
                <w:szCs w:val="22"/>
              </w:rPr>
              <w:t xml:space="preserve"> «Территориальные общественные самоуправления (ТОС) на территории Новгородской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 xml:space="preserve">84 2 02 </w:t>
            </w:r>
            <w:r w:rsidRPr="00D60A2D">
              <w:rPr>
                <w:sz w:val="22"/>
                <w:szCs w:val="22"/>
                <w:lang w:val="en-US"/>
              </w:rPr>
              <w:t>S2090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467,0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0,0</w:t>
            </w:r>
          </w:p>
        </w:tc>
      </w:tr>
      <w:tr w:rsidR="009E5C24" w:rsidRPr="00D60A2D" w:rsidTr="003E4C39">
        <w:trPr>
          <w:trHeight w:val="735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D60A2D" w:rsidRDefault="009E5C24" w:rsidP="009E5C24">
            <w:r w:rsidRPr="00D60A2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 xml:space="preserve">84 2 02 </w:t>
            </w:r>
            <w:r w:rsidRPr="00D60A2D">
              <w:rPr>
                <w:sz w:val="22"/>
                <w:szCs w:val="22"/>
                <w:lang w:val="en-US"/>
              </w:rPr>
              <w:t>S2090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240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467,0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0,0</w:t>
            </w:r>
          </w:p>
        </w:tc>
      </w:tr>
      <w:tr w:rsidR="009E5C24" w:rsidRPr="00D60A2D" w:rsidTr="001C6496">
        <w:trPr>
          <w:trHeight w:val="399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D60A2D" w:rsidRDefault="009E5C24" w:rsidP="009E5C24">
            <w:r w:rsidRPr="00D60A2D">
              <w:rPr>
                <w:sz w:val="22"/>
                <w:szCs w:val="22"/>
              </w:rPr>
              <w:t>Реализация проекта поддержки местных инициатив граждан за счет инициативных платежей, зачисляемых в бюджет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  <w:rPr>
                <w:lang w:val="en-US"/>
              </w:rPr>
            </w:pPr>
            <w:r w:rsidRPr="00D60A2D">
              <w:rPr>
                <w:sz w:val="22"/>
                <w:szCs w:val="22"/>
              </w:rPr>
              <w:t xml:space="preserve">84 2 02 </w:t>
            </w:r>
            <w:r w:rsidRPr="00D60A2D">
              <w:rPr>
                <w:sz w:val="22"/>
                <w:szCs w:val="22"/>
                <w:lang w:val="en-US"/>
              </w:rPr>
              <w:t>S</w:t>
            </w:r>
            <w:r w:rsidRPr="00D60A2D">
              <w:rPr>
                <w:sz w:val="22"/>
                <w:szCs w:val="22"/>
              </w:rPr>
              <w:t>5</w:t>
            </w:r>
            <w:r w:rsidRPr="00D60A2D">
              <w:rPr>
                <w:sz w:val="22"/>
                <w:szCs w:val="22"/>
                <w:lang w:val="en-US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74,4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0,0</w:t>
            </w:r>
          </w:p>
        </w:tc>
      </w:tr>
      <w:tr w:rsidR="009E5C24" w:rsidRPr="00D60A2D" w:rsidTr="001C6496">
        <w:trPr>
          <w:trHeight w:val="399"/>
          <w:jc w:val="center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D60A2D" w:rsidRDefault="009E5C24" w:rsidP="009E5C24">
            <w:r w:rsidRPr="00D60A2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  <w:rPr>
                <w:lang w:val="en-US"/>
              </w:rPr>
            </w:pPr>
          </w:p>
          <w:p w:rsidR="009E5C24" w:rsidRPr="00D60A2D" w:rsidRDefault="009E5C24" w:rsidP="009E5C24">
            <w:pPr>
              <w:jc w:val="center"/>
              <w:rPr>
                <w:lang w:val="en-US"/>
              </w:rPr>
            </w:pPr>
          </w:p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 xml:space="preserve">84 2 02 </w:t>
            </w:r>
            <w:r w:rsidRPr="00D60A2D">
              <w:rPr>
                <w:sz w:val="22"/>
                <w:szCs w:val="22"/>
                <w:lang w:val="en-US"/>
              </w:rPr>
              <w:t>S</w:t>
            </w:r>
            <w:r w:rsidRPr="00D60A2D">
              <w:rPr>
                <w:sz w:val="22"/>
                <w:szCs w:val="22"/>
              </w:rPr>
              <w:t>5</w:t>
            </w:r>
            <w:r w:rsidRPr="00D60A2D">
              <w:rPr>
                <w:sz w:val="22"/>
                <w:szCs w:val="22"/>
                <w:lang w:val="en-US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74,4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  <w:rPr>
                <w:bCs/>
              </w:rPr>
            </w:pPr>
            <w:r w:rsidRPr="00D60A2D">
              <w:rPr>
                <w:sz w:val="22"/>
                <w:szCs w:val="22"/>
              </w:rPr>
              <w:t>0,0</w:t>
            </w:r>
          </w:p>
        </w:tc>
      </w:tr>
      <w:tr w:rsidR="009E5C24" w:rsidRPr="00D60A2D" w:rsidTr="001C6496">
        <w:trPr>
          <w:trHeight w:val="399"/>
          <w:jc w:val="center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D60A2D" w:rsidRDefault="009E5C24" w:rsidP="009E5C24">
            <w:proofErr w:type="spellStart"/>
            <w:r w:rsidRPr="00D60A2D">
              <w:rPr>
                <w:sz w:val="22"/>
                <w:szCs w:val="22"/>
              </w:rPr>
              <w:lastRenderedPageBreak/>
              <w:t>Софинансирование</w:t>
            </w:r>
            <w:proofErr w:type="spellEnd"/>
            <w:r w:rsidRPr="00D60A2D">
              <w:rPr>
                <w:sz w:val="22"/>
                <w:szCs w:val="22"/>
              </w:rPr>
              <w:t xml:space="preserve"> субсидии практика инициативного </w:t>
            </w:r>
            <w:proofErr w:type="spellStart"/>
            <w:r w:rsidRPr="00D60A2D">
              <w:rPr>
                <w:sz w:val="22"/>
                <w:szCs w:val="22"/>
              </w:rPr>
              <w:t>бюджетирования</w:t>
            </w:r>
            <w:proofErr w:type="spellEnd"/>
            <w:r w:rsidRPr="00D60A2D">
              <w:rPr>
                <w:sz w:val="22"/>
                <w:szCs w:val="22"/>
              </w:rPr>
              <w:t xml:space="preserve"> «Поддержка проектов местных инициатив (ППМИ) на территории Новгородской области»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 xml:space="preserve">84 2 02 </w:t>
            </w:r>
            <w:r w:rsidRPr="00D60A2D">
              <w:rPr>
                <w:sz w:val="22"/>
                <w:szCs w:val="22"/>
                <w:lang w:val="en-US"/>
              </w:rPr>
              <w:t>S</w:t>
            </w:r>
            <w:r w:rsidRPr="00D60A2D">
              <w:rPr>
                <w:sz w:val="22"/>
                <w:szCs w:val="22"/>
              </w:rPr>
              <w:t>5260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150,0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  <w:rPr>
                <w:bCs/>
              </w:rPr>
            </w:pPr>
            <w:r w:rsidRPr="00D60A2D">
              <w:rPr>
                <w:sz w:val="22"/>
                <w:szCs w:val="22"/>
              </w:rPr>
              <w:t>0,0</w:t>
            </w:r>
          </w:p>
        </w:tc>
      </w:tr>
      <w:tr w:rsidR="009E5C24" w:rsidRPr="00D60A2D" w:rsidTr="003E4C39">
        <w:trPr>
          <w:trHeight w:val="399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D60A2D" w:rsidRDefault="009E5C24" w:rsidP="009E5C24">
            <w:r w:rsidRPr="00D60A2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 xml:space="preserve">84 2 02 </w:t>
            </w:r>
            <w:r w:rsidRPr="00D60A2D">
              <w:rPr>
                <w:sz w:val="22"/>
                <w:szCs w:val="22"/>
                <w:lang w:val="en-US"/>
              </w:rPr>
              <w:t>S</w:t>
            </w:r>
            <w:r w:rsidRPr="00D60A2D">
              <w:rPr>
                <w:sz w:val="22"/>
                <w:szCs w:val="22"/>
              </w:rPr>
              <w:t>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240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150,0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  <w:rPr>
                <w:bCs/>
              </w:rPr>
            </w:pPr>
            <w:r w:rsidRPr="00D60A2D">
              <w:rPr>
                <w:sz w:val="22"/>
                <w:szCs w:val="22"/>
              </w:rPr>
              <w:t>0,0</w:t>
            </w:r>
          </w:p>
        </w:tc>
      </w:tr>
      <w:tr w:rsidR="009E5C24" w:rsidRPr="00D60A2D" w:rsidTr="003E4C39">
        <w:trPr>
          <w:trHeight w:val="399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D60A2D" w:rsidRDefault="009E5C24" w:rsidP="009E5C24">
            <w:r w:rsidRPr="00D60A2D">
              <w:rPr>
                <w:sz w:val="22"/>
                <w:szCs w:val="22"/>
              </w:rPr>
              <w:t xml:space="preserve">Муниципальная программа «Комплексное развитие сельской территории </w:t>
            </w:r>
            <w:proofErr w:type="spellStart"/>
            <w:r w:rsidRPr="00D60A2D">
              <w:rPr>
                <w:sz w:val="22"/>
                <w:szCs w:val="22"/>
              </w:rPr>
              <w:t>Подгощского</w:t>
            </w:r>
            <w:proofErr w:type="spellEnd"/>
            <w:r w:rsidRPr="00D60A2D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D60A2D" w:rsidRDefault="009E5C24" w:rsidP="009E5C24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85 0 00 00000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  <w:rPr>
                <w:bCs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0,0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  <w:rPr>
                <w:bCs/>
              </w:rPr>
            </w:pPr>
            <w:r w:rsidRPr="00D60A2D">
              <w:rPr>
                <w:sz w:val="22"/>
                <w:szCs w:val="22"/>
              </w:rPr>
              <w:t>0,0</w:t>
            </w:r>
          </w:p>
        </w:tc>
      </w:tr>
      <w:tr w:rsidR="009E5C24" w:rsidRPr="00D60A2D" w:rsidTr="003E4C39">
        <w:trPr>
          <w:trHeight w:val="399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D60A2D" w:rsidRDefault="009E5C24" w:rsidP="009E5C24">
            <w:r w:rsidRPr="00D60A2D">
              <w:rPr>
                <w:sz w:val="22"/>
                <w:szCs w:val="22"/>
              </w:rPr>
              <w:t xml:space="preserve">Реализация общественно-значимого проекта  по благоустройству сельской территории </w:t>
            </w:r>
            <w:proofErr w:type="spellStart"/>
            <w:r w:rsidRPr="00D60A2D">
              <w:rPr>
                <w:sz w:val="22"/>
                <w:szCs w:val="22"/>
              </w:rPr>
              <w:t>Подгощского</w:t>
            </w:r>
            <w:proofErr w:type="spellEnd"/>
            <w:r w:rsidRPr="00D60A2D">
              <w:rPr>
                <w:sz w:val="22"/>
                <w:szCs w:val="22"/>
              </w:rPr>
              <w:t xml:space="preserve"> 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D60A2D" w:rsidRDefault="009E5C24" w:rsidP="009E5C24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85 0 01 00000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  <w:rPr>
                <w:bCs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0,0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0,0</w:t>
            </w:r>
          </w:p>
        </w:tc>
      </w:tr>
      <w:tr w:rsidR="009E5C24" w:rsidRPr="00D60A2D" w:rsidTr="003E4C39">
        <w:trPr>
          <w:trHeight w:val="399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D60A2D" w:rsidRDefault="009E5C24" w:rsidP="009E5C24">
            <w:proofErr w:type="spellStart"/>
            <w:r w:rsidRPr="00D60A2D">
              <w:rPr>
                <w:sz w:val="22"/>
                <w:szCs w:val="22"/>
              </w:rPr>
              <w:t>Софинансирование</w:t>
            </w:r>
            <w:proofErr w:type="spellEnd"/>
            <w:r w:rsidRPr="00D60A2D">
              <w:rPr>
                <w:sz w:val="22"/>
                <w:szCs w:val="22"/>
              </w:rPr>
              <w:t xml:space="preserve"> расходных обязательств на реализацию мероприятий  в рамках муниципальной программы «Комплексное развитие сельских территорий </w:t>
            </w:r>
            <w:proofErr w:type="spellStart"/>
            <w:r w:rsidRPr="00D60A2D">
              <w:rPr>
                <w:sz w:val="22"/>
                <w:szCs w:val="22"/>
              </w:rPr>
              <w:t>Подгощского</w:t>
            </w:r>
            <w:proofErr w:type="spellEnd"/>
            <w:r w:rsidRPr="00D60A2D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D60A2D" w:rsidRDefault="009E5C24" w:rsidP="009E5C24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 xml:space="preserve">85 0 01 </w:t>
            </w:r>
            <w:r w:rsidRPr="00D60A2D">
              <w:rPr>
                <w:bCs/>
                <w:sz w:val="22"/>
                <w:szCs w:val="22"/>
                <w:lang w:val="en-US"/>
              </w:rPr>
              <w:t>S</w:t>
            </w:r>
            <w:r w:rsidRPr="00D60A2D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  <w:rPr>
                <w:bCs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  <w:rPr>
                <w:bCs/>
              </w:rPr>
            </w:pPr>
            <w:r w:rsidRPr="00D60A2D">
              <w:rPr>
                <w:sz w:val="22"/>
                <w:szCs w:val="22"/>
              </w:rPr>
              <w:t>0,0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0,0</w:t>
            </w:r>
          </w:p>
        </w:tc>
      </w:tr>
      <w:tr w:rsidR="009E5C24" w:rsidRPr="00D60A2D" w:rsidTr="003E4C39">
        <w:trPr>
          <w:trHeight w:val="399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D60A2D" w:rsidRDefault="009E5C24" w:rsidP="009E5C24">
            <w:r w:rsidRPr="00D60A2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D60A2D" w:rsidRDefault="009E5C24" w:rsidP="009E5C24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  <w:rPr>
                <w:bCs/>
                <w:lang w:val="en-US"/>
              </w:rPr>
            </w:pPr>
            <w:r w:rsidRPr="00D60A2D">
              <w:rPr>
                <w:bCs/>
                <w:sz w:val="22"/>
                <w:szCs w:val="22"/>
              </w:rPr>
              <w:t xml:space="preserve">85 0 01 </w:t>
            </w:r>
            <w:r w:rsidRPr="00D60A2D">
              <w:rPr>
                <w:bCs/>
                <w:sz w:val="22"/>
                <w:szCs w:val="22"/>
                <w:lang w:val="en-US"/>
              </w:rPr>
              <w:t>S</w:t>
            </w:r>
            <w:r w:rsidRPr="00D60A2D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  <w:rPr>
                <w:bCs/>
                <w:lang w:val="en-US"/>
              </w:rPr>
            </w:pPr>
            <w:r w:rsidRPr="00D60A2D">
              <w:rPr>
                <w:sz w:val="22"/>
                <w:szCs w:val="22"/>
              </w:rPr>
              <w:t>0,0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0,0</w:t>
            </w:r>
          </w:p>
        </w:tc>
      </w:tr>
      <w:tr w:rsidR="009E5C24" w:rsidRPr="00D60A2D" w:rsidTr="003E4C39">
        <w:trPr>
          <w:trHeight w:val="399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D60A2D" w:rsidRDefault="009E5C24" w:rsidP="009E5C24">
            <w:pPr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D60A2D" w:rsidRDefault="009E5C24" w:rsidP="009E5C24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  <w:rPr>
                <w:bCs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36,0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  <w:rPr>
                <w:bCs/>
                <w:lang w:val="en-US"/>
              </w:rPr>
            </w:pPr>
            <w:r w:rsidRPr="00D60A2D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  <w:rPr>
                <w:bCs/>
                <w:lang w:val="en-US"/>
              </w:rPr>
            </w:pPr>
            <w:r w:rsidRPr="00D60A2D">
              <w:rPr>
                <w:bCs/>
                <w:sz w:val="22"/>
                <w:szCs w:val="22"/>
              </w:rPr>
              <w:t>1,0</w:t>
            </w:r>
          </w:p>
        </w:tc>
      </w:tr>
      <w:tr w:rsidR="009E5C24" w:rsidRPr="00D60A2D" w:rsidTr="003E4C39">
        <w:trPr>
          <w:trHeight w:val="495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D60A2D" w:rsidRDefault="009E5C24" w:rsidP="009E5C24">
            <w:pPr>
              <w:rPr>
                <w:bCs/>
              </w:rPr>
            </w:pPr>
            <w:bookmarkStart w:id="21" w:name="OLE_LINK15"/>
            <w:bookmarkStart w:id="22" w:name="OLE_LINK16"/>
            <w:r w:rsidRPr="00D60A2D">
              <w:rPr>
                <w:bCs/>
                <w:sz w:val="22"/>
                <w:szCs w:val="22"/>
              </w:rPr>
              <w:t xml:space="preserve">Муниципальная программа  «Безопасность жизнедеятельности на территории </w:t>
            </w:r>
            <w:proofErr w:type="spellStart"/>
            <w:r w:rsidRPr="00D60A2D">
              <w:rPr>
                <w:bCs/>
                <w:sz w:val="22"/>
                <w:szCs w:val="22"/>
              </w:rPr>
              <w:t>Подгощского</w:t>
            </w:r>
            <w:proofErr w:type="spellEnd"/>
            <w:r w:rsidRPr="00D60A2D">
              <w:rPr>
                <w:bCs/>
                <w:sz w:val="22"/>
                <w:szCs w:val="22"/>
              </w:rPr>
              <w:t xml:space="preserve"> сельского поселения»</w:t>
            </w:r>
            <w:bookmarkEnd w:id="21"/>
            <w:bookmarkEnd w:id="22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36,0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  <w:rPr>
                <w:bCs/>
                <w:lang w:val="en-US"/>
              </w:rPr>
            </w:pPr>
            <w:r w:rsidRPr="00D60A2D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  <w:rPr>
                <w:bCs/>
                <w:lang w:val="en-US"/>
              </w:rPr>
            </w:pPr>
            <w:r w:rsidRPr="00D60A2D">
              <w:rPr>
                <w:bCs/>
                <w:sz w:val="22"/>
                <w:szCs w:val="22"/>
              </w:rPr>
              <w:t>1,0</w:t>
            </w:r>
          </w:p>
        </w:tc>
      </w:tr>
      <w:tr w:rsidR="009E5C24" w:rsidRPr="00D60A2D" w:rsidTr="003E4C39">
        <w:trPr>
          <w:trHeight w:val="852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D60A2D" w:rsidRDefault="009E5C24" w:rsidP="009E5C24">
            <w:bookmarkStart w:id="23" w:name="OLE_LINK17"/>
            <w:bookmarkStart w:id="24" w:name="OLE_LINK18"/>
            <w:r w:rsidRPr="00D60A2D">
              <w:rPr>
                <w:sz w:val="22"/>
                <w:szCs w:val="22"/>
              </w:rPr>
              <w:t xml:space="preserve">Подпрограмма «Обеспечение безопасности и содержания гидротехнического  сооружения </w:t>
            </w:r>
            <w:proofErr w:type="spellStart"/>
            <w:r w:rsidRPr="00D60A2D">
              <w:rPr>
                <w:sz w:val="22"/>
                <w:szCs w:val="22"/>
              </w:rPr>
              <w:t>Подгощского</w:t>
            </w:r>
            <w:proofErr w:type="spellEnd"/>
            <w:r w:rsidRPr="00D60A2D">
              <w:rPr>
                <w:sz w:val="22"/>
                <w:szCs w:val="22"/>
              </w:rPr>
              <w:t xml:space="preserve"> сельского поселения</w:t>
            </w:r>
            <w:bookmarkEnd w:id="23"/>
            <w:bookmarkEnd w:id="24"/>
            <w:r w:rsidRPr="00D60A2D">
              <w:rPr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78 3 00 00000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  <w:rPr>
                <w:bCs/>
                <w:lang w:val="en-US"/>
              </w:rPr>
            </w:pPr>
            <w:r w:rsidRPr="00D60A2D">
              <w:rPr>
                <w:bCs/>
                <w:sz w:val="22"/>
                <w:szCs w:val="22"/>
              </w:rPr>
              <w:t>36,0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  <w:rPr>
                <w:bCs/>
                <w:lang w:val="en-US"/>
              </w:rPr>
            </w:pPr>
            <w:r w:rsidRPr="00D60A2D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  <w:rPr>
                <w:bCs/>
                <w:lang w:val="en-US"/>
              </w:rPr>
            </w:pPr>
            <w:r w:rsidRPr="00D60A2D">
              <w:rPr>
                <w:bCs/>
                <w:sz w:val="22"/>
                <w:szCs w:val="22"/>
              </w:rPr>
              <w:t>1,0</w:t>
            </w:r>
          </w:p>
        </w:tc>
      </w:tr>
      <w:tr w:rsidR="009E5C24" w:rsidRPr="00D60A2D" w:rsidTr="001C6496">
        <w:trPr>
          <w:trHeight w:val="579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D60A2D" w:rsidRDefault="009E5C24" w:rsidP="009E5C24">
            <w:bookmarkStart w:id="25" w:name="OLE_LINK21"/>
            <w:bookmarkStart w:id="26" w:name="OLE_LINK22"/>
            <w:bookmarkStart w:id="27" w:name="OLE_LINK23"/>
            <w:r w:rsidRPr="00D60A2D">
              <w:rPr>
                <w:sz w:val="22"/>
                <w:szCs w:val="22"/>
              </w:rPr>
              <w:t xml:space="preserve">Создание условий для обеспечения населения </w:t>
            </w:r>
            <w:proofErr w:type="spellStart"/>
            <w:r w:rsidRPr="00D60A2D">
              <w:rPr>
                <w:sz w:val="22"/>
                <w:szCs w:val="22"/>
              </w:rPr>
              <w:t>Подгощского</w:t>
            </w:r>
            <w:proofErr w:type="spellEnd"/>
            <w:r w:rsidRPr="00D60A2D">
              <w:rPr>
                <w:sz w:val="22"/>
                <w:szCs w:val="22"/>
              </w:rPr>
              <w:t xml:space="preserve"> сельского поселения водой для хозяйственных и бытовых нужд</w:t>
            </w:r>
            <w:bookmarkEnd w:id="25"/>
            <w:bookmarkEnd w:id="26"/>
            <w:bookmarkEnd w:id="27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78 3 01 00000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  <w:rPr>
                <w:bCs/>
                <w:lang w:val="en-US"/>
              </w:rPr>
            </w:pPr>
            <w:r w:rsidRPr="00D60A2D">
              <w:rPr>
                <w:bCs/>
                <w:sz w:val="22"/>
                <w:szCs w:val="22"/>
              </w:rPr>
              <w:t>36,0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  <w:rPr>
                <w:bCs/>
                <w:lang w:val="en-US"/>
              </w:rPr>
            </w:pPr>
            <w:r w:rsidRPr="00D60A2D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  <w:rPr>
                <w:bCs/>
                <w:lang w:val="en-US"/>
              </w:rPr>
            </w:pPr>
            <w:r w:rsidRPr="00D60A2D">
              <w:rPr>
                <w:bCs/>
                <w:sz w:val="22"/>
                <w:szCs w:val="22"/>
              </w:rPr>
              <w:t>1,0</w:t>
            </w:r>
          </w:p>
        </w:tc>
      </w:tr>
      <w:tr w:rsidR="009E5C24" w:rsidRPr="00D60A2D" w:rsidTr="001C6496">
        <w:trPr>
          <w:trHeight w:val="1464"/>
          <w:jc w:val="center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D60A2D" w:rsidRDefault="009E5C24" w:rsidP="009E5C24">
            <w:bookmarkStart w:id="28" w:name="OLE_LINK19"/>
            <w:bookmarkStart w:id="29" w:name="OLE_LINK20"/>
            <w:r w:rsidRPr="00D60A2D">
              <w:rPr>
                <w:sz w:val="22"/>
                <w:szCs w:val="22"/>
              </w:rPr>
              <w:lastRenderedPageBreak/>
              <w:t xml:space="preserve">Реализация мероприятий в </w:t>
            </w:r>
            <w:proofErr w:type="spellStart"/>
            <w:r w:rsidRPr="00D60A2D">
              <w:rPr>
                <w:sz w:val="22"/>
                <w:szCs w:val="22"/>
              </w:rPr>
              <w:t>рамкахПодпрограммы</w:t>
            </w:r>
            <w:proofErr w:type="spellEnd"/>
            <w:r w:rsidRPr="00D60A2D">
              <w:rPr>
                <w:sz w:val="22"/>
                <w:szCs w:val="22"/>
              </w:rPr>
              <w:t xml:space="preserve"> «Обеспечение безопасности и содержания гидротехнических  сооружений </w:t>
            </w:r>
            <w:proofErr w:type="spellStart"/>
            <w:r w:rsidRPr="00D60A2D">
              <w:rPr>
                <w:sz w:val="22"/>
                <w:szCs w:val="22"/>
              </w:rPr>
              <w:t>Подгощского</w:t>
            </w:r>
            <w:proofErr w:type="spellEnd"/>
            <w:r w:rsidRPr="00D60A2D">
              <w:rPr>
                <w:sz w:val="22"/>
                <w:szCs w:val="22"/>
              </w:rPr>
              <w:t xml:space="preserve"> сельского поселения»</w:t>
            </w:r>
            <w:bookmarkEnd w:id="28"/>
            <w:bookmarkEnd w:id="29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05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78 3 01 99990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  <w:rPr>
                <w:bCs/>
                <w:lang w:val="en-US"/>
              </w:rPr>
            </w:pPr>
            <w:r w:rsidRPr="00D60A2D">
              <w:rPr>
                <w:bCs/>
                <w:sz w:val="22"/>
                <w:szCs w:val="22"/>
              </w:rPr>
              <w:t>36,0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  <w:rPr>
                <w:bCs/>
                <w:lang w:val="en-US"/>
              </w:rPr>
            </w:pPr>
            <w:r w:rsidRPr="00D60A2D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  <w:rPr>
                <w:bCs/>
                <w:lang w:val="en-US"/>
              </w:rPr>
            </w:pPr>
            <w:r w:rsidRPr="00D60A2D">
              <w:rPr>
                <w:bCs/>
                <w:sz w:val="22"/>
                <w:szCs w:val="22"/>
              </w:rPr>
              <w:t>1,0</w:t>
            </w:r>
          </w:p>
        </w:tc>
      </w:tr>
      <w:tr w:rsidR="009E5C24" w:rsidRPr="00D60A2D" w:rsidTr="001C6496">
        <w:trPr>
          <w:trHeight w:val="879"/>
          <w:jc w:val="center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D60A2D" w:rsidRDefault="009E5C24" w:rsidP="009E5C24">
            <w:r w:rsidRPr="00D60A2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05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78 3 01 99990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  <w:rPr>
                <w:bCs/>
                <w:lang w:val="en-US"/>
              </w:rPr>
            </w:pPr>
            <w:r w:rsidRPr="00D60A2D">
              <w:rPr>
                <w:bCs/>
                <w:sz w:val="22"/>
                <w:szCs w:val="22"/>
              </w:rPr>
              <w:t>36,0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  <w:rPr>
                <w:bCs/>
                <w:lang w:val="en-US"/>
              </w:rPr>
            </w:pPr>
            <w:r w:rsidRPr="00D60A2D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  <w:rPr>
                <w:bCs/>
                <w:lang w:val="en-US"/>
              </w:rPr>
            </w:pPr>
            <w:r w:rsidRPr="00D60A2D">
              <w:rPr>
                <w:bCs/>
                <w:sz w:val="22"/>
                <w:szCs w:val="22"/>
              </w:rPr>
              <w:t>1,0</w:t>
            </w:r>
          </w:p>
        </w:tc>
      </w:tr>
      <w:tr w:rsidR="009E5C24" w:rsidRPr="00D60A2D" w:rsidTr="003E4C39">
        <w:trPr>
          <w:trHeight w:val="142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D60A2D" w:rsidRDefault="009E5C24" w:rsidP="009E5C24">
            <w:pPr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D60A2D" w:rsidRDefault="009E5C24" w:rsidP="009E5C24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  <w:rPr>
                <w:bCs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  <w:rPr>
                <w:bCs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3,0</w:t>
            </w:r>
          </w:p>
        </w:tc>
      </w:tr>
      <w:tr w:rsidR="009E5C24" w:rsidRPr="00D60A2D" w:rsidTr="003E4C39">
        <w:trPr>
          <w:trHeight w:val="274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D60A2D" w:rsidRDefault="009E5C24" w:rsidP="009E5C24">
            <w:pPr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 xml:space="preserve">Молодежная политика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07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  <w:rPr>
                <w:lang w:val="en-US"/>
              </w:rPr>
            </w:pPr>
            <w:r w:rsidRPr="00D60A2D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bCs/>
                <w:sz w:val="22"/>
                <w:szCs w:val="22"/>
              </w:rPr>
              <w:t>3,0</w:t>
            </w:r>
          </w:p>
        </w:tc>
      </w:tr>
      <w:tr w:rsidR="009E5C24" w:rsidRPr="00D60A2D" w:rsidTr="003E4C39">
        <w:trPr>
          <w:trHeight w:val="840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D60A2D" w:rsidRDefault="009E5C24" w:rsidP="009E5C24">
            <w:pPr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 xml:space="preserve">Муниципальная программа «Развитие молодежной политики, культуры, патриотизма, физической культуры и спорта </w:t>
            </w:r>
            <w:proofErr w:type="spellStart"/>
            <w:r w:rsidRPr="00D60A2D">
              <w:rPr>
                <w:bCs/>
                <w:sz w:val="22"/>
                <w:szCs w:val="22"/>
              </w:rPr>
              <w:t>Подгощского</w:t>
            </w:r>
            <w:proofErr w:type="spellEnd"/>
            <w:r w:rsidRPr="00D60A2D">
              <w:rPr>
                <w:bCs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07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82 0 00 00000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  <w:rPr>
                <w:lang w:val="en-US"/>
              </w:rPr>
            </w:pPr>
            <w:r w:rsidRPr="00D60A2D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bCs/>
                <w:sz w:val="22"/>
                <w:szCs w:val="22"/>
              </w:rPr>
              <w:t>3,0</w:t>
            </w:r>
          </w:p>
        </w:tc>
      </w:tr>
      <w:tr w:rsidR="009E5C24" w:rsidRPr="00D60A2D" w:rsidTr="003E4C39">
        <w:trPr>
          <w:trHeight w:val="735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D60A2D" w:rsidRDefault="009E5C24" w:rsidP="009E5C24">
            <w:r w:rsidRPr="00D60A2D">
              <w:rPr>
                <w:sz w:val="22"/>
                <w:szCs w:val="22"/>
              </w:rPr>
              <w:t xml:space="preserve">Подпрограмма «Патриотическое воспитание детей и молодёжи </w:t>
            </w:r>
            <w:proofErr w:type="spellStart"/>
            <w:r w:rsidRPr="00D60A2D">
              <w:rPr>
                <w:sz w:val="22"/>
                <w:szCs w:val="22"/>
              </w:rPr>
              <w:t>Подгощского</w:t>
            </w:r>
            <w:proofErr w:type="spellEnd"/>
            <w:r w:rsidRPr="00D60A2D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07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82 1 00 00000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  <w:rPr>
                <w:lang w:val="en-US"/>
              </w:rPr>
            </w:pPr>
            <w:r w:rsidRPr="00D60A2D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bCs/>
                <w:sz w:val="22"/>
                <w:szCs w:val="22"/>
              </w:rPr>
              <w:t>3,0</w:t>
            </w:r>
          </w:p>
        </w:tc>
      </w:tr>
      <w:tr w:rsidR="009E5C24" w:rsidRPr="00D60A2D" w:rsidTr="003E4C39">
        <w:trPr>
          <w:trHeight w:val="470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D60A2D" w:rsidRDefault="009E5C24" w:rsidP="009E5C24">
            <w:r w:rsidRPr="00D60A2D">
              <w:rPr>
                <w:sz w:val="22"/>
                <w:szCs w:val="22"/>
              </w:rPr>
              <w:t>Совершенствование системы патриотического воспитания детей и молодежи, обеспечивающей развитие демографического общества, формирование у населения высокого патриотического сознания, верности отечеству, готовности к выполнению конституционных обязанностей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07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82 1 01 00000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  <w:rPr>
                <w:lang w:val="en-US"/>
              </w:rPr>
            </w:pPr>
            <w:r w:rsidRPr="00D60A2D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bCs/>
                <w:sz w:val="22"/>
                <w:szCs w:val="22"/>
              </w:rPr>
              <w:t>3,0</w:t>
            </w:r>
          </w:p>
        </w:tc>
      </w:tr>
      <w:tr w:rsidR="009E5C24" w:rsidRPr="00D60A2D" w:rsidTr="003E4C39">
        <w:trPr>
          <w:trHeight w:val="828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D60A2D" w:rsidRDefault="009E5C24" w:rsidP="009E5C24">
            <w:r w:rsidRPr="00D60A2D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D60A2D">
              <w:rPr>
                <w:bCs/>
                <w:sz w:val="22"/>
                <w:szCs w:val="22"/>
              </w:rPr>
              <w:t>«</w:t>
            </w:r>
            <w:r w:rsidRPr="00D60A2D">
              <w:rPr>
                <w:sz w:val="22"/>
                <w:szCs w:val="22"/>
              </w:rPr>
              <w:t xml:space="preserve">Патриотическое воспитание детей и молодёжи </w:t>
            </w:r>
            <w:proofErr w:type="spellStart"/>
            <w:r w:rsidRPr="00D60A2D">
              <w:rPr>
                <w:sz w:val="22"/>
                <w:szCs w:val="22"/>
              </w:rPr>
              <w:t>Подгощского</w:t>
            </w:r>
            <w:proofErr w:type="spellEnd"/>
            <w:r w:rsidRPr="00D60A2D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07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82 1 01 99990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  <w:rPr>
                <w:bCs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  <w:rPr>
                <w:lang w:val="en-US"/>
              </w:rPr>
            </w:pPr>
            <w:r w:rsidRPr="00D60A2D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  <w:rPr>
                <w:lang w:val="en-US"/>
              </w:rPr>
            </w:pPr>
            <w:r w:rsidRPr="00D60A2D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3,0</w:t>
            </w:r>
          </w:p>
        </w:tc>
      </w:tr>
      <w:tr w:rsidR="009E5C24" w:rsidRPr="00D60A2D" w:rsidTr="003E4C39">
        <w:trPr>
          <w:trHeight w:val="675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D60A2D" w:rsidRDefault="009E5C24" w:rsidP="009E5C24">
            <w:r w:rsidRPr="00D60A2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07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82 1 01 99990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240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  <w:rPr>
                <w:lang w:val="en-US"/>
              </w:rPr>
            </w:pPr>
            <w:r w:rsidRPr="00D60A2D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  <w:rPr>
                <w:lang w:val="en-US"/>
              </w:rPr>
            </w:pPr>
            <w:r w:rsidRPr="00D60A2D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3,0</w:t>
            </w:r>
          </w:p>
        </w:tc>
      </w:tr>
      <w:tr w:rsidR="009E5C24" w:rsidRPr="00D60A2D" w:rsidTr="003E4C39">
        <w:trPr>
          <w:trHeight w:val="212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D60A2D" w:rsidRDefault="009E5C24" w:rsidP="009E5C24">
            <w:pPr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D60A2D" w:rsidRDefault="009E5C24" w:rsidP="009E5C24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  <w:rPr>
                <w:bCs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  <w:rPr>
                <w:bCs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3,0</w:t>
            </w:r>
          </w:p>
        </w:tc>
      </w:tr>
      <w:tr w:rsidR="009E5C24" w:rsidRPr="00D60A2D" w:rsidTr="003E4C39">
        <w:trPr>
          <w:trHeight w:val="230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D60A2D" w:rsidRDefault="009E5C24" w:rsidP="009E5C24">
            <w:pPr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  <w:rPr>
                <w:bCs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3,0</w:t>
            </w:r>
          </w:p>
        </w:tc>
      </w:tr>
      <w:tr w:rsidR="009E5C24" w:rsidRPr="00D60A2D" w:rsidTr="003E4C39">
        <w:trPr>
          <w:trHeight w:val="408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D60A2D" w:rsidRDefault="009E5C24" w:rsidP="009E5C24">
            <w:r w:rsidRPr="00D60A2D">
              <w:rPr>
                <w:bCs/>
                <w:sz w:val="22"/>
                <w:szCs w:val="22"/>
              </w:rPr>
              <w:t xml:space="preserve">Муниципальная программа «Развитие молодежной политики, культуры, патриотизма, физической культуры и спорта </w:t>
            </w:r>
            <w:proofErr w:type="spellStart"/>
            <w:r w:rsidRPr="00D60A2D">
              <w:rPr>
                <w:bCs/>
                <w:sz w:val="22"/>
                <w:szCs w:val="22"/>
              </w:rPr>
              <w:t>Подгощского</w:t>
            </w:r>
            <w:proofErr w:type="spellEnd"/>
            <w:r w:rsidRPr="00D60A2D">
              <w:rPr>
                <w:bCs/>
                <w:sz w:val="22"/>
                <w:szCs w:val="22"/>
              </w:rPr>
              <w:t xml:space="preserve"> сельского </w:t>
            </w:r>
            <w:proofErr w:type="gramStart"/>
            <w:r w:rsidRPr="00D60A2D">
              <w:rPr>
                <w:bCs/>
                <w:sz w:val="22"/>
                <w:szCs w:val="22"/>
              </w:rPr>
              <w:lastRenderedPageBreak/>
              <w:t>поселении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82 0 00 00000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  <w:rPr>
                <w:bCs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3,0</w:t>
            </w:r>
          </w:p>
        </w:tc>
      </w:tr>
      <w:tr w:rsidR="009E5C24" w:rsidRPr="00D60A2D" w:rsidTr="003E4C39">
        <w:trPr>
          <w:trHeight w:val="408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D60A2D" w:rsidRDefault="009E5C24" w:rsidP="009E5C24">
            <w:r w:rsidRPr="00D60A2D">
              <w:rPr>
                <w:sz w:val="22"/>
                <w:szCs w:val="22"/>
              </w:rPr>
              <w:lastRenderedPageBreak/>
              <w:t xml:space="preserve">Подпрограмма «Развитие культуры на территории </w:t>
            </w:r>
            <w:proofErr w:type="spellStart"/>
            <w:r w:rsidRPr="00D60A2D">
              <w:rPr>
                <w:sz w:val="22"/>
                <w:szCs w:val="22"/>
              </w:rPr>
              <w:t>Подгощского</w:t>
            </w:r>
            <w:proofErr w:type="spellEnd"/>
            <w:r w:rsidRPr="00D60A2D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82 2 00 00000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3,0</w:t>
            </w:r>
          </w:p>
        </w:tc>
      </w:tr>
      <w:tr w:rsidR="009E5C24" w:rsidRPr="00D60A2D" w:rsidTr="003E4C39">
        <w:trPr>
          <w:trHeight w:val="408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D60A2D" w:rsidRDefault="009E5C24" w:rsidP="009E5C24">
            <w:r w:rsidRPr="00D60A2D">
              <w:rPr>
                <w:sz w:val="22"/>
                <w:szCs w:val="22"/>
              </w:rPr>
              <w:t xml:space="preserve">Создание благоприятных условий для развития культуры на территории </w:t>
            </w:r>
            <w:proofErr w:type="spellStart"/>
            <w:r w:rsidRPr="00D60A2D">
              <w:rPr>
                <w:sz w:val="22"/>
                <w:szCs w:val="22"/>
              </w:rPr>
              <w:t>Подгощского</w:t>
            </w:r>
            <w:proofErr w:type="spellEnd"/>
            <w:r w:rsidRPr="00D60A2D">
              <w:rPr>
                <w:sz w:val="22"/>
                <w:szCs w:val="22"/>
              </w:rPr>
              <w:t xml:space="preserve"> сельского поселения, реализация творческого потенциала каждой личности, укрепление семейных ценностей и традиций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82 2 01 00000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3,0</w:t>
            </w:r>
          </w:p>
        </w:tc>
      </w:tr>
      <w:tr w:rsidR="009E5C24" w:rsidRPr="00D60A2D" w:rsidTr="003E4C39">
        <w:trPr>
          <w:trHeight w:val="408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D60A2D" w:rsidRDefault="009E5C24" w:rsidP="009E5C24">
            <w:r w:rsidRPr="00D60A2D">
              <w:rPr>
                <w:sz w:val="22"/>
                <w:szCs w:val="22"/>
              </w:rPr>
              <w:t xml:space="preserve">Реализация мероприятий в рамках подпрограммы «Развитие культуры на территории </w:t>
            </w:r>
            <w:proofErr w:type="spellStart"/>
            <w:r w:rsidRPr="00D60A2D">
              <w:rPr>
                <w:sz w:val="22"/>
                <w:szCs w:val="22"/>
              </w:rPr>
              <w:t>Подгощского</w:t>
            </w:r>
            <w:proofErr w:type="spellEnd"/>
            <w:r w:rsidRPr="00D60A2D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82 2 01 99990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3,0</w:t>
            </w:r>
          </w:p>
        </w:tc>
      </w:tr>
      <w:tr w:rsidR="009E5C24" w:rsidRPr="00D60A2D" w:rsidTr="003E4C39">
        <w:trPr>
          <w:trHeight w:val="765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D60A2D" w:rsidRDefault="009E5C24" w:rsidP="009E5C24">
            <w:r w:rsidRPr="00D60A2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82 2 01 99990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240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3,0</w:t>
            </w:r>
          </w:p>
        </w:tc>
      </w:tr>
      <w:tr w:rsidR="009E5C24" w:rsidRPr="00D60A2D" w:rsidTr="003E4C39">
        <w:trPr>
          <w:trHeight w:val="152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D60A2D" w:rsidRDefault="009E5C24" w:rsidP="009E5C24">
            <w:pPr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D60A2D" w:rsidRDefault="009E5C24" w:rsidP="009E5C24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  <w:rPr>
                <w:bCs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  <w:rPr>
                <w:bCs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365,4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377,6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377,6</w:t>
            </w:r>
          </w:p>
        </w:tc>
      </w:tr>
      <w:tr w:rsidR="009E5C24" w:rsidRPr="00D60A2D" w:rsidTr="003E4C39">
        <w:trPr>
          <w:trHeight w:val="184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D60A2D" w:rsidRDefault="009E5C24" w:rsidP="009E5C24">
            <w:pPr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D60A2D" w:rsidRDefault="009E5C24" w:rsidP="009E5C24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  <w:rPr>
                <w:bCs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365,4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377,6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377,6</w:t>
            </w:r>
          </w:p>
        </w:tc>
      </w:tr>
      <w:tr w:rsidR="009E5C24" w:rsidRPr="00D60A2D" w:rsidTr="003E4C39">
        <w:trPr>
          <w:trHeight w:val="390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D60A2D" w:rsidRDefault="009E5C24" w:rsidP="009E5C24">
            <w:r w:rsidRPr="00D60A2D">
              <w:rPr>
                <w:sz w:val="22"/>
                <w:szCs w:val="22"/>
              </w:rPr>
              <w:t xml:space="preserve">Муниципальная программа «Совершенствование и развитие местного самоуправления в </w:t>
            </w:r>
            <w:proofErr w:type="spellStart"/>
            <w:r w:rsidRPr="00D60A2D">
              <w:rPr>
                <w:sz w:val="22"/>
                <w:szCs w:val="22"/>
              </w:rPr>
              <w:t>Подгощском</w:t>
            </w:r>
            <w:proofErr w:type="spellEnd"/>
            <w:r w:rsidRPr="00D60A2D">
              <w:rPr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  <w:rPr>
                <w:bCs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365,4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377,6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377,6</w:t>
            </w:r>
          </w:p>
        </w:tc>
      </w:tr>
      <w:tr w:rsidR="009E5C24" w:rsidRPr="00D60A2D" w:rsidTr="003E4C39">
        <w:trPr>
          <w:trHeight w:val="819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D60A2D" w:rsidRDefault="009E5C24" w:rsidP="009E5C24">
            <w:r w:rsidRPr="00D60A2D">
              <w:rPr>
                <w:sz w:val="22"/>
                <w:szCs w:val="22"/>
              </w:rPr>
              <w:t xml:space="preserve">Подпрограмма "Развитие муниципальной службы в </w:t>
            </w:r>
            <w:proofErr w:type="spellStart"/>
            <w:r w:rsidRPr="00D60A2D">
              <w:rPr>
                <w:sz w:val="22"/>
                <w:szCs w:val="22"/>
              </w:rPr>
              <w:t>Подгощском</w:t>
            </w:r>
            <w:proofErr w:type="spellEnd"/>
            <w:r w:rsidRPr="00D60A2D">
              <w:rPr>
                <w:sz w:val="22"/>
                <w:szCs w:val="22"/>
              </w:rPr>
              <w:t xml:space="preserve">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77 3 00 00000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  <w:rPr>
                <w:bCs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365,4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377,6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377,6</w:t>
            </w:r>
          </w:p>
        </w:tc>
      </w:tr>
      <w:tr w:rsidR="009E5C24" w:rsidRPr="00D60A2D" w:rsidTr="003E4C39">
        <w:trPr>
          <w:trHeight w:val="543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D60A2D" w:rsidRDefault="009E5C24" w:rsidP="009E5C24">
            <w:r w:rsidRPr="00D60A2D">
              <w:rPr>
                <w:sz w:val="22"/>
                <w:szCs w:val="22"/>
              </w:rPr>
              <w:t>Обеспечение доплаты к пенсиям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77 3 03 00000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365,4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377,6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377,6</w:t>
            </w:r>
          </w:p>
        </w:tc>
      </w:tr>
      <w:tr w:rsidR="009E5C24" w:rsidRPr="00D60A2D" w:rsidTr="003E4C39">
        <w:trPr>
          <w:trHeight w:val="684"/>
          <w:jc w:val="center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E5C24" w:rsidRPr="00D60A2D" w:rsidRDefault="009E5C24" w:rsidP="009E5C24">
            <w:r w:rsidRPr="00D60A2D">
              <w:rPr>
                <w:sz w:val="22"/>
                <w:szCs w:val="22"/>
              </w:rPr>
              <w:t>Организация выплат пенсии за выслугу лет на муниципальной службе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77 3 03 41010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365,4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377,6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377,6</w:t>
            </w:r>
          </w:p>
        </w:tc>
      </w:tr>
      <w:tr w:rsidR="009E5C24" w:rsidRPr="00D60A2D" w:rsidTr="003E4C39">
        <w:trPr>
          <w:trHeight w:val="627"/>
          <w:jc w:val="center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D60A2D" w:rsidRDefault="009E5C24" w:rsidP="009E5C24">
            <w:r w:rsidRPr="00D60A2D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77 3 03 41010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310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365,4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377,6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377,6</w:t>
            </w:r>
          </w:p>
        </w:tc>
      </w:tr>
      <w:tr w:rsidR="009E5C24" w:rsidRPr="00D60A2D" w:rsidTr="003E4C39">
        <w:trPr>
          <w:trHeight w:val="300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D60A2D" w:rsidRDefault="009E5C24" w:rsidP="009E5C24">
            <w:pPr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D60A2D" w:rsidRDefault="009E5C24" w:rsidP="009E5C24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  <w:rPr>
                <w:bCs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  <w:rPr>
                <w:bCs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1,0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1,0</w:t>
            </w:r>
          </w:p>
        </w:tc>
      </w:tr>
      <w:tr w:rsidR="009E5C24" w:rsidRPr="00D60A2D" w:rsidTr="003E4C39">
        <w:trPr>
          <w:trHeight w:val="208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D60A2D" w:rsidRDefault="009E5C24" w:rsidP="009E5C24">
            <w:pPr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D60A2D" w:rsidRDefault="009E5C24" w:rsidP="009E5C24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  <w:rPr>
                <w:bCs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1,0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1,0</w:t>
            </w:r>
          </w:p>
        </w:tc>
      </w:tr>
      <w:tr w:rsidR="009E5C24" w:rsidRPr="00D60A2D" w:rsidTr="003E4C39">
        <w:trPr>
          <w:trHeight w:val="288"/>
          <w:jc w:val="center"/>
        </w:trPr>
        <w:tc>
          <w:tcPr>
            <w:tcW w:w="29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9E5C24" w:rsidRPr="00D60A2D" w:rsidRDefault="009E5C24" w:rsidP="009E5C24">
            <w:r w:rsidRPr="00D60A2D">
              <w:rPr>
                <w:bCs/>
                <w:sz w:val="22"/>
                <w:szCs w:val="22"/>
              </w:rPr>
              <w:t xml:space="preserve">Муниципальная программа «Развитие молодежной политики, культуры, патриотизма, физической культуры и спорта </w:t>
            </w:r>
            <w:proofErr w:type="spellStart"/>
            <w:r w:rsidRPr="00D60A2D">
              <w:rPr>
                <w:bCs/>
                <w:sz w:val="22"/>
                <w:szCs w:val="22"/>
              </w:rPr>
              <w:t>Подгощского</w:t>
            </w:r>
            <w:proofErr w:type="spellEnd"/>
            <w:r w:rsidRPr="00D60A2D">
              <w:rPr>
                <w:bCs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9E5C24" w:rsidRPr="00D60A2D" w:rsidRDefault="009E5C24" w:rsidP="009E5C24">
            <w:pPr>
              <w:jc w:val="center"/>
              <w:rPr>
                <w:bCs/>
              </w:rPr>
            </w:pPr>
          </w:p>
          <w:p w:rsidR="009E5C24" w:rsidRPr="00D60A2D" w:rsidRDefault="009E5C24" w:rsidP="009E5C24">
            <w:pPr>
              <w:jc w:val="center"/>
              <w:rPr>
                <w:bCs/>
              </w:rPr>
            </w:pPr>
            <w:r w:rsidRPr="00D60A2D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</w:p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</w:p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02</w:t>
            </w:r>
          </w:p>
        </w:tc>
        <w:tc>
          <w:tcPr>
            <w:tcW w:w="1558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</w:p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82 0 00 00000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</w:p>
        </w:tc>
        <w:tc>
          <w:tcPr>
            <w:tcW w:w="1133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1,0</w:t>
            </w:r>
          </w:p>
        </w:tc>
        <w:tc>
          <w:tcPr>
            <w:tcW w:w="998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1,0</w:t>
            </w:r>
          </w:p>
        </w:tc>
      </w:tr>
      <w:tr w:rsidR="009E5C24" w:rsidRPr="00D60A2D" w:rsidTr="003E4C39">
        <w:trPr>
          <w:trHeight w:val="288"/>
          <w:jc w:val="center"/>
        </w:trPr>
        <w:tc>
          <w:tcPr>
            <w:tcW w:w="297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E5C24" w:rsidRPr="00D60A2D" w:rsidRDefault="009E5C24" w:rsidP="009E5C24"/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E5C24" w:rsidRPr="00D60A2D" w:rsidRDefault="009E5C24" w:rsidP="009E5C24">
            <w:pPr>
              <w:jc w:val="center"/>
              <w:rPr>
                <w:bCs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</w:p>
        </w:tc>
        <w:tc>
          <w:tcPr>
            <w:tcW w:w="1558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</w:p>
        </w:tc>
        <w:tc>
          <w:tcPr>
            <w:tcW w:w="1133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998" w:type="dxa"/>
            <w:gridSpan w:val="2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  <w:rPr>
                <w:bCs/>
                <w:lang w:val="en-US"/>
              </w:rPr>
            </w:pPr>
          </w:p>
        </w:tc>
      </w:tr>
      <w:tr w:rsidR="009E5C24" w:rsidRPr="00D60A2D" w:rsidTr="001C6496">
        <w:trPr>
          <w:trHeight w:val="68"/>
          <w:jc w:val="center"/>
        </w:trPr>
        <w:tc>
          <w:tcPr>
            <w:tcW w:w="2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D60A2D" w:rsidRDefault="009E5C24" w:rsidP="009E5C24"/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D60A2D" w:rsidRDefault="009E5C24" w:rsidP="009E5C24">
            <w:pPr>
              <w:jc w:val="center"/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</w:p>
        </w:tc>
        <w:tc>
          <w:tcPr>
            <w:tcW w:w="15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  <w:rPr>
                <w:bCs/>
              </w:rPr>
            </w:pPr>
          </w:p>
        </w:tc>
        <w:tc>
          <w:tcPr>
            <w:tcW w:w="11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99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  <w:rPr>
                <w:bCs/>
                <w:lang w:val="en-US"/>
              </w:rPr>
            </w:pPr>
          </w:p>
        </w:tc>
      </w:tr>
      <w:tr w:rsidR="009E5C24" w:rsidRPr="00D60A2D" w:rsidTr="001C6496">
        <w:trPr>
          <w:trHeight w:val="629"/>
          <w:jc w:val="center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D60A2D" w:rsidRDefault="009E5C24" w:rsidP="009E5C24">
            <w:r w:rsidRPr="00D60A2D">
              <w:rPr>
                <w:sz w:val="22"/>
                <w:szCs w:val="22"/>
              </w:rPr>
              <w:lastRenderedPageBreak/>
              <w:t xml:space="preserve">Подпрограмма «Развитие физической культуры и спорта на территории </w:t>
            </w:r>
            <w:proofErr w:type="spellStart"/>
            <w:r w:rsidRPr="00D60A2D">
              <w:rPr>
                <w:sz w:val="22"/>
                <w:szCs w:val="22"/>
              </w:rPr>
              <w:t>Подгощского</w:t>
            </w:r>
            <w:proofErr w:type="spellEnd"/>
            <w:r w:rsidRPr="00D60A2D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02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82 3 00 00000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  <w:rPr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1,0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1,0</w:t>
            </w:r>
          </w:p>
        </w:tc>
      </w:tr>
      <w:tr w:rsidR="009E5C24" w:rsidRPr="00D60A2D" w:rsidTr="001C6496">
        <w:trPr>
          <w:trHeight w:val="288"/>
          <w:jc w:val="center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D60A2D" w:rsidRDefault="009E5C24" w:rsidP="009E5C24">
            <w:r w:rsidRPr="00D60A2D">
              <w:rPr>
                <w:sz w:val="22"/>
                <w:szCs w:val="22"/>
              </w:rPr>
              <w:t xml:space="preserve">Повышение интереса населения  </w:t>
            </w:r>
            <w:proofErr w:type="spellStart"/>
            <w:r w:rsidRPr="00D60A2D">
              <w:rPr>
                <w:sz w:val="22"/>
                <w:szCs w:val="22"/>
              </w:rPr>
              <w:t>Подгощского</w:t>
            </w:r>
            <w:proofErr w:type="spellEnd"/>
            <w:r w:rsidRPr="00D60A2D">
              <w:rPr>
                <w:sz w:val="22"/>
                <w:szCs w:val="22"/>
              </w:rPr>
              <w:t xml:space="preserve"> сельского поселения к занятиям физической культурой и спортом.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02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82 3 01 00000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1,0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1,0</w:t>
            </w:r>
          </w:p>
        </w:tc>
      </w:tr>
      <w:tr w:rsidR="009E5C24" w:rsidRPr="00D60A2D" w:rsidTr="003E4C39">
        <w:trPr>
          <w:trHeight w:val="288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D60A2D" w:rsidRDefault="009E5C24" w:rsidP="009E5C24">
            <w:r w:rsidRPr="00D60A2D">
              <w:rPr>
                <w:sz w:val="22"/>
                <w:szCs w:val="22"/>
              </w:rPr>
              <w:t xml:space="preserve">Реализация мероприятий в рамках подпрограммы «Развитие физической культуры и спорта на территории </w:t>
            </w:r>
            <w:proofErr w:type="spellStart"/>
            <w:r w:rsidRPr="00D60A2D">
              <w:rPr>
                <w:sz w:val="22"/>
                <w:szCs w:val="22"/>
              </w:rPr>
              <w:t>Подгощского</w:t>
            </w:r>
            <w:proofErr w:type="spellEnd"/>
            <w:r w:rsidRPr="00D60A2D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82 3 01 99990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1,0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1,0</w:t>
            </w:r>
          </w:p>
        </w:tc>
      </w:tr>
      <w:tr w:rsidR="009E5C24" w:rsidRPr="00D60A2D" w:rsidTr="003E4C39">
        <w:trPr>
          <w:trHeight w:val="288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D60A2D" w:rsidRDefault="009E5C24" w:rsidP="009E5C24">
            <w:r w:rsidRPr="00D60A2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82 3 01 99990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240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1,0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  <w:r w:rsidRPr="00D60A2D">
              <w:rPr>
                <w:sz w:val="22"/>
                <w:szCs w:val="22"/>
              </w:rPr>
              <w:t>1,0</w:t>
            </w:r>
          </w:p>
        </w:tc>
      </w:tr>
      <w:tr w:rsidR="009E5C24" w:rsidRPr="00D60A2D" w:rsidTr="003E4C39">
        <w:trPr>
          <w:trHeight w:val="288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D60A2D" w:rsidRDefault="009E5C24" w:rsidP="009E5C24">
            <w:pPr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итого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D60A2D" w:rsidRDefault="009E5C24" w:rsidP="009E5C24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jc w:val="center"/>
              <w:rPr>
                <w:bCs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5C24" w:rsidRPr="00D60A2D" w:rsidRDefault="00A43C26" w:rsidP="009E5C24">
            <w:pPr>
              <w:spacing w:line="276" w:lineRule="auto"/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30088,0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5C24" w:rsidRPr="00D60A2D" w:rsidRDefault="009E5C24" w:rsidP="009E5C24">
            <w:pPr>
              <w:spacing w:line="276" w:lineRule="auto"/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13154,8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D60A2D" w:rsidRDefault="009E5C24" w:rsidP="009E5C24">
            <w:pPr>
              <w:spacing w:line="276" w:lineRule="auto"/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13641,5</w:t>
            </w:r>
          </w:p>
        </w:tc>
      </w:tr>
    </w:tbl>
    <w:p w:rsidR="002C004C" w:rsidRPr="00D60A2D" w:rsidRDefault="002C004C" w:rsidP="002C004C">
      <w:pPr>
        <w:rPr>
          <w:sz w:val="22"/>
          <w:szCs w:val="22"/>
        </w:rPr>
      </w:pPr>
    </w:p>
    <w:p w:rsidR="002C004C" w:rsidRPr="00D60A2D" w:rsidRDefault="002C004C">
      <w:pPr>
        <w:spacing w:after="160" w:line="259" w:lineRule="auto"/>
      </w:pPr>
      <w:r w:rsidRPr="00D60A2D">
        <w:br w:type="page"/>
      </w:r>
    </w:p>
    <w:tbl>
      <w:tblPr>
        <w:tblW w:w="10206" w:type="dxa"/>
        <w:jc w:val="center"/>
        <w:tblLayout w:type="fixed"/>
        <w:tblLook w:val="00A0"/>
      </w:tblPr>
      <w:tblGrid>
        <w:gridCol w:w="3402"/>
        <w:gridCol w:w="693"/>
        <w:gridCol w:w="567"/>
        <w:gridCol w:w="1559"/>
        <w:gridCol w:w="567"/>
        <w:gridCol w:w="1140"/>
        <w:gridCol w:w="366"/>
        <w:gridCol w:w="768"/>
        <w:gridCol w:w="1088"/>
        <w:gridCol w:w="11"/>
        <w:gridCol w:w="45"/>
      </w:tblGrid>
      <w:tr w:rsidR="008F0710" w:rsidRPr="00D60A2D" w:rsidTr="003E4C39">
        <w:trPr>
          <w:trHeight w:val="330"/>
          <w:jc w:val="center"/>
        </w:trPr>
        <w:tc>
          <w:tcPr>
            <w:tcW w:w="10206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04C" w:rsidRPr="00D60A2D" w:rsidRDefault="002C004C" w:rsidP="003E4C39">
            <w:pPr>
              <w:tabs>
                <w:tab w:val="left" w:pos="8976"/>
                <w:tab w:val="left" w:pos="10394"/>
              </w:tabs>
              <w:jc w:val="right"/>
            </w:pPr>
            <w:r w:rsidRPr="00D60A2D">
              <w:rPr>
                <w:sz w:val="22"/>
                <w:szCs w:val="22"/>
              </w:rPr>
              <w:lastRenderedPageBreak/>
              <w:t>Приложение 4</w:t>
            </w:r>
          </w:p>
          <w:p w:rsidR="002C004C" w:rsidRPr="00D60A2D" w:rsidRDefault="002C004C" w:rsidP="003E4C39">
            <w:pPr>
              <w:jc w:val="right"/>
            </w:pPr>
            <w:r w:rsidRPr="00D60A2D">
              <w:rPr>
                <w:sz w:val="22"/>
                <w:szCs w:val="22"/>
              </w:rPr>
              <w:t xml:space="preserve">                                                                                                       к решению Совета депутатов «О бюджете                     </w:t>
            </w:r>
          </w:p>
          <w:p w:rsidR="002C004C" w:rsidRPr="00D60A2D" w:rsidRDefault="002C004C" w:rsidP="003E4C39">
            <w:pPr>
              <w:jc w:val="right"/>
            </w:pPr>
            <w:r w:rsidRPr="00D60A2D">
              <w:rPr>
                <w:sz w:val="22"/>
                <w:szCs w:val="22"/>
              </w:rPr>
              <w:t xml:space="preserve">                                                                                                       </w:t>
            </w:r>
            <w:proofErr w:type="spellStart"/>
            <w:r w:rsidRPr="00D60A2D">
              <w:rPr>
                <w:sz w:val="22"/>
                <w:szCs w:val="22"/>
              </w:rPr>
              <w:t>Подгощского</w:t>
            </w:r>
            <w:proofErr w:type="spellEnd"/>
            <w:r w:rsidRPr="00D60A2D">
              <w:rPr>
                <w:sz w:val="22"/>
                <w:szCs w:val="22"/>
              </w:rPr>
              <w:t xml:space="preserve"> сельского поселения на 2025  </w:t>
            </w:r>
          </w:p>
          <w:p w:rsidR="002C004C" w:rsidRPr="00D60A2D" w:rsidRDefault="002C004C" w:rsidP="003E4C39">
            <w:pPr>
              <w:jc w:val="right"/>
            </w:pPr>
            <w:r w:rsidRPr="00D60A2D">
              <w:rPr>
                <w:sz w:val="22"/>
                <w:szCs w:val="22"/>
              </w:rPr>
              <w:t xml:space="preserve">                                                                                                     год и плановый период 2026 и 2027 годов»</w:t>
            </w:r>
          </w:p>
          <w:p w:rsidR="002C004C" w:rsidRPr="00D60A2D" w:rsidRDefault="002C004C" w:rsidP="003E4C39">
            <w:pPr>
              <w:jc w:val="both"/>
            </w:pPr>
            <w:r w:rsidRPr="00D60A2D">
              <w:rPr>
                <w:sz w:val="22"/>
                <w:szCs w:val="22"/>
              </w:rPr>
              <w:t xml:space="preserve">                                                                                                          </w:t>
            </w:r>
          </w:p>
        </w:tc>
      </w:tr>
      <w:tr w:rsidR="008F0710" w:rsidRPr="00D60A2D" w:rsidTr="003E4C39">
        <w:trPr>
          <w:trHeight w:val="465"/>
          <w:jc w:val="center"/>
        </w:trPr>
        <w:tc>
          <w:tcPr>
            <w:tcW w:w="10206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04C" w:rsidRPr="00D60A2D" w:rsidRDefault="002C004C" w:rsidP="003E4C39">
            <w:pPr>
              <w:jc w:val="center"/>
              <w:rPr>
                <w:b/>
                <w:bCs/>
              </w:rPr>
            </w:pPr>
            <w:r w:rsidRPr="00D60A2D">
              <w:rPr>
                <w:b/>
                <w:bCs/>
                <w:sz w:val="22"/>
                <w:szCs w:val="22"/>
              </w:rPr>
              <w:t xml:space="preserve">Распределение бюджетных ассигнований по разделам, подразделам, целевым статьям </w:t>
            </w:r>
          </w:p>
          <w:p w:rsidR="002C004C" w:rsidRPr="00D60A2D" w:rsidRDefault="002C004C" w:rsidP="003E4C39">
            <w:pPr>
              <w:jc w:val="center"/>
              <w:rPr>
                <w:b/>
                <w:bCs/>
              </w:rPr>
            </w:pPr>
            <w:proofErr w:type="gramStart"/>
            <w:r w:rsidRPr="00D60A2D">
              <w:rPr>
                <w:b/>
                <w:bCs/>
                <w:sz w:val="22"/>
                <w:szCs w:val="22"/>
              </w:rPr>
              <w:t xml:space="preserve">(муниципальным программам </w:t>
            </w:r>
            <w:proofErr w:type="spellStart"/>
            <w:r w:rsidRPr="00D60A2D">
              <w:rPr>
                <w:b/>
                <w:bCs/>
                <w:sz w:val="22"/>
                <w:szCs w:val="22"/>
              </w:rPr>
              <w:t>Подгощского</w:t>
            </w:r>
            <w:proofErr w:type="spellEnd"/>
            <w:r w:rsidRPr="00D60A2D">
              <w:rPr>
                <w:b/>
                <w:bCs/>
                <w:sz w:val="22"/>
                <w:szCs w:val="22"/>
              </w:rPr>
              <w:t xml:space="preserve"> сельского поселения и </w:t>
            </w:r>
            <w:proofErr w:type="spellStart"/>
            <w:r w:rsidRPr="00D60A2D">
              <w:rPr>
                <w:b/>
                <w:bCs/>
                <w:sz w:val="22"/>
                <w:szCs w:val="22"/>
              </w:rPr>
              <w:t>непрограммным</w:t>
            </w:r>
            <w:proofErr w:type="spellEnd"/>
            <w:r w:rsidRPr="00D60A2D">
              <w:rPr>
                <w:b/>
                <w:bCs/>
                <w:sz w:val="22"/>
                <w:szCs w:val="22"/>
              </w:rPr>
              <w:t xml:space="preserve"> </w:t>
            </w:r>
            <w:proofErr w:type="gramEnd"/>
          </w:p>
          <w:p w:rsidR="002C004C" w:rsidRPr="00D60A2D" w:rsidRDefault="002C004C" w:rsidP="003E4C39">
            <w:pPr>
              <w:jc w:val="center"/>
              <w:rPr>
                <w:b/>
                <w:bCs/>
              </w:rPr>
            </w:pPr>
            <w:r w:rsidRPr="00D60A2D">
              <w:rPr>
                <w:b/>
                <w:bCs/>
                <w:sz w:val="22"/>
                <w:szCs w:val="22"/>
              </w:rPr>
              <w:t>направлениям деятельности), группам и подгруппам видов расходов классификации</w:t>
            </w:r>
          </w:p>
          <w:p w:rsidR="002C004C" w:rsidRPr="00D60A2D" w:rsidRDefault="002C004C" w:rsidP="003E4C39">
            <w:pPr>
              <w:jc w:val="center"/>
              <w:rPr>
                <w:b/>
                <w:bCs/>
              </w:rPr>
            </w:pPr>
            <w:r w:rsidRPr="00D60A2D">
              <w:rPr>
                <w:b/>
                <w:bCs/>
                <w:sz w:val="22"/>
                <w:szCs w:val="22"/>
              </w:rPr>
              <w:t xml:space="preserve"> расходов бюджета </w:t>
            </w:r>
            <w:proofErr w:type="spellStart"/>
            <w:r w:rsidRPr="00D60A2D">
              <w:rPr>
                <w:b/>
                <w:bCs/>
                <w:sz w:val="22"/>
                <w:szCs w:val="22"/>
              </w:rPr>
              <w:t>Подгощского</w:t>
            </w:r>
            <w:proofErr w:type="spellEnd"/>
            <w:r w:rsidRPr="00D60A2D">
              <w:rPr>
                <w:b/>
                <w:bCs/>
                <w:sz w:val="22"/>
                <w:szCs w:val="22"/>
              </w:rPr>
              <w:t xml:space="preserve"> сельского поселения </w:t>
            </w:r>
          </w:p>
          <w:p w:rsidR="002C004C" w:rsidRPr="00D60A2D" w:rsidRDefault="002C004C" w:rsidP="003E4C39">
            <w:pPr>
              <w:jc w:val="center"/>
              <w:rPr>
                <w:b/>
                <w:bCs/>
              </w:rPr>
            </w:pPr>
            <w:r w:rsidRPr="00D60A2D">
              <w:rPr>
                <w:b/>
                <w:bCs/>
                <w:sz w:val="22"/>
                <w:szCs w:val="22"/>
              </w:rPr>
              <w:t>на 2025 год и на плановый период 2026 и 2027 годов</w:t>
            </w:r>
          </w:p>
          <w:p w:rsidR="002C004C" w:rsidRPr="00D60A2D" w:rsidRDefault="002C004C" w:rsidP="003E4C39">
            <w:pPr>
              <w:jc w:val="center"/>
              <w:rPr>
                <w:b/>
                <w:bCs/>
              </w:rPr>
            </w:pPr>
          </w:p>
        </w:tc>
      </w:tr>
      <w:tr w:rsidR="008F0710" w:rsidRPr="00D60A2D" w:rsidTr="003E4C39">
        <w:trPr>
          <w:gridAfter w:val="1"/>
          <w:wAfter w:w="45" w:type="dxa"/>
          <w:trHeight w:val="288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004C" w:rsidRPr="00D60A2D" w:rsidRDefault="002C004C" w:rsidP="003E4C39"/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</w:p>
        </w:tc>
        <w:tc>
          <w:tcPr>
            <w:tcW w:w="1867" w:type="dxa"/>
            <w:gridSpan w:val="3"/>
            <w:tcBorders>
              <w:top w:val="nil"/>
              <w:left w:val="nil"/>
              <w:bottom w:val="nil"/>
            </w:tcBorders>
            <w:noWrap/>
            <w:vAlign w:val="bottom"/>
          </w:tcPr>
          <w:p w:rsidR="002C004C" w:rsidRPr="00D60A2D" w:rsidRDefault="002C004C" w:rsidP="003E4C39">
            <w:pPr>
              <w:jc w:val="both"/>
            </w:pPr>
            <w:r w:rsidRPr="00D60A2D">
              <w:rPr>
                <w:sz w:val="22"/>
                <w:szCs w:val="22"/>
              </w:rPr>
              <w:t>(тыс. рублей)</w:t>
            </w:r>
          </w:p>
        </w:tc>
      </w:tr>
      <w:tr w:rsidR="008F0710" w:rsidRPr="00D60A2D" w:rsidTr="003E4C39">
        <w:trPr>
          <w:gridAfter w:val="1"/>
          <w:wAfter w:w="45" w:type="dxa"/>
          <w:trHeight w:val="675"/>
          <w:jc w:val="center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04C" w:rsidRPr="00D60A2D" w:rsidRDefault="002C004C" w:rsidP="003E4C39">
            <w:pPr>
              <w:jc w:val="center"/>
              <w:rPr>
                <w:b/>
                <w:bCs/>
              </w:rPr>
            </w:pPr>
            <w:r w:rsidRPr="00D60A2D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04C" w:rsidRPr="00D60A2D" w:rsidRDefault="002C004C" w:rsidP="003E4C39">
            <w:pPr>
              <w:jc w:val="center"/>
              <w:rPr>
                <w:b/>
                <w:bCs/>
              </w:rPr>
            </w:pPr>
            <w:proofErr w:type="spellStart"/>
            <w:r w:rsidRPr="00D60A2D">
              <w:rPr>
                <w:b/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04C" w:rsidRPr="00D60A2D" w:rsidRDefault="002C004C" w:rsidP="003E4C39">
            <w:pPr>
              <w:jc w:val="center"/>
              <w:rPr>
                <w:b/>
                <w:bCs/>
              </w:rPr>
            </w:pPr>
            <w:proofErr w:type="gramStart"/>
            <w:r w:rsidRPr="00D60A2D">
              <w:rPr>
                <w:b/>
                <w:bCs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04C" w:rsidRPr="00D60A2D" w:rsidRDefault="002C004C" w:rsidP="003E4C39">
            <w:pPr>
              <w:jc w:val="center"/>
              <w:rPr>
                <w:b/>
                <w:bCs/>
              </w:rPr>
            </w:pPr>
            <w:r w:rsidRPr="00D60A2D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04C" w:rsidRPr="00D60A2D" w:rsidRDefault="002C004C" w:rsidP="003E4C39">
            <w:pPr>
              <w:jc w:val="center"/>
              <w:rPr>
                <w:b/>
                <w:bCs/>
              </w:rPr>
            </w:pPr>
            <w:r w:rsidRPr="00D60A2D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33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C004C" w:rsidRPr="00D60A2D" w:rsidRDefault="002C004C" w:rsidP="003E4C39">
            <w:pPr>
              <w:ind w:right="106"/>
              <w:jc w:val="center"/>
              <w:rPr>
                <w:b/>
                <w:bCs/>
              </w:rPr>
            </w:pPr>
            <w:r w:rsidRPr="00D60A2D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8F0710" w:rsidRPr="00D60A2D" w:rsidTr="003E4C39">
        <w:trPr>
          <w:gridAfter w:val="2"/>
          <w:wAfter w:w="56" w:type="dxa"/>
          <w:trHeight w:val="480"/>
          <w:jc w:val="center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04C" w:rsidRPr="00D60A2D" w:rsidRDefault="002C004C" w:rsidP="003E4C39">
            <w:pPr>
              <w:rPr>
                <w:b/>
                <w:bCs/>
              </w:rPr>
            </w:pPr>
          </w:p>
        </w:tc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04C" w:rsidRPr="00D60A2D" w:rsidRDefault="002C004C" w:rsidP="003E4C39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04C" w:rsidRPr="00D60A2D" w:rsidRDefault="002C004C" w:rsidP="003E4C39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04C" w:rsidRPr="00D60A2D" w:rsidRDefault="002C004C" w:rsidP="003E4C39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04C" w:rsidRPr="00D60A2D" w:rsidRDefault="002C004C" w:rsidP="003E4C39">
            <w:pPr>
              <w:rPr>
                <w:b/>
                <w:bCs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04C" w:rsidRPr="00D60A2D" w:rsidRDefault="002C004C" w:rsidP="003E4C39">
            <w:pPr>
              <w:jc w:val="center"/>
              <w:rPr>
                <w:b/>
                <w:bCs/>
                <w:lang w:val="en-US"/>
              </w:rPr>
            </w:pPr>
            <w:r w:rsidRPr="00D60A2D">
              <w:rPr>
                <w:b/>
                <w:bCs/>
                <w:sz w:val="22"/>
                <w:szCs w:val="22"/>
              </w:rPr>
              <w:t>2025 год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04C" w:rsidRPr="00D60A2D" w:rsidRDefault="002C004C" w:rsidP="003E4C39">
            <w:pPr>
              <w:jc w:val="center"/>
              <w:rPr>
                <w:b/>
                <w:bCs/>
                <w:lang w:val="en-US"/>
              </w:rPr>
            </w:pPr>
            <w:r w:rsidRPr="00D60A2D">
              <w:rPr>
                <w:b/>
                <w:bCs/>
                <w:sz w:val="22"/>
                <w:szCs w:val="22"/>
              </w:rPr>
              <w:t>2026 год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04C" w:rsidRPr="00D60A2D" w:rsidRDefault="002C004C" w:rsidP="003E4C39">
            <w:pPr>
              <w:jc w:val="center"/>
              <w:rPr>
                <w:b/>
                <w:bCs/>
                <w:lang w:val="en-US"/>
              </w:rPr>
            </w:pPr>
            <w:r w:rsidRPr="00D60A2D">
              <w:rPr>
                <w:b/>
                <w:bCs/>
                <w:sz w:val="22"/>
                <w:szCs w:val="22"/>
              </w:rPr>
              <w:t>2027 год</w:t>
            </w:r>
          </w:p>
        </w:tc>
      </w:tr>
      <w:tr w:rsidR="008F0710" w:rsidRPr="00D60A2D" w:rsidTr="003E4C39">
        <w:trPr>
          <w:gridAfter w:val="2"/>
          <w:wAfter w:w="56" w:type="dxa"/>
          <w:trHeight w:val="360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9</w:t>
            </w:r>
          </w:p>
        </w:tc>
      </w:tr>
      <w:tr w:rsidR="008F0710" w:rsidRPr="00D60A2D" w:rsidTr="003E4C39">
        <w:trPr>
          <w:gridAfter w:val="2"/>
          <w:wAfter w:w="56" w:type="dxa"/>
          <w:trHeight w:val="330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D60A2D" w:rsidRDefault="002C004C" w:rsidP="003E4C39">
            <w:pPr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436A17" w:rsidP="003E4C39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7001</w:t>
            </w:r>
            <w:r w:rsidR="00101ECD" w:rsidRPr="00D60A2D">
              <w:rPr>
                <w:bCs/>
                <w:sz w:val="22"/>
                <w:szCs w:val="22"/>
              </w:rPr>
              <w:t>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6634,5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6958,5</w:t>
            </w:r>
          </w:p>
        </w:tc>
      </w:tr>
      <w:tr w:rsidR="008F0710" w:rsidRPr="00D60A2D" w:rsidTr="003E4C39">
        <w:trPr>
          <w:gridAfter w:val="2"/>
          <w:wAfter w:w="56" w:type="dxa"/>
          <w:trHeight w:val="955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D60A2D" w:rsidRDefault="002C004C" w:rsidP="003E4C39">
            <w:pPr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101ECD" w:rsidP="003E4C39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987,4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D60A2D" w:rsidRDefault="002C004C" w:rsidP="003E4C39">
            <w:pPr>
              <w:jc w:val="center"/>
            </w:pPr>
          </w:p>
          <w:p w:rsidR="002C004C" w:rsidRPr="00D60A2D" w:rsidRDefault="002C004C" w:rsidP="003E4C39">
            <w:pPr>
              <w:jc w:val="center"/>
            </w:pPr>
          </w:p>
          <w:p w:rsidR="002C004C" w:rsidRPr="00D60A2D" w:rsidRDefault="002C004C" w:rsidP="003E4C39">
            <w:pPr>
              <w:jc w:val="center"/>
            </w:pPr>
          </w:p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998,1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D60A2D" w:rsidRDefault="002C004C" w:rsidP="003E4C39">
            <w:pPr>
              <w:jc w:val="center"/>
            </w:pPr>
          </w:p>
          <w:p w:rsidR="002C004C" w:rsidRPr="00D60A2D" w:rsidRDefault="002C004C" w:rsidP="003E4C39">
            <w:pPr>
              <w:jc w:val="center"/>
            </w:pPr>
          </w:p>
          <w:p w:rsidR="002C004C" w:rsidRPr="00D60A2D" w:rsidRDefault="002C004C" w:rsidP="003E4C39">
            <w:pPr>
              <w:jc w:val="center"/>
            </w:pPr>
          </w:p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998,1</w:t>
            </w:r>
          </w:p>
        </w:tc>
      </w:tr>
      <w:tr w:rsidR="008F0710" w:rsidRPr="00D60A2D" w:rsidTr="003E4C39">
        <w:trPr>
          <w:gridAfter w:val="2"/>
          <w:wAfter w:w="56" w:type="dxa"/>
          <w:trHeight w:val="236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D60A2D" w:rsidRDefault="002C004C" w:rsidP="003E4C39">
            <w:pPr>
              <w:rPr>
                <w:bCs/>
              </w:rPr>
            </w:pPr>
            <w:proofErr w:type="spellStart"/>
            <w:r w:rsidRPr="00D60A2D">
              <w:rPr>
                <w:bCs/>
                <w:sz w:val="22"/>
                <w:szCs w:val="22"/>
              </w:rPr>
              <w:t>Непрограммные</w:t>
            </w:r>
            <w:proofErr w:type="spellEnd"/>
            <w:r w:rsidRPr="00D60A2D">
              <w:rPr>
                <w:bCs/>
                <w:sz w:val="22"/>
                <w:szCs w:val="22"/>
              </w:rPr>
              <w:t xml:space="preserve"> расходы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88 0 00 00000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D60A2D" w:rsidRDefault="00101ECD" w:rsidP="003E4C39">
            <w:pPr>
              <w:jc w:val="center"/>
            </w:pPr>
            <w:r w:rsidRPr="00D60A2D">
              <w:rPr>
                <w:bCs/>
                <w:sz w:val="22"/>
                <w:szCs w:val="22"/>
              </w:rPr>
              <w:t>987,4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998,1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998,1</w:t>
            </w:r>
          </w:p>
        </w:tc>
      </w:tr>
      <w:tr w:rsidR="008F0710" w:rsidRPr="00D60A2D" w:rsidTr="003E4C39">
        <w:trPr>
          <w:gridAfter w:val="2"/>
          <w:wAfter w:w="56" w:type="dxa"/>
          <w:trHeight w:val="330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D60A2D" w:rsidRDefault="002C004C" w:rsidP="003E4C39">
            <w:pPr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88 1 00 00000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D60A2D" w:rsidRDefault="002C004C" w:rsidP="003E4C39">
            <w:pPr>
              <w:jc w:val="center"/>
              <w:rPr>
                <w:bCs/>
              </w:rPr>
            </w:pPr>
          </w:p>
          <w:p w:rsidR="002C004C" w:rsidRPr="00D60A2D" w:rsidRDefault="00101ECD" w:rsidP="003E4C39">
            <w:pPr>
              <w:jc w:val="center"/>
            </w:pPr>
            <w:r w:rsidRPr="00D60A2D">
              <w:rPr>
                <w:bCs/>
                <w:sz w:val="22"/>
                <w:szCs w:val="22"/>
              </w:rPr>
              <w:t>987,4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D60A2D" w:rsidRDefault="002C004C" w:rsidP="003E4C39">
            <w:pPr>
              <w:jc w:val="center"/>
            </w:pPr>
          </w:p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998,1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D60A2D" w:rsidRDefault="002C004C" w:rsidP="003E4C39">
            <w:pPr>
              <w:jc w:val="center"/>
            </w:pPr>
          </w:p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998,1</w:t>
            </w:r>
          </w:p>
        </w:tc>
      </w:tr>
      <w:tr w:rsidR="008F0710" w:rsidRPr="00D60A2D" w:rsidTr="003E4C39">
        <w:trPr>
          <w:gridAfter w:val="2"/>
          <w:wAfter w:w="56" w:type="dxa"/>
          <w:trHeight w:val="601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D60A2D" w:rsidRDefault="002C004C" w:rsidP="003E4C39">
            <w:pPr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88 1 00 01000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D60A2D" w:rsidRDefault="002C004C" w:rsidP="003E4C39">
            <w:pPr>
              <w:jc w:val="center"/>
              <w:rPr>
                <w:bCs/>
              </w:rPr>
            </w:pPr>
          </w:p>
          <w:p w:rsidR="002C004C" w:rsidRPr="00D60A2D" w:rsidRDefault="002C004C" w:rsidP="003E4C39">
            <w:pPr>
              <w:jc w:val="center"/>
              <w:rPr>
                <w:bCs/>
              </w:rPr>
            </w:pPr>
          </w:p>
          <w:p w:rsidR="002C004C" w:rsidRPr="00D60A2D" w:rsidRDefault="00101ECD" w:rsidP="003E4C39">
            <w:pPr>
              <w:jc w:val="center"/>
            </w:pPr>
            <w:r w:rsidRPr="00D60A2D">
              <w:rPr>
                <w:bCs/>
                <w:sz w:val="22"/>
                <w:szCs w:val="22"/>
              </w:rPr>
              <w:t>987,4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D60A2D" w:rsidRDefault="002C004C" w:rsidP="003E4C39">
            <w:pPr>
              <w:jc w:val="center"/>
            </w:pPr>
          </w:p>
          <w:p w:rsidR="002C004C" w:rsidRPr="00D60A2D" w:rsidRDefault="002C004C" w:rsidP="003E4C39">
            <w:pPr>
              <w:jc w:val="center"/>
            </w:pPr>
          </w:p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998,1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D60A2D" w:rsidRDefault="002C004C" w:rsidP="003E4C39">
            <w:pPr>
              <w:jc w:val="center"/>
            </w:pPr>
          </w:p>
          <w:p w:rsidR="002C004C" w:rsidRPr="00D60A2D" w:rsidRDefault="002C004C" w:rsidP="003E4C39">
            <w:pPr>
              <w:jc w:val="center"/>
            </w:pPr>
          </w:p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998,1</w:t>
            </w:r>
          </w:p>
        </w:tc>
      </w:tr>
      <w:tr w:rsidR="008F0710" w:rsidRPr="00D60A2D" w:rsidTr="003E4C39">
        <w:trPr>
          <w:gridAfter w:val="2"/>
          <w:wAfter w:w="56" w:type="dxa"/>
          <w:trHeight w:val="1152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D60A2D" w:rsidRDefault="002C004C" w:rsidP="003E4C39">
            <w:pPr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 Федерации, местных администраций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436A17" w:rsidP="006B6393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5880,5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ind w:left="-43" w:firstLine="43"/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5212,8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5212,8</w:t>
            </w:r>
          </w:p>
        </w:tc>
      </w:tr>
      <w:tr w:rsidR="008F0710" w:rsidRPr="00D60A2D" w:rsidTr="003E4C39">
        <w:trPr>
          <w:gridAfter w:val="2"/>
          <w:wAfter w:w="56" w:type="dxa"/>
          <w:trHeight w:val="828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D60A2D" w:rsidRDefault="002C004C" w:rsidP="003E4C39">
            <w:pPr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 xml:space="preserve">Муниципальная программа «Совершенствование и развитие местного самоуправления в </w:t>
            </w:r>
            <w:proofErr w:type="spellStart"/>
            <w:r w:rsidRPr="00D60A2D">
              <w:rPr>
                <w:bCs/>
                <w:sz w:val="22"/>
                <w:szCs w:val="22"/>
              </w:rPr>
              <w:t>Подгощском</w:t>
            </w:r>
            <w:proofErr w:type="spellEnd"/>
            <w:r w:rsidRPr="00D60A2D">
              <w:rPr>
                <w:bCs/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436A17" w:rsidP="003E4C39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5720</w:t>
            </w:r>
            <w:r w:rsidR="006B6393" w:rsidRPr="00D60A2D">
              <w:rPr>
                <w:bCs/>
                <w:sz w:val="22"/>
                <w:szCs w:val="22"/>
              </w:rPr>
              <w:t>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ind w:left="-43" w:firstLine="43"/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5212,8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5212,8</w:t>
            </w:r>
          </w:p>
        </w:tc>
      </w:tr>
      <w:tr w:rsidR="008F0710" w:rsidRPr="00D60A2D" w:rsidTr="003E4C39">
        <w:trPr>
          <w:gridAfter w:val="2"/>
          <w:wAfter w:w="56" w:type="dxa"/>
          <w:trHeight w:val="705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D60A2D" w:rsidRDefault="002C004C" w:rsidP="003E4C39">
            <w:pPr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 xml:space="preserve">Подпрограмма «Развитие информационного общества и формирование электронного правительства в </w:t>
            </w:r>
            <w:proofErr w:type="spellStart"/>
            <w:r w:rsidRPr="00D60A2D">
              <w:rPr>
                <w:bCs/>
                <w:sz w:val="22"/>
                <w:szCs w:val="22"/>
              </w:rPr>
              <w:t>Подгощском</w:t>
            </w:r>
            <w:proofErr w:type="spellEnd"/>
            <w:r w:rsidRPr="00D60A2D">
              <w:rPr>
                <w:bCs/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 xml:space="preserve"> 77 2 00 00000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15,6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15,6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bCs/>
                <w:sz w:val="22"/>
                <w:szCs w:val="22"/>
              </w:rPr>
              <w:t>15,6</w:t>
            </w:r>
          </w:p>
        </w:tc>
      </w:tr>
      <w:tr w:rsidR="008F0710" w:rsidRPr="00D60A2D" w:rsidTr="003E4C39">
        <w:trPr>
          <w:gridAfter w:val="2"/>
          <w:wAfter w:w="56" w:type="dxa"/>
          <w:trHeight w:val="705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D60A2D" w:rsidRDefault="002C004C" w:rsidP="003E4C39">
            <w:pPr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Информирование населения о деятельности органов  местного самоуправления, социально-экономических и общественно-политических процессах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77 2 02 00000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bCs/>
                <w:sz w:val="22"/>
                <w:szCs w:val="22"/>
              </w:rPr>
              <w:t>15,6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bCs/>
                <w:sz w:val="22"/>
                <w:szCs w:val="22"/>
              </w:rPr>
              <w:t>15,6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bCs/>
                <w:sz w:val="22"/>
                <w:szCs w:val="22"/>
              </w:rPr>
              <w:t>15,6</w:t>
            </w:r>
          </w:p>
        </w:tc>
      </w:tr>
      <w:tr w:rsidR="008F0710" w:rsidRPr="00D60A2D" w:rsidTr="003E4C39">
        <w:trPr>
          <w:gridAfter w:val="2"/>
          <w:wAfter w:w="56" w:type="dxa"/>
          <w:trHeight w:val="557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D60A2D" w:rsidRDefault="002C004C" w:rsidP="003E4C39">
            <w:r w:rsidRPr="00D60A2D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D60A2D">
              <w:rPr>
                <w:bCs/>
                <w:sz w:val="22"/>
                <w:szCs w:val="22"/>
              </w:rPr>
              <w:t xml:space="preserve">«Развитие </w:t>
            </w:r>
            <w:r w:rsidRPr="00D60A2D">
              <w:rPr>
                <w:bCs/>
                <w:sz w:val="22"/>
                <w:szCs w:val="22"/>
              </w:rPr>
              <w:lastRenderedPageBreak/>
              <w:t xml:space="preserve">информационного общества и формирование электронного правительства в </w:t>
            </w:r>
            <w:proofErr w:type="spellStart"/>
            <w:r w:rsidRPr="00D60A2D">
              <w:rPr>
                <w:bCs/>
                <w:sz w:val="22"/>
                <w:szCs w:val="22"/>
              </w:rPr>
              <w:t>Подгощском</w:t>
            </w:r>
            <w:proofErr w:type="spellEnd"/>
            <w:r w:rsidRPr="00D60A2D">
              <w:rPr>
                <w:bCs/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77 2 02 99990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  <w:rPr>
                <w:b/>
                <w:bCs/>
              </w:rPr>
            </w:pPr>
            <w:r w:rsidRPr="00D60A2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bCs/>
                <w:sz w:val="22"/>
                <w:szCs w:val="22"/>
              </w:rPr>
              <w:t>15,6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bCs/>
                <w:sz w:val="22"/>
                <w:szCs w:val="22"/>
              </w:rPr>
              <w:t>15,6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bCs/>
                <w:sz w:val="22"/>
                <w:szCs w:val="22"/>
              </w:rPr>
              <w:t>15,6</w:t>
            </w:r>
          </w:p>
        </w:tc>
      </w:tr>
      <w:tr w:rsidR="008F0710" w:rsidRPr="00D60A2D" w:rsidTr="003E4C39">
        <w:trPr>
          <w:gridAfter w:val="2"/>
          <w:wAfter w:w="56" w:type="dxa"/>
          <w:trHeight w:val="705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D60A2D" w:rsidRDefault="002C004C" w:rsidP="003E4C39">
            <w:r w:rsidRPr="00D60A2D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77 2 02 99990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240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bCs/>
                <w:sz w:val="22"/>
                <w:szCs w:val="22"/>
              </w:rPr>
              <w:t>15,6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bCs/>
                <w:sz w:val="22"/>
                <w:szCs w:val="22"/>
              </w:rPr>
              <w:t>15,6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bCs/>
                <w:sz w:val="22"/>
                <w:szCs w:val="22"/>
              </w:rPr>
              <w:t>15,6</w:t>
            </w:r>
          </w:p>
        </w:tc>
      </w:tr>
      <w:tr w:rsidR="008F0710" w:rsidRPr="00D60A2D" w:rsidTr="003E4C39">
        <w:trPr>
          <w:gridAfter w:val="2"/>
          <w:wAfter w:w="56" w:type="dxa"/>
          <w:trHeight w:val="705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D60A2D" w:rsidRDefault="002C004C" w:rsidP="003E4C39">
            <w:pPr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 xml:space="preserve">Подпрограмма «Развитие муниципальной службы в </w:t>
            </w:r>
            <w:proofErr w:type="spellStart"/>
            <w:r w:rsidRPr="00D60A2D">
              <w:rPr>
                <w:bCs/>
                <w:sz w:val="22"/>
                <w:szCs w:val="22"/>
              </w:rPr>
              <w:t>Подгощском</w:t>
            </w:r>
            <w:proofErr w:type="spellEnd"/>
            <w:r w:rsidRPr="00D60A2D">
              <w:rPr>
                <w:bCs/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77 3 00 00000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436A17" w:rsidP="003E4C39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5702</w:t>
            </w:r>
            <w:r w:rsidR="006B6393" w:rsidRPr="00D60A2D">
              <w:rPr>
                <w:bCs/>
                <w:sz w:val="22"/>
                <w:szCs w:val="22"/>
              </w:rPr>
              <w:t>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5194,2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5194,2</w:t>
            </w:r>
          </w:p>
        </w:tc>
      </w:tr>
      <w:tr w:rsidR="008F0710" w:rsidRPr="00D60A2D" w:rsidTr="003E4C39">
        <w:trPr>
          <w:gridAfter w:val="2"/>
          <w:wAfter w:w="56" w:type="dxa"/>
          <w:trHeight w:val="344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D60A2D" w:rsidRDefault="002C004C" w:rsidP="003E4C39">
            <w:r w:rsidRPr="00D60A2D">
              <w:rPr>
                <w:sz w:val="22"/>
                <w:szCs w:val="22"/>
              </w:rPr>
              <w:t xml:space="preserve">Кадровое, информационное, материально техническое и хозяйственное обеспечение деятельности Администрации </w:t>
            </w:r>
            <w:proofErr w:type="spellStart"/>
            <w:r w:rsidRPr="00D60A2D">
              <w:rPr>
                <w:sz w:val="22"/>
                <w:szCs w:val="22"/>
              </w:rPr>
              <w:t>Подгощского</w:t>
            </w:r>
            <w:proofErr w:type="spellEnd"/>
            <w:r w:rsidRPr="00D60A2D">
              <w:rPr>
                <w:sz w:val="22"/>
                <w:szCs w:val="22"/>
              </w:rPr>
              <w:t xml:space="preserve"> сельского поселения. Повышение уровня профессиональной подготовки муниципальных служащих  </w:t>
            </w:r>
            <w:proofErr w:type="spellStart"/>
            <w:r w:rsidRPr="00D60A2D">
              <w:rPr>
                <w:sz w:val="22"/>
                <w:szCs w:val="22"/>
              </w:rPr>
              <w:t>Подгощского</w:t>
            </w:r>
            <w:proofErr w:type="spellEnd"/>
            <w:r w:rsidRPr="00D60A2D">
              <w:rPr>
                <w:sz w:val="22"/>
                <w:szCs w:val="22"/>
              </w:rPr>
              <w:t xml:space="preserve"> сельского поселения, выборных должностных лиц и иных работников </w:t>
            </w:r>
            <w:proofErr w:type="spellStart"/>
            <w:r w:rsidRPr="00D60A2D">
              <w:rPr>
                <w:sz w:val="22"/>
                <w:szCs w:val="22"/>
              </w:rPr>
              <w:t>Подгощского</w:t>
            </w:r>
            <w:proofErr w:type="spellEnd"/>
            <w:r w:rsidRPr="00D60A2D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77 3 01 00000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436A17" w:rsidP="003E4C39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5702</w:t>
            </w:r>
            <w:r w:rsidR="006B6393" w:rsidRPr="00D60A2D">
              <w:rPr>
                <w:bCs/>
                <w:sz w:val="22"/>
                <w:szCs w:val="22"/>
              </w:rPr>
              <w:t>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5194,2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5194,2</w:t>
            </w:r>
          </w:p>
        </w:tc>
      </w:tr>
      <w:tr w:rsidR="008F0710" w:rsidRPr="00D60A2D" w:rsidTr="003E4C39">
        <w:trPr>
          <w:gridAfter w:val="2"/>
          <w:wAfter w:w="56" w:type="dxa"/>
          <w:trHeight w:val="639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D60A2D" w:rsidRDefault="002C004C" w:rsidP="003E4C39">
            <w:r w:rsidRPr="00D60A2D">
              <w:rPr>
                <w:sz w:val="22"/>
                <w:szCs w:val="22"/>
              </w:rPr>
              <w:t xml:space="preserve">Кадровое, материально-техническое и хозяйственное обеспечение деятельности </w:t>
            </w:r>
            <w:proofErr w:type="spellStart"/>
            <w:r w:rsidRPr="00D60A2D">
              <w:rPr>
                <w:sz w:val="22"/>
                <w:szCs w:val="22"/>
              </w:rPr>
              <w:t>Подгощского</w:t>
            </w:r>
            <w:proofErr w:type="spellEnd"/>
            <w:r w:rsidRPr="00D60A2D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  <w:rPr>
                <w:highlight w:val="yellow"/>
              </w:rPr>
            </w:pPr>
            <w:r w:rsidRPr="00D60A2D">
              <w:rPr>
                <w:sz w:val="22"/>
                <w:szCs w:val="22"/>
              </w:rPr>
              <w:t>77 3 01 01200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436A17" w:rsidP="003E4C39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5632</w:t>
            </w:r>
            <w:r w:rsidR="006B6393" w:rsidRPr="00D60A2D">
              <w:rPr>
                <w:bCs/>
                <w:sz w:val="22"/>
                <w:szCs w:val="22"/>
              </w:rPr>
              <w:t>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5124,8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5124,8</w:t>
            </w:r>
          </w:p>
        </w:tc>
      </w:tr>
      <w:tr w:rsidR="008F0710" w:rsidRPr="00D60A2D" w:rsidTr="003E4C39">
        <w:trPr>
          <w:gridAfter w:val="2"/>
          <w:wAfter w:w="56" w:type="dxa"/>
          <w:trHeight w:val="660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D60A2D" w:rsidRDefault="002C004C" w:rsidP="003E4C39">
            <w:r w:rsidRPr="00D60A2D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77 3 01 01210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4310,1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4424,9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4424,9</w:t>
            </w:r>
          </w:p>
        </w:tc>
      </w:tr>
      <w:tr w:rsidR="008F0710" w:rsidRPr="00D60A2D" w:rsidTr="003E4C39">
        <w:trPr>
          <w:gridAfter w:val="2"/>
          <w:wAfter w:w="56" w:type="dxa"/>
          <w:trHeight w:val="612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D60A2D" w:rsidRDefault="002C004C" w:rsidP="003E4C39">
            <w:r w:rsidRPr="00D60A2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77 3 01 01210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436A17" w:rsidP="00436A17">
            <w:pPr>
              <w:jc w:val="center"/>
            </w:pPr>
            <w:r w:rsidRPr="00D60A2D">
              <w:rPr>
                <w:sz w:val="22"/>
                <w:szCs w:val="22"/>
              </w:rPr>
              <w:t>1312,</w:t>
            </w:r>
            <w:r w:rsidR="006B6393" w:rsidRPr="00D60A2D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689,5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689,5</w:t>
            </w:r>
          </w:p>
        </w:tc>
      </w:tr>
      <w:tr w:rsidR="008F0710" w:rsidRPr="00D60A2D" w:rsidTr="003E4C39">
        <w:trPr>
          <w:gridAfter w:val="2"/>
          <w:wAfter w:w="56" w:type="dxa"/>
          <w:trHeight w:val="300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D60A2D" w:rsidRDefault="002C004C" w:rsidP="003E4C39">
            <w:r w:rsidRPr="00D60A2D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77 3 01 01210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850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10,4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10,4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10,4</w:t>
            </w:r>
          </w:p>
        </w:tc>
      </w:tr>
      <w:tr w:rsidR="008F0710" w:rsidRPr="00D60A2D" w:rsidTr="003E4C39">
        <w:trPr>
          <w:gridAfter w:val="2"/>
          <w:wAfter w:w="56" w:type="dxa"/>
          <w:trHeight w:val="852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D60A2D" w:rsidRDefault="002C004C" w:rsidP="003E4C39">
            <w:r w:rsidRPr="00D60A2D">
              <w:rPr>
                <w:sz w:val="22"/>
                <w:szCs w:val="22"/>
              </w:rPr>
              <w:t>Возмещение затрат на 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77 3 01 70280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69,4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69,4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69,4</w:t>
            </w:r>
          </w:p>
        </w:tc>
      </w:tr>
      <w:tr w:rsidR="008F0710" w:rsidRPr="00D60A2D" w:rsidTr="003E4C39">
        <w:trPr>
          <w:gridAfter w:val="2"/>
          <w:wAfter w:w="56" w:type="dxa"/>
          <w:trHeight w:val="735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D60A2D" w:rsidRDefault="002C004C" w:rsidP="003E4C39">
            <w:r w:rsidRPr="00D60A2D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77 3 01 70280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67,9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67,9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67,9</w:t>
            </w:r>
          </w:p>
        </w:tc>
      </w:tr>
      <w:tr w:rsidR="008F0710" w:rsidRPr="00D60A2D" w:rsidTr="003E4C39">
        <w:trPr>
          <w:gridAfter w:val="2"/>
          <w:wAfter w:w="56" w:type="dxa"/>
          <w:trHeight w:val="765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D60A2D" w:rsidRDefault="002C004C" w:rsidP="003E4C39">
            <w:r w:rsidRPr="00D60A2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77 3 01 70280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1,5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1,5</w:t>
            </w:r>
          </w:p>
        </w:tc>
      </w:tr>
      <w:tr w:rsidR="008F0710" w:rsidRPr="00D60A2D" w:rsidTr="00714290">
        <w:trPr>
          <w:gridAfter w:val="2"/>
          <w:wAfter w:w="56" w:type="dxa"/>
          <w:trHeight w:val="579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D60A2D" w:rsidRDefault="002C004C" w:rsidP="003E4C39">
            <w:pPr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 xml:space="preserve">Подпрограмма «Противодействие коррупции в </w:t>
            </w:r>
            <w:proofErr w:type="spellStart"/>
            <w:r w:rsidRPr="00D60A2D">
              <w:rPr>
                <w:bCs/>
                <w:sz w:val="22"/>
                <w:szCs w:val="22"/>
              </w:rPr>
              <w:t>Подгощском</w:t>
            </w:r>
            <w:proofErr w:type="spellEnd"/>
            <w:r w:rsidRPr="00D60A2D">
              <w:rPr>
                <w:bCs/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77 4 00 00000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bCs/>
                <w:sz w:val="22"/>
                <w:szCs w:val="22"/>
              </w:rPr>
              <w:t>3,0</w:t>
            </w:r>
          </w:p>
        </w:tc>
      </w:tr>
      <w:tr w:rsidR="008F0710" w:rsidRPr="00D60A2D" w:rsidTr="00714290">
        <w:trPr>
          <w:gridAfter w:val="2"/>
          <w:wAfter w:w="56" w:type="dxa"/>
          <w:trHeight w:val="437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D60A2D" w:rsidRDefault="002C004C" w:rsidP="003E4C39">
            <w:r w:rsidRPr="00D60A2D">
              <w:rPr>
                <w:sz w:val="22"/>
                <w:szCs w:val="22"/>
              </w:rPr>
              <w:lastRenderedPageBreak/>
              <w:t>Совершенствование муниципальной службы в целях устранения условий, порождающих коррупцию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77 4 01 00000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bCs/>
                <w:sz w:val="22"/>
                <w:szCs w:val="22"/>
              </w:rPr>
              <w:t>3,0</w:t>
            </w:r>
          </w:p>
        </w:tc>
      </w:tr>
      <w:tr w:rsidR="008F0710" w:rsidRPr="00D60A2D" w:rsidTr="00714290">
        <w:trPr>
          <w:gridAfter w:val="2"/>
          <w:wAfter w:w="56" w:type="dxa"/>
          <w:trHeight w:val="273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D60A2D" w:rsidRDefault="002C004C" w:rsidP="003E4C39">
            <w:r w:rsidRPr="00D60A2D">
              <w:rPr>
                <w:sz w:val="22"/>
                <w:szCs w:val="22"/>
              </w:rPr>
              <w:t xml:space="preserve">Реализация мероприятий в рамках подпрограммы «Противодействие коррупции в </w:t>
            </w:r>
            <w:proofErr w:type="spellStart"/>
            <w:r w:rsidRPr="00D60A2D">
              <w:rPr>
                <w:sz w:val="22"/>
                <w:szCs w:val="22"/>
              </w:rPr>
              <w:t>Подгощском</w:t>
            </w:r>
            <w:proofErr w:type="spellEnd"/>
            <w:r w:rsidRPr="00D60A2D">
              <w:rPr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77 4 01 99990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bCs/>
                <w:sz w:val="22"/>
                <w:szCs w:val="22"/>
              </w:rPr>
              <w:t>3,0</w:t>
            </w:r>
          </w:p>
        </w:tc>
      </w:tr>
      <w:tr w:rsidR="008F0710" w:rsidRPr="00D60A2D" w:rsidTr="003E4C39">
        <w:trPr>
          <w:gridAfter w:val="2"/>
          <w:wAfter w:w="56" w:type="dxa"/>
          <w:trHeight w:val="579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D60A2D" w:rsidRDefault="002C004C" w:rsidP="003E4C39">
            <w:r w:rsidRPr="00D60A2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77 4 01 99990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bCs/>
                <w:sz w:val="22"/>
                <w:szCs w:val="22"/>
              </w:rPr>
              <w:t>3,0</w:t>
            </w:r>
          </w:p>
        </w:tc>
      </w:tr>
      <w:tr w:rsidR="008F0710" w:rsidRPr="00D60A2D" w:rsidTr="003E4C39">
        <w:trPr>
          <w:gridAfter w:val="2"/>
          <w:wAfter w:w="56" w:type="dxa"/>
          <w:trHeight w:val="297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D60A2D" w:rsidRDefault="002C004C" w:rsidP="003E4C39">
            <w:pPr>
              <w:rPr>
                <w:bCs/>
              </w:rPr>
            </w:pPr>
            <w:proofErr w:type="spellStart"/>
            <w:r w:rsidRPr="00D60A2D">
              <w:rPr>
                <w:bCs/>
                <w:sz w:val="22"/>
                <w:szCs w:val="22"/>
              </w:rPr>
              <w:t>Непрограммные</w:t>
            </w:r>
            <w:proofErr w:type="spellEnd"/>
            <w:r w:rsidRPr="00D60A2D">
              <w:rPr>
                <w:bCs/>
                <w:sz w:val="22"/>
                <w:szCs w:val="22"/>
              </w:rPr>
              <w:t xml:space="preserve"> расходы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88 0 00 00000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159,7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0,0</w:t>
            </w:r>
          </w:p>
        </w:tc>
      </w:tr>
      <w:tr w:rsidR="008F0710" w:rsidRPr="00D60A2D" w:rsidTr="003E4C39">
        <w:trPr>
          <w:gridAfter w:val="2"/>
          <w:wAfter w:w="56" w:type="dxa"/>
          <w:trHeight w:val="960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D60A2D" w:rsidRDefault="002C004C" w:rsidP="003E4C39">
            <w:pPr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Возмещение затрат по содержанию штатных единиц, осуществляющих переданные полномочия по внешнему муниципальному, финансовому контролю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88 5 00 48880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159,7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0,0</w:t>
            </w:r>
          </w:p>
        </w:tc>
      </w:tr>
      <w:tr w:rsidR="008F0710" w:rsidRPr="00D60A2D" w:rsidTr="003E4C39">
        <w:trPr>
          <w:gridAfter w:val="2"/>
          <w:wAfter w:w="56" w:type="dxa"/>
          <w:trHeight w:val="312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D60A2D" w:rsidRDefault="002C004C" w:rsidP="003E4C39">
            <w:r w:rsidRPr="00D60A2D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88 5 00 48880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540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159,7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0,0</w:t>
            </w:r>
          </w:p>
        </w:tc>
      </w:tr>
      <w:tr w:rsidR="008F0710" w:rsidRPr="00D60A2D" w:rsidTr="003E4C39">
        <w:trPr>
          <w:gridAfter w:val="2"/>
          <w:wAfter w:w="56" w:type="dxa"/>
          <w:trHeight w:val="204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D60A2D" w:rsidRDefault="002C004C" w:rsidP="003E4C39">
            <w:pPr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 xml:space="preserve">Резервные фонды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10,0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10,0</w:t>
            </w:r>
          </w:p>
        </w:tc>
      </w:tr>
      <w:tr w:rsidR="008F0710" w:rsidRPr="00D60A2D" w:rsidTr="003E4C39">
        <w:trPr>
          <w:gridAfter w:val="2"/>
          <w:wAfter w:w="56" w:type="dxa"/>
          <w:trHeight w:val="237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D60A2D" w:rsidRDefault="002C004C" w:rsidP="003E4C39">
            <w:proofErr w:type="spellStart"/>
            <w:r w:rsidRPr="00D60A2D">
              <w:rPr>
                <w:bCs/>
                <w:sz w:val="22"/>
                <w:szCs w:val="22"/>
              </w:rPr>
              <w:t>Непрограммные</w:t>
            </w:r>
            <w:proofErr w:type="spellEnd"/>
            <w:r w:rsidRPr="00D60A2D">
              <w:rPr>
                <w:bCs/>
                <w:sz w:val="22"/>
                <w:szCs w:val="22"/>
              </w:rPr>
              <w:t xml:space="preserve"> расходы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88 0 00 00000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  <w:rPr>
                <w:bCs/>
              </w:rPr>
            </w:pPr>
            <w:r w:rsidRPr="00D60A2D"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10,0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10,0</w:t>
            </w:r>
          </w:p>
        </w:tc>
      </w:tr>
      <w:tr w:rsidR="008F0710" w:rsidRPr="00D60A2D" w:rsidTr="003E4C39">
        <w:trPr>
          <w:gridAfter w:val="2"/>
          <w:wAfter w:w="56" w:type="dxa"/>
          <w:trHeight w:val="258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D60A2D" w:rsidRDefault="002C004C" w:rsidP="003E4C39">
            <w:r w:rsidRPr="00D60A2D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88 3 00 41110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10,0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10,0</w:t>
            </w:r>
          </w:p>
        </w:tc>
      </w:tr>
      <w:tr w:rsidR="008F0710" w:rsidRPr="00D60A2D" w:rsidTr="003E4C39">
        <w:trPr>
          <w:gridAfter w:val="2"/>
          <w:wAfter w:w="56" w:type="dxa"/>
          <w:trHeight w:val="278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D60A2D" w:rsidRDefault="002C004C" w:rsidP="003E4C39">
            <w:r w:rsidRPr="00D60A2D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88 3 00 41110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870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10,0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10,0</w:t>
            </w:r>
          </w:p>
        </w:tc>
      </w:tr>
      <w:tr w:rsidR="008F0710" w:rsidRPr="00D60A2D" w:rsidTr="003E4C39">
        <w:trPr>
          <w:gridAfter w:val="2"/>
          <w:wAfter w:w="56" w:type="dxa"/>
          <w:trHeight w:val="404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D60A2D" w:rsidRDefault="002C004C" w:rsidP="003E4C39">
            <w:pPr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5D01B4" w:rsidP="003E4C39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123,6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5B7078" w:rsidP="003E4C39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413,6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5B7078" w:rsidP="003E4C39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737,6</w:t>
            </w:r>
          </w:p>
        </w:tc>
      </w:tr>
      <w:tr w:rsidR="008F0710" w:rsidRPr="00D60A2D" w:rsidTr="003E4C39">
        <w:trPr>
          <w:gridAfter w:val="2"/>
          <w:wAfter w:w="56" w:type="dxa"/>
          <w:trHeight w:val="828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D60A2D" w:rsidRDefault="002C004C" w:rsidP="003E4C39">
            <w:pPr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 xml:space="preserve">Муниципальная программа «Развитие и совершенствование форм местного самоуправления на территории </w:t>
            </w:r>
            <w:proofErr w:type="spellStart"/>
            <w:r w:rsidRPr="00D60A2D">
              <w:rPr>
                <w:bCs/>
                <w:sz w:val="22"/>
                <w:szCs w:val="22"/>
              </w:rPr>
              <w:t>Подгощского</w:t>
            </w:r>
            <w:proofErr w:type="spellEnd"/>
            <w:r w:rsidRPr="00D60A2D">
              <w:rPr>
                <w:bCs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75 0 00 00000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5,0</w:t>
            </w:r>
          </w:p>
        </w:tc>
      </w:tr>
      <w:tr w:rsidR="008F0710" w:rsidRPr="00D60A2D" w:rsidTr="003E4C39">
        <w:trPr>
          <w:gridAfter w:val="2"/>
          <w:wAfter w:w="56" w:type="dxa"/>
          <w:trHeight w:val="828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D60A2D" w:rsidRDefault="002C004C" w:rsidP="003E4C39">
            <w:r w:rsidRPr="00D60A2D">
              <w:rPr>
                <w:sz w:val="22"/>
                <w:szCs w:val="22"/>
              </w:rPr>
              <w:t>Популяризация форм участия населения в организации местного самоуправления, стимулирование социальной активности, достижений граждан, ТОС, добившихся значительных успехов в трудовой деятельности и общественной работе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75 0 01 00000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5,0</w:t>
            </w:r>
          </w:p>
        </w:tc>
      </w:tr>
      <w:tr w:rsidR="008F0710" w:rsidRPr="00D60A2D" w:rsidTr="003E4C39">
        <w:trPr>
          <w:gridAfter w:val="2"/>
          <w:wAfter w:w="56" w:type="dxa"/>
          <w:trHeight w:val="828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D60A2D" w:rsidRDefault="002C004C" w:rsidP="003E4C39">
            <w:r w:rsidRPr="00D60A2D">
              <w:rPr>
                <w:sz w:val="22"/>
                <w:szCs w:val="22"/>
              </w:rPr>
              <w:t xml:space="preserve">Реализация мероприятий в рамках муниципальной программы «Развитие и совершенствование форм местного самоуправления на территории </w:t>
            </w:r>
            <w:proofErr w:type="spellStart"/>
            <w:r w:rsidRPr="00D60A2D">
              <w:rPr>
                <w:sz w:val="22"/>
                <w:szCs w:val="22"/>
              </w:rPr>
              <w:t>Подгощского</w:t>
            </w:r>
            <w:proofErr w:type="spellEnd"/>
            <w:r w:rsidRPr="00D60A2D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75 0 01 99990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5,0</w:t>
            </w:r>
          </w:p>
        </w:tc>
      </w:tr>
      <w:tr w:rsidR="008F0710" w:rsidRPr="00D60A2D" w:rsidTr="00714290">
        <w:trPr>
          <w:gridAfter w:val="2"/>
          <w:wAfter w:w="56" w:type="dxa"/>
          <w:trHeight w:val="828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D60A2D" w:rsidRDefault="002C004C" w:rsidP="003E4C39">
            <w:r w:rsidRPr="00D60A2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75 0 01 99990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5,0</w:t>
            </w:r>
          </w:p>
        </w:tc>
      </w:tr>
      <w:tr w:rsidR="008F0710" w:rsidRPr="00D60A2D" w:rsidTr="00714290">
        <w:trPr>
          <w:gridAfter w:val="2"/>
          <w:wAfter w:w="56" w:type="dxa"/>
          <w:trHeight w:val="828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D60A2D" w:rsidRDefault="002C004C" w:rsidP="003E4C39">
            <w:pPr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lastRenderedPageBreak/>
              <w:t xml:space="preserve">Муниципальная программа «Совершенствование и развитие местного самоуправления в </w:t>
            </w:r>
            <w:proofErr w:type="spellStart"/>
            <w:r w:rsidRPr="00D60A2D">
              <w:rPr>
                <w:bCs/>
                <w:sz w:val="22"/>
                <w:szCs w:val="22"/>
              </w:rPr>
              <w:t>Подгощском</w:t>
            </w:r>
            <w:proofErr w:type="spellEnd"/>
            <w:r w:rsidRPr="00D60A2D">
              <w:rPr>
                <w:bCs/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118,6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108,6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108,6</w:t>
            </w:r>
          </w:p>
        </w:tc>
      </w:tr>
      <w:tr w:rsidR="008F0710" w:rsidRPr="00D60A2D" w:rsidTr="00714290">
        <w:trPr>
          <w:gridAfter w:val="2"/>
          <w:wAfter w:w="56" w:type="dxa"/>
          <w:trHeight w:val="624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D60A2D" w:rsidRDefault="002C004C" w:rsidP="003E4C39">
            <w:pPr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 xml:space="preserve">Подпрограмма «Развитие и реформирование местного самоуправления в </w:t>
            </w:r>
            <w:proofErr w:type="spellStart"/>
            <w:r w:rsidRPr="00D60A2D">
              <w:rPr>
                <w:bCs/>
                <w:sz w:val="22"/>
                <w:szCs w:val="22"/>
              </w:rPr>
              <w:t>Подгощском</w:t>
            </w:r>
            <w:proofErr w:type="spellEnd"/>
            <w:r w:rsidRPr="00D60A2D">
              <w:rPr>
                <w:bCs/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77 1 00 00000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34,6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24,6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24,6</w:t>
            </w:r>
          </w:p>
        </w:tc>
      </w:tr>
      <w:tr w:rsidR="008F0710" w:rsidRPr="00D60A2D" w:rsidTr="003E4C39">
        <w:trPr>
          <w:gridAfter w:val="2"/>
          <w:wAfter w:w="56" w:type="dxa"/>
          <w:trHeight w:val="648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D60A2D" w:rsidRDefault="002C004C" w:rsidP="003E4C39">
            <w:pPr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Информационная поддержка реформы местного самоуправления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77 1 01 00000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10,0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10,0</w:t>
            </w:r>
          </w:p>
        </w:tc>
      </w:tr>
      <w:tr w:rsidR="008F0710" w:rsidRPr="00D60A2D" w:rsidTr="003E4C39">
        <w:trPr>
          <w:gridAfter w:val="2"/>
          <w:wAfter w:w="56" w:type="dxa"/>
          <w:trHeight w:val="557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D60A2D" w:rsidRDefault="002C004C" w:rsidP="003E4C39">
            <w:r w:rsidRPr="00D60A2D">
              <w:rPr>
                <w:sz w:val="22"/>
                <w:szCs w:val="22"/>
              </w:rPr>
              <w:t xml:space="preserve">Реализация мероприятий в рамках подпрограммы «Развитие и реформирование местного самоуправления в </w:t>
            </w:r>
            <w:proofErr w:type="spellStart"/>
            <w:r w:rsidRPr="00D60A2D">
              <w:rPr>
                <w:sz w:val="22"/>
                <w:szCs w:val="22"/>
              </w:rPr>
              <w:t>Подгощском</w:t>
            </w:r>
            <w:proofErr w:type="spellEnd"/>
            <w:r w:rsidRPr="00D60A2D">
              <w:rPr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both"/>
            </w:pPr>
            <w:r w:rsidRPr="00D60A2D">
              <w:rPr>
                <w:sz w:val="22"/>
                <w:szCs w:val="22"/>
              </w:rPr>
              <w:t>77 1 01 99990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20,0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10,0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10,0</w:t>
            </w:r>
          </w:p>
        </w:tc>
      </w:tr>
      <w:tr w:rsidR="008F0710" w:rsidRPr="00D60A2D" w:rsidTr="003E4C39">
        <w:trPr>
          <w:gridAfter w:val="2"/>
          <w:wAfter w:w="56" w:type="dxa"/>
          <w:trHeight w:val="348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D60A2D" w:rsidRDefault="002C004C" w:rsidP="003E4C39">
            <w:r w:rsidRPr="00D60A2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77 1 01 99990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20,0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10,0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10,0</w:t>
            </w:r>
          </w:p>
        </w:tc>
      </w:tr>
      <w:tr w:rsidR="008F0710" w:rsidRPr="00D60A2D" w:rsidTr="003E4C39">
        <w:trPr>
          <w:gridAfter w:val="2"/>
          <w:wAfter w:w="56" w:type="dxa"/>
          <w:trHeight w:val="939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D60A2D" w:rsidRDefault="002C004C" w:rsidP="003E4C39">
            <w:r w:rsidRPr="00D60A2D">
              <w:rPr>
                <w:sz w:val="22"/>
                <w:szCs w:val="22"/>
              </w:rPr>
              <w:t xml:space="preserve">Методическое сопровождение деятельности Администрации </w:t>
            </w:r>
            <w:proofErr w:type="spellStart"/>
            <w:r w:rsidRPr="00D60A2D">
              <w:rPr>
                <w:sz w:val="22"/>
                <w:szCs w:val="22"/>
              </w:rPr>
              <w:t>Подгощского</w:t>
            </w:r>
            <w:proofErr w:type="spellEnd"/>
            <w:r w:rsidRPr="00D60A2D">
              <w:rPr>
                <w:sz w:val="22"/>
                <w:szCs w:val="22"/>
              </w:rPr>
              <w:t xml:space="preserve">  сельского поселения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 xml:space="preserve">77 1 02 00000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14,6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14,6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14,6</w:t>
            </w:r>
          </w:p>
        </w:tc>
      </w:tr>
      <w:tr w:rsidR="008F0710" w:rsidRPr="00D60A2D" w:rsidTr="003E4C39">
        <w:trPr>
          <w:gridAfter w:val="2"/>
          <w:wAfter w:w="56" w:type="dxa"/>
          <w:trHeight w:val="1266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D60A2D" w:rsidRDefault="002C004C" w:rsidP="003E4C39">
            <w:r w:rsidRPr="00D60A2D">
              <w:rPr>
                <w:sz w:val="22"/>
                <w:szCs w:val="22"/>
              </w:rPr>
              <w:t xml:space="preserve">Реализация мероприятий в рамках подпрограммы «Развитие и реформирование местного самоуправления в </w:t>
            </w:r>
            <w:proofErr w:type="spellStart"/>
            <w:r w:rsidRPr="00D60A2D">
              <w:rPr>
                <w:sz w:val="22"/>
                <w:szCs w:val="22"/>
              </w:rPr>
              <w:t>Подгощском</w:t>
            </w:r>
            <w:proofErr w:type="spellEnd"/>
            <w:r w:rsidRPr="00D60A2D">
              <w:rPr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77 1 02 99990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14,6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14,6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14,6</w:t>
            </w:r>
          </w:p>
        </w:tc>
      </w:tr>
      <w:tr w:rsidR="008F0710" w:rsidRPr="00D60A2D" w:rsidTr="003E4C39">
        <w:trPr>
          <w:gridAfter w:val="2"/>
          <w:wAfter w:w="56" w:type="dxa"/>
          <w:trHeight w:val="415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D60A2D" w:rsidRDefault="002C004C" w:rsidP="003E4C39">
            <w:r w:rsidRPr="00D60A2D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77 1 02 99990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850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14,6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14,6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14,6</w:t>
            </w:r>
          </w:p>
        </w:tc>
      </w:tr>
      <w:tr w:rsidR="008F0710" w:rsidRPr="00D60A2D" w:rsidTr="003E4C39">
        <w:trPr>
          <w:gridAfter w:val="2"/>
          <w:wAfter w:w="56" w:type="dxa"/>
          <w:trHeight w:val="408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D60A2D" w:rsidRDefault="002C004C" w:rsidP="003E4C39">
            <w:r w:rsidRPr="00D60A2D">
              <w:rPr>
                <w:bCs/>
                <w:sz w:val="22"/>
                <w:szCs w:val="22"/>
              </w:rPr>
              <w:t xml:space="preserve">Подпрограмма "Развитие муниципальной службы в </w:t>
            </w:r>
            <w:proofErr w:type="spellStart"/>
            <w:r w:rsidRPr="00D60A2D">
              <w:rPr>
                <w:bCs/>
                <w:sz w:val="22"/>
                <w:szCs w:val="22"/>
              </w:rPr>
              <w:t>Подгощском</w:t>
            </w:r>
            <w:proofErr w:type="spellEnd"/>
            <w:r w:rsidRPr="00D60A2D">
              <w:rPr>
                <w:bCs/>
                <w:sz w:val="22"/>
                <w:szCs w:val="22"/>
              </w:rPr>
              <w:t xml:space="preserve"> сельском поселении"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01  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 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77 3 00 00000 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84,0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84,0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84,0</w:t>
            </w:r>
          </w:p>
        </w:tc>
      </w:tr>
      <w:tr w:rsidR="008F0710" w:rsidRPr="00D60A2D" w:rsidTr="003E4C39">
        <w:trPr>
          <w:gridAfter w:val="2"/>
          <w:wAfter w:w="56" w:type="dxa"/>
          <w:trHeight w:val="1136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D60A2D" w:rsidRDefault="002C004C" w:rsidP="003E4C39">
            <w:r w:rsidRPr="00D60A2D">
              <w:rPr>
                <w:sz w:val="22"/>
                <w:szCs w:val="22"/>
              </w:rPr>
              <w:t>Организации выплат материально-денежных поощрений связанных с осуществлением полномочий старост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77 3 04 00000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84,0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84,0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84,0</w:t>
            </w:r>
          </w:p>
        </w:tc>
      </w:tr>
      <w:tr w:rsidR="008F0710" w:rsidRPr="00D60A2D" w:rsidTr="003E4C39">
        <w:trPr>
          <w:gridAfter w:val="2"/>
          <w:wAfter w:w="56" w:type="dxa"/>
          <w:trHeight w:val="290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D60A2D" w:rsidRDefault="002C004C" w:rsidP="003E4C39">
            <w:r w:rsidRPr="00D60A2D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77 3 04 99990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360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84,0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84,0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84,0</w:t>
            </w:r>
          </w:p>
        </w:tc>
      </w:tr>
      <w:tr w:rsidR="008F0710" w:rsidRPr="00D60A2D" w:rsidTr="003E4C39">
        <w:trPr>
          <w:gridAfter w:val="2"/>
          <w:wAfter w:w="56" w:type="dxa"/>
          <w:trHeight w:val="123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D60A2D" w:rsidRDefault="002C004C" w:rsidP="003E4C39">
            <w:proofErr w:type="spellStart"/>
            <w:r w:rsidRPr="00D60A2D">
              <w:rPr>
                <w:bCs/>
                <w:sz w:val="22"/>
                <w:szCs w:val="22"/>
              </w:rPr>
              <w:t>Непрограммные</w:t>
            </w:r>
            <w:proofErr w:type="spellEnd"/>
            <w:r w:rsidRPr="00D60A2D">
              <w:rPr>
                <w:bCs/>
                <w:sz w:val="22"/>
                <w:szCs w:val="22"/>
              </w:rPr>
              <w:t xml:space="preserve"> расходы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88 0  00 00000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300,0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624,0</w:t>
            </w:r>
          </w:p>
        </w:tc>
      </w:tr>
      <w:tr w:rsidR="008F0710" w:rsidRPr="00D60A2D" w:rsidTr="003E4C39">
        <w:trPr>
          <w:gridAfter w:val="2"/>
          <w:wAfter w:w="56" w:type="dxa"/>
          <w:trHeight w:val="142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D60A2D" w:rsidRDefault="002C004C" w:rsidP="003E4C39">
            <w:r w:rsidRPr="00D60A2D">
              <w:rPr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88 4 00 99990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300,0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624,0</w:t>
            </w:r>
          </w:p>
        </w:tc>
      </w:tr>
      <w:tr w:rsidR="008F0710" w:rsidRPr="00D60A2D" w:rsidTr="003E4C39">
        <w:trPr>
          <w:gridAfter w:val="2"/>
          <w:wAfter w:w="56" w:type="dxa"/>
          <w:trHeight w:val="268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D60A2D" w:rsidRDefault="002C004C" w:rsidP="003E4C39">
            <w:r w:rsidRPr="00D60A2D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88 4 00 99990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870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300,0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624,0</w:t>
            </w:r>
          </w:p>
        </w:tc>
      </w:tr>
      <w:tr w:rsidR="008F0710" w:rsidRPr="00D60A2D" w:rsidTr="003E4C39">
        <w:trPr>
          <w:gridAfter w:val="2"/>
          <w:wAfter w:w="56" w:type="dxa"/>
          <w:trHeight w:val="192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D60A2D" w:rsidRDefault="002C004C" w:rsidP="003E4C39">
            <w:pPr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  <w:rPr>
                <w:bCs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3F7512" w:rsidP="003E4C39">
            <w:pPr>
              <w:jc w:val="center"/>
            </w:pPr>
            <w:r w:rsidRPr="00D60A2D">
              <w:rPr>
                <w:sz w:val="22"/>
                <w:szCs w:val="22"/>
              </w:rPr>
              <w:t>148,0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3F7512" w:rsidP="003E4C39">
            <w:pPr>
              <w:jc w:val="center"/>
            </w:pPr>
            <w:r w:rsidRPr="00D60A2D">
              <w:rPr>
                <w:sz w:val="22"/>
                <w:szCs w:val="22"/>
              </w:rPr>
              <w:t>161,4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3F7512" w:rsidP="003E4C39">
            <w:pPr>
              <w:jc w:val="center"/>
            </w:pPr>
            <w:r w:rsidRPr="00D60A2D">
              <w:rPr>
                <w:sz w:val="22"/>
                <w:szCs w:val="22"/>
              </w:rPr>
              <w:t>167,1</w:t>
            </w:r>
          </w:p>
        </w:tc>
      </w:tr>
      <w:tr w:rsidR="008F0710" w:rsidRPr="00D60A2D" w:rsidTr="003E4C39">
        <w:trPr>
          <w:gridAfter w:val="2"/>
          <w:wAfter w:w="56" w:type="dxa"/>
          <w:trHeight w:val="415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D60A2D" w:rsidRDefault="002C004C" w:rsidP="003E4C39">
            <w:r w:rsidRPr="00D60A2D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3F7512" w:rsidP="003E4C39">
            <w:pPr>
              <w:jc w:val="center"/>
            </w:pPr>
            <w:r w:rsidRPr="00D60A2D">
              <w:rPr>
                <w:sz w:val="22"/>
                <w:szCs w:val="22"/>
              </w:rPr>
              <w:t>148,0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3F7512" w:rsidP="003E4C39">
            <w:pPr>
              <w:jc w:val="center"/>
            </w:pPr>
            <w:r w:rsidRPr="00D60A2D">
              <w:rPr>
                <w:sz w:val="22"/>
                <w:szCs w:val="22"/>
              </w:rPr>
              <w:t>161,4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3F7512" w:rsidP="003E4C39">
            <w:pPr>
              <w:jc w:val="center"/>
            </w:pPr>
            <w:r w:rsidRPr="00D60A2D">
              <w:rPr>
                <w:sz w:val="22"/>
                <w:szCs w:val="22"/>
              </w:rPr>
              <w:t>167,1</w:t>
            </w:r>
          </w:p>
        </w:tc>
      </w:tr>
      <w:tr w:rsidR="008F0710" w:rsidRPr="00D60A2D" w:rsidTr="003E4C39">
        <w:trPr>
          <w:gridAfter w:val="2"/>
          <w:wAfter w:w="56" w:type="dxa"/>
          <w:trHeight w:val="182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D60A2D" w:rsidRDefault="002C004C" w:rsidP="003E4C39">
            <w:proofErr w:type="spellStart"/>
            <w:r w:rsidRPr="00D60A2D">
              <w:rPr>
                <w:sz w:val="22"/>
                <w:szCs w:val="22"/>
              </w:rPr>
              <w:t>Непрограммные</w:t>
            </w:r>
            <w:proofErr w:type="spellEnd"/>
            <w:r w:rsidRPr="00D60A2D">
              <w:rPr>
                <w:sz w:val="22"/>
                <w:szCs w:val="22"/>
              </w:rPr>
              <w:t xml:space="preserve"> расходы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r w:rsidRPr="00D60A2D">
              <w:rPr>
                <w:sz w:val="22"/>
                <w:szCs w:val="22"/>
              </w:rPr>
              <w:t>88 0 00 00000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3F7512" w:rsidP="003E4C39">
            <w:pPr>
              <w:jc w:val="center"/>
            </w:pPr>
            <w:r w:rsidRPr="00D60A2D">
              <w:rPr>
                <w:sz w:val="22"/>
                <w:szCs w:val="22"/>
              </w:rPr>
              <w:t>148,0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3F7512" w:rsidP="003E4C39">
            <w:pPr>
              <w:jc w:val="center"/>
            </w:pPr>
            <w:r w:rsidRPr="00D60A2D">
              <w:rPr>
                <w:sz w:val="22"/>
                <w:szCs w:val="22"/>
              </w:rPr>
              <w:t>161,4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3F7512" w:rsidP="003E4C39">
            <w:pPr>
              <w:jc w:val="center"/>
            </w:pPr>
            <w:r w:rsidRPr="00D60A2D">
              <w:rPr>
                <w:sz w:val="22"/>
                <w:szCs w:val="22"/>
              </w:rPr>
              <w:t>167,1</w:t>
            </w:r>
          </w:p>
        </w:tc>
      </w:tr>
      <w:tr w:rsidR="008F0710" w:rsidRPr="00D60A2D" w:rsidTr="00714290">
        <w:trPr>
          <w:gridAfter w:val="2"/>
          <w:wAfter w:w="56" w:type="dxa"/>
          <w:trHeight w:val="1214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D60A2D" w:rsidRDefault="002C004C" w:rsidP="003E4C39">
            <w:r w:rsidRPr="00D60A2D">
              <w:rPr>
                <w:sz w:val="22"/>
                <w:szCs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88 2 00 51180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D60A2D" w:rsidRDefault="002C004C" w:rsidP="003E4C39">
            <w:pPr>
              <w:jc w:val="center"/>
            </w:pPr>
          </w:p>
          <w:p w:rsidR="002C004C" w:rsidRPr="00D60A2D" w:rsidRDefault="002C004C" w:rsidP="003E4C39">
            <w:pPr>
              <w:jc w:val="center"/>
            </w:pPr>
          </w:p>
          <w:p w:rsidR="002C004C" w:rsidRPr="00D60A2D" w:rsidRDefault="002C004C" w:rsidP="003E4C39">
            <w:pPr>
              <w:jc w:val="center"/>
            </w:pPr>
          </w:p>
          <w:p w:rsidR="002C004C" w:rsidRPr="00D60A2D" w:rsidRDefault="002C004C" w:rsidP="003E4C39">
            <w:pPr>
              <w:jc w:val="center"/>
            </w:pPr>
          </w:p>
          <w:p w:rsidR="002C004C" w:rsidRPr="00D60A2D" w:rsidRDefault="003F7512" w:rsidP="003E4C39">
            <w:pPr>
              <w:jc w:val="center"/>
            </w:pPr>
            <w:r w:rsidRPr="00D60A2D">
              <w:rPr>
                <w:sz w:val="22"/>
                <w:szCs w:val="22"/>
              </w:rPr>
              <w:t>148,0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D60A2D" w:rsidRDefault="002C004C" w:rsidP="003E4C39">
            <w:pPr>
              <w:jc w:val="center"/>
            </w:pPr>
          </w:p>
          <w:p w:rsidR="002C004C" w:rsidRPr="00D60A2D" w:rsidRDefault="002C004C" w:rsidP="003E4C39">
            <w:pPr>
              <w:jc w:val="center"/>
            </w:pPr>
          </w:p>
          <w:p w:rsidR="002C004C" w:rsidRPr="00D60A2D" w:rsidRDefault="002C004C" w:rsidP="003E4C39">
            <w:pPr>
              <w:jc w:val="center"/>
            </w:pPr>
          </w:p>
          <w:p w:rsidR="002C004C" w:rsidRPr="00D60A2D" w:rsidRDefault="002C004C" w:rsidP="003E4C39">
            <w:pPr>
              <w:jc w:val="center"/>
            </w:pPr>
          </w:p>
          <w:p w:rsidR="002C004C" w:rsidRPr="00D60A2D" w:rsidRDefault="003F7512" w:rsidP="003E4C39">
            <w:pPr>
              <w:jc w:val="center"/>
            </w:pPr>
            <w:r w:rsidRPr="00D60A2D">
              <w:rPr>
                <w:sz w:val="22"/>
                <w:szCs w:val="22"/>
              </w:rPr>
              <w:t>161,4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D60A2D" w:rsidRDefault="002C004C" w:rsidP="003E4C39">
            <w:pPr>
              <w:jc w:val="center"/>
            </w:pPr>
          </w:p>
          <w:p w:rsidR="002C004C" w:rsidRPr="00D60A2D" w:rsidRDefault="002C004C" w:rsidP="003E4C39">
            <w:pPr>
              <w:jc w:val="center"/>
            </w:pPr>
          </w:p>
          <w:p w:rsidR="002C004C" w:rsidRPr="00D60A2D" w:rsidRDefault="002C004C" w:rsidP="003E4C39">
            <w:pPr>
              <w:jc w:val="center"/>
            </w:pPr>
          </w:p>
          <w:p w:rsidR="002C004C" w:rsidRPr="00D60A2D" w:rsidRDefault="002C004C" w:rsidP="003E4C39">
            <w:pPr>
              <w:jc w:val="center"/>
            </w:pPr>
          </w:p>
          <w:p w:rsidR="002C004C" w:rsidRPr="00D60A2D" w:rsidRDefault="003F7512" w:rsidP="003E4C39">
            <w:pPr>
              <w:jc w:val="center"/>
            </w:pPr>
            <w:r w:rsidRPr="00D60A2D">
              <w:rPr>
                <w:sz w:val="22"/>
                <w:szCs w:val="22"/>
              </w:rPr>
              <w:t>167,1</w:t>
            </w:r>
          </w:p>
        </w:tc>
      </w:tr>
      <w:tr w:rsidR="008F0710" w:rsidRPr="00D60A2D" w:rsidTr="00714290">
        <w:trPr>
          <w:gridAfter w:val="2"/>
          <w:wAfter w:w="56" w:type="dxa"/>
          <w:trHeight w:val="624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D60A2D" w:rsidRDefault="002C004C" w:rsidP="003E4C39">
            <w:r w:rsidRPr="00D60A2D">
              <w:rPr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88 2 01 51180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120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118,1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118,1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118,1</w:t>
            </w:r>
          </w:p>
        </w:tc>
      </w:tr>
      <w:tr w:rsidR="008F0710" w:rsidRPr="00D60A2D" w:rsidTr="00714290">
        <w:trPr>
          <w:gridAfter w:val="2"/>
          <w:wAfter w:w="56" w:type="dxa"/>
          <w:trHeight w:val="557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D60A2D" w:rsidRDefault="002C004C" w:rsidP="003E4C39">
            <w:pPr>
              <w:rPr>
                <w:b/>
                <w:bCs/>
              </w:rPr>
            </w:pPr>
            <w:r w:rsidRPr="00D60A2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88 2 01 51180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240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3F7512" w:rsidP="003E4C39">
            <w:pPr>
              <w:jc w:val="center"/>
            </w:pPr>
            <w:r w:rsidRPr="00D60A2D">
              <w:rPr>
                <w:sz w:val="22"/>
                <w:szCs w:val="22"/>
              </w:rPr>
              <w:t>29,9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3F7512" w:rsidP="003E4C39">
            <w:pPr>
              <w:jc w:val="center"/>
            </w:pPr>
            <w:r w:rsidRPr="00D60A2D">
              <w:rPr>
                <w:sz w:val="22"/>
                <w:szCs w:val="22"/>
              </w:rPr>
              <w:t>43,3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3F7512" w:rsidP="003E4C39">
            <w:pPr>
              <w:jc w:val="center"/>
            </w:pPr>
            <w:r w:rsidRPr="00D60A2D">
              <w:rPr>
                <w:sz w:val="22"/>
                <w:szCs w:val="22"/>
              </w:rPr>
              <w:t>49,0</w:t>
            </w:r>
          </w:p>
        </w:tc>
      </w:tr>
      <w:tr w:rsidR="008F0710" w:rsidRPr="00D60A2D" w:rsidTr="003E4C39">
        <w:trPr>
          <w:gridAfter w:val="2"/>
          <w:wAfter w:w="56" w:type="dxa"/>
          <w:trHeight w:val="708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D60A2D" w:rsidRDefault="002C004C" w:rsidP="003E4C39">
            <w:pPr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  <w:rPr>
                <w:bCs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B02457" w:rsidP="003E4C39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164,6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51,0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51,0</w:t>
            </w:r>
          </w:p>
        </w:tc>
      </w:tr>
      <w:tr w:rsidR="008F0710" w:rsidRPr="00D60A2D" w:rsidTr="003E4C39">
        <w:trPr>
          <w:gridAfter w:val="2"/>
          <w:wAfter w:w="56" w:type="dxa"/>
          <w:trHeight w:val="939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D60A2D" w:rsidRDefault="002C004C" w:rsidP="003E4C39">
            <w:pPr>
              <w:rPr>
                <w:b/>
              </w:rPr>
            </w:pPr>
            <w:r w:rsidRPr="00D60A2D">
              <w:rPr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B02457" w:rsidP="003E4C39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163,6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50,0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50,0</w:t>
            </w:r>
          </w:p>
        </w:tc>
      </w:tr>
      <w:tr w:rsidR="008F0710" w:rsidRPr="00D60A2D" w:rsidTr="003E4C39">
        <w:trPr>
          <w:gridAfter w:val="2"/>
          <w:wAfter w:w="56" w:type="dxa"/>
          <w:trHeight w:val="939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D60A2D" w:rsidRDefault="002C004C" w:rsidP="003E4C39">
            <w:r w:rsidRPr="00D60A2D">
              <w:rPr>
                <w:sz w:val="22"/>
                <w:szCs w:val="22"/>
              </w:rPr>
              <w:t xml:space="preserve">Муниципальная программа «Безопасность жизнедеятельности на территории </w:t>
            </w:r>
            <w:proofErr w:type="spellStart"/>
            <w:r w:rsidRPr="00D60A2D">
              <w:rPr>
                <w:sz w:val="22"/>
                <w:szCs w:val="22"/>
              </w:rPr>
              <w:t>Подгощского</w:t>
            </w:r>
            <w:proofErr w:type="spellEnd"/>
            <w:r w:rsidRPr="00D60A2D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 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B02457" w:rsidP="003E4C39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163,6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50,0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50,0</w:t>
            </w:r>
          </w:p>
        </w:tc>
      </w:tr>
      <w:tr w:rsidR="008F0710" w:rsidRPr="00D60A2D" w:rsidTr="003E4C39">
        <w:trPr>
          <w:gridAfter w:val="2"/>
          <w:wAfter w:w="56" w:type="dxa"/>
          <w:trHeight w:val="759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D60A2D" w:rsidRDefault="002C004C" w:rsidP="003E4C39">
            <w:r w:rsidRPr="00D60A2D">
              <w:rPr>
                <w:sz w:val="22"/>
                <w:szCs w:val="22"/>
              </w:rPr>
              <w:t xml:space="preserve">Подпрограмма «Обеспечение пожарной безопасности на территории </w:t>
            </w:r>
            <w:proofErr w:type="spellStart"/>
            <w:r w:rsidRPr="00D60A2D">
              <w:rPr>
                <w:sz w:val="22"/>
                <w:szCs w:val="22"/>
              </w:rPr>
              <w:t>Подгощского</w:t>
            </w:r>
            <w:proofErr w:type="spellEnd"/>
            <w:r w:rsidRPr="00D60A2D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78 1 00 00000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B02457" w:rsidP="003E4C39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163,6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50,0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50,0</w:t>
            </w:r>
          </w:p>
        </w:tc>
      </w:tr>
      <w:tr w:rsidR="008F0710" w:rsidRPr="00D60A2D" w:rsidTr="003E4C39">
        <w:trPr>
          <w:gridAfter w:val="2"/>
          <w:wAfter w:w="56" w:type="dxa"/>
          <w:trHeight w:val="912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D60A2D" w:rsidRDefault="002C004C" w:rsidP="003E4C39">
            <w:r w:rsidRPr="00D60A2D">
              <w:rPr>
                <w:sz w:val="22"/>
                <w:szCs w:val="22"/>
              </w:rPr>
              <w:t xml:space="preserve">Усиление противопожарной защиты объектов и населенных пунктов </w:t>
            </w:r>
            <w:proofErr w:type="spellStart"/>
            <w:r w:rsidRPr="00D60A2D">
              <w:rPr>
                <w:sz w:val="22"/>
                <w:szCs w:val="22"/>
              </w:rPr>
              <w:t>Подгощского</w:t>
            </w:r>
            <w:proofErr w:type="spellEnd"/>
            <w:r w:rsidRPr="00D60A2D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 xml:space="preserve">78 1 01 00000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B02457" w:rsidP="003E4C39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163,6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50,0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50,0</w:t>
            </w:r>
          </w:p>
        </w:tc>
      </w:tr>
      <w:tr w:rsidR="008F0710" w:rsidRPr="00D60A2D" w:rsidTr="003E4C39">
        <w:trPr>
          <w:gridAfter w:val="2"/>
          <w:wAfter w:w="56" w:type="dxa"/>
          <w:trHeight w:val="660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D60A2D" w:rsidRDefault="002C004C" w:rsidP="003E4C39">
            <w:r w:rsidRPr="00D60A2D">
              <w:rPr>
                <w:sz w:val="22"/>
                <w:szCs w:val="22"/>
              </w:rPr>
              <w:t xml:space="preserve">Реализация мероприятий в рамках подпрограммы «Обеспечение пожарной безопасности на территории </w:t>
            </w:r>
            <w:proofErr w:type="spellStart"/>
            <w:r w:rsidRPr="00D60A2D">
              <w:rPr>
                <w:sz w:val="22"/>
                <w:szCs w:val="22"/>
              </w:rPr>
              <w:t>Подгощского</w:t>
            </w:r>
            <w:proofErr w:type="spellEnd"/>
            <w:r w:rsidRPr="00D60A2D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78 1 01 99990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B02457" w:rsidP="003E4C39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163,6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50,0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50,0</w:t>
            </w:r>
          </w:p>
        </w:tc>
      </w:tr>
      <w:tr w:rsidR="008F0710" w:rsidRPr="00D60A2D" w:rsidTr="003E4C39">
        <w:trPr>
          <w:gridAfter w:val="2"/>
          <w:wAfter w:w="56" w:type="dxa"/>
          <w:trHeight w:val="465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D60A2D" w:rsidRDefault="002C004C" w:rsidP="003E4C39">
            <w:r w:rsidRPr="00D60A2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78 1 01 99990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B02457" w:rsidP="003E4C39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163,6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50,0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50,0</w:t>
            </w:r>
          </w:p>
        </w:tc>
      </w:tr>
      <w:tr w:rsidR="008F0710" w:rsidRPr="00D60A2D" w:rsidTr="003E4C39">
        <w:trPr>
          <w:gridAfter w:val="2"/>
          <w:wAfter w:w="56" w:type="dxa"/>
          <w:trHeight w:val="405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D60A2D" w:rsidRDefault="002C004C" w:rsidP="003E4C39">
            <w:pPr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bCs/>
                <w:sz w:val="22"/>
                <w:szCs w:val="22"/>
              </w:rPr>
              <w:t>1,0</w:t>
            </w:r>
          </w:p>
        </w:tc>
      </w:tr>
      <w:tr w:rsidR="008F0710" w:rsidRPr="00D60A2D" w:rsidTr="003E4C39">
        <w:trPr>
          <w:gridAfter w:val="2"/>
          <w:wAfter w:w="56" w:type="dxa"/>
          <w:trHeight w:val="879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D60A2D" w:rsidRDefault="002C004C" w:rsidP="003E4C39">
            <w:pPr>
              <w:rPr>
                <w:bCs/>
              </w:rPr>
            </w:pPr>
            <w:r w:rsidRPr="00D60A2D">
              <w:rPr>
                <w:sz w:val="22"/>
                <w:szCs w:val="22"/>
              </w:rPr>
              <w:t xml:space="preserve">Муниципальная программа «Безопасность жизнедеятельности на территории </w:t>
            </w:r>
            <w:proofErr w:type="spellStart"/>
            <w:r w:rsidRPr="00D60A2D">
              <w:rPr>
                <w:sz w:val="22"/>
                <w:szCs w:val="22"/>
              </w:rPr>
              <w:t>Подгощского</w:t>
            </w:r>
            <w:proofErr w:type="spellEnd"/>
            <w:r w:rsidRPr="00D60A2D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bCs/>
                <w:sz w:val="22"/>
                <w:szCs w:val="22"/>
              </w:rPr>
              <w:t>1,0</w:t>
            </w:r>
          </w:p>
        </w:tc>
      </w:tr>
      <w:tr w:rsidR="008F0710" w:rsidRPr="00D60A2D" w:rsidTr="003E4C39">
        <w:trPr>
          <w:gridAfter w:val="2"/>
          <w:wAfter w:w="56" w:type="dxa"/>
          <w:trHeight w:val="879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D60A2D" w:rsidRDefault="002C004C" w:rsidP="003E4C39">
            <w:pPr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 xml:space="preserve">Подпрограмма «О мерах по борьбе с преступностью и профилактике правонарушений  </w:t>
            </w:r>
            <w:proofErr w:type="spellStart"/>
            <w:r w:rsidRPr="00D60A2D">
              <w:rPr>
                <w:bCs/>
                <w:sz w:val="22"/>
                <w:szCs w:val="22"/>
              </w:rPr>
              <w:t>Подгощского</w:t>
            </w:r>
            <w:proofErr w:type="spellEnd"/>
            <w:r w:rsidRPr="00D60A2D">
              <w:rPr>
                <w:bCs/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78 4 00 00000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bCs/>
                <w:sz w:val="22"/>
                <w:szCs w:val="22"/>
              </w:rPr>
              <w:t>1,0</w:t>
            </w:r>
          </w:p>
        </w:tc>
      </w:tr>
      <w:tr w:rsidR="008F0710" w:rsidRPr="00D60A2D" w:rsidTr="003E4C39">
        <w:trPr>
          <w:gridAfter w:val="2"/>
          <w:wAfter w:w="56" w:type="dxa"/>
          <w:trHeight w:val="768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D60A2D" w:rsidRDefault="002C004C" w:rsidP="003E4C39">
            <w:r w:rsidRPr="00D60A2D">
              <w:rPr>
                <w:sz w:val="22"/>
                <w:szCs w:val="22"/>
              </w:rPr>
              <w:t xml:space="preserve">Создание эффективной системы профилактики правонарушений, укрепление правопорядка и </w:t>
            </w:r>
            <w:r w:rsidRPr="00D60A2D">
              <w:rPr>
                <w:sz w:val="22"/>
                <w:szCs w:val="22"/>
              </w:rPr>
              <w:lastRenderedPageBreak/>
              <w:t xml:space="preserve">повышение уровня общественной безопасности на территории </w:t>
            </w:r>
            <w:proofErr w:type="spellStart"/>
            <w:r w:rsidRPr="00D60A2D">
              <w:rPr>
                <w:sz w:val="22"/>
                <w:szCs w:val="22"/>
              </w:rPr>
              <w:t>Подгощского</w:t>
            </w:r>
            <w:proofErr w:type="spellEnd"/>
            <w:r w:rsidRPr="00D60A2D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78 4 01 00000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bCs/>
                <w:sz w:val="22"/>
                <w:szCs w:val="22"/>
              </w:rPr>
              <w:t>1,0</w:t>
            </w:r>
          </w:p>
        </w:tc>
      </w:tr>
      <w:tr w:rsidR="008F0710" w:rsidRPr="00D60A2D" w:rsidTr="003E4C39">
        <w:trPr>
          <w:gridAfter w:val="2"/>
          <w:wAfter w:w="56" w:type="dxa"/>
          <w:trHeight w:val="415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D60A2D" w:rsidRDefault="002C004C" w:rsidP="003E4C39">
            <w:r w:rsidRPr="00D60A2D">
              <w:rPr>
                <w:sz w:val="22"/>
                <w:szCs w:val="22"/>
              </w:rPr>
              <w:lastRenderedPageBreak/>
              <w:t xml:space="preserve">Реализация мероприятий в рамках подпрограммы  «О мерах по борьбе с преступностью и профилактике правонарушений в </w:t>
            </w:r>
            <w:proofErr w:type="spellStart"/>
            <w:r w:rsidRPr="00D60A2D">
              <w:rPr>
                <w:sz w:val="22"/>
                <w:szCs w:val="22"/>
              </w:rPr>
              <w:t>Подгощском</w:t>
            </w:r>
            <w:proofErr w:type="spellEnd"/>
            <w:r w:rsidRPr="00D60A2D">
              <w:rPr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78 4 01 99990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bCs/>
                <w:sz w:val="22"/>
                <w:szCs w:val="22"/>
              </w:rPr>
              <w:t>1,0</w:t>
            </w:r>
          </w:p>
        </w:tc>
      </w:tr>
      <w:tr w:rsidR="008F0710" w:rsidRPr="00D60A2D" w:rsidTr="003E4C39">
        <w:trPr>
          <w:gridAfter w:val="2"/>
          <w:wAfter w:w="56" w:type="dxa"/>
          <w:trHeight w:val="684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D60A2D" w:rsidRDefault="002C004C" w:rsidP="003E4C39">
            <w:r w:rsidRPr="00D60A2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78 4 01 99990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bCs/>
                <w:sz w:val="22"/>
                <w:szCs w:val="22"/>
              </w:rPr>
              <w:t>1,0</w:t>
            </w:r>
          </w:p>
        </w:tc>
      </w:tr>
      <w:tr w:rsidR="008F0710" w:rsidRPr="00D60A2D" w:rsidTr="003E4C39">
        <w:trPr>
          <w:gridAfter w:val="2"/>
          <w:wAfter w:w="56" w:type="dxa"/>
          <w:trHeight w:val="216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D60A2D" w:rsidRDefault="002C004C" w:rsidP="003E4C39">
            <w:pPr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436A17" w:rsidP="004F155A">
            <w:pPr>
              <w:jc w:val="center"/>
            </w:pPr>
            <w:r w:rsidRPr="00D60A2D">
              <w:rPr>
                <w:sz w:val="22"/>
                <w:szCs w:val="22"/>
              </w:rPr>
              <w:t>14008,6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980478" w:rsidP="003E4C39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2822,0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3020C1" w:rsidP="003E4C39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3441,2</w:t>
            </w:r>
          </w:p>
        </w:tc>
      </w:tr>
      <w:tr w:rsidR="008F0710" w:rsidRPr="00D60A2D" w:rsidTr="003E4C39">
        <w:trPr>
          <w:gridAfter w:val="2"/>
          <w:wAfter w:w="56" w:type="dxa"/>
          <w:trHeight w:val="426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D60A2D" w:rsidRDefault="002C004C" w:rsidP="003E4C39">
            <w:pPr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4F155A" w:rsidP="003E4C39">
            <w:pPr>
              <w:jc w:val="center"/>
            </w:pPr>
            <w:r w:rsidRPr="00D60A2D">
              <w:rPr>
                <w:sz w:val="22"/>
                <w:szCs w:val="22"/>
              </w:rPr>
              <w:t>1392</w:t>
            </w:r>
            <w:r w:rsidR="00101ECD" w:rsidRPr="00D60A2D">
              <w:rPr>
                <w:sz w:val="22"/>
                <w:szCs w:val="22"/>
              </w:rPr>
              <w:t>7,1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980478" w:rsidP="003E4C39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2821,5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980478" w:rsidP="003E4C39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3440,7</w:t>
            </w:r>
          </w:p>
        </w:tc>
      </w:tr>
      <w:tr w:rsidR="008F0710" w:rsidRPr="00D60A2D" w:rsidTr="003E4C39">
        <w:trPr>
          <w:gridAfter w:val="2"/>
          <w:wAfter w:w="56" w:type="dxa"/>
          <w:trHeight w:val="1174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D60A2D" w:rsidRDefault="002C004C" w:rsidP="003E4C39">
            <w:r w:rsidRPr="00D60A2D">
              <w:rPr>
                <w:sz w:val="22"/>
                <w:szCs w:val="22"/>
              </w:rPr>
              <w:t xml:space="preserve">Муниципальная программа «Совершенствование и развитие сети автомобильных дорог </w:t>
            </w:r>
            <w:proofErr w:type="spellStart"/>
            <w:r w:rsidRPr="00D60A2D">
              <w:rPr>
                <w:sz w:val="22"/>
                <w:szCs w:val="22"/>
              </w:rPr>
              <w:t>Подгощского</w:t>
            </w:r>
            <w:proofErr w:type="spellEnd"/>
            <w:r w:rsidRPr="00D60A2D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79 0 00 00000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4F155A" w:rsidP="003E4C39">
            <w:pPr>
              <w:jc w:val="center"/>
            </w:pPr>
            <w:r w:rsidRPr="00D60A2D">
              <w:rPr>
                <w:sz w:val="22"/>
                <w:szCs w:val="22"/>
              </w:rPr>
              <w:t>1392</w:t>
            </w:r>
            <w:r w:rsidR="00101ECD" w:rsidRPr="00D60A2D">
              <w:rPr>
                <w:sz w:val="22"/>
                <w:szCs w:val="22"/>
              </w:rPr>
              <w:t>7,1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980478" w:rsidP="003E4C39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2821,5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980478" w:rsidP="003E4C39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3440,7</w:t>
            </w:r>
          </w:p>
        </w:tc>
      </w:tr>
      <w:tr w:rsidR="008F0710" w:rsidRPr="00D60A2D" w:rsidTr="003E4C39">
        <w:trPr>
          <w:gridAfter w:val="2"/>
          <w:wAfter w:w="56" w:type="dxa"/>
          <w:trHeight w:val="528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D60A2D" w:rsidRDefault="002C004C" w:rsidP="003E4C39">
            <w:r w:rsidRPr="00D60A2D">
              <w:rPr>
                <w:sz w:val="22"/>
                <w:szCs w:val="22"/>
              </w:rPr>
              <w:t xml:space="preserve">Создание условий для устойчивого функционирования транспортной системы </w:t>
            </w:r>
            <w:proofErr w:type="spellStart"/>
            <w:r w:rsidRPr="00D60A2D">
              <w:rPr>
                <w:sz w:val="22"/>
                <w:szCs w:val="22"/>
              </w:rPr>
              <w:t>Подгощского</w:t>
            </w:r>
            <w:proofErr w:type="spellEnd"/>
            <w:r w:rsidRPr="00D60A2D">
              <w:rPr>
                <w:sz w:val="22"/>
                <w:szCs w:val="22"/>
              </w:rPr>
              <w:t xml:space="preserve"> сельского поселения, повышение безопасности дорожного движения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79 0 01 00000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4F155A" w:rsidP="003E4C39">
            <w:pPr>
              <w:jc w:val="center"/>
            </w:pPr>
            <w:r w:rsidRPr="00D60A2D">
              <w:rPr>
                <w:sz w:val="22"/>
                <w:szCs w:val="22"/>
              </w:rPr>
              <w:t>1389</w:t>
            </w:r>
            <w:r w:rsidR="00101ECD" w:rsidRPr="00D60A2D">
              <w:rPr>
                <w:sz w:val="22"/>
                <w:szCs w:val="22"/>
              </w:rPr>
              <w:t>1,1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980478" w:rsidP="003E4C39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2821,5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591783" w:rsidP="003E4C39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3440,7</w:t>
            </w:r>
          </w:p>
        </w:tc>
      </w:tr>
      <w:tr w:rsidR="008F0710" w:rsidRPr="00D60A2D" w:rsidTr="003E4C39">
        <w:trPr>
          <w:gridAfter w:val="2"/>
          <w:wAfter w:w="56" w:type="dxa"/>
          <w:trHeight w:val="768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D60A2D" w:rsidRDefault="002C004C" w:rsidP="003E4C39">
            <w:r w:rsidRPr="00D60A2D">
              <w:rPr>
                <w:sz w:val="22"/>
                <w:szCs w:val="22"/>
              </w:rPr>
              <w:t>Содержание автомобильных дорог общего пользования местного значения, улично-дорожной  сети (сезонное содержание)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504D30">
            <w:pPr>
              <w:jc w:val="center"/>
            </w:pPr>
            <w:r w:rsidRPr="00D60A2D">
              <w:rPr>
                <w:sz w:val="22"/>
                <w:szCs w:val="22"/>
              </w:rPr>
              <w:t xml:space="preserve">79 0 01 </w:t>
            </w:r>
            <w:r w:rsidR="00504D30" w:rsidRPr="00D60A2D">
              <w:rPr>
                <w:sz w:val="22"/>
                <w:szCs w:val="22"/>
              </w:rPr>
              <w:t>9Д199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4F155A" w:rsidP="003E4C39">
            <w:pPr>
              <w:jc w:val="center"/>
            </w:pPr>
            <w:r w:rsidRPr="00D60A2D">
              <w:rPr>
                <w:sz w:val="22"/>
                <w:szCs w:val="22"/>
              </w:rPr>
              <w:t>1130</w:t>
            </w:r>
            <w:r w:rsidR="00101ECD" w:rsidRPr="00D60A2D">
              <w:rPr>
                <w:sz w:val="22"/>
                <w:szCs w:val="22"/>
              </w:rPr>
              <w:t>6,1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980478" w:rsidP="003E4C39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1849,9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980478" w:rsidP="003E4C39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2469,1</w:t>
            </w:r>
          </w:p>
        </w:tc>
      </w:tr>
      <w:tr w:rsidR="008F0710" w:rsidRPr="00D60A2D" w:rsidTr="003E4C39">
        <w:trPr>
          <w:gridAfter w:val="2"/>
          <w:wAfter w:w="56" w:type="dxa"/>
          <w:trHeight w:val="579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D60A2D" w:rsidRDefault="002C004C" w:rsidP="003E4C39">
            <w:r w:rsidRPr="00D60A2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504D30">
            <w:pPr>
              <w:jc w:val="center"/>
            </w:pPr>
            <w:r w:rsidRPr="00D60A2D">
              <w:rPr>
                <w:sz w:val="22"/>
                <w:szCs w:val="22"/>
              </w:rPr>
              <w:t xml:space="preserve">79 0 01 </w:t>
            </w:r>
            <w:r w:rsidR="00504D30" w:rsidRPr="00D60A2D">
              <w:rPr>
                <w:sz w:val="22"/>
                <w:szCs w:val="22"/>
              </w:rPr>
              <w:t>9Д199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4F155A" w:rsidP="003E4C39">
            <w:pPr>
              <w:jc w:val="center"/>
            </w:pPr>
            <w:r w:rsidRPr="00D60A2D">
              <w:rPr>
                <w:sz w:val="22"/>
                <w:szCs w:val="22"/>
              </w:rPr>
              <w:t>1130</w:t>
            </w:r>
            <w:r w:rsidR="00101ECD" w:rsidRPr="00D60A2D">
              <w:rPr>
                <w:sz w:val="22"/>
                <w:szCs w:val="22"/>
              </w:rPr>
              <w:t>6,1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980478" w:rsidP="003E4C39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1849,9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980478" w:rsidP="003E4C39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2469,1</w:t>
            </w:r>
          </w:p>
        </w:tc>
      </w:tr>
      <w:tr w:rsidR="008F0710" w:rsidRPr="00D60A2D" w:rsidTr="00714290">
        <w:trPr>
          <w:gridAfter w:val="2"/>
          <w:wAfter w:w="56" w:type="dxa"/>
          <w:trHeight w:val="480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D60A2D" w:rsidRDefault="002C004C" w:rsidP="008F7FAF">
            <w:proofErr w:type="spellStart"/>
            <w:r w:rsidRPr="00D60A2D">
              <w:rPr>
                <w:sz w:val="22"/>
                <w:szCs w:val="22"/>
              </w:rPr>
              <w:t>Софинансирование</w:t>
            </w:r>
            <w:proofErr w:type="spellEnd"/>
            <w:r w:rsidRPr="00D60A2D">
              <w:rPr>
                <w:sz w:val="22"/>
                <w:szCs w:val="22"/>
              </w:rPr>
              <w:t xml:space="preserve"> субсидии по ремонту автомобильных дорог общего пользования местного значения, улично-дорожной сети в соответствии с 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значения) на</w:t>
            </w:r>
            <w:r w:rsidR="008F7FAF" w:rsidRPr="00D60A2D">
              <w:rPr>
                <w:sz w:val="22"/>
                <w:szCs w:val="22"/>
              </w:rPr>
              <w:t xml:space="preserve"> 2020-2026 годы</w:t>
            </w:r>
            <w:r w:rsidRPr="00D60A2D">
              <w:rPr>
                <w:sz w:val="22"/>
                <w:szCs w:val="22"/>
              </w:rPr>
              <w:t xml:space="preserve">»,    </w:t>
            </w:r>
            <w:r w:rsidRPr="00D60A2D">
              <w:rPr>
                <w:sz w:val="22"/>
                <w:szCs w:val="22"/>
                <w:lang w:eastAsia="ru-RU"/>
              </w:rPr>
              <w:t xml:space="preserve">в том числе на </w:t>
            </w:r>
            <w:r w:rsidRPr="00D60A2D">
              <w:rPr>
                <w:sz w:val="22"/>
                <w:szCs w:val="22"/>
              </w:rPr>
              <w:t xml:space="preserve"> реализацию приоритетного,  регионального  проекта «Дорога к дому»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51584D">
            <w:pPr>
              <w:jc w:val="center"/>
            </w:pPr>
            <w:r w:rsidRPr="00D60A2D">
              <w:rPr>
                <w:sz w:val="22"/>
                <w:szCs w:val="22"/>
              </w:rPr>
              <w:t>79 0 01 S</w:t>
            </w:r>
            <w:r w:rsidR="0051584D" w:rsidRPr="00D60A2D">
              <w:rPr>
                <w:sz w:val="22"/>
                <w:szCs w:val="22"/>
              </w:rPr>
              <w:t>Д85</w:t>
            </w:r>
            <w:r w:rsidRPr="00D60A2D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1200,0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48,6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48,6</w:t>
            </w:r>
          </w:p>
        </w:tc>
      </w:tr>
      <w:tr w:rsidR="008F0710" w:rsidRPr="00D60A2D" w:rsidTr="00714290">
        <w:trPr>
          <w:gridAfter w:val="2"/>
          <w:wAfter w:w="56" w:type="dxa"/>
          <w:trHeight w:val="912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D60A2D" w:rsidRDefault="002C004C" w:rsidP="003E4C39">
            <w:r w:rsidRPr="00D60A2D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51584D">
            <w:pPr>
              <w:jc w:val="center"/>
            </w:pPr>
            <w:r w:rsidRPr="00D60A2D">
              <w:rPr>
                <w:sz w:val="22"/>
                <w:szCs w:val="22"/>
              </w:rPr>
              <w:t>79 0 01 S</w:t>
            </w:r>
            <w:r w:rsidR="0051584D" w:rsidRPr="00D60A2D">
              <w:rPr>
                <w:sz w:val="22"/>
                <w:szCs w:val="22"/>
              </w:rPr>
              <w:t>Д85</w:t>
            </w:r>
            <w:r w:rsidRPr="00D60A2D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240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1200,0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48,6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48,6</w:t>
            </w:r>
          </w:p>
        </w:tc>
      </w:tr>
      <w:tr w:rsidR="008F0710" w:rsidRPr="00D60A2D" w:rsidTr="00714290">
        <w:trPr>
          <w:gridAfter w:val="2"/>
          <w:wAfter w:w="56" w:type="dxa"/>
          <w:trHeight w:val="60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D60A2D" w:rsidRDefault="002C004C" w:rsidP="008F7FAF">
            <w:r w:rsidRPr="00D60A2D">
              <w:rPr>
                <w:sz w:val="22"/>
                <w:szCs w:val="22"/>
              </w:rPr>
              <w:t>Субсидия  по ремонту автомобильных дорог общего пользования местного значения, улично-дорожной сети в соответствии с 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значения) на</w:t>
            </w:r>
            <w:r w:rsidR="008F7FAF" w:rsidRPr="00D60A2D">
              <w:rPr>
                <w:sz w:val="22"/>
                <w:szCs w:val="22"/>
              </w:rPr>
              <w:t xml:space="preserve"> 2020-2026 </w:t>
            </w:r>
            <w:proofErr w:type="gramStart"/>
            <w:r w:rsidR="008F7FAF" w:rsidRPr="00D60A2D">
              <w:rPr>
                <w:sz w:val="22"/>
                <w:szCs w:val="22"/>
              </w:rPr>
              <w:t>годы</w:t>
            </w:r>
            <w:proofErr w:type="gramEnd"/>
            <w:r w:rsidR="008F7FAF" w:rsidRPr="00D60A2D">
              <w:rPr>
                <w:sz w:val="22"/>
                <w:szCs w:val="22"/>
              </w:rPr>
              <w:t xml:space="preserve"> в том </w:t>
            </w:r>
            <w:r w:rsidRPr="00D60A2D">
              <w:rPr>
                <w:sz w:val="22"/>
                <w:szCs w:val="22"/>
                <w:lang w:eastAsia="ru-RU"/>
              </w:rPr>
              <w:t xml:space="preserve">числе на </w:t>
            </w:r>
            <w:r w:rsidRPr="00D60A2D">
              <w:rPr>
                <w:sz w:val="22"/>
                <w:szCs w:val="22"/>
              </w:rPr>
              <w:t xml:space="preserve"> реализацию приоритетного,  регионального  проекта «Дорога к дому»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51584D">
            <w:pPr>
              <w:jc w:val="center"/>
            </w:pPr>
            <w:r w:rsidRPr="00D60A2D">
              <w:rPr>
                <w:sz w:val="22"/>
                <w:szCs w:val="22"/>
              </w:rPr>
              <w:t xml:space="preserve">79 0 01 </w:t>
            </w:r>
            <w:r w:rsidR="0051584D" w:rsidRPr="00D60A2D">
              <w:rPr>
                <w:sz w:val="22"/>
                <w:szCs w:val="22"/>
              </w:rPr>
              <w:t>9Д85</w:t>
            </w:r>
            <w:r w:rsidRPr="00D60A2D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1385,0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923,0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923,0</w:t>
            </w:r>
          </w:p>
        </w:tc>
      </w:tr>
      <w:tr w:rsidR="008F0710" w:rsidRPr="00D60A2D" w:rsidTr="003E4C39">
        <w:trPr>
          <w:gridAfter w:val="2"/>
          <w:wAfter w:w="56" w:type="dxa"/>
          <w:trHeight w:val="102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D60A2D" w:rsidRDefault="002C004C" w:rsidP="003E4C39">
            <w:r w:rsidRPr="00D60A2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51584D" w:rsidP="0051584D">
            <w:pPr>
              <w:jc w:val="center"/>
            </w:pPr>
            <w:r w:rsidRPr="00D60A2D">
              <w:rPr>
                <w:sz w:val="22"/>
                <w:szCs w:val="22"/>
              </w:rPr>
              <w:t>79 0 01 9Д85</w:t>
            </w:r>
            <w:r w:rsidR="002C004C" w:rsidRPr="00D60A2D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240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1385,0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923,0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923,0</w:t>
            </w:r>
          </w:p>
        </w:tc>
      </w:tr>
      <w:tr w:rsidR="008F0710" w:rsidRPr="00D60A2D" w:rsidTr="003E4C39">
        <w:trPr>
          <w:gridAfter w:val="2"/>
          <w:wAfter w:w="56" w:type="dxa"/>
          <w:trHeight w:val="768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D60A2D" w:rsidRDefault="002C004C" w:rsidP="003E4C39">
            <w:pPr>
              <w:rPr>
                <w:bCs/>
              </w:rPr>
            </w:pPr>
            <w:r w:rsidRPr="00D60A2D">
              <w:rPr>
                <w:sz w:val="22"/>
                <w:szCs w:val="22"/>
              </w:rPr>
              <w:t>Оформление в муниципальную собственность сельского поселения автомобильных дорог общего пользования местного значения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D60A2D" w:rsidRDefault="002C004C" w:rsidP="003E4C39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D60A2D" w:rsidRDefault="002C004C" w:rsidP="003E4C39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D60A2D" w:rsidRDefault="002C004C" w:rsidP="00504D30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 xml:space="preserve">79 0 02 </w:t>
            </w:r>
            <w:r w:rsidR="00504D30" w:rsidRPr="00D60A2D">
              <w:rPr>
                <w:bCs/>
                <w:sz w:val="22"/>
                <w:szCs w:val="22"/>
              </w:rPr>
              <w:t>9Д199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D60A2D" w:rsidRDefault="002C004C" w:rsidP="003E4C39">
            <w:pPr>
              <w:jc w:val="center"/>
              <w:rPr>
                <w:bCs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D60A2D" w:rsidRDefault="002C004C" w:rsidP="003E4C39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36,0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D60A2D" w:rsidRDefault="002C004C" w:rsidP="003E4C39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D60A2D" w:rsidRDefault="002C004C" w:rsidP="003E4C39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0,0</w:t>
            </w:r>
          </w:p>
        </w:tc>
      </w:tr>
      <w:tr w:rsidR="008F0710" w:rsidRPr="00D60A2D" w:rsidTr="003E4C39">
        <w:trPr>
          <w:gridAfter w:val="2"/>
          <w:wAfter w:w="56" w:type="dxa"/>
          <w:trHeight w:val="768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D60A2D" w:rsidRDefault="002C004C" w:rsidP="003E4C39">
            <w:pPr>
              <w:rPr>
                <w:bCs/>
              </w:rPr>
            </w:pPr>
            <w:r w:rsidRPr="00D60A2D">
              <w:rPr>
                <w:sz w:val="22"/>
                <w:szCs w:val="22"/>
              </w:rPr>
              <w:t xml:space="preserve">Реализация  мероприятий в рамках муниципальной программы «Совершенствование и развитие сети автомобильных дорог </w:t>
            </w:r>
            <w:proofErr w:type="spellStart"/>
            <w:r w:rsidRPr="00D60A2D">
              <w:rPr>
                <w:sz w:val="22"/>
                <w:szCs w:val="22"/>
              </w:rPr>
              <w:t>Подгощского</w:t>
            </w:r>
            <w:proofErr w:type="spellEnd"/>
            <w:r w:rsidRPr="00D60A2D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D60A2D" w:rsidRDefault="002C004C" w:rsidP="003E4C39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D60A2D" w:rsidRDefault="002C004C" w:rsidP="003E4C39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D60A2D" w:rsidRDefault="002C004C" w:rsidP="00504D30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 xml:space="preserve">79 0 02 </w:t>
            </w:r>
            <w:r w:rsidR="00504D30" w:rsidRPr="00D60A2D">
              <w:rPr>
                <w:bCs/>
                <w:sz w:val="22"/>
                <w:szCs w:val="22"/>
              </w:rPr>
              <w:t>9Д199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D60A2D" w:rsidRDefault="002C004C" w:rsidP="003E4C39">
            <w:pPr>
              <w:jc w:val="center"/>
              <w:rPr>
                <w:bCs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D60A2D" w:rsidRDefault="002C004C" w:rsidP="003E4C39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36,0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D60A2D" w:rsidRDefault="002C004C" w:rsidP="003E4C39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D60A2D" w:rsidRDefault="002C004C" w:rsidP="003E4C39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0,0</w:t>
            </w:r>
          </w:p>
        </w:tc>
      </w:tr>
      <w:tr w:rsidR="008F0710" w:rsidRPr="00D60A2D" w:rsidTr="003E4C39">
        <w:trPr>
          <w:gridAfter w:val="2"/>
          <w:wAfter w:w="56" w:type="dxa"/>
          <w:trHeight w:val="768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D60A2D" w:rsidRDefault="002C004C" w:rsidP="003E4C39">
            <w:r w:rsidRPr="00D60A2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D60A2D" w:rsidRDefault="002C004C" w:rsidP="00F379E7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0</w:t>
            </w:r>
            <w:r w:rsidR="00F379E7" w:rsidRPr="00D60A2D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D60A2D" w:rsidRDefault="002C004C" w:rsidP="003E4C39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D60A2D" w:rsidRDefault="002C004C" w:rsidP="00504D30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 xml:space="preserve">79 0 02 </w:t>
            </w:r>
            <w:r w:rsidR="00504D30" w:rsidRPr="00D60A2D">
              <w:rPr>
                <w:bCs/>
                <w:sz w:val="22"/>
                <w:szCs w:val="22"/>
              </w:rPr>
              <w:t>9Д199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D60A2D" w:rsidRDefault="002C004C" w:rsidP="003E4C39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D60A2D" w:rsidRDefault="002C004C" w:rsidP="003E4C39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36,0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D60A2D" w:rsidRDefault="002C004C" w:rsidP="003E4C39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D60A2D" w:rsidRDefault="002C004C" w:rsidP="003E4C39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0,0</w:t>
            </w:r>
          </w:p>
        </w:tc>
      </w:tr>
      <w:tr w:rsidR="008F0710" w:rsidRPr="00D60A2D" w:rsidTr="003E4C39">
        <w:trPr>
          <w:gridAfter w:val="2"/>
          <w:wAfter w:w="56" w:type="dxa"/>
          <w:trHeight w:val="470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D60A2D" w:rsidRDefault="002C004C" w:rsidP="003E4C39">
            <w:pPr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D60A2D" w:rsidRDefault="002C004C" w:rsidP="003E4C39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D60A2D" w:rsidRDefault="002C004C" w:rsidP="003E4C39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D60A2D" w:rsidRDefault="002C004C" w:rsidP="003E4C39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D60A2D" w:rsidRDefault="002C004C" w:rsidP="003E4C39">
            <w:pPr>
              <w:jc w:val="center"/>
              <w:rPr>
                <w:bCs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D60A2D" w:rsidRDefault="004352B3" w:rsidP="003E4C39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81</w:t>
            </w:r>
            <w:r w:rsidR="002C004C" w:rsidRPr="00D60A2D">
              <w:rPr>
                <w:bCs/>
                <w:sz w:val="22"/>
                <w:szCs w:val="22"/>
              </w:rPr>
              <w:t>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D60A2D" w:rsidRDefault="002C004C" w:rsidP="003E4C39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D60A2D" w:rsidRDefault="002C004C" w:rsidP="003E4C39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0,5</w:t>
            </w:r>
          </w:p>
        </w:tc>
      </w:tr>
      <w:tr w:rsidR="00436A17" w:rsidRPr="00D60A2D" w:rsidTr="003E4C39">
        <w:trPr>
          <w:gridAfter w:val="2"/>
          <w:wAfter w:w="56" w:type="dxa"/>
          <w:trHeight w:val="470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6A17" w:rsidRPr="00D60A2D" w:rsidRDefault="00436A17" w:rsidP="00436A17">
            <w:pPr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 xml:space="preserve">Муниципальная программа «Благоустройство территории </w:t>
            </w:r>
            <w:proofErr w:type="spellStart"/>
            <w:r w:rsidRPr="00D60A2D">
              <w:rPr>
                <w:bCs/>
                <w:sz w:val="22"/>
                <w:szCs w:val="22"/>
              </w:rPr>
              <w:t>Подгощского</w:t>
            </w:r>
            <w:proofErr w:type="spellEnd"/>
            <w:r w:rsidRPr="00D60A2D">
              <w:rPr>
                <w:bCs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6A17" w:rsidRPr="00D60A2D" w:rsidRDefault="00436A17" w:rsidP="00436A17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6A17" w:rsidRPr="00D60A2D" w:rsidRDefault="00436A17" w:rsidP="00436A17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6A17" w:rsidRPr="00D60A2D" w:rsidRDefault="00436A17" w:rsidP="00436A17">
            <w:pPr>
              <w:jc w:val="center"/>
              <w:rPr>
                <w:bCs/>
              </w:rPr>
            </w:pPr>
            <w:r w:rsidRPr="00D60A2D">
              <w:rPr>
                <w:sz w:val="22"/>
                <w:szCs w:val="22"/>
              </w:rPr>
              <w:t>84 0 00 00000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6A17" w:rsidRPr="00D60A2D" w:rsidRDefault="00436A17" w:rsidP="00436A17">
            <w:pPr>
              <w:jc w:val="center"/>
              <w:rPr>
                <w:bCs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6A17" w:rsidRPr="00D60A2D" w:rsidRDefault="004352B3" w:rsidP="00436A17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81</w:t>
            </w:r>
            <w:r w:rsidR="00436A17" w:rsidRPr="00D60A2D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6A17" w:rsidRPr="00D60A2D" w:rsidRDefault="00436A17" w:rsidP="00436A17">
            <w:pPr>
              <w:jc w:val="center"/>
              <w:rPr>
                <w:bCs/>
                <w:lang w:val="en-US"/>
              </w:rPr>
            </w:pPr>
            <w:r w:rsidRPr="00D60A2D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6A17" w:rsidRPr="00D60A2D" w:rsidRDefault="00436A17" w:rsidP="00436A17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  <w:lang w:val="en-US"/>
              </w:rPr>
              <w:t>0</w:t>
            </w:r>
            <w:r w:rsidRPr="00D60A2D">
              <w:rPr>
                <w:bCs/>
                <w:sz w:val="22"/>
                <w:szCs w:val="22"/>
              </w:rPr>
              <w:t>,0</w:t>
            </w:r>
          </w:p>
        </w:tc>
      </w:tr>
      <w:tr w:rsidR="00436A17" w:rsidRPr="00D60A2D" w:rsidTr="003E4C39">
        <w:trPr>
          <w:gridAfter w:val="2"/>
          <w:wAfter w:w="56" w:type="dxa"/>
          <w:trHeight w:val="470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6A17" w:rsidRPr="00D60A2D" w:rsidRDefault="00436A17" w:rsidP="00436A17">
            <w:pPr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 xml:space="preserve">Подпрограмма "Прочие мероприятия по благоустройству территории </w:t>
            </w:r>
            <w:proofErr w:type="spellStart"/>
            <w:r w:rsidRPr="00D60A2D">
              <w:rPr>
                <w:bCs/>
                <w:sz w:val="22"/>
                <w:szCs w:val="22"/>
              </w:rPr>
              <w:t>Подгощского</w:t>
            </w:r>
            <w:proofErr w:type="spellEnd"/>
            <w:r w:rsidRPr="00D60A2D">
              <w:rPr>
                <w:bCs/>
                <w:sz w:val="22"/>
                <w:szCs w:val="22"/>
              </w:rPr>
              <w:t xml:space="preserve"> сельского поселения"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6A17" w:rsidRPr="00D60A2D" w:rsidRDefault="00436A17" w:rsidP="00436A17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6A17" w:rsidRPr="00D60A2D" w:rsidRDefault="00436A17" w:rsidP="00436A17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6A17" w:rsidRPr="00D60A2D" w:rsidRDefault="00436A17" w:rsidP="00436A17">
            <w:pPr>
              <w:jc w:val="center"/>
              <w:rPr>
                <w:bCs/>
              </w:rPr>
            </w:pPr>
            <w:r w:rsidRPr="00D60A2D">
              <w:rPr>
                <w:sz w:val="22"/>
                <w:szCs w:val="22"/>
              </w:rPr>
              <w:t>84 2 00 00000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6A17" w:rsidRPr="00D60A2D" w:rsidRDefault="00436A17" w:rsidP="00436A17">
            <w:pPr>
              <w:jc w:val="center"/>
              <w:rPr>
                <w:bCs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6A17" w:rsidRPr="00D60A2D" w:rsidRDefault="004352B3" w:rsidP="00436A17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81</w:t>
            </w:r>
            <w:r w:rsidR="00436A17" w:rsidRPr="00D60A2D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6A17" w:rsidRPr="00D60A2D" w:rsidRDefault="00436A17" w:rsidP="00436A17">
            <w:pPr>
              <w:jc w:val="center"/>
            </w:pPr>
            <w:r w:rsidRPr="00D60A2D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6A17" w:rsidRPr="00D60A2D" w:rsidRDefault="00436A17" w:rsidP="00436A17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  <w:lang w:val="en-US"/>
              </w:rPr>
              <w:t>0</w:t>
            </w:r>
            <w:r w:rsidRPr="00D60A2D">
              <w:rPr>
                <w:bCs/>
                <w:sz w:val="22"/>
                <w:szCs w:val="22"/>
              </w:rPr>
              <w:t>,0</w:t>
            </w:r>
          </w:p>
        </w:tc>
      </w:tr>
      <w:tr w:rsidR="00436A17" w:rsidRPr="00D60A2D" w:rsidTr="003E4C39">
        <w:trPr>
          <w:gridAfter w:val="2"/>
          <w:wAfter w:w="56" w:type="dxa"/>
          <w:trHeight w:val="470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6A17" w:rsidRPr="00D60A2D" w:rsidRDefault="00436A17" w:rsidP="00436A17">
            <w:pPr>
              <w:rPr>
                <w:bCs/>
              </w:rPr>
            </w:pPr>
            <w:r w:rsidRPr="00D60A2D">
              <w:rPr>
                <w:sz w:val="22"/>
                <w:szCs w:val="22"/>
              </w:rPr>
              <w:t>Осуществление регистрации права муниципальной собственности на земельные участки и другие объекты недвижимости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6A17" w:rsidRPr="00D60A2D" w:rsidRDefault="00436A17" w:rsidP="00436A17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6A17" w:rsidRPr="00D60A2D" w:rsidRDefault="00436A17" w:rsidP="00436A17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6A17" w:rsidRPr="00D60A2D" w:rsidRDefault="00436A17" w:rsidP="00436A17">
            <w:pPr>
              <w:jc w:val="center"/>
              <w:rPr>
                <w:bCs/>
              </w:rPr>
            </w:pPr>
            <w:r w:rsidRPr="00D60A2D">
              <w:rPr>
                <w:sz w:val="22"/>
                <w:szCs w:val="22"/>
              </w:rPr>
              <w:t>84 2 03 00000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6A17" w:rsidRPr="00D60A2D" w:rsidRDefault="00436A17" w:rsidP="00436A17">
            <w:pPr>
              <w:jc w:val="center"/>
              <w:rPr>
                <w:bCs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6A17" w:rsidRPr="00D60A2D" w:rsidRDefault="004352B3" w:rsidP="00436A17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81</w:t>
            </w:r>
            <w:r w:rsidR="00436A17" w:rsidRPr="00D60A2D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6A17" w:rsidRPr="00D60A2D" w:rsidRDefault="00436A17" w:rsidP="00436A17">
            <w:pPr>
              <w:jc w:val="center"/>
            </w:pPr>
            <w:r w:rsidRPr="00D60A2D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6A17" w:rsidRPr="00D60A2D" w:rsidRDefault="00436A17" w:rsidP="00436A17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  <w:lang w:val="en-US"/>
              </w:rPr>
              <w:t>0</w:t>
            </w:r>
            <w:r w:rsidRPr="00D60A2D">
              <w:rPr>
                <w:bCs/>
                <w:sz w:val="22"/>
                <w:szCs w:val="22"/>
              </w:rPr>
              <w:t>,0</w:t>
            </w:r>
          </w:p>
        </w:tc>
      </w:tr>
      <w:tr w:rsidR="00436A17" w:rsidRPr="00D60A2D" w:rsidTr="003E4C39">
        <w:trPr>
          <w:gridAfter w:val="2"/>
          <w:wAfter w:w="56" w:type="dxa"/>
          <w:trHeight w:val="470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6A17" w:rsidRPr="00D60A2D" w:rsidRDefault="00436A17" w:rsidP="00436A17">
            <w:r w:rsidRPr="00D60A2D">
              <w:rPr>
                <w:sz w:val="22"/>
                <w:szCs w:val="22"/>
              </w:rPr>
              <w:t xml:space="preserve">Реализация мероприятий в рамках подпрограммы "Прочие </w:t>
            </w:r>
            <w:r w:rsidRPr="00D60A2D">
              <w:rPr>
                <w:sz w:val="22"/>
                <w:szCs w:val="22"/>
              </w:rPr>
              <w:lastRenderedPageBreak/>
              <w:t xml:space="preserve">мероприятия по благоустройству территории </w:t>
            </w:r>
            <w:proofErr w:type="spellStart"/>
            <w:r w:rsidRPr="00D60A2D">
              <w:rPr>
                <w:sz w:val="22"/>
                <w:szCs w:val="22"/>
              </w:rPr>
              <w:t>Подгощского</w:t>
            </w:r>
            <w:proofErr w:type="spellEnd"/>
            <w:r w:rsidRPr="00D60A2D">
              <w:rPr>
                <w:sz w:val="22"/>
                <w:szCs w:val="22"/>
              </w:rPr>
              <w:t xml:space="preserve"> сельского поселения</w:t>
            </w:r>
            <w:r w:rsidRPr="00D60A2D">
              <w:rPr>
                <w:bCs/>
                <w:sz w:val="22"/>
                <w:szCs w:val="22"/>
              </w:rPr>
              <w:t>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6A17" w:rsidRPr="00D60A2D" w:rsidRDefault="00436A17" w:rsidP="00436A17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6A17" w:rsidRPr="00D60A2D" w:rsidRDefault="00436A17" w:rsidP="00436A17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6A17" w:rsidRPr="00D60A2D" w:rsidRDefault="00436A17" w:rsidP="00436A17">
            <w:pPr>
              <w:jc w:val="center"/>
              <w:rPr>
                <w:bCs/>
              </w:rPr>
            </w:pPr>
            <w:r w:rsidRPr="00D60A2D">
              <w:rPr>
                <w:sz w:val="22"/>
                <w:szCs w:val="22"/>
              </w:rPr>
              <w:t>84 2 03 99990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6A17" w:rsidRPr="00D60A2D" w:rsidRDefault="00436A17" w:rsidP="00436A17">
            <w:pPr>
              <w:jc w:val="center"/>
              <w:rPr>
                <w:bCs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6A17" w:rsidRPr="00D60A2D" w:rsidRDefault="004352B3" w:rsidP="00436A17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81</w:t>
            </w:r>
            <w:r w:rsidR="00436A17" w:rsidRPr="00D60A2D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6A17" w:rsidRPr="00D60A2D" w:rsidRDefault="00436A17" w:rsidP="00436A17">
            <w:pPr>
              <w:jc w:val="center"/>
            </w:pPr>
            <w:r w:rsidRPr="00D60A2D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6A17" w:rsidRPr="00D60A2D" w:rsidRDefault="00436A17" w:rsidP="00436A17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  <w:lang w:val="en-US"/>
              </w:rPr>
              <w:t>0</w:t>
            </w:r>
            <w:r w:rsidRPr="00D60A2D">
              <w:rPr>
                <w:bCs/>
                <w:sz w:val="22"/>
                <w:szCs w:val="22"/>
              </w:rPr>
              <w:t>,0</w:t>
            </w:r>
          </w:p>
        </w:tc>
      </w:tr>
      <w:tr w:rsidR="00436A17" w:rsidRPr="00D60A2D" w:rsidTr="003E4C39">
        <w:trPr>
          <w:gridAfter w:val="2"/>
          <w:wAfter w:w="56" w:type="dxa"/>
          <w:trHeight w:val="470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6A17" w:rsidRPr="00D60A2D" w:rsidRDefault="00436A17" w:rsidP="00436A17">
            <w:r w:rsidRPr="00D60A2D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6A17" w:rsidRPr="00D60A2D" w:rsidRDefault="00436A17" w:rsidP="00436A17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6A17" w:rsidRPr="00D60A2D" w:rsidRDefault="00436A17" w:rsidP="00436A17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6A17" w:rsidRPr="00D60A2D" w:rsidRDefault="00436A17" w:rsidP="00436A17">
            <w:pPr>
              <w:jc w:val="center"/>
              <w:rPr>
                <w:bCs/>
              </w:rPr>
            </w:pPr>
            <w:r w:rsidRPr="00D60A2D">
              <w:rPr>
                <w:sz w:val="22"/>
                <w:szCs w:val="22"/>
              </w:rPr>
              <w:t>84 2 03 99990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6A17" w:rsidRPr="00D60A2D" w:rsidRDefault="00436A17" w:rsidP="00436A17">
            <w:pPr>
              <w:jc w:val="center"/>
            </w:pPr>
            <w:r w:rsidRPr="00D60A2D">
              <w:rPr>
                <w:sz w:val="22"/>
                <w:szCs w:val="22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6A17" w:rsidRPr="00D60A2D" w:rsidRDefault="004352B3" w:rsidP="00436A17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81</w:t>
            </w:r>
            <w:r w:rsidR="00436A17" w:rsidRPr="00D60A2D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6A17" w:rsidRPr="00D60A2D" w:rsidRDefault="00436A17" w:rsidP="00436A17">
            <w:pPr>
              <w:jc w:val="center"/>
            </w:pPr>
            <w:r w:rsidRPr="00D60A2D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6A17" w:rsidRPr="00D60A2D" w:rsidRDefault="00436A17" w:rsidP="00436A17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  <w:lang w:val="en-US"/>
              </w:rPr>
              <w:t>0</w:t>
            </w:r>
            <w:r w:rsidRPr="00D60A2D">
              <w:rPr>
                <w:bCs/>
                <w:sz w:val="22"/>
                <w:szCs w:val="22"/>
              </w:rPr>
              <w:t>,0</w:t>
            </w:r>
          </w:p>
        </w:tc>
      </w:tr>
      <w:tr w:rsidR="00436A17" w:rsidRPr="00D60A2D" w:rsidTr="003E4C39">
        <w:trPr>
          <w:gridAfter w:val="2"/>
          <w:wAfter w:w="56" w:type="dxa"/>
          <w:trHeight w:val="768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6A17" w:rsidRPr="00D60A2D" w:rsidRDefault="00436A17" w:rsidP="00436A17">
            <w:pPr>
              <w:rPr>
                <w:bCs/>
              </w:rPr>
            </w:pPr>
            <w:r w:rsidRPr="00D60A2D">
              <w:rPr>
                <w:sz w:val="22"/>
                <w:szCs w:val="22"/>
              </w:rPr>
              <w:t xml:space="preserve">Муниципальная программа «Развитие и поддержка субъектов малого и среднего предпринимательства в </w:t>
            </w:r>
            <w:proofErr w:type="spellStart"/>
            <w:r w:rsidRPr="00D60A2D">
              <w:rPr>
                <w:sz w:val="22"/>
                <w:szCs w:val="22"/>
              </w:rPr>
              <w:t>Подгощском</w:t>
            </w:r>
            <w:proofErr w:type="spellEnd"/>
            <w:r w:rsidRPr="00D60A2D">
              <w:rPr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6A17" w:rsidRPr="00D60A2D" w:rsidRDefault="00436A17" w:rsidP="00436A17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6A17" w:rsidRPr="00D60A2D" w:rsidRDefault="00436A17" w:rsidP="00436A17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6A17" w:rsidRPr="00D60A2D" w:rsidRDefault="00436A17" w:rsidP="00436A17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86 0 00 00000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6A17" w:rsidRPr="00D60A2D" w:rsidRDefault="00436A17" w:rsidP="00436A17">
            <w:pPr>
              <w:jc w:val="center"/>
              <w:rPr>
                <w:bCs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6A17" w:rsidRPr="00D60A2D" w:rsidRDefault="00436A17" w:rsidP="00436A17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6A17" w:rsidRPr="00D60A2D" w:rsidRDefault="00436A17" w:rsidP="00436A17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6A17" w:rsidRPr="00D60A2D" w:rsidRDefault="00436A17" w:rsidP="00436A17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0,5</w:t>
            </w:r>
          </w:p>
        </w:tc>
      </w:tr>
      <w:tr w:rsidR="00436A17" w:rsidRPr="00D60A2D" w:rsidTr="00714290">
        <w:trPr>
          <w:gridAfter w:val="2"/>
          <w:wAfter w:w="56" w:type="dxa"/>
          <w:trHeight w:val="768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6A17" w:rsidRPr="00D60A2D" w:rsidRDefault="00436A17" w:rsidP="00436A17">
            <w:pPr>
              <w:rPr>
                <w:bCs/>
              </w:rPr>
            </w:pPr>
            <w:r w:rsidRPr="00D60A2D">
              <w:rPr>
                <w:sz w:val="22"/>
                <w:szCs w:val="22"/>
              </w:rPr>
              <w:t xml:space="preserve">Совершенствование правовых, экономических и организационных условий для развития малого и среднего предпринимательства на территории </w:t>
            </w:r>
            <w:proofErr w:type="spellStart"/>
            <w:r w:rsidRPr="00D60A2D">
              <w:rPr>
                <w:sz w:val="22"/>
                <w:szCs w:val="22"/>
              </w:rPr>
              <w:t>Подгощского</w:t>
            </w:r>
            <w:proofErr w:type="spellEnd"/>
            <w:r w:rsidRPr="00D60A2D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6A17" w:rsidRPr="00D60A2D" w:rsidRDefault="00436A17" w:rsidP="00436A17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6A17" w:rsidRPr="00D60A2D" w:rsidRDefault="00436A17" w:rsidP="00436A17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6A17" w:rsidRPr="00D60A2D" w:rsidRDefault="00436A17" w:rsidP="00436A17">
            <w:pPr>
              <w:jc w:val="center"/>
            </w:pPr>
            <w:r w:rsidRPr="00D60A2D">
              <w:rPr>
                <w:bCs/>
                <w:sz w:val="22"/>
                <w:szCs w:val="22"/>
              </w:rPr>
              <w:t>86 0 01 00000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6A17" w:rsidRPr="00D60A2D" w:rsidRDefault="00436A17" w:rsidP="00436A17">
            <w:pPr>
              <w:jc w:val="center"/>
              <w:rPr>
                <w:bCs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6A17" w:rsidRPr="00D60A2D" w:rsidRDefault="00436A17" w:rsidP="00436A17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6A17" w:rsidRPr="00D60A2D" w:rsidRDefault="00436A17" w:rsidP="00436A17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6A17" w:rsidRPr="00D60A2D" w:rsidRDefault="00436A17" w:rsidP="00436A17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0,5</w:t>
            </w:r>
          </w:p>
        </w:tc>
      </w:tr>
      <w:tr w:rsidR="00436A17" w:rsidRPr="00D60A2D" w:rsidTr="00714290">
        <w:trPr>
          <w:gridAfter w:val="2"/>
          <w:wAfter w:w="56" w:type="dxa"/>
          <w:trHeight w:val="768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6A17" w:rsidRPr="00D60A2D" w:rsidRDefault="00436A17" w:rsidP="00436A17">
            <w:pPr>
              <w:rPr>
                <w:bCs/>
              </w:rPr>
            </w:pPr>
            <w:r w:rsidRPr="00D60A2D">
              <w:rPr>
                <w:sz w:val="22"/>
                <w:szCs w:val="22"/>
              </w:rPr>
              <w:t xml:space="preserve">Реализация мероприятий в рамках Муниципальной программы «Развитие и поддержка субъектов малого и среднего предпринимательства в </w:t>
            </w:r>
            <w:proofErr w:type="spellStart"/>
            <w:r w:rsidRPr="00D60A2D">
              <w:rPr>
                <w:sz w:val="22"/>
                <w:szCs w:val="22"/>
              </w:rPr>
              <w:t>Подгощском</w:t>
            </w:r>
            <w:proofErr w:type="spellEnd"/>
            <w:r w:rsidRPr="00D60A2D">
              <w:rPr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6A17" w:rsidRPr="00D60A2D" w:rsidRDefault="00436A17" w:rsidP="00436A17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6A17" w:rsidRPr="00D60A2D" w:rsidRDefault="00436A17" w:rsidP="00436A17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6A17" w:rsidRPr="00D60A2D" w:rsidRDefault="00436A17" w:rsidP="00436A17">
            <w:pPr>
              <w:jc w:val="center"/>
            </w:pPr>
            <w:r w:rsidRPr="00D60A2D">
              <w:rPr>
                <w:bCs/>
                <w:sz w:val="22"/>
                <w:szCs w:val="22"/>
              </w:rPr>
              <w:t>86 0 01 99990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6A17" w:rsidRPr="00D60A2D" w:rsidRDefault="00436A17" w:rsidP="00436A17">
            <w:pPr>
              <w:jc w:val="center"/>
              <w:rPr>
                <w:bCs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6A17" w:rsidRPr="00D60A2D" w:rsidRDefault="00436A17" w:rsidP="00436A17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6A17" w:rsidRPr="00D60A2D" w:rsidRDefault="00436A17" w:rsidP="00436A17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6A17" w:rsidRPr="00D60A2D" w:rsidRDefault="00436A17" w:rsidP="00436A17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0,5</w:t>
            </w:r>
          </w:p>
        </w:tc>
      </w:tr>
      <w:tr w:rsidR="00436A17" w:rsidRPr="00D60A2D" w:rsidTr="00714290">
        <w:trPr>
          <w:gridAfter w:val="2"/>
          <w:wAfter w:w="56" w:type="dxa"/>
          <w:trHeight w:val="768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6A17" w:rsidRPr="00D60A2D" w:rsidRDefault="00436A17" w:rsidP="00436A17">
            <w:pPr>
              <w:rPr>
                <w:bCs/>
              </w:rPr>
            </w:pPr>
            <w:r w:rsidRPr="00D60A2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6A17" w:rsidRPr="00D60A2D" w:rsidRDefault="00436A17" w:rsidP="00436A17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6A17" w:rsidRPr="00D60A2D" w:rsidRDefault="00436A17" w:rsidP="00436A17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6A17" w:rsidRPr="00D60A2D" w:rsidRDefault="00436A17" w:rsidP="00436A17">
            <w:pPr>
              <w:jc w:val="center"/>
            </w:pPr>
            <w:r w:rsidRPr="00D60A2D">
              <w:rPr>
                <w:bCs/>
                <w:sz w:val="22"/>
                <w:szCs w:val="22"/>
              </w:rPr>
              <w:t>86 0 01 99990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6A17" w:rsidRPr="00D60A2D" w:rsidRDefault="00436A17" w:rsidP="00436A17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6A17" w:rsidRPr="00D60A2D" w:rsidRDefault="00436A17" w:rsidP="00436A17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6A17" w:rsidRPr="00D60A2D" w:rsidRDefault="00436A17" w:rsidP="00436A17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6A17" w:rsidRPr="00D60A2D" w:rsidRDefault="00436A17" w:rsidP="00436A17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0,5</w:t>
            </w:r>
          </w:p>
        </w:tc>
      </w:tr>
      <w:tr w:rsidR="00436A17" w:rsidRPr="00D60A2D" w:rsidTr="003E4C39">
        <w:trPr>
          <w:gridAfter w:val="2"/>
          <w:wAfter w:w="56" w:type="dxa"/>
          <w:trHeight w:val="507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6A17" w:rsidRPr="00D60A2D" w:rsidRDefault="00436A17" w:rsidP="00436A17">
            <w:pPr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6A17" w:rsidRPr="00D60A2D" w:rsidRDefault="00436A17" w:rsidP="00436A17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6A17" w:rsidRPr="00D60A2D" w:rsidRDefault="00436A17" w:rsidP="00436A17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6A17" w:rsidRPr="00D60A2D" w:rsidRDefault="00436A17" w:rsidP="00436A17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6A17" w:rsidRPr="00D60A2D" w:rsidRDefault="00436A17" w:rsidP="00436A17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6A17" w:rsidRPr="00D60A2D" w:rsidRDefault="004352B3" w:rsidP="00436A17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8392,9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6A17" w:rsidRPr="00D60A2D" w:rsidRDefault="00436A17" w:rsidP="00436A17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3101,3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6A17" w:rsidRPr="00D60A2D" w:rsidRDefault="00436A17" w:rsidP="00436A17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2639,1</w:t>
            </w:r>
          </w:p>
        </w:tc>
      </w:tr>
      <w:tr w:rsidR="00436A17" w:rsidRPr="00D60A2D" w:rsidTr="003E4C39">
        <w:trPr>
          <w:gridAfter w:val="2"/>
          <w:wAfter w:w="56" w:type="dxa"/>
          <w:trHeight w:val="118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6A17" w:rsidRPr="00D60A2D" w:rsidRDefault="00436A17" w:rsidP="00436A17">
            <w:pPr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</w:pPr>
            <w:r w:rsidRPr="00D60A2D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</w:pPr>
            <w:r w:rsidRPr="00D60A2D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52B3" w:rsidP="00436A17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8356,9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3100,3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2638,1</w:t>
            </w:r>
          </w:p>
        </w:tc>
      </w:tr>
      <w:tr w:rsidR="00436A17" w:rsidRPr="00D60A2D" w:rsidTr="003E4C39">
        <w:trPr>
          <w:gridAfter w:val="2"/>
          <w:wAfter w:w="56" w:type="dxa"/>
          <w:trHeight w:val="648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6A17" w:rsidRPr="00D60A2D" w:rsidRDefault="00436A17" w:rsidP="00436A17">
            <w:pPr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 xml:space="preserve">Муниципальная программа «Безопасность жизнедеятельности на территории </w:t>
            </w:r>
            <w:proofErr w:type="spellStart"/>
            <w:r w:rsidRPr="00D60A2D">
              <w:rPr>
                <w:bCs/>
                <w:sz w:val="22"/>
                <w:szCs w:val="22"/>
              </w:rPr>
              <w:t>Подгощского</w:t>
            </w:r>
            <w:proofErr w:type="spellEnd"/>
            <w:r w:rsidRPr="00D60A2D">
              <w:rPr>
                <w:bCs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r w:rsidRPr="00D60A2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r w:rsidRPr="00D60A2D">
              <w:rPr>
                <w:sz w:val="22"/>
                <w:szCs w:val="22"/>
              </w:rPr>
              <w:t> 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</w:pPr>
            <w:r w:rsidRPr="00D60A2D">
              <w:rPr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r w:rsidRPr="00D60A2D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6,0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6,0</w:t>
            </w:r>
          </w:p>
        </w:tc>
      </w:tr>
      <w:tr w:rsidR="00436A17" w:rsidRPr="00D60A2D" w:rsidTr="003E4C39">
        <w:trPr>
          <w:gridAfter w:val="2"/>
          <w:wAfter w:w="56" w:type="dxa"/>
          <w:trHeight w:val="564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6A17" w:rsidRPr="00D60A2D" w:rsidRDefault="00436A17" w:rsidP="00436A17">
            <w:r w:rsidRPr="00D60A2D">
              <w:rPr>
                <w:sz w:val="22"/>
                <w:szCs w:val="22"/>
              </w:rPr>
              <w:t xml:space="preserve">Подпрограмма «Обеспечение безопасности людей на водных объектах на территории </w:t>
            </w:r>
            <w:proofErr w:type="spellStart"/>
            <w:r w:rsidRPr="00D60A2D">
              <w:rPr>
                <w:sz w:val="22"/>
                <w:szCs w:val="22"/>
              </w:rPr>
              <w:t>Подгощского</w:t>
            </w:r>
            <w:proofErr w:type="spellEnd"/>
            <w:r w:rsidRPr="00D60A2D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r w:rsidRPr="00D60A2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r w:rsidRPr="00D60A2D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</w:pPr>
            <w:r w:rsidRPr="00D60A2D">
              <w:rPr>
                <w:sz w:val="22"/>
                <w:szCs w:val="22"/>
              </w:rPr>
              <w:t>78 2 00 00000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r w:rsidRPr="00D60A2D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6,0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6,0</w:t>
            </w:r>
          </w:p>
        </w:tc>
      </w:tr>
      <w:tr w:rsidR="00436A17" w:rsidRPr="00D60A2D" w:rsidTr="003E4C39">
        <w:trPr>
          <w:gridAfter w:val="2"/>
          <w:wAfter w:w="56" w:type="dxa"/>
          <w:trHeight w:val="758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6A17" w:rsidRPr="00D60A2D" w:rsidRDefault="00436A17" w:rsidP="00436A17">
            <w:r w:rsidRPr="00D60A2D">
              <w:rPr>
                <w:sz w:val="22"/>
                <w:szCs w:val="22"/>
              </w:rPr>
              <w:t>Обеспечение надлежащего состояния мест массового отдыха населения на воде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r w:rsidRPr="00D60A2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r w:rsidRPr="00D60A2D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</w:pPr>
            <w:r w:rsidRPr="00D60A2D">
              <w:rPr>
                <w:sz w:val="22"/>
                <w:szCs w:val="22"/>
              </w:rPr>
              <w:t>78 2 01 00000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r w:rsidRPr="00D60A2D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6,0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6,0</w:t>
            </w:r>
          </w:p>
        </w:tc>
      </w:tr>
      <w:tr w:rsidR="00436A17" w:rsidRPr="00D60A2D" w:rsidTr="003E4C39">
        <w:trPr>
          <w:gridAfter w:val="2"/>
          <w:wAfter w:w="56" w:type="dxa"/>
          <w:trHeight w:val="612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6A17" w:rsidRPr="00D60A2D" w:rsidRDefault="00436A17" w:rsidP="00436A17">
            <w:r w:rsidRPr="00D60A2D">
              <w:rPr>
                <w:sz w:val="22"/>
                <w:szCs w:val="22"/>
              </w:rPr>
              <w:t xml:space="preserve">Реализация мероприятий в рамках подпрограммы «Обеспечение безопасности людей на водных объектах на территории </w:t>
            </w:r>
            <w:proofErr w:type="spellStart"/>
            <w:r w:rsidRPr="00D60A2D">
              <w:rPr>
                <w:sz w:val="22"/>
                <w:szCs w:val="22"/>
              </w:rPr>
              <w:t>Подгощского</w:t>
            </w:r>
            <w:proofErr w:type="spellEnd"/>
            <w:r w:rsidRPr="00D60A2D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r w:rsidRPr="00D60A2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r w:rsidRPr="00D60A2D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</w:pPr>
            <w:r w:rsidRPr="00D60A2D">
              <w:rPr>
                <w:sz w:val="22"/>
                <w:szCs w:val="22"/>
              </w:rPr>
              <w:t>78 2 01 99990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r w:rsidRPr="00D60A2D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6,0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6,0</w:t>
            </w:r>
          </w:p>
        </w:tc>
      </w:tr>
      <w:tr w:rsidR="00436A17" w:rsidRPr="00D60A2D" w:rsidTr="003E4C39">
        <w:trPr>
          <w:gridAfter w:val="2"/>
          <w:wAfter w:w="56" w:type="dxa"/>
          <w:trHeight w:val="344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6A17" w:rsidRPr="00D60A2D" w:rsidRDefault="00436A17" w:rsidP="00436A17">
            <w:r w:rsidRPr="00D60A2D">
              <w:rPr>
                <w:sz w:val="22"/>
                <w:szCs w:val="22"/>
              </w:rPr>
              <w:t xml:space="preserve">Иные закупки товаров, работ и услуг для обеспечения </w:t>
            </w:r>
            <w:r w:rsidRPr="00D60A2D">
              <w:rPr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r w:rsidRPr="00D60A2D"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r w:rsidRPr="00D60A2D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</w:pPr>
            <w:r w:rsidRPr="00D60A2D">
              <w:rPr>
                <w:sz w:val="22"/>
                <w:szCs w:val="22"/>
              </w:rPr>
              <w:t>78 2 01 99990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r w:rsidRPr="00D60A2D">
              <w:rPr>
                <w:sz w:val="22"/>
                <w:szCs w:val="22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6,0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6,0</w:t>
            </w:r>
          </w:p>
        </w:tc>
      </w:tr>
      <w:tr w:rsidR="00436A17" w:rsidRPr="00D60A2D" w:rsidTr="003E4C39">
        <w:trPr>
          <w:gridAfter w:val="2"/>
          <w:wAfter w:w="56" w:type="dxa"/>
          <w:trHeight w:val="780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6A17" w:rsidRPr="00D60A2D" w:rsidRDefault="00436A17" w:rsidP="00436A17">
            <w:pPr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lastRenderedPageBreak/>
              <w:t xml:space="preserve">Муниципальная программа «Содержание мест захоронений </w:t>
            </w:r>
            <w:proofErr w:type="spellStart"/>
            <w:r w:rsidRPr="00D60A2D">
              <w:rPr>
                <w:bCs/>
                <w:sz w:val="22"/>
                <w:szCs w:val="22"/>
              </w:rPr>
              <w:t>Подгощского</w:t>
            </w:r>
            <w:proofErr w:type="spellEnd"/>
            <w:r w:rsidRPr="00D60A2D">
              <w:rPr>
                <w:bCs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</w:pPr>
            <w:r w:rsidRPr="00D60A2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</w:pPr>
            <w:r w:rsidRPr="00D60A2D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</w:pPr>
            <w:r w:rsidRPr="00D60A2D">
              <w:rPr>
                <w:sz w:val="22"/>
                <w:szCs w:val="22"/>
              </w:rPr>
              <w:t>81 0 00 00000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</w:pPr>
            <w:r w:rsidRPr="00D60A2D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</w:pPr>
            <w:r w:rsidRPr="00D60A2D">
              <w:rPr>
                <w:sz w:val="22"/>
                <w:szCs w:val="22"/>
              </w:rPr>
              <w:t>1726,6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</w:pPr>
            <w:r w:rsidRPr="00D60A2D">
              <w:rPr>
                <w:sz w:val="22"/>
                <w:szCs w:val="22"/>
              </w:rPr>
              <w:t>88,5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</w:pPr>
            <w:r w:rsidRPr="00D60A2D">
              <w:rPr>
                <w:sz w:val="22"/>
                <w:szCs w:val="22"/>
              </w:rPr>
              <w:t>20,0</w:t>
            </w:r>
          </w:p>
        </w:tc>
      </w:tr>
      <w:tr w:rsidR="00436A17" w:rsidRPr="00D60A2D" w:rsidTr="003E4C39">
        <w:trPr>
          <w:gridAfter w:val="2"/>
          <w:wAfter w:w="56" w:type="dxa"/>
          <w:trHeight w:val="528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6A17" w:rsidRPr="00D60A2D" w:rsidRDefault="00436A17" w:rsidP="00436A17">
            <w:pPr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Организация благоустройства  и содержание территории воинских захоронений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</w:pPr>
            <w:r w:rsidRPr="00D60A2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</w:pPr>
            <w:r w:rsidRPr="00D60A2D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</w:pPr>
            <w:r w:rsidRPr="00D60A2D">
              <w:rPr>
                <w:sz w:val="22"/>
                <w:szCs w:val="22"/>
              </w:rPr>
              <w:t>81 0 01 00000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</w:pPr>
            <w:r w:rsidRPr="00D60A2D">
              <w:rPr>
                <w:sz w:val="22"/>
                <w:szCs w:val="22"/>
              </w:rPr>
              <w:t>350,0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</w:pPr>
            <w:r w:rsidRPr="00D60A2D">
              <w:rPr>
                <w:sz w:val="22"/>
                <w:szCs w:val="22"/>
              </w:rPr>
              <w:t>50,0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</w:pPr>
            <w:r w:rsidRPr="00D60A2D">
              <w:rPr>
                <w:sz w:val="22"/>
                <w:szCs w:val="22"/>
              </w:rPr>
              <w:t>10,0</w:t>
            </w:r>
          </w:p>
        </w:tc>
      </w:tr>
      <w:tr w:rsidR="00436A17" w:rsidRPr="00D60A2D" w:rsidTr="003E4C39">
        <w:trPr>
          <w:gridAfter w:val="2"/>
          <w:wAfter w:w="56" w:type="dxa"/>
          <w:trHeight w:val="612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6A17" w:rsidRPr="00D60A2D" w:rsidRDefault="00436A17" w:rsidP="00436A17">
            <w:r w:rsidRPr="00D60A2D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D60A2D">
              <w:rPr>
                <w:b/>
                <w:bCs/>
                <w:sz w:val="22"/>
                <w:szCs w:val="22"/>
              </w:rPr>
              <w:t>«</w:t>
            </w:r>
            <w:r w:rsidRPr="00D60A2D">
              <w:rPr>
                <w:sz w:val="22"/>
                <w:szCs w:val="22"/>
              </w:rPr>
              <w:t xml:space="preserve">Содержание мест захоронения </w:t>
            </w:r>
            <w:proofErr w:type="spellStart"/>
            <w:r w:rsidRPr="00D60A2D">
              <w:rPr>
                <w:sz w:val="22"/>
                <w:szCs w:val="22"/>
              </w:rPr>
              <w:t>Подгощского</w:t>
            </w:r>
            <w:proofErr w:type="spellEnd"/>
            <w:r w:rsidRPr="00D60A2D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</w:pPr>
            <w:r w:rsidRPr="00D60A2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</w:pPr>
            <w:r w:rsidRPr="00D60A2D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</w:pPr>
            <w:r w:rsidRPr="00D60A2D">
              <w:rPr>
                <w:sz w:val="22"/>
                <w:szCs w:val="22"/>
              </w:rPr>
              <w:t>81 0 01 99990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  <w:rPr>
                <w:b/>
                <w:bCs/>
              </w:rPr>
            </w:pPr>
            <w:r w:rsidRPr="00D60A2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</w:pPr>
            <w:r w:rsidRPr="00D60A2D">
              <w:rPr>
                <w:sz w:val="22"/>
                <w:szCs w:val="22"/>
              </w:rPr>
              <w:t>350,0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</w:pPr>
            <w:r w:rsidRPr="00D60A2D">
              <w:rPr>
                <w:sz w:val="22"/>
                <w:szCs w:val="22"/>
              </w:rPr>
              <w:t>50,0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</w:pPr>
            <w:r w:rsidRPr="00D60A2D">
              <w:rPr>
                <w:sz w:val="22"/>
                <w:szCs w:val="22"/>
              </w:rPr>
              <w:t>10,0</w:t>
            </w:r>
          </w:p>
        </w:tc>
      </w:tr>
      <w:tr w:rsidR="00436A17" w:rsidRPr="00D60A2D" w:rsidTr="00AB7A34">
        <w:trPr>
          <w:gridAfter w:val="2"/>
          <w:wAfter w:w="56" w:type="dxa"/>
          <w:trHeight w:val="684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6A17" w:rsidRPr="00D60A2D" w:rsidRDefault="00436A17" w:rsidP="00436A17">
            <w:r w:rsidRPr="00D60A2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</w:pPr>
            <w:r w:rsidRPr="00D60A2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</w:pPr>
            <w:r w:rsidRPr="00D60A2D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</w:pPr>
            <w:r w:rsidRPr="00D60A2D">
              <w:rPr>
                <w:sz w:val="22"/>
                <w:szCs w:val="22"/>
              </w:rPr>
              <w:t>81 0 01 99990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</w:pPr>
            <w:r w:rsidRPr="00D60A2D">
              <w:rPr>
                <w:sz w:val="22"/>
                <w:szCs w:val="22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</w:pPr>
            <w:r w:rsidRPr="00D60A2D">
              <w:rPr>
                <w:sz w:val="22"/>
                <w:szCs w:val="22"/>
              </w:rPr>
              <w:t>350,0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</w:pPr>
            <w:r w:rsidRPr="00D60A2D">
              <w:rPr>
                <w:sz w:val="22"/>
                <w:szCs w:val="22"/>
              </w:rPr>
              <w:t>50,0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</w:pPr>
            <w:r w:rsidRPr="00D60A2D">
              <w:rPr>
                <w:sz w:val="22"/>
                <w:szCs w:val="22"/>
              </w:rPr>
              <w:t>10,0</w:t>
            </w:r>
          </w:p>
        </w:tc>
      </w:tr>
      <w:tr w:rsidR="00436A17" w:rsidRPr="00D60A2D" w:rsidTr="00AB7A34">
        <w:trPr>
          <w:gridAfter w:val="2"/>
          <w:wAfter w:w="56" w:type="dxa"/>
          <w:trHeight w:val="759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6A17" w:rsidRPr="00D60A2D" w:rsidRDefault="00436A17" w:rsidP="00436A17">
            <w:pPr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Организация благоустройства  и содержание территории гражданских захоронений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</w:pPr>
            <w:r w:rsidRPr="00D60A2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</w:pPr>
            <w:r w:rsidRPr="00D60A2D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</w:pPr>
            <w:r w:rsidRPr="00D60A2D">
              <w:rPr>
                <w:sz w:val="22"/>
                <w:szCs w:val="22"/>
              </w:rPr>
              <w:t>81 0 02 00000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</w:pPr>
            <w:r w:rsidRPr="00D60A2D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</w:pPr>
            <w:r w:rsidRPr="00D60A2D">
              <w:rPr>
                <w:sz w:val="22"/>
                <w:szCs w:val="22"/>
              </w:rPr>
              <w:t>1376,6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</w:pPr>
            <w:r w:rsidRPr="00D60A2D">
              <w:rPr>
                <w:sz w:val="22"/>
                <w:szCs w:val="22"/>
              </w:rPr>
              <w:t>38,5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</w:pPr>
            <w:r w:rsidRPr="00D60A2D">
              <w:rPr>
                <w:sz w:val="22"/>
                <w:szCs w:val="22"/>
              </w:rPr>
              <w:t>10,0</w:t>
            </w:r>
          </w:p>
        </w:tc>
      </w:tr>
      <w:tr w:rsidR="00436A17" w:rsidRPr="00D60A2D" w:rsidTr="00AB7A34">
        <w:trPr>
          <w:gridAfter w:val="2"/>
          <w:wAfter w:w="56" w:type="dxa"/>
          <w:trHeight w:val="579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36A17" w:rsidRPr="00D60A2D" w:rsidRDefault="00436A17" w:rsidP="00436A17">
            <w:r w:rsidRPr="00D60A2D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D60A2D">
              <w:rPr>
                <w:b/>
                <w:bCs/>
                <w:sz w:val="22"/>
                <w:szCs w:val="22"/>
              </w:rPr>
              <w:t>«</w:t>
            </w:r>
            <w:r w:rsidRPr="00D60A2D">
              <w:rPr>
                <w:sz w:val="22"/>
                <w:szCs w:val="22"/>
              </w:rPr>
              <w:t xml:space="preserve">Содержание мест захоронения </w:t>
            </w:r>
            <w:proofErr w:type="spellStart"/>
            <w:r w:rsidRPr="00D60A2D">
              <w:rPr>
                <w:sz w:val="22"/>
                <w:szCs w:val="22"/>
              </w:rPr>
              <w:t>Подгощского</w:t>
            </w:r>
            <w:proofErr w:type="spellEnd"/>
            <w:r w:rsidRPr="00D60A2D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</w:pPr>
            <w:r w:rsidRPr="00D60A2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</w:pPr>
            <w:r w:rsidRPr="00D60A2D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</w:pPr>
            <w:r w:rsidRPr="00D60A2D">
              <w:rPr>
                <w:sz w:val="22"/>
                <w:szCs w:val="22"/>
              </w:rPr>
              <w:t>81 0 02 99990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</w:pPr>
            <w:r w:rsidRPr="00D60A2D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</w:pPr>
            <w:r w:rsidRPr="00D60A2D">
              <w:rPr>
                <w:sz w:val="22"/>
                <w:szCs w:val="22"/>
              </w:rPr>
              <w:t>1376,6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</w:pPr>
            <w:r w:rsidRPr="00D60A2D">
              <w:rPr>
                <w:sz w:val="22"/>
                <w:szCs w:val="22"/>
              </w:rPr>
              <w:t>38,5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</w:pPr>
            <w:r w:rsidRPr="00D60A2D">
              <w:rPr>
                <w:sz w:val="22"/>
                <w:szCs w:val="22"/>
              </w:rPr>
              <w:t>10,0</w:t>
            </w:r>
          </w:p>
        </w:tc>
      </w:tr>
      <w:tr w:rsidR="00436A17" w:rsidRPr="00D60A2D" w:rsidTr="003E4C39">
        <w:trPr>
          <w:gridAfter w:val="2"/>
          <w:wAfter w:w="56" w:type="dxa"/>
          <w:trHeight w:val="72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6A17" w:rsidRPr="00D60A2D" w:rsidRDefault="00436A17" w:rsidP="00436A17">
            <w:r w:rsidRPr="00D60A2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</w:pPr>
            <w:r w:rsidRPr="00D60A2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</w:pPr>
            <w:r w:rsidRPr="00D60A2D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</w:pPr>
            <w:r w:rsidRPr="00D60A2D">
              <w:rPr>
                <w:sz w:val="22"/>
                <w:szCs w:val="22"/>
              </w:rPr>
              <w:t>81 0 02 99990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</w:pPr>
            <w:r w:rsidRPr="00D60A2D">
              <w:rPr>
                <w:sz w:val="22"/>
                <w:szCs w:val="22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</w:pPr>
            <w:r w:rsidRPr="00D60A2D">
              <w:rPr>
                <w:sz w:val="22"/>
                <w:szCs w:val="22"/>
              </w:rPr>
              <w:t>1376,6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</w:pPr>
            <w:r w:rsidRPr="00D60A2D">
              <w:rPr>
                <w:sz w:val="22"/>
                <w:szCs w:val="22"/>
              </w:rPr>
              <w:t>38,5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</w:pPr>
            <w:r w:rsidRPr="00D60A2D">
              <w:rPr>
                <w:sz w:val="22"/>
                <w:szCs w:val="22"/>
              </w:rPr>
              <w:t>10,0</w:t>
            </w:r>
          </w:p>
        </w:tc>
      </w:tr>
      <w:tr w:rsidR="00436A17" w:rsidRPr="00D60A2D" w:rsidTr="003E4C39">
        <w:trPr>
          <w:gridAfter w:val="2"/>
          <w:wAfter w:w="56" w:type="dxa"/>
          <w:trHeight w:val="564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6A17" w:rsidRPr="00D60A2D" w:rsidRDefault="00436A17" w:rsidP="00436A17">
            <w:pPr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 xml:space="preserve">Муниципальная программа «Благоустройство территории </w:t>
            </w:r>
            <w:proofErr w:type="spellStart"/>
            <w:r w:rsidRPr="00D60A2D">
              <w:rPr>
                <w:bCs/>
                <w:sz w:val="22"/>
                <w:szCs w:val="22"/>
              </w:rPr>
              <w:t>Подгощского</w:t>
            </w:r>
            <w:proofErr w:type="spellEnd"/>
            <w:r w:rsidRPr="00D60A2D">
              <w:rPr>
                <w:bCs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</w:pPr>
            <w:r w:rsidRPr="00D60A2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</w:pPr>
            <w:r w:rsidRPr="00D60A2D">
              <w:rPr>
                <w:sz w:val="22"/>
                <w:szCs w:val="22"/>
              </w:rPr>
              <w:t> 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</w:pPr>
            <w:r w:rsidRPr="00D60A2D">
              <w:rPr>
                <w:sz w:val="22"/>
                <w:szCs w:val="22"/>
              </w:rPr>
              <w:t>84 0 00 00000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</w:pPr>
            <w:r w:rsidRPr="00D60A2D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52B3" w:rsidP="00436A17">
            <w:pPr>
              <w:jc w:val="center"/>
            </w:pPr>
            <w:r w:rsidRPr="00D60A2D">
              <w:rPr>
                <w:sz w:val="22"/>
                <w:szCs w:val="22"/>
              </w:rPr>
              <w:t>6622,3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2805,8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2612,1</w:t>
            </w:r>
          </w:p>
        </w:tc>
      </w:tr>
      <w:tr w:rsidR="00436A17" w:rsidRPr="00D60A2D" w:rsidTr="003E4C39">
        <w:trPr>
          <w:gridAfter w:val="2"/>
          <w:wAfter w:w="56" w:type="dxa"/>
          <w:trHeight w:val="90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6A17" w:rsidRPr="00D60A2D" w:rsidRDefault="00436A17" w:rsidP="00436A17">
            <w:pPr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 xml:space="preserve">Подпрограмма «Содержание и ремонт уличного освещения </w:t>
            </w:r>
            <w:proofErr w:type="spellStart"/>
            <w:r w:rsidRPr="00D60A2D">
              <w:rPr>
                <w:bCs/>
                <w:sz w:val="22"/>
                <w:szCs w:val="22"/>
              </w:rPr>
              <w:t>Подгощского</w:t>
            </w:r>
            <w:proofErr w:type="spellEnd"/>
            <w:r w:rsidRPr="00D60A2D">
              <w:rPr>
                <w:bCs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</w:pPr>
            <w:r w:rsidRPr="00D60A2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</w:pPr>
            <w:r w:rsidRPr="00D60A2D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</w:pPr>
            <w:r w:rsidRPr="00D60A2D">
              <w:rPr>
                <w:sz w:val="22"/>
                <w:szCs w:val="22"/>
              </w:rPr>
              <w:t>84 1 00 00000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3140,0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2537,8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2342,1</w:t>
            </w:r>
          </w:p>
        </w:tc>
      </w:tr>
      <w:tr w:rsidR="00436A17" w:rsidRPr="00D60A2D" w:rsidTr="003E4C39">
        <w:trPr>
          <w:gridAfter w:val="2"/>
          <w:wAfter w:w="56" w:type="dxa"/>
          <w:trHeight w:val="672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6A17" w:rsidRPr="00D60A2D" w:rsidRDefault="00436A17" w:rsidP="00436A17">
            <w:r w:rsidRPr="00D60A2D">
              <w:rPr>
                <w:sz w:val="22"/>
                <w:szCs w:val="22"/>
              </w:rPr>
              <w:t xml:space="preserve">Обеспечение освещением  населенных пунктов   </w:t>
            </w:r>
            <w:proofErr w:type="spellStart"/>
            <w:r w:rsidRPr="00D60A2D">
              <w:rPr>
                <w:sz w:val="22"/>
                <w:szCs w:val="22"/>
              </w:rPr>
              <w:t>Подгощского</w:t>
            </w:r>
            <w:proofErr w:type="spellEnd"/>
            <w:r w:rsidRPr="00D60A2D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</w:pPr>
            <w:r w:rsidRPr="00D60A2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</w:pPr>
            <w:r w:rsidRPr="00D60A2D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</w:pPr>
            <w:r w:rsidRPr="00D60A2D">
              <w:rPr>
                <w:sz w:val="22"/>
                <w:szCs w:val="22"/>
              </w:rPr>
              <w:t>84 1 01 00000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  <w:rPr>
                <w:b/>
                <w:bCs/>
              </w:rPr>
            </w:pPr>
            <w:r w:rsidRPr="00D60A2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3140,0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2537,8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2342,1</w:t>
            </w:r>
          </w:p>
        </w:tc>
      </w:tr>
      <w:tr w:rsidR="00436A17" w:rsidRPr="00D60A2D" w:rsidTr="003E4C39">
        <w:trPr>
          <w:gridAfter w:val="2"/>
          <w:wAfter w:w="56" w:type="dxa"/>
          <w:trHeight w:val="525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6A17" w:rsidRPr="00D60A2D" w:rsidRDefault="00436A17" w:rsidP="00436A17">
            <w:r w:rsidRPr="00D60A2D">
              <w:rPr>
                <w:sz w:val="22"/>
                <w:szCs w:val="22"/>
              </w:rPr>
              <w:t xml:space="preserve">Реализация мероприятий в рамках подпрограммы «Содержание и ремонт уличного освещения </w:t>
            </w:r>
            <w:proofErr w:type="spellStart"/>
            <w:r w:rsidRPr="00D60A2D">
              <w:rPr>
                <w:sz w:val="22"/>
                <w:szCs w:val="22"/>
              </w:rPr>
              <w:t>Подгощского</w:t>
            </w:r>
            <w:proofErr w:type="spellEnd"/>
            <w:r w:rsidRPr="00D60A2D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</w:pPr>
            <w:r w:rsidRPr="00D60A2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</w:pPr>
            <w:r w:rsidRPr="00D60A2D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</w:pPr>
            <w:r w:rsidRPr="00D60A2D">
              <w:rPr>
                <w:sz w:val="22"/>
                <w:szCs w:val="22"/>
              </w:rPr>
              <w:t>84 1 01 99990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  <w:rPr>
                <w:b/>
                <w:bCs/>
              </w:rPr>
            </w:pPr>
            <w:r w:rsidRPr="00D60A2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3140,0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2537,8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2342,1</w:t>
            </w:r>
          </w:p>
        </w:tc>
      </w:tr>
      <w:tr w:rsidR="00436A17" w:rsidRPr="00D60A2D" w:rsidTr="003E4C39">
        <w:trPr>
          <w:gridAfter w:val="2"/>
          <w:wAfter w:w="56" w:type="dxa"/>
          <w:trHeight w:val="828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6A17" w:rsidRPr="00D60A2D" w:rsidRDefault="00436A17" w:rsidP="00436A17">
            <w:r w:rsidRPr="00D60A2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</w:pPr>
            <w:r w:rsidRPr="00D60A2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</w:pPr>
            <w:r w:rsidRPr="00D60A2D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</w:pPr>
            <w:r w:rsidRPr="00D60A2D">
              <w:rPr>
                <w:sz w:val="22"/>
                <w:szCs w:val="22"/>
              </w:rPr>
              <w:t>84 1 01 99990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</w:pPr>
            <w:r w:rsidRPr="00D60A2D">
              <w:rPr>
                <w:sz w:val="22"/>
                <w:szCs w:val="22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3140,0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2537,8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2342,1</w:t>
            </w:r>
          </w:p>
        </w:tc>
      </w:tr>
      <w:tr w:rsidR="00436A17" w:rsidRPr="00D60A2D" w:rsidTr="003E4C39">
        <w:trPr>
          <w:gridAfter w:val="2"/>
          <w:wAfter w:w="56" w:type="dxa"/>
          <w:trHeight w:val="672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6A17" w:rsidRPr="00D60A2D" w:rsidRDefault="00436A17" w:rsidP="00436A17">
            <w:pPr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 xml:space="preserve">Подпрограмма «Прочие мероприятия по благоустройству территории </w:t>
            </w:r>
            <w:proofErr w:type="spellStart"/>
            <w:r w:rsidRPr="00D60A2D">
              <w:rPr>
                <w:bCs/>
                <w:sz w:val="22"/>
                <w:szCs w:val="22"/>
              </w:rPr>
              <w:t>Подгощского</w:t>
            </w:r>
            <w:proofErr w:type="spellEnd"/>
            <w:r w:rsidRPr="00D60A2D">
              <w:rPr>
                <w:bCs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</w:pPr>
            <w:r w:rsidRPr="00D60A2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</w:pPr>
            <w:r w:rsidRPr="00D60A2D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</w:pPr>
            <w:r w:rsidRPr="00D60A2D">
              <w:rPr>
                <w:sz w:val="22"/>
                <w:szCs w:val="22"/>
              </w:rPr>
              <w:t>84 2 00 00000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52B3" w:rsidP="00436A17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3482,3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268,0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270,0</w:t>
            </w:r>
          </w:p>
        </w:tc>
      </w:tr>
      <w:tr w:rsidR="00436A17" w:rsidRPr="00D60A2D" w:rsidTr="003E4C39">
        <w:trPr>
          <w:gridAfter w:val="2"/>
          <w:wAfter w:w="56" w:type="dxa"/>
          <w:trHeight w:val="521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6A17" w:rsidRPr="00D60A2D" w:rsidRDefault="00436A17" w:rsidP="00436A17">
            <w:pPr>
              <w:rPr>
                <w:bCs/>
              </w:rPr>
            </w:pPr>
            <w:r w:rsidRPr="00D60A2D">
              <w:rPr>
                <w:sz w:val="22"/>
                <w:szCs w:val="22"/>
              </w:rPr>
              <w:lastRenderedPageBreak/>
              <w:t xml:space="preserve">Организация озеленения на территории </w:t>
            </w:r>
            <w:proofErr w:type="spellStart"/>
            <w:r w:rsidRPr="00D60A2D">
              <w:rPr>
                <w:sz w:val="22"/>
                <w:szCs w:val="22"/>
              </w:rPr>
              <w:t>Подгощского</w:t>
            </w:r>
            <w:proofErr w:type="spellEnd"/>
            <w:r w:rsidRPr="00D60A2D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</w:pPr>
            <w:r w:rsidRPr="00D60A2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</w:pPr>
            <w:r w:rsidRPr="00D60A2D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</w:pPr>
            <w:r w:rsidRPr="00D60A2D">
              <w:rPr>
                <w:sz w:val="22"/>
                <w:szCs w:val="22"/>
              </w:rPr>
              <w:t>84 2 01 00000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  <w:rPr>
                <w:b/>
                <w:bCs/>
              </w:rPr>
            </w:pPr>
            <w:r w:rsidRPr="00D60A2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</w:pPr>
            <w:r w:rsidRPr="00D60A2D">
              <w:rPr>
                <w:sz w:val="22"/>
                <w:szCs w:val="22"/>
              </w:rPr>
              <w:t>210,0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</w:pPr>
            <w:r w:rsidRPr="00D60A2D">
              <w:rPr>
                <w:sz w:val="22"/>
                <w:szCs w:val="22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</w:pPr>
            <w:r w:rsidRPr="00D60A2D">
              <w:rPr>
                <w:sz w:val="22"/>
                <w:szCs w:val="22"/>
              </w:rPr>
              <w:t>10,0</w:t>
            </w:r>
          </w:p>
        </w:tc>
      </w:tr>
      <w:tr w:rsidR="00436A17" w:rsidRPr="00D60A2D" w:rsidTr="003E4C39">
        <w:trPr>
          <w:gridAfter w:val="2"/>
          <w:wAfter w:w="56" w:type="dxa"/>
          <w:trHeight w:val="990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6A17" w:rsidRPr="00D60A2D" w:rsidRDefault="00436A17" w:rsidP="00436A17">
            <w:r w:rsidRPr="00D60A2D">
              <w:rPr>
                <w:sz w:val="22"/>
                <w:szCs w:val="22"/>
              </w:rPr>
              <w:t>Реализация мероприятий в рамках подпрограммы «</w:t>
            </w:r>
            <w:r w:rsidRPr="00D60A2D">
              <w:rPr>
                <w:bCs/>
                <w:sz w:val="22"/>
                <w:szCs w:val="22"/>
              </w:rPr>
              <w:t xml:space="preserve">Прочие мероприятия по благоустройству территории </w:t>
            </w:r>
            <w:proofErr w:type="spellStart"/>
            <w:r w:rsidRPr="00D60A2D">
              <w:rPr>
                <w:bCs/>
                <w:sz w:val="22"/>
                <w:szCs w:val="22"/>
              </w:rPr>
              <w:t>Подгощского</w:t>
            </w:r>
            <w:proofErr w:type="spellEnd"/>
            <w:r w:rsidRPr="00D60A2D">
              <w:rPr>
                <w:bCs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</w:pPr>
            <w:r w:rsidRPr="00D60A2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</w:pPr>
            <w:r w:rsidRPr="00D60A2D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</w:pPr>
            <w:r w:rsidRPr="00D60A2D">
              <w:rPr>
                <w:sz w:val="22"/>
                <w:szCs w:val="22"/>
              </w:rPr>
              <w:t>84 2 01 99990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  <w:rPr>
                <w:b/>
                <w:bCs/>
              </w:rPr>
            </w:pPr>
            <w:r w:rsidRPr="00D60A2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</w:pPr>
            <w:r w:rsidRPr="00D60A2D">
              <w:rPr>
                <w:sz w:val="22"/>
                <w:szCs w:val="22"/>
              </w:rPr>
              <w:t>210,0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</w:pPr>
            <w:r w:rsidRPr="00D60A2D">
              <w:rPr>
                <w:sz w:val="22"/>
                <w:szCs w:val="22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</w:pPr>
            <w:r w:rsidRPr="00D60A2D">
              <w:rPr>
                <w:sz w:val="22"/>
                <w:szCs w:val="22"/>
              </w:rPr>
              <w:t>10,0</w:t>
            </w:r>
          </w:p>
        </w:tc>
      </w:tr>
      <w:tr w:rsidR="00436A17" w:rsidRPr="00D60A2D" w:rsidTr="003E4C39">
        <w:trPr>
          <w:gridAfter w:val="2"/>
          <w:wAfter w:w="56" w:type="dxa"/>
          <w:trHeight w:val="346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6A17" w:rsidRPr="00D60A2D" w:rsidRDefault="00436A17" w:rsidP="00436A17">
            <w:r w:rsidRPr="00D60A2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</w:pPr>
            <w:r w:rsidRPr="00D60A2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</w:pPr>
            <w:r w:rsidRPr="00D60A2D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</w:pPr>
            <w:r w:rsidRPr="00D60A2D">
              <w:rPr>
                <w:sz w:val="22"/>
                <w:szCs w:val="22"/>
              </w:rPr>
              <w:t>84 2 01 99990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</w:pPr>
            <w:r w:rsidRPr="00D60A2D">
              <w:rPr>
                <w:sz w:val="22"/>
                <w:szCs w:val="22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</w:pPr>
            <w:r w:rsidRPr="00D60A2D">
              <w:rPr>
                <w:sz w:val="22"/>
                <w:szCs w:val="22"/>
              </w:rPr>
              <w:t>210,0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</w:pPr>
            <w:r w:rsidRPr="00D60A2D">
              <w:rPr>
                <w:sz w:val="22"/>
                <w:szCs w:val="22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</w:pPr>
            <w:r w:rsidRPr="00D60A2D">
              <w:rPr>
                <w:sz w:val="22"/>
                <w:szCs w:val="22"/>
              </w:rPr>
              <w:t>10,0</w:t>
            </w:r>
          </w:p>
        </w:tc>
      </w:tr>
      <w:tr w:rsidR="00436A17" w:rsidRPr="00D60A2D" w:rsidTr="00AB7A34">
        <w:trPr>
          <w:gridAfter w:val="2"/>
          <w:wAfter w:w="56" w:type="dxa"/>
          <w:trHeight w:val="768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6A17" w:rsidRPr="00D60A2D" w:rsidRDefault="00436A17" w:rsidP="00436A17">
            <w:r w:rsidRPr="00D60A2D">
              <w:rPr>
                <w:sz w:val="22"/>
                <w:szCs w:val="22"/>
              </w:rPr>
              <w:t xml:space="preserve">Прочие мероприятия по  благоустройству территории </w:t>
            </w:r>
            <w:proofErr w:type="spellStart"/>
            <w:r w:rsidRPr="00D60A2D">
              <w:rPr>
                <w:sz w:val="22"/>
                <w:szCs w:val="22"/>
              </w:rPr>
              <w:t>Подгощского</w:t>
            </w:r>
            <w:proofErr w:type="spellEnd"/>
            <w:r w:rsidRPr="00D60A2D">
              <w:rPr>
                <w:sz w:val="22"/>
                <w:szCs w:val="22"/>
              </w:rPr>
              <w:t xml:space="preserve"> сельского поселения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</w:pPr>
            <w:r w:rsidRPr="00D60A2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</w:pPr>
            <w:r w:rsidRPr="00D60A2D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</w:pPr>
            <w:r w:rsidRPr="00D60A2D">
              <w:rPr>
                <w:sz w:val="22"/>
                <w:szCs w:val="22"/>
              </w:rPr>
              <w:t>84 2 02 00000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  <w:rPr>
                <w:b/>
                <w:bCs/>
              </w:rPr>
            </w:pPr>
            <w:r w:rsidRPr="00D60A2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52B3" w:rsidP="00436A17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3272,3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268,0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</w:pPr>
            <w:r w:rsidRPr="00D60A2D">
              <w:rPr>
                <w:sz w:val="22"/>
                <w:szCs w:val="22"/>
              </w:rPr>
              <w:t>260,0</w:t>
            </w:r>
          </w:p>
        </w:tc>
      </w:tr>
      <w:tr w:rsidR="00436A17" w:rsidRPr="00D60A2D" w:rsidTr="00AB7A34">
        <w:trPr>
          <w:gridAfter w:val="2"/>
          <w:wAfter w:w="56" w:type="dxa"/>
          <w:trHeight w:val="852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6A17" w:rsidRPr="00D60A2D" w:rsidRDefault="00436A17" w:rsidP="00436A17">
            <w:r w:rsidRPr="00D60A2D">
              <w:rPr>
                <w:sz w:val="22"/>
                <w:szCs w:val="22"/>
              </w:rPr>
              <w:t xml:space="preserve">Реализация мероприятий в рамках подпрограммы «Прочие мероприятия по благоустройству территории </w:t>
            </w:r>
            <w:proofErr w:type="spellStart"/>
            <w:r w:rsidRPr="00D60A2D">
              <w:rPr>
                <w:sz w:val="22"/>
                <w:szCs w:val="22"/>
              </w:rPr>
              <w:t>Подгощского</w:t>
            </w:r>
            <w:proofErr w:type="spellEnd"/>
            <w:r w:rsidRPr="00D60A2D">
              <w:rPr>
                <w:sz w:val="22"/>
                <w:szCs w:val="22"/>
              </w:rPr>
              <w:t xml:space="preserve"> сельского поселения</w:t>
            </w:r>
            <w:r w:rsidRPr="00D60A2D">
              <w:rPr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</w:pPr>
            <w:r w:rsidRPr="00D60A2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</w:pPr>
            <w:r w:rsidRPr="00D60A2D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</w:pPr>
            <w:r w:rsidRPr="00D60A2D">
              <w:rPr>
                <w:sz w:val="22"/>
                <w:szCs w:val="22"/>
              </w:rPr>
              <w:t>84 2 02 99990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  <w:rPr>
                <w:b/>
                <w:bCs/>
              </w:rPr>
            </w:pPr>
            <w:r w:rsidRPr="00D60A2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52B3" w:rsidP="00436A17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2225,9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268,0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</w:pPr>
            <w:r w:rsidRPr="00D60A2D">
              <w:rPr>
                <w:sz w:val="22"/>
                <w:szCs w:val="22"/>
              </w:rPr>
              <w:t>260,0</w:t>
            </w:r>
          </w:p>
        </w:tc>
      </w:tr>
      <w:tr w:rsidR="00436A17" w:rsidRPr="00D60A2D" w:rsidTr="00AB7A34">
        <w:trPr>
          <w:gridAfter w:val="2"/>
          <w:wAfter w:w="56" w:type="dxa"/>
          <w:trHeight w:val="493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6A17" w:rsidRPr="00D60A2D" w:rsidRDefault="00436A17" w:rsidP="00436A17">
            <w:r w:rsidRPr="00D60A2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</w:pPr>
            <w:r w:rsidRPr="00D60A2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</w:pPr>
            <w:r w:rsidRPr="00D60A2D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</w:pPr>
            <w:r w:rsidRPr="00D60A2D">
              <w:rPr>
                <w:sz w:val="22"/>
                <w:szCs w:val="22"/>
              </w:rPr>
              <w:t>84 2 02 99990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</w:pPr>
            <w:r w:rsidRPr="00D60A2D">
              <w:rPr>
                <w:sz w:val="22"/>
                <w:szCs w:val="22"/>
              </w:rPr>
              <w:t>240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52B3" w:rsidP="00436A17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2225</w:t>
            </w:r>
            <w:r w:rsidR="00436A17" w:rsidRPr="00D60A2D">
              <w:rPr>
                <w:bCs/>
                <w:sz w:val="22"/>
                <w:szCs w:val="22"/>
              </w:rPr>
              <w:t>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268,0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</w:pPr>
            <w:r w:rsidRPr="00D60A2D">
              <w:rPr>
                <w:sz w:val="22"/>
                <w:szCs w:val="22"/>
              </w:rPr>
              <w:t>260,0</w:t>
            </w:r>
          </w:p>
        </w:tc>
      </w:tr>
      <w:tr w:rsidR="00436A17" w:rsidRPr="00D60A2D" w:rsidTr="00AB7A34">
        <w:trPr>
          <w:gridAfter w:val="2"/>
          <w:wAfter w:w="56" w:type="dxa"/>
          <w:trHeight w:val="493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6A17" w:rsidRPr="00D60A2D" w:rsidRDefault="00436A17" w:rsidP="00436A17">
            <w:r w:rsidRPr="00D60A2D">
              <w:rPr>
                <w:sz w:val="22"/>
                <w:szCs w:val="22"/>
              </w:rPr>
              <w:t xml:space="preserve">Реализация проекта практика инициативного </w:t>
            </w:r>
            <w:proofErr w:type="spellStart"/>
            <w:r w:rsidRPr="00D60A2D">
              <w:rPr>
                <w:sz w:val="22"/>
                <w:szCs w:val="22"/>
              </w:rPr>
              <w:t>бюджетирования</w:t>
            </w:r>
            <w:proofErr w:type="spellEnd"/>
            <w:r w:rsidRPr="00D60A2D">
              <w:rPr>
                <w:sz w:val="22"/>
                <w:szCs w:val="22"/>
              </w:rPr>
              <w:t xml:space="preserve"> «Поддержка проектов местных инициатив (ППМИ) на территории Новгородской области»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</w:pPr>
            <w:r w:rsidRPr="00D60A2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</w:pPr>
            <w:r w:rsidRPr="00D60A2D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</w:pPr>
            <w:r w:rsidRPr="00D60A2D">
              <w:rPr>
                <w:sz w:val="22"/>
                <w:szCs w:val="22"/>
              </w:rPr>
              <w:t>84 2 02 75260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355,0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</w:pPr>
            <w:r w:rsidRPr="00D60A2D">
              <w:rPr>
                <w:sz w:val="22"/>
                <w:szCs w:val="22"/>
              </w:rPr>
              <w:t>0,0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0,0</w:t>
            </w:r>
          </w:p>
        </w:tc>
      </w:tr>
      <w:tr w:rsidR="00436A17" w:rsidRPr="00D60A2D" w:rsidTr="00AB7A34">
        <w:trPr>
          <w:gridAfter w:val="2"/>
          <w:wAfter w:w="56" w:type="dxa"/>
          <w:trHeight w:val="493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6A17" w:rsidRPr="00D60A2D" w:rsidRDefault="00436A17" w:rsidP="00436A17">
            <w:r w:rsidRPr="00D60A2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</w:pPr>
            <w:r w:rsidRPr="00D60A2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</w:pPr>
            <w:r w:rsidRPr="00D60A2D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</w:pPr>
            <w:r w:rsidRPr="00D60A2D">
              <w:rPr>
                <w:sz w:val="22"/>
                <w:szCs w:val="22"/>
              </w:rPr>
              <w:t>84 2 02 75260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</w:pPr>
            <w:r w:rsidRPr="00D60A2D">
              <w:rPr>
                <w:sz w:val="22"/>
                <w:szCs w:val="22"/>
              </w:rPr>
              <w:t>240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355,0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</w:pPr>
            <w:r w:rsidRPr="00D60A2D">
              <w:rPr>
                <w:sz w:val="22"/>
                <w:szCs w:val="22"/>
              </w:rPr>
              <w:t>0,0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0,0</w:t>
            </w:r>
          </w:p>
        </w:tc>
      </w:tr>
      <w:tr w:rsidR="00436A17" w:rsidRPr="00D60A2D" w:rsidTr="00AB7A34">
        <w:trPr>
          <w:gridAfter w:val="2"/>
          <w:wAfter w:w="56" w:type="dxa"/>
          <w:trHeight w:val="493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6A17" w:rsidRPr="00D60A2D" w:rsidRDefault="00436A17" w:rsidP="00436A17">
            <w:proofErr w:type="spellStart"/>
            <w:r w:rsidRPr="00D60A2D">
              <w:rPr>
                <w:sz w:val="22"/>
                <w:szCs w:val="22"/>
              </w:rPr>
              <w:t>Софинансирование</w:t>
            </w:r>
            <w:proofErr w:type="spellEnd"/>
            <w:r w:rsidRPr="00D60A2D">
              <w:rPr>
                <w:sz w:val="22"/>
                <w:szCs w:val="22"/>
              </w:rPr>
              <w:t xml:space="preserve"> субсидии практика инициативного </w:t>
            </w:r>
            <w:proofErr w:type="spellStart"/>
            <w:r w:rsidRPr="00D60A2D">
              <w:rPr>
                <w:sz w:val="22"/>
                <w:szCs w:val="22"/>
              </w:rPr>
              <w:t>бюджетирования</w:t>
            </w:r>
            <w:proofErr w:type="spellEnd"/>
            <w:r w:rsidRPr="00D60A2D">
              <w:rPr>
                <w:sz w:val="22"/>
                <w:szCs w:val="22"/>
              </w:rPr>
              <w:t xml:space="preserve"> «Территориальные общественные самоуправления (ТОС) на территории Новгородской области»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</w:pPr>
            <w:r w:rsidRPr="00D60A2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</w:pPr>
            <w:r w:rsidRPr="00D60A2D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</w:pPr>
            <w:r w:rsidRPr="00D60A2D">
              <w:rPr>
                <w:sz w:val="22"/>
                <w:szCs w:val="22"/>
              </w:rPr>
              <w:t xml:space="preserve">84 2 02 </w:t>
            </w:r>
            <w:r w:rsidRPr="00D60A2D">
              <w:rPr>
                <w:sz w:val="22"/>
                <w:szCs w:val="22"/>
                <w:lang w:val="en-US"/>
              </w:rPr>
              <w:t>S</w:t>
            </w:r>
            <w:r w:rsidRPr="00D60A2D">
              <w:rPr>
                <w:sz w:val="22"/>
                <w:szCs w:val="22"/>
              </w:rPr>
              <w:t>2090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467,0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</w:pPr>
            <w:r w:rsidRPr="00D60A2D">
              <w:rPr>
                <w:sz w:val="22"/>
                <w:szCs w:val="22"/>
              </w:rPr>
              <w:t>0,0</w:t>
            </w:r>
          </w:p>
        </w:tc>
      </w:tr>
      <w:tr w:rsidR="00436A17" w:rsidRPr="00D60A2D" w:rsidTr="00AB7A34">
        <w:trPr>
          <w:gridAfter w:val="2"/>
          <w:wAfter w:w="56" w:type="dxa"/>
          <w:trHeight w:val="493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6A17" w:rsidRPr="00D60A2D" w:rsidRDefault="00436A17" w:rsidP="00436A17">
            <w:r w:rsidRPr="00D60A2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</w:pPr>
            <w:r w:rsidRPr="00D60A2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</w:pPr>
            <w:r w:rsidRPr="00D60A2D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</w:pPr>
            <w:r w:rsidRPr="00D60A2D">
              <w:rPr>
                <w:sz w:val="22"/>
                <w:szCs w:val="22"/>
              </w:rPr>
              <w:t xml:space="preserve">84 2 02 </w:t>
            </w:r>
            <w:r w:rsidRPr="00D60A2D">
              <w:rPr>
                <w:sz w:val="22"/>
                <w:szCs w:val="22"/>
                <w:lang w:val="en-US"/>
              </w:rPr>
              <w:t>S</w:t>
            </w:r>
            <w:r w:rsidRPr="00D60A2D">
              <w:rPr>
                <w:sz w:val="22"/>
                <w:szCs w:val="22"/>
              </w:rPr>
              <w:t>2090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</w:pPr>
            <w:r w:rsidRPr="00D60A2D">
              <w:rPr>
                <w:sz w:val="22"/>
                <w:szCs w:val="22"/>
              </w:rPr>
              <w:t>240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467,0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</w:pPr>
            <w:r w:rsidRPr="00D60A2D">
              <w:rPr>
                <w:sz w:val="22"/>
                <w:szCs w:val="22"/>
              </w:rPr>
              <w:t>0,0</w:t>
            </w:r>
          </w:p>
        </w:tc>
      </w:tr>
      <w:tr w:rsidR="00436A17" w:rsidRPr="00D60A2D" w:rsidTr="003E4C39">
        <w:trPr>
          <w:gridAfter w:val="2"/>
          <w:wAfter w:w="56" w:type="dxa"/>
          <w:trHeight w:val="399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6A17" w:rsidRPr="00D60A2D" w:rsidRDefault="00436A17" w:rsidP="00436A17">
            <w:r w:rsidRPr="00D60A2D">
              <w:rPr>
                <w:sz w:val="22"/>
                <w:szCs w:val="22"/>
              </w:rPr>
              <w:t>Реализация проекта поддержки местных инициатив граждан за счет инициативных платежей, зачисляемых в бюджет сельского поселения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</w:pPr>
            <w:r w:rsidRPr="00D60A2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</w:pPr>
            <w:r w:rsidRPr="00D60A2D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</w:pPr>
            <w:r w:rsidRPr="00D60A2D">
              <w:rPr>
                <w:sz w:val="22"/>
                <w:szCs w:val="22"/>
              </w:rPr>
              <w:t xml:space="preserve">84 2 02 </w:t>
            </w:r>
            <w:r w:rsidRPr="00D60A2D">
              <w:rPr>
                <w:sz w:val="22"/>
                <w:szCs w:val="22"/>
                <w:lang w:val="en-US"/>
              </w:rPr>
              <w:t>S</w:t>
            </w:r>
            <w:r w:rsidRPr="00D60A2D">
              <w:rPr>
                <w:sz w:val="22"/>
                <w:szCs w:val="22"/>
              </w:rPr>
              <w:t>5000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74,4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</w:pPr>
            <w:r w:rsidRPr="00D60A2D">
              <w:rPr>
                <w:sz w:val="22"/>
                <w:szCs w:val="22"/>
              </w:rPr>
              <w:t>0,0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0,0</w:t>
            </w:r>
          </w:p>
        </w:tc>
      </w:tr>
      <w:tr w:rsidR="00436A17" w:rsidRPr="00D60A2D" w:rsidTr="003E4C39">
        <w:trPr>
          <w:gridAfter w:val="2"/>
          <w:wAfter w:w="56" w:type="dxa"/>
          <w:trHeight w:val="399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6A17" w:rsidRPr="00D60A2D" w:rsidRDefault="00436A17" w:rsidP="00436A17">
            <w:r w:rsidRPr="00D60A2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</w:pPr>
            <w:r w:rsidRPr="00D60A2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</w:pPr>
            <w:r w:rsidRPr="00D60A2D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</w:pPr>
            <w:r w:rsidRPr="00D60A2D">
              <w:rPr>
                <w:sz w:val="22"/>
                <w:szCs w:val="22"/>
              </w:rPr>
              <w:t xml:space="preserve">84 2 02 </w:t>
            </w:r>
            <w:r w:rsidRPr="00D60A2D">
              <w:rPr>
                <w:sz w:val="22"/>
                <w:szCs w:val="22"/>
                <w:lang w:val="en-US"/>
              </w:rPr>
              <w:t>S</w:t>
            </w:r>
            <w:r w:rsidRPr="00D60A2D">
              <w:rPr>
                <w:sz w:val="22"/>
                <w:szCs w:val="22"/>
              </w:rPr>
              <w:t>5000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</w:pPr>
            <w:r w:rsidRPr="00D60A2D">
              <w:rPr>
                <w:sz w:val="22"/>
                <w:szCs w:val="22"/>
              </w:rPr>
              <w:t>240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74,4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</w:pPr>
            <w:r w:rsidRPr="00D60A2D">
              <w:rPr>
                <w:sz w:val="22"/>
                <w:szCs w:val="22"/>
              </w:rPr>
              <w:t>0,0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0,0</w:t>
            </w:r>
          </w:p>
        </w:tc>
      </w:tr>
      <w:tr w:rsidR="00436A17" w:rsidRPr="00D60A2D" w:rsidTr="003E4C39">
        <w:trPr>
          <w:gridAfter w:val="2"/>
          <w:wAfter w:w="56" w:type="dxa"/>
          <w:trHeight w:val="399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6A17" w:rsidRPr="00D60A2D" w:rsidRDefault="00436A17" w:rsidP="00436A17">
            <w:proofErr w:type="spellStart"/>
            <w:r w:rsidRPr="00D60A2D">
              <w:rPr>
                <w:sz w:val="22"/>
                <w:szCs w:val="22"/>
              </w:rPr>
              <w:lastRenderedPageBreak/>
              <w:t>Софинансирование</w:t>
            </w:r>
            <w:proofErr w:type="spellEnd"/>
            <w:r w:rsidRPr="00D60A2D">
              <w:rPr>
                <w:sz w:val="22"/>
                <w:szCs w:val="22"/>
              </w:rPr>
              <w:t xml:space="preserve"> субсидии практика инициативного </w:t>
            </w:r>
            <w:proofErr w:type="spellStart"/>
            <w:r w:rsidRPr="00D60A2D">
              <w:rPr>
                <w:sz w:val="22"/>
                <w:szCs w:val="22"/>
              </w:rPr>
              <w:t>бюджетирования</w:t>
            </w:r>
            <w:proofErr w:type="spellEnd"/>
            <w:r w:rsidRPr="00D60A2D">
              <w:rPr>
                <w:sz w:val="22"/>
                <w:szCs w:val="22"/>
              </w:rPr>
              <w:t xml:space="preserve"> «Поддержка проектов местных инициатив (ППМИ) на территории Новгородской области»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</w:pPr>
            <w:r w:rsidRPr="00D60A2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</w:pPr>
            <w:r w:rsidRPr="00D60A2D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</w:pPr>
            <w:r w:rsidRPr="00D60A2D">
              <w:rPr>
                <w:sz w:val="22"/>
                <w:szCs w:val="22"/>
              </w:rPr>
              <w:t xml:space="preserve">84 2 02 </w:t>
            </w:r>
            <w:r w:rsidRPr="00D60A2D">
              <w:rPr>
                <w:sz w:val="22"/>
                <w:szCs w:val="22"/>
                <w:lang w:val="en-US"/>
              </w:rPr>
              <w:t>S</w:t>
            </w:r>
            <w:r w:rsidRPr="00D60A2D">
              <w:rPr>
                <w:sz w:val="22"/>
                <w:szCs w:val="22"/>
              </w:rPr>
              <w:t>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150,0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</w:pPr>
            <w:r w:rsidRPr="00D60A2D">
              <w:rPr>
                <w:sz w:val="22"/>
                <w:szCs w:val="22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</w:pPr>
            <w:r w:rsidRPr="00D60A2D">
              <w:rPr>
                <w:sz w:val="22"/>
                <w:szCs w:val="22"/>
              </w:rPr>
              <w:t>0,0</w:t>
            </w:r>
          </w:p>
        </w:tc>
      </w:tr>
      <w:tr w:rsidR="00436A17" w:rsidRPr="00D60A2D" w:rsidTr="003E4C39">
        <w:trPr>
          <w:gridAfter w:val="2"/>
          <w:wAfter w:w="56" w:type="dxa"/>
          <w:trHeight w:val="399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6A17" w:rsidRPr="00D60A2D" w:rsidRDefault="00436A17" w:rsidP="00436A17">
            <w:r w:rsidRPr="00D60A2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</w:pPr>
            <w:r w:rsidRPr="00D60A2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</w:pPr>
            <w:r w:rsidRPr="00D60A2D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</w:pPr>
            <w:r w:rsidRPr="00D60A2D">
              <w:rPr>
                <w:sz w:val="22"/>
                <w:szCs w:val="22"/>
              </w:rPr>
              <w:t xml:space="preserve">84 2 02 </w:t>
            </w:r>
            <w:r w:rsidRPr="00D60A2D">
              <w:rPr>
                <w:sz w:val="22"/>
                <w:szCs w:val="22"/>
                <w:lang w:val="en-US"/>
              </w:rPr>
              <w:t>S</w:t>
            </w:r>
            <w:r w:rsidRPr="00D60A2D">
              <w:rPr>
                <w:sz w:val="22"/>
                <w:szCs w:val="22"/>
              </w:rPr>
              <w:t>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</w:pPr>
            <w:r w:rsidRPr="00D60A2D">
              <w:rPr>
                <w:sz w:val="22"/>
                <w:szCs w:val="22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150,0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</w:pPr>
            <w:r w:rsidRPr="00D60A2D">
              <w:rPr>
                <w:sz w:val="22"/>
                <w:szCs w:val="22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</w:pPr>
            <w:r w:rsidRPr="00D60A2D">
              <w:rPr>
                <w:sz w:val="22"/>
                <w:szCs w:val="22"/>
              </w:rPr>
              <w:t>0,0</w:t>
            </w:r>
          </w:p>
        </w:tc>
      </w:tr>
      <w:tr w:rsidR="00436A17" w:rsidRPr="00D60A2D" w:rsidTr="003E4C39">
        <w:trPr>
          <w:gridAfter w:val="2"/>
          <w:wAfter w:w="56" w:type="dxa"/>
          <w:trHeight w:val="399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6A17" w:rsidRPr="00D60A2D" w:rsidRDefault="00436A17" w:rsidP="00436A17">
            <w:r w:rsidRPr="00D60A2D">
              <w:rPr>
                <w:sz w:val="22"/>
                <w:szCs w:val="22"/>
              </w:rPr>
              <w:t xml:space="preserve">Муниципальная программа «Комплексное развитие сельской территории </w:t>
            </w:r>
            <w:proofErr w:type="spellStart"/>
            <w:r w:rsidRPr="00D60A2D">
              <w:rPr>
                <w:sz w:val="22"/>
                <w:szCs w:val="22"/>
              </w:rPr>
              <w:t>Подгощского</w:t>
            </w:r>
            <w:proofErr w:type="spellEnd"/>
            <w:r w:rsidRPr="00D60A2D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85 0 00 00000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  <w:rPr>
                <w:bCs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</w:pPr>
            <w:r w:rsidRPr="00D60A2D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</w:pPr>
            <w:r w:rsidRPr="00D60A2D">
              <w:rPr>
                <w:sz w:val="22"/>
                <w:szCs w:val="22"/>
              </w:rPr>
              <w:t>200,0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  <w:rPr>
                <w:bCs/>
              </w:rPr>
            </w:pPr>
            <w:r w:rsidRPr="00D60A2D">
              <w:rPr>
                <w:sz w:val="22"/>
                <w:szCs w:val="22"/>
              </w:rPr>
              <w:t>0,0</w:t>
            </w:r>
          </w:p>
        </w:tc>
      </w:tr>
      <w:tr w:rsidR="00436A17" w:rsidRPr="00D60A2D" w:rsidTr="003E4C39">
        <w:trPr>
          <w:gridAfter w:val="2"/>
          <w:wAfter w:w="56" w:type="dxa"/>
          <w:trHeight w:val="399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6A17" w:rsidRPr="00D60A2D" w:rsidRDefault="00436A17" w:rsidP="00436A17">
            <w:r w:rsidRPr="00D60A2D">
              <w:rPr>
                <w:sz w:val="22"/>
                <w:szCs w:val="22"/>
              </w:rPr>
              <w:t xml:space="preserve">Реализация общественно-значимого проекта  по благоустройству сельской территории </w:t>
            </w:r>
            <w:proofErr w:type="spellStart"/>
            <w:r w:rsidRPr="00D60A2D">
              <w:rPr>
                <w:sz w:val="22"/>
                <w:szCs w:val="22"/>
              </w:rPr>
              <w:t>Подгощского</w:t>
            </w:r>
            <w:proofErr w:type="spellEnd"/>
            <w:r w:rsidRPr="00D60A2D">
              <w:rPr>
                <w:sz w:val="22"/>
                <w:szCs w:val="22"/>
              </w:rPr>
              <w:t xml:space="preserve">  сельского поселения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85 0 01 00000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  <w:rPr>
                <w:bCs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</w:pPr>
            <w:r w:rsidRPr="00D60A2D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</w:pPr>
            <w:r w:rsidRPr="00D60A2D">
              <w:rPr>
                <w:sz w:val="22"/>
                <w:szCs w:val="22"/>
              </w:rPr>
              <w:t>200,0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</w:pPr>
            <w:r w:rsidRPr="00D60A2D">
              <w:rPr>
                <w:sz w:val="22"/>
                <w:szCs w:val="22"/>
              </w:rPr>
              <w:t>0,0</w:t>
            </w:r>
          </w:p>
        </w:tc>
      </w:tr>
      <w:tr w:rsidR="00436A17" w:rsidRPr="00D60A2D" w:rsidTr="003E4C39">
        <w:trPr>
          <w:gridAfter w:val="2"/>
          <w:wAfter w:w="56" w:type="dxa"/>
          <w:trHeight w:val="399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6A17" w:rsidRPr="00D60A2D" w:rsidRDefault="00436A17" w:rsidP="00436A17">
            <w:proofErr w:type="spellStart"/>
            <w:r w:rsidRPr="00D60A2D">
              <w:rPr>
                <w:sz w:val="22"/>
                <w:szCs w:val="22"/>
              </w:rPr>
              <w:t>Софинансирование</w:t>
            </w:r>
            <w:proofErr w:type="spellEnd"/>
            <w:r w:rsidRPr="00D60A2D">
              <w:rPr>
                <w:sz w:val="22"/>
                <w:szCs w:val="22"/>
              </w:rPr>
              <w:t xml:space="preserve"> расходных обязательств на реализацию мероприятий  в рамках муниципальной программы «Комплексное развитие сельских территорий </w:t>
            </w:r>
            <w:proofErr w:type="spellStart"/>
            <w:r w:rsidRPr="00D60A2D">
              <w:rPr>
                <w:sz w:val="22"/>
                <w:szCs w:val="22"/>
              </w:rPr>
              <w:t>Подгощского</w:t>
            </w:r>
            <w:proofErr w:type="spellEnd"/>
            <w:r w:rsidRPr="00D60A2D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 xml:space="preserve">85 0 01 </w:t>
            </w:r>
            <w:r w:rsidRPr="00D60A2D">
              <w:rPr>
                <w:bCs/>
                <w:sz w:val="22"/>
                <w:szCs w:val="22"/>
                <w:lang w:val="en-US"/>
              </w:rPr>
              <w:t>S</w:t>
            </w:r>
            <w:r w:rsidRPr="00D60A2D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  <w:rPr>
                <w:bCs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  <w:rPr>
                <w:bCs/>
              </w:rPr>
            </w:pPr>
            <w:r w:rsidRPr="00D60A2D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</w:pPr>
            <w:r w:rsidRPr="00D60A2D">
              <w:rPr>
                <w:sz w:val="22"/>
                <w:szCs w:val="22"/>
              </w:rPr>
              <w:t>200,0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</w:pPr>
            <w:r w:rsidRPr="00D60A2D">
              <w:rPr>
                <w:sz w:val="22"/>
                <w:szCs w:val="22"/>
              </w:rPr>
              <w:t>0,0</w:t>
            </w:r>
          </w:p>
        </w:tc>
      </w:tr>
      <w:tr w:rsidR="00436A17" w:rsidRPr="00D60A2D" w:rsidTr="003E4C39">
        <w:trPr>
          <w:gridAfter w:val="2"/>
          <w:wAfter w:w="56" w:type="dxa"/>
          <w:trHeight w:val="399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6A17" w:rsidRPr="00D60A2D" w:rsidRDefault="00436A17" w:rsidP="00436A17">
            <w:r w:rsidRPr="00D60A2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  <w:rPr>
                <w:bCs/>
                <w:lang w:val="en-US"/>
              </w:rPr>
            </w:pPr>
            <w:r w:rsidRPr="00D60A2D">
              <w:rPr>
                <w:bCs/>
                <w:sz w:val="22"/>
                <w:szCs w:val="22"/>
              </w:rPr>
              <w:t xml:space="preserve">85 0 01 </w:t>
            </w:r>
            <w:r w:rsidRPr="00D60A2D">
              <w:rPr>
                <w:bCs/>
                <w:sz w:val="22"/>
                <w:szCs w:val="22"/>
                <w:lang w:val="en-US"/>
              </w:rPr>
              <w:t>S</w:t>
            </w:r>
            <w:r w:rsidRPr="00D60A2D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  <w:rPr>
                <w:bCs/>
                <w:lang w:val="en-US"/>
              </w:rPr>
            </w:pPr>
            <w:r w:rsidRPr="00D60A2D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</w:pPr>
            <w:r w:rsidRPr="00D60A2D">
              <w:rPr>
                <w:sz w:val="22"/>
                <w:szCs w:val="22"/>
              </w:rPr>
              <w:t>200,0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</w:pPr>
            <w:r w:rsidRPr="00D60A2D">
              <w:rPr>
                <w:sz w:val="22"/>
                <w:szCs w:val="22"/>
              </w:rPr>
              <w:t>0,0</w:t>
            </w:r>
          </w:p>
        </w:tc>
      </w:tr>
      <w:tr w:rsidR="00436A17" w:rsidRPr="00D60A2D" w:rsidTr="003E4C39">
        <w:trPr>
          <w:gridAfter w:val="2"/>
          <w:wAfter w:w="56" w:type="dxa"/>
          <w:trHeight w:val="399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6A17" w:rsidRPr="00D60A2D" w:rsidRDefault="00436A17" w:rsidP="00436A17">
            <w:pPr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05 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36,0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  <w:rPr>
                <w:bCs/>
                <w:lang w:val="en-US"/>
              </w:rPr>
            </w:pPr>
            <w:r w:rsidRPr="00D60A2D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  <w:rPr>
                <w:bCs/>
                <w:lang w:val="en-US"/>
              </w:rPr>
            </w:pPr>
            <w:r w:rsidRPr="00D60A2D">
              <w:rPr>
                <w:bCs/>
                <w:sz w:val="22"/>
                <w:szCs w:val="22"/>
              </w:rPr>
              <w:t>1,0</w:t>
            </w:r>
          </w:p>
        </w:tc>
      </w:tr>
      <w:tr w:rsidR="00436A17" w:rsidRPr="00D60A2D" w:rsidTr="00AB7A34">
        <w:trPr>
          <w:gridAfter w:val="2"/>
          <w:wAfter w:w="56" w:type="dxa"/>
          <w:trHeight w:val="495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6A17" w:rsidRPr="00D60A2D" w:rsidRDefault="00436A17" w:rsidP="00436A17">
            <w:pPr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 xml:space="preserve">Муниципальная программа  «Безопасность жизнедеятельности на территории </w:t>
            </w:r>
            <w:proofErr w:type="spellStart"/>
            <w:r w:rsidRPr="00D60A2D">
              <w:rPr>
                <w:bCs/>
                <w:sz w:val="22"/>
                <w:szCs w:val="22"/>
              </w:rPr>
              <w:t>Подгощского</w:t>
            </w:r>
            <w:proofErr w:type="spellEnd"/>
            <w:r w:rsidRPr="00D60A2D">
              <w:rPr>
                <w:bCs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</w:pPr>
            <w:r w:rsidRPr="00D60A2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</w:pPr>
            <w:r w:rsidRPr="00D60A2D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</w:pPr>
            <w:r w:rsidRPr="00D60A2D">
              <w:rPr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</w:pPr>
            <w:r w:rsidRPr="00D60A2D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  <w:rPr>
                <w:bCs/>
                <w:lang w:val="en-US"/>
              </w:rPr>
            </w:pPr>
            <w:r w:rsidRPr="00D60A2D">
              <w:rPr>
                <w:bCs/>
                <w:sz w:val="22"/>
                <w:szCs w:val="22"/>
              </w:rPr>
              <w:t>36,0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  <w:rPr>
                <w:bCs/>
                <w:lang w:val="en-US"/>
              </w:rPr>
            </w:pPr>
            <w:r w:rsidRPr="00D60A2D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  <w:rPr>
                <w:bCs/>
                <w:lang w:val="en-US"/>
              </w:rPr>
            </w:pPr>
            <w:r w:rsidRPr="00D60A2D">
              <w:rPr>
                <w:bCs/>
                <w:sz w:val="22"/>
                <w:szCs w:val="22"/>
              </w:rPr>
              <w:t>1,0</w:t>
            </w:r>
          </w:p>
        </w:tc>
      </w:tr>
      <w:tr w:rsidR="00436A17" w:rsidRPr="00D60A2D" w:rsidTr="00AB7A34">
        <w:trPr>
          <w:gridAfter w:val="2"/>
          <w:wAfter w:w="56" w:type="dxa"/>
          <w:trHeight w:val="852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6A17" w:rsidRPr="00D60A2D" w:rsidRDefault="00436A17" w:rsidP="00436A17">
            <w:r w:rsidRPr="00D60A2D">
              <w:rPr>
                <w:sz w:val="22"/>
                <w:szCs w:val="22"/>
              </w:rPr>
              <w:t xml:space="preserve">Подпрограмма «Обеспечение безопасности и содержания гидротехнического  сооружения </w:t>
            </w:r>
            <w:proofErr w:type="spellStart"/>
            <w:r w:rsidRPr="00D60A2D">
              <w:rPr>
                <w:sz w:val="22"/>
                <w:szCs w:val="22"/>
              </w:rPr>
              <w:t>Подгощского</w:t>
            </w:r>
            <w:proofErr w:type="spellEnd"/>
            <w:r w:rsidRPr="00D60A2D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</w:pPr>
            <w:r w:rsidRPr="00D60A2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</w:pPr>
            <w:r w:rsidRPr="00D60A2D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</w:pPr>
            <w:r w:rsidRPr="00D60A2D">
              <w:rPr>
                <w:sz w:val="22"/>
                <w:szCs w:val="22"/>
              </w:rPr>
              <w:t>78 3 00 00000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</w:pPr>
            <w:r w:rsidRPr="00D60A2D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  <w:rPr>
                <w:bCs/>
                <w:lang w:val="en-US"/>
              </w:rPr>
            </w:pPr>
            <w:r w:rsidRPr="00D60A2D">
              <w:rPr>
                <w:bCs/>
                <w:sz w:val="22"/>
                <w:szCs w:val="22"/>
              </w:rPr>
              <w:t>36,0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  <w:rPr>
                <w:bCs/>
                <w:lang w:val="en-US"/>
              </w:rPr>
            </w:pPr>
            <w:r w:rsidRPr="00D60A2D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  <w:rPr>
                <w:bCs/>
                <w:lang w:val="en-US"/>
              </w:rPr>
            </w:pPr>
            <w:r w:rsidRPr="00D60A2D">
              <w:rPr>
                <w:bCs/>
                <w:sz w:val="22"/>
                <w:szCs w:val="22"/>
              </w:rPr>
              <w:t>1,0</w:t>
            </w:r>
          </w:p>
        </w:tc>
      </w:tr>
      <w:tr w:rsidR="00436A17" w:rsidRPr="00D60A2D" w:rsidTr="00AB7A34">
        <w:trPr>
          <w:gridAfter w:val="2"/>
          <w:wAfter w:w="56" w:type="dxa"/>
          <w:trHeight w:val="579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6A17" w:rsidRPr="00D60A2D" w:rsidRDefault="00436A17" w:rsidP="00436A17">
            <w:r w:rsidRPr="00D60A2D">
              <w:rPr>
                <w:sz w:val="22"/>
                <w:szCs w:val="22"/>
              </w:rPr>
              <w:t xml:space="preserve">Создание условий для обеспечения населения </w:t>
            </w:r>
            <w:proofErr w:type="spellStart"/>
            <w:r w:rsidRPr="00D60A2D">
              <w:rPr>
                <w:sz w:val="22"/>
                <w:szCs w:val="22"/>
              </w:rPr>
              <w:t>Подгощского</w:t>
            </w:r>
            <w:proofErr w:type="spellEnd"/>
            <w:r w:rsidRPr="00D60A2D">
              <w:rPr>
                <w:sz w:val="22"/>
                <w:szCs w:val="22"/>
              </w:rPr>
              <w:t xml:space="preserve"> сельского поселения водой для хозяйственных и бытовых нужд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</w:pPr>
            <w:r w:rsidRPr="00D60A2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</w:pPr>
            <w:r w:rsidRPr="00D60A2D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</w:pPr>
            <w:r w:rsidRPr="00D60A2D">
              <w:rPr>
                <w:sz w:val="22"/>
                <w:szCs w:val="22"/>
              </w:rPr>
              <w:t>78 3 01 00000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</w:pPr>
            <w:r w:rsidRPr="00D60A2D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  <w:rPr>
                <w:bCs/>
                <w:lang w:val="en-US"/>
              </w:rPr>
            </w:pPr>
            <w:r w:rsidRPr="00D60A2D">
              <w:rPr>
                <w:bCs/>
                <w:sz w:val="22"/>
                <w:szCs w:val="22"/>
              </w:rPr>
              <w:t>36,0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  <w:rPr>
                <w:bCs/>
                <w:lang w:val="en-US"/>
              </w:rPr>
            </w:pPr>
            <w:r w:rsidRPr="00D60A2D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  <w:rPr>
                <w:bCs/>
                <w:lang w:val="en-US"/>
              </w:rPr>
            </w:pPr>
            <w:r w:rsidRPr="00D60A2D">
              <w:rPr>
                <w:bCs/>
                <w:sz w:val="22"/>
                <w:szCs w:val="22"/>
              </w:rPr>
              <w:t>1,0</w:t>
            </w:r>
          </w:p>
        </w:tc>
      </w:tr>
      <w:tr w:rsidR="00436A17" w:rsidRPr="00D60A2D" w:rsidTr="003E4C39">
        <w:trPr>
          <w:gridAfter w:val="2"/>
          <w:wAfter w:w="56" w:type="dxa"/>
          <w:trHeight w:val="1464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6A17" w:rsidRPr="00D60A2D" w:rsidRDefault="00436A17" w:rsidP="00436A17">
            <w:r w:rsidRPr="00D60A2D">
              <w:rPr>
                <w:sz w:val="22"/>
                <w:szCs w:val="22"/>
              </w:rPr>
              <w:t>Реализация мероприятий в рамках</w:t>
            </w:r>
            <w:r w:rsidRPr="00D60A2D">
              <w:rPr>
                <w:b/>
                <w:bCs/>
                <w:sz w:val="22"/>
                <w:szCs w:val="22"/>
              </w:rPr>
              <w:t xml:space="preserve"> </w:t>
            </w:r>
            <w:r w:rsidRPr="00D60A2D">
              <w:rPr>
                <w:sz w:val="22"/>
                <w:szCs w:val="22"/>
              </w:rPr>
              <w:t xml:space="preserve">Подпрограммы «Обеспечение безопасности и содержания гидротехнических  сооружений </w:t>
            </w:r>
            <w:proofErr w:type="spellStart"/>
            <w:r w:rsidRPr="00D60A2D">
              <w:rPr>
                <w:sz w:val="22"/>
                <w:szCs w:val="22"/>
              </w:rPr>
              <w:t>Подгощского</w:t>
            </w:r>
            <w:proofErr w:type="spellEnd"/>
            <w:r w:rsidRPr="00D60A2D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</w:pPr>
            <w:r w:rsidRPr="00D60A2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</w:pPr>
            <w:r w:rsidRPr="00D60A2D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</w:pPr>
            <w:r w:rsidRPr="00D60A2D">
              <w:rPr>
                <w:sz w:val="22"/>
                <w:szCs w:val="22"/>
              </w:rPr>
              <w:t>78 3 01 99990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</w:pPr>
            <w:r w:rsidRPr="00D60A2D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  <w:rPr>
                <w:bCs/>
                <w:lang w:val="en-US"/>
              </w:rPr>
            </w:pPr>
            <w:r w:rsidRPr="00D60A2D">
              <w:rPr>
                <w:bCs/>
                <w:sz w:val="22"/>
                <w:szCs w:val="22"/>
              </w:rPr>
              <w:t>36,0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  <w:rPr>
                <w:bCs/>
                <w:lang w:val="en-US"/>
              </w:rPr>
            </w:pPr>
            <w:r w:rsidRPr="00D60A2D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  <w:rPr>
                <w:bCs/>
                <w:lang w:val="en-US"/>
              </w:rPr>
            </w:pPr>
            <w:r w:rsidRPr="00D60A2D">
              <w:rPr>
                <w:bCs/>
                <w:sz w:val="22"/>
                <w:szCs w:val="22"/>
              </w:rPr>
              <w:t>1,0</w:t>
            </w:r>
          </w:p>
        </w:tc>
      </w:tr>
      <w:tr w:rsidR="00436A17" w:rsidRPr="00D60A2D" w:rsidTr="003E4C39">
        <w:trPr>
          <w:gridAfter w:val="2"/>
          <w:wAfter w:w="56" w:type="dxa"/>
          <w:trHeight w:val="493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6A17" w:rsidRPr="00D60A2D" w:rsidRDefault="00436A17" w:rsidP="00436A17">
            <w:r w:rsidRPr="00D60A2D">
              <w:rPr>
                <w:sz w:val="22"/>
                <w:szCs w:val="22"/>
              </w:rPr>
              <w:t xml:space="preserve">Иные закупки товаров, работ и </w:t>
            </w:r>
            <w:r w:rsidRPr="00D60A2D">
              <w:rPr>
                <w:sz w:val="22"/>
                <w:szCs w:val="22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</w:pPr>
            <w:r w:rsidRPr="00D60A2D"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</w:pPr>
            <w:r w:rsidRPr="00D60A2D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</w:pPr>
            <w:r w:rsidRPr="00D60A2D">
              <w:rPr>
                <w:sz w:val="22"/>
                <w:szCs w:val="22"/>
              </w:rPr>
              <w:t>78 3 01 99990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</w:pPr>
            <w:r w:rsidRPr="00D60A2D">
              <w:rPr>
                <w:sz w:val="22"/>
                <w:szCs w:val="22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  <w:rPr>
                <w:bCs/>
                <w:lang w:val="en-US"/>
              </w:rPr>
            </w:pPr>
            <w:r w:rsidRPr="00D60A2D">
              <w:rPr>
                <w:bCs/>
                <w:sz w:val="22"/>
                <w:szCs w:val="22"/>
              </w:rPr>
              <w:t>36,0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  <w:rPr>
                <w:bCs/>
                <w:lang w:val="en-US"/>
              </w:rPr>
            </w:pPr>
            <w:r w:rsidRPr="00D60A2D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  <w:rPr>
                <w:bCs/>
                <w:lang w:val="en-US"/>
              </w:rPr>
            </w:pPr>
            <w:r w:rsidRPr="00D60A2D">
              <w:rPr>
                <w:bCs/>
                <w:sz w:val="22"/>
                <w:szCs w:val="22"/>
              </w:rPr>
              <w:t>1,0</w:t>
            </w:r>
          </w:p>
        </w:tc>
      </w:tr>
      <w:tr w:rsidR="00436A17" w:rsidRPr="00D60A2D" w:rsidTr="003E4C39">
        <w:trPr>
          <w:gridAfter w:val="2"/>
          <w:wAfter w:w="56" w:type="dxa"/>
          <w:trHeight w:val="258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6A17" w:rsidRPr="00D60A2D" w:rsidRDefault="00436A17" w:rsidP="00436A17">
            <w:pPr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lastRenderedPageBreak/>
              <w:t>Образование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3,0</w:t>
            </w:r>
          </w:p>
        </w:tc>
      </w:tr>
      <w:tr w:rsidR="00436A17" w:rsidRPr="00D60A2D" w:rsidTr="003E4C39">
        <w:trPr>
          <w:gridAfter w:val="2"/>
          <w:wAfter w:w="56" w:type="dxa"/>
          <w:trHeight w:val="263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6A17" w:rsidRPr="00D60A2D" w:rsidRDefault="00436A17" w:rsidP="00436A17">
            <w:pPr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 xml:space="preserve">Молодежная политика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</w:pPr>
            <w:r w:rsidRPr="00D60A2D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</w:pPr>
            <w:r w:rsidRPr="00D60A2D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</w:pPr>
            <w:r w:rsidRPr="00D60A2D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</w:pPr>
            <w:r w:rsidRPr="00D60A2D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  <w:rPr>
                <w:lang w:val="en-US"/>
              </w:rPr>
            </w:pPr>
            <w:r w:rsidRPr="00D60A2D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3,0</w:t>
            </w:r>
          </w:p>
        </w:tc>
      </w:tr>
      <w:tr w:rsidR="00436A17" w:rsidRPr="00D60A2D" w:rsidTr="003E4C39">
        <w:trPr>
          <w:gridAfter w:val="2"/>
          <w:wAfter w:w="56" w:type="dxa"/>
          <w:trHeight w:val="840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6A17" w:rsidRPr="00D60A2D" w:rsidRDefault="00436A17" w:rsidP="00436A17">
            <w:pPr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 xml:space="preserve">Муниципальная программа «Развитие молодежной политики, культуры, патриотизма, физической культуры и спорта </w:t>
            </w:r>
            <w:proofErr w:type="spellStart"/>
            <w:r w:rsidRPr="00D60A2D">
              <w:rPr>
                <w:bCs/>
                <w:sz w:val="22"/>
                <w:szCs w:val="22"/>
              </w:rPr>
              <w:t>Подгощского</w:t>
            </w:r>
            <w:proofErr w:type="spellEnd"/>
            <w:r w:rsidRPr="00D60A2D">
              <w:rPr>
                <w:bCs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</w:pPr>
            <w:r w:rsidRPr="00D60A2D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</w:pPr>
            <w:r w:rsidRPr="00D60A2D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</w:pPr>
            <w:r w:rsidRPr="00D60A2D">
              <w:rPr>
                <w:sz w:val="22"/>
                <w:szCs w:val="22"/>
              </w:rPr>
              <w:t>82 0 00 00000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</w:pPr>
            <w:r w:rsidRPr="00D60A2D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  <w:rPr>
                <w:lang w:val="en-US"/>
              </w:rPr>
            </w:pPr>
            <w:r w:rsidRPr="00D60A2D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3,0</w:t>
            </w:r>
          </w:p>
        </w:tc>
      </w:tr>
      <w:tr w:rsidR="00436A17" w:rsidRPr="00D60A2D" w:rsidTr="003E4C39">
        <w:trPr>
          <w:gridAfter w:val="2"/>
          <w:wAfter w:w="56" w:type="dxa"/>
          <w:trHeight w:val="735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6A17" w:rsidRPr="00D60A2D" w:rsidRDefault="00436A17" w:rsidP="00436A17">
            <w:r w:rsidRPr="00D60A2D">
              <w:rPr>
                <w:sz w:val="22"/>
                <w:szCs w:val="22"/>
              </w:rPr>
              <w:t xml:space="preserve">Подпрограмма «Патриотическое воспитание детей и молодёжи </w:t>
            </w:r>
            <w:proofErr w:type="spellStart"/>
            <w:r w:rsidRPr="00D60A2D">
              <w:rPr>
                <w:sz w:val="22"/>
                <w:szCs w:val="22"/>
              </w:rPr>
              <w:t>Подгощского</w:t>
            </w:r>
            <w:proofErr w:type="spellEnd"/>
            <w:r w:rsidRPr="00D60A2D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</w:pPr>
            <w:r w:rsidRPr="00D60A2D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</w:pPr>
            <w:r w:rsidRPr="00D60A2D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</w:pPr>
            <w:r w:rsidRPr="00D60A2D">
              <w:rPr>
                <w:sz w:val="22"/>
                <w:szCs w:val="22"/>
              </w:rPr>
              <w:t>82 1 00 00000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</w:pPr>
            <w:r w:rsidRPr="00D60A2D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  <w:rPr>
                <w:lang w:val="en-US"/>
              </w:rPr>
            </w:pPr>
            <w:r w:rsidRPr="00D60A2D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3,0</w:t>
            </w:r>
          </w:p>
        </w:tc>
      </w:tr>
      <w:tr w:rsidR="00436A17" w:rsidRPr="00D60A2D" w:rsidTr="003E4C39">
        <w:trPr>
          <w:gridAfter w:val="2"/>
          <w:wAfter w:w="56" w:type="dxa"/>
          <w:trHeight w:val="470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6A17" w:rsidRPr="00D60A2D" w:rsidRDefault="00436A17" w:rsidP="00436A17">
            <w:r w:rsidRPr="00D60A2D">
              <w:rPr>
                <w:sz w:val="22"/>
                <w:szCs w:val="22"/>
              </w:rPr>
              <w:t>Совершенствование системы патриотического воспитания детей и молодежи, обеспечивающей развитие демографического общества, формирование у населения высокого патриотического сознания, верности отечеству, готовности к выполнению конституционных обязанностей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</w:pPr>
            <w:r w:rsidRPr="00D60A2D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</w:pPr>
            <w:r w:rsidRPr="00D60A2D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</w:pPr>
            <w:r w:rsidRPr="00D60A2D">
              <w:rPr>
                <w:sz w:val="22"/>
                <w:szCs w:val="22"/>
              </w:rPr>
              <w:t>82 1 01 00000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</w:pPr>
            <w:r w:rsidRPr="00D60A2D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  <w:rPr>
                <w:lang w:val="en-US"/>
              </w:rPr>
            </w:pPr>
            <w:r w:rsidRPr="00D60A2D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3,0</w:t>
            </w:r>
          </w:p>
        </w:tc>
      </w:tr>
      <w:tr w:rsidR="00436A17" w:rsidRPr="00D60A2D" w:rsidTr="003E4C39">
        <w:trPr>
          <w:gridAfter w:val="2"/>
          <w:wAfter w:w="56" w:type="dxa"/>
          <w:trHeight w:val="828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6A17" w:rsidRPr="00D60A2D" w:rsidRDefault="00436A17" w:rsidP="00436A17">
            <w:r w:rsidRPr="00D60A2D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D60A2D">
              <w:rPr>
                <w:bCs/>
                <w:sz w:val="22"/>
                <w:szCs w:val="22"/>
              </w:rPr>
              <w:t>«</w:t>
            </w:r>
            <w:r w:rsidRPr="00D60A2D">
              <w:rPr>
                <w:sz w:val="22"/>
                <w:szCs w:val="22"/>
              </w:rPr>
              <w:t xml:space="preserve">Патриотическое воспитание детей и молодёжи </w:t>
            </w:r>
            <w:proofErr w:type="spellStart"/>
            <w:r w:rsidRPr="00D60A2D">
              <w:rPr>
                <w:sz w:val="22"/>
                <w:szCs w:val="22"/>
              </w:rPr>
              <w:t>Подгощского</w:t>
            </w:r>
            <w:proofErr w:type="spellEnd"/>
            <w:r w:rsidRPr="00D60A2D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</w:pPr>
            <w:r w:rsidRPr="00D60A2D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</w:pPr>
            <w:r w:rsidRPr="00D60A2D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</w:pPr>
            <w:r w:rsidRPr="00D60A2D">
              <w:rPr>
                <w:sz w:val="22"/>
                <w:szCs w:val="22"/>
              </w:rPr>
              <w:t>82 1 01 99990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  <w:rPr>
                <w:lang w:val="en-US"/>
              </w:rPr>
            </w:pPr>
            <w:r w:rsidRPr="00D60A2D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3,0</w:t>
            </w:r>
          </w:p>
        </w:tc>
      </w:tr>
      <w:tr w:rsidR="00436A17" w:rsidRPr="00D60A2D" w:rsidTr="003E4C39">
        <w:trPr>
          <w:gridAfter w:val="2"/>
          <w:wAfter w:w="56" w:type="dxa"/>
          <w:trHeight w:val="675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6A17" w:rsidRPr="00D60A2D" w:rsidRDefault="00436A17" w:rsidP="00436A17">
            <w:r w:rsidRPr="00D60A2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</w:pPr>
            <w:r w:rsidRPr="00D60A2D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</w:pPr>
            <w:r w:rsidRPr="00D60A2D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</w:pPr>
            <w:r w:rsidRPr="00D60A2D">
              <w:rPr>
                <w:sz w:val="22"/>
                <w:szCs w:val="22"/>
              </w:rPr>
              <w:t>82 1 01 99990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</w:pPr>
            <w:r w:rsidRPr="00D60A2D">
              <w:rPr>
                <w:sz w:val="22"/>
                <w:szCs w:val="22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  <w:rPr>
                <w:lang w:val="en-US"/>
              </w:rPr>
            </w:pPr>
            <w:r w:rsidRPr="00D60A2D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3,0</w:t>
            </w:r>
          </w:p>
        </w:tc>
      </w:tr>
      <w:tr w:rsidR="00436A17" w:rsidRPr="00D60A2D" w:rsidTr="003E4C39">
        <w:trPr>
          <w:gridAfter w:val="2"/>
          <w:wAfter w:w="56" w:type="dxa"/>
          <w:trHeight w:val="257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6A17" w:rsidRPr="00D60A2D" w:rsidRDefault="00436A17" w:rsidP="00436A17">
            <w:pPr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3,0</w:t>
            </w:r>
          </w:p>
        </w:tc>
      </w:tr>
      <w:tr w:rsidR="00436A17" w:rsidRPr="00D60A2D" w:rsidTr="003E4C39">
        <w:trPr>
          <w:gridAfter w:val="2"/>
          <w:wAfter w:w="56" w:type="dxa"/>
          <w:trHeight w:val="279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6A17" w:rsidRPr="00D60A2D" w:rsidRDefault="00436A17" w:rsidP="00436A17">
            <w:pPr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Культура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</w:pPr>
            <w:r w:rsidRPr="00D60A2D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</w:pPr>
            <w:r w:rsidRPr="00D60A2D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</w:pPr>
            <w:r w:rsidRPr="00D60A2D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3,0</w:t>
            </w:r>
          </w:p>
        </w:tc>
      </w:tr>
      <w:tr w:rsidR="00436A17" w:rsidRPr="00D60A2D" w:rsidTr="003E4C39">
        <w:trPr>
          <w:gridAfter w:val="2"/>
          <w:wAfter w:w="56" w:type="dxa"/>
          <w:trHeight w:val="420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6A17" w:rsidRPr="00D60A2D" w:rsidRDefault="00436A17" w:rsidP="00436A17">
            <w:r w:rsidRPr="00D60A2D">
              <w:rPr>
                <w:bCs/>
                <w:sz w:val="22"/>
                <w:szCs w:val="22"/>
              </w:rPr>
              <w:t xml:space="preserve">Муниципальная программа «Развитие молодежной политики, культуры, патриотизма, физической культуры и спорта </w:t>
            </w:r>
            <w:proofErr w:type="spellStart"/>
            <w:r w:rsidRPr="00D60A2D">
              <w:rPr>
                <w:bCs/>
                <w:sz w:val="22"/>
                <w:szCs w:val="22"/>
              </w:rPr>
              <w:t>Подгощского</w:t>
            </w:r>
            <w:proofErr w:type="spellEnd"/>
            <w:r w:rsidRPr="00D60A2D">
              <w:rPr>
                <w:bCs/>
                <w:sz w:val="22"/>
                <w:szCs w:val="22"/>
              </w:rPr>
              <w:t xml:space="preserve"> сельского </w:t>
            </w:r>
            <w:proofErr w:type="gramStart"/>
            <w:r w:rsidRPr="00D60A2D">
              <w:rPr>
                <w:bCs/>
                <w:sz w:val="22"/>
                <w:szCs w:val="22"/>
              </w:rPr>
              <w:t>поселении</w:t>
            </w:r>
            <w:proofErr w:type="gramEnd"/>
            <w:r w:rsidRPr="00D60A2D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</w:pPr>
            <w:r w:rsidRPr="00D60A2D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</w:pPr>
            <w:r w:rsidRPr="00D60A2D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</w:pPr>
            <w:r w:rsidRPr="00D60A2D">
              <w:rPr>
                <w:sz w:val="22"/>
                <w:szCs w:val="22"/>
              </w:rPr>
              <w:t xml:space="preserve"> 82 0 00 00000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3,0</w:t>
            </w:r>
          </w:p>
        </w:tc>
      </w:tr>
      <w:tr w:rsidR="00436A17" w:rsidRPr="00D60A2D" w:rsidTr="003E4C39">
        <w:trPr>
          <w:gridAfter w:val="2"/>
          <w:wAfter w:w="56" w:type="dxa"/>
          <w:trHeight w:val="924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6A17" w:rsidRPr="00D60A2D" w:rsidRDefault="00436A17" w:rsidP="00436A17">
            <w:r w:rsidRPr="00D60A2D">
              <w:rPr>
                <w:sz w:val="22"/>
                <w:szCs w:val="22"/>
              </w:rPr>
              <w:t xml:space="preserve">Подпрограмма «Развитие культуры на территории </w:t>
            </w:r>
            <w:proofErr w:type="spellStart"/>
            <w:r w:rsidRPr="00D60A2D">
              <w:rPr>
                <w:sz w:val="22"/>
                <w:szCs w:val="22"/>
              </w:rPr>
              <w:t>Подгощского</w:t>
            </w:r>
            <w:proofErr w:type="spellEnd"/>
            <w:r w:rsidRPr="00D60A2D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</w:pPr>
            <w:r w:rsidRPr="00D60A2D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</w:pPr>
            <w:r w:rsidRPr="00D60A2D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</w:pPr>
            <w:r w:rsidRPr="00D60A2D">
              <w:rPr>
                <w:sz w:val="22"/>
                <w:szCs w:val="22"/>
              </w:rPr>
              <w:t>82 2 00 00000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</w:pPr>
            <w:r w:rsidRPr="00D60A2D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3,0</w:t>
            </w:r>
          </w:p>
        </w:tc>
      </w:tr>
      <w:tr w:rsidR="00436A17" w:rsidRPr="00D60A2D" w:rsidTr="003E4C39">
        <w:trPr>
          <w:gridAfter w:val="2"/>
          <w:wAfter w:w="56" w:type="dxa"/>
          <w:trHeight w:val="675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6A17" w:rsidRPr="00D60A2D" w:rsidRDefault="00436A17" w:rsidP="00436A17">
            <w:r w:rsidRPr="00D60A2D">
              <w:rPr>
                <w:sz w:val="22"/>
                <w:szCs w:val="22"/>
              </w:rPr>
              <w:t xml:space="preserve">Создание благоприятных условий для развития культуры на территории </w:t>
            </w:r>
            <w:proofErr w:type="spellStart"/>
            <w:r w:rsidRPr="00D60A2D">
              <w:rPr>
                <w:sz w:val="22"/>
                <w:szCs w:val="22"/>
              </w:rPr>
              <w:t>Подгощского</w:t>
            </w:r>
            <w:proofErr w:type="spellEnd"/>
            <w:r w:rsidRPr="00D60A2D">
              <w:rPr>
                <w:sz w:val="22"/>
                <w:szCs w:val="22"/>
              </w:rPr>
              <w:t xml:space="preserve"> сельского поселения, реализация творческого потенциала каждой личности, укрепление семейных ценностей и традиций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</w:pPr>
            <w:r w:rsidRPr="00D60A2D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</w:pPr>
            <w:r w:rsidRPr="00D60A2D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</w:pPr>
            <w:r w:rsidRPr="00D60A2D">
              <w:rPr>
                <w:sz w:val="22"/>
                <w:szCs w:val="22"/>
              </w:rPr>
              <w:t>82 2 01 00000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  <w:rPr>
                <w:b/>
                <w:bCs/>
              </w:rPr>
            </w:pPr>
            <w:r w:rsidRPr="00D60A2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3,0</w:t>
            </w:r>
          </w:p>
        </w:tc>
      </w:tr>
      <w:tr w:rsidR="00436A17" w:rsidRPr="00D60A2D" w:rsidTr="003E4C39">
        <w:trPr>
          <w:gridAfter w:val="2"/>
          <w:wAfter w:w="56" w:type="dxa"/>
          <w:trHeight w:val="408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6A17" w:rsidRPr="00D60A2D" w:rsidRDefault="00436A17" w:rsidP="00436A17">
            <w:r w:rsidRPr="00D60A2D">
              <w:rPr>
                <w:sz w:val="22"/>
                <w:szCs w:val="22"/>
              </w:rPr>
              <w:t xml:space="preserve">Реализация мероприятий в рамках подпрограммы «Развитие </w:t>
            </w:r>
            <w:r w:rsidRPr="00D60A2D">
              <w:rPr>
                <w:sz w:val="22"/>
                <w:szCs w:val="22"/>
              </w:rPr>
              <w:lastRenderedPageBreak/>
              <w:t xml:space="preserve">культуры на территории </w:t>
            </w:r>
            <w:proofErr w:type="spellStart"/>
            <w:r w:rsidRPr="00D60A2D">
              <w:rPr>
                <w:sz w:val="22"/>
                <w:szCs w:val="22"/>
              </w:rPr>
              <w:t>Подгощского</w:t>
            </w:r>
            <w:proofErr w:type="spellEnd"/>
            <w:r w:rsidRPr="00D60A2D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</w:pPr>
            <w:r w:rsidRPr="00D60A2D">
              <w:rPr>
                <w:sz w:val="22"/>
                <w:szCs w:val="22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</w:pPr>
            <w:r w:rsidRPr="00D60A2D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</w:pPr>
            <w:r w:rsidRPr="00D60A2D">
              <w:rPr>
                <w:sz w:val="22"/>
                <w:szCs w:val="22"/>
              </w:rPr>
              <w:t>82 2 01 99990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  <w:rPr>
                <w:b/>
                <w:bCs/>
              </w:rPr>
            </w:pPr>
            <w:r w:rsidRPr="00D60A2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3,0</w:t>
            </w:r>
          </w:p>
        </w:tc>
      </w:tr>
      <w:tr w:rsidR="00436A17" w:rsidRPr="00D60A2D" w:rsidTr="003E4C39">
        <w:trPr>
          <w:gridAfter w:val="2"/>
          <w:wAfter w:w="56" w:type="dxa"/>
          <w:trHeight w:val="765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6A17" w:rsidRPr="00D60A2D" w:rsidRDefault="00436A17" w:rsidP="00436A17">
            <w:r w:rsidRPr="00D60A2D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</w:pPr>
            <w:r w:rsidRPr="00D60A2D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</w:pPr>
            <w:r w:rsidRPr="00D60A2D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</w:pPr>
            <w:r w:rsidRPr="00D60A2D">
              <w:rPr>
                <w:sz w:val="22"/>
                <w:szCs w:val="22"/>
              </w:rPr>
              <w:t>82 2 01 99990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</w:pPr>
            <w:r w:rsidRPr="00D60A2D">
              <w:rPr>
                <w:sz w:val="22"/>
                <w:szCs w:val="22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3,0</w:t>
            </w:r>
          </w:p>
        </w:tc>
      </w:tr>
      <w:tr w:rsidR="00436A17" w:rsidRPr="00D60A2D" w:rsidTr="003E4C39">
        <w:trPr>
          <w:gridAfter w:val="2"/>
          <w:wAfter w:w="56" w:type="dxa"/>
          <w:trHeight w:val="184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6A17" w:rsidRPr="00D60A2D" w:rsidRDefault="00436A17" w:rsidP="00436A17">
            <w:pPr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365,4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</w:pPr>
            <w:r w:rsidRPr="00D60A2D">
              <w:rPr>
                <w:sz w:val="22"/>
                <w:szCs w:val="22"/>
              </w:rPr>
              <w:t>377,6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</w:pPr>
            <w:r w:rsidRPr="00D60A2D">
              <w:rPr>
                <w:sz w:val="22"/>
                <w:szCs w:val="22"/>
              </w:rPr>
              <w:t>377,6</w:t>
            </w:r>
          </w:p>
        </w:tc>
      </w:tr>
      <w:tr w:rsidR="00436A17" w:rsidRPr="00D60A2D" w:rsidTr="003E4C39">
        <w:trPr>
          <w:gridAfter w:val="2"/>
          <w:wAfter w:w="56" w:type="dxa"/>
          <w:trHeight w:val="117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6A17" w:rsidRPr="00D60A2D" w:rsidRDefault="00436A17" w:rsidP="00436A17">
            <w:pPr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</w:pPr>
            <w:r w:rsidRPr="00D60A2D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365,4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</w:pPr>
            <w:r w:rsidRPr="00D60A2D">
              <w:rPr>
                <w:sz w:val="22"/>
                <w:szCs w:val="22"/>
              </w:rPr>
              <w:t>377,6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</w:pPr>
            <w:r w:rsidRPr="00D60A2D">
              <w:rPr>
                <w:sz w:val="22"/>
                <w:szCs w:val="22"/>
              </w:rPr>
              <w:t>377,6</w:t>
            </w:r>
          </w:p>
        </w:tc>
      </w:tr>
      <w:tr w:rsidR="00436A17" w:rsidRPr="00D60A2D" w:rsidTr="003E4C39">
        <w:trPr>
          <w:gridAfter w:val="2"/>
          <w:wAfter w:w="56" w:type="dxa"/>
          <w:trHeight w:val="390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6A17" w:rsidRPr="00D60A2D" w:rsidRDefault="00436A17" w:rsidP="00436A17">
            <w:r w:rsidRPr="00D60A2D">
              <w:rPr>
                <w:sz w:val="22"/>
                <w:szCs w:val="22"/>
              </w:rPr>
              <w:t xml:space="preserve">Муниципальная программа «Совершенствование и развитие местного самоуправления в </w:t>
            </w:r>
            <w:proofErr w:type="spellStart"/>
            <w:r w:rsidRPr="00D60A2D">
              <w:rPr>
                <w:sz w:val="22"/>
                <w:szCs w:val="22"/>
              </w:rPr>
              <w:t>Подгощском</w:t>
            </w:r>
            <w:proofErr w:type="spellEnd"/>
            <w:r w:rsidRPr="00D60A2D">
              <w:rPr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</w:pPr>
            <w:r w:rsidRPr="00D60A2D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</w:pPr>
            <w:r w:rsidRPr="00D60A2D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</w:pPr>
            <w:r w:rsidRPr="00D60A2D">
              <w:rPr>
                <w:sz w:val="22"/>
                <w:szCs w:val="22"/>
              </w:rPr>
              <w:t xml:space="preserve">77 0 00 00000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365,4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</w:pPr>
            <w:r w:rsidRPr="00D60A2D">
              <w:rPr>
                <w:sz w:val="22"/>
                <w:szCs w:val="22"/>
              </w:rPr>
              <w:t>377,6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</w:pPr>
            <w:r w:rsidRPr="00D60A2D">
              <w:rPr>
                <w:sz w:val="22"/>
                <w:szCs w:val="22"/>
              </w:rPr>
              <w:t>377,6</w:t>
            </w:r>
          </w:p>
        </w:tc>
      </w:tr>
      <w:tr w:rsidR="00436A17" w:rsidRPr="00D60A2D" w:rsidTr="003E4C39">
        <w:trPr>
          <w:gridAfter w:val="2"/>
          <w:wAfter w:w="56" w:type="dxa"/>
          <w:trHeight w:val="819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6A17" w:rsidRPr="00D60A2D" w:rsidRDefault="00436A17" w:rsidP="00436A17">
            <w:r w:rsidRPr="00D60A2D">
              <w:rPr>
                <w:sz w:val="22"/>
                <w:szCs w:val="22"/>
              </w:rPr>
              <w:t xml:space="preserve">Подпрограмма «Развитие муниципальной службы в </w:t>
            </w:r>
            <w:proofErr w:type="spellStart"/>
            <w:r w:rsidRPr="00D60A2D">
              <w:rPr>
                <w:sz w:val="22"/>
                <w:szCs w:val="22"/>
              </w:rPr>
              <w:t>Подгощском</w:t>
            </w:r>
            <w:proofErr w:type="spellEnd"/>
            <w:r w:rsidRPr="00D60A2D">
              <w:rPr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</w:pPr>
            <w:r w:rsidRPr="00D60A2D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</w:pPr>
            <w:r w:rsidRPr="00D60A2D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</w:pPr>
            <w:r w:rsidRPr="00D60A2D">
              <w:rPr>
                <w:sz w:val="22"/>
                <w:szCs w:val="22"/>
              </w:rPr>
              <w:t xml:space="preserve">77 3 00 00000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  <w:rPr>
                <w:bCs/>
                <w:lang w:val="en-US"/>
              </w:rPr>
            </w:pPr>
            <w:r w:rsidRPr="00D60A2D">
              <w:rPr>
                <w:bCs/>
                <w:sz w:val="22"/>
                <w:szCs w:val="22"/>
              </w:rPr>
              <w:t>365,4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</w:pPr>
            <w:r w:rsidRPr="00D60A2D">
              <w:rPr>
                <w:sz w:val="22"/>
                <w:szCs w:val="22"/>
              </w:rPr>
              <w:t>377,6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</w:pPr>
            <w:r w:rsidRPr="00D60A2D">
              <w:rPr>
                <w:sz w:val="22"/>
                <w:szCs w:val="22"/>
              </w:rPr>
              <w:t>377,6</w:t>
            </w:r>
          </w:p>
        </w:tc>
      </w:tr>
      <w:tr w:rsidR="00436A17" w:rsidRPr="00D60A2D" w:rsidTr="003E4C39">
        <w:trPr>
          <w:gridAfter w:val="2"/>
          <w:wAfter w:w="56" w:type="dxa"/>
          <w:trHeight w:val="543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6A17" w:rsidRPr="00D60A2D" w:rsidRDefault="00436A17" w:rsidP="00436A17">
            <w:r w:rsidRPr="00D60A2D">
              <w:rPr>
                <w:sz w:val="22"/>
                <w:szCs w:val="22"/>
              </w:rPr>
              <w:t>Обеспечение доплаты к пенсиям муниципальных служащих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</w:pPr>
            <w:r w:rsidRPr="00D60A2D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</w:pPr>
            <w:r w:rsidRPr="00D60A2D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</w:pPr>
            <w:r w:rsidRPr="00D60A2D">
              <w:rPr>
                <w:sz w:val="22"/>
                <w:szCs w:val="22"/>
              </w:rPr>
              <w:t>77 3 03 00000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  <w:rPr>
                <w:b/>
                <w:bCs/>
              </w:rPr>
            </w:pPr>
            <w:r w:rsidRPr="00D60A2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365,4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</w:pPr>
            <w:r w:rsidRPr="00D60A2D">
              <w:rPr>
                <w:sz w:val="22"/>
                <w:szCs w:val="22"/>
              </w:rPr>
              <w:t>377,6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</w:pPr>
            <w:r w:rsidRPr="00D60A2D">
              <w:rPr>
                <w:sz w:val="22"/>
                <w:szCs w:val="22"/>
              </w:rPr>
              <w:t>377,6</w:t>
            </w:r>
          </w:p>
        </w:tc>
      </w:tr>
      <w:tr w:rsidR="00436A17" w:rsidRPr="00D60A2D" w:rsidTr="003E4C39">
        <w:trPr>
          <w:gridAfter w:val="2"/>
          <w:wAfter w:w="56" w:type="dxa"/>
          <w:trHeight w:val="684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6A17" w:rsidRPr="00D60A2D" w:rsidRDefault="00436A17" w:rsidP="00436A17">
            <w:r w:rsidRPr="00D60A2D">
              <w:rPr>
                <w:sz w:val="22"/>
                <w:szCs w:val="22"/>
              </w:rPr>
              <w:t>Организация выплат пенсии за выслугу лет на муниципальной службе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</w:pPr>
            <w:r w:rsidRPr="00D60A2D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</w:pPr>
            <w:r w:rsidRPr="00D60A2D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</w:pPr>
            <w:r w:rsidRPr="00D60A2D">
              <w:rPr>
                <w:sz w:val="22"/>
                <w:szCs w:val="22"/>
              </w:rPr>
              <w:t>77 3 03 41010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</w:pPr>
            <w:r w:rsidRPr="00D60A2D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365,4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</w:pPr>
            <w:r w:rsidRPr="00D60A2D">
              <w:rPr>
                <w:sz w:val="22"/>
                <w:szCs w:val="22"/>
              </w:rPr>
              <w:t>377,6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</w:pPr>
            <w:r w:rsidRPr="00D60A2D">
              <w:rPr>
                <w:sz w:val="22"/>
                <w:szCs w:val="22"/>
              </w:rPr>
              <w:t>377,6</w:t>
            </w:r>
          </w:p>
        </w:tc>
      </w:tr>
      <w:tr w:rsidR="00436A17" w:rsidRPr="00D60A2D" w:rsidTr="003E4C39">
        <w:trPr>
          <w:gridAfter w:val="2"/>
          <w:wAfter w:w="56" w:type="dxa"/>
          <w:trHeight w:val="299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6A17" w:rsidRPr="00D60A2D" w:rsidRDefault="00436A17" w:rsidP="00436A17">
            <w:r w:rsidRPr="00D60A2D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</w:pPr>
            <w:r w:rsidRPr="00D60A2D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</w:pPr>
            <w:r w:rsidRPr="00D60A2D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</w:pPr>
            <w:r w:rsidRPr="00D60A2D">
              <w:rPr>
                <w:sz w:val="22"/>
                <w:szCs w:val="22"/>
              </w:rPr>
              <w:t>77 3 03 41010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</w:pPr>
            <w:r w:rsidRPr="00D60A2D">
              <w:rPr>
                <w:sz w:val="22"/>
                <w:szCs w:val="22"/>
              </w:rPr>
              <w:t>310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365,4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</w:pPr>
            <w:r w:rsidRPr="00D60A2D">
              <w:rPr>
                <w:sz w:val="22"/>
                <w:szCs w:val="22"/>
              </w:rPr>
              <w:t>377,6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</w:pPr>
            <w:r w:rsidRPr="00D60A2D">
              <w:rPr>
                <w:sz w:val="22"/>
                <w:szCs w:val="22"/>
              </w:rPr>
              <w:t>377,6</w:t>
            </w:r>
          </w:p>
        </w:tc>
      </w:tr>
      <w:tr w:rsidR="00436A17" w:rsidRPr="00D60A2D" w:rsidTr="003E4C39">
        <w:trPr>
          <w:gridAfter w:val="2"/>
          <w:wAfter w:w="56" w:type="dxa"/>
          <w:trHeight w:val="208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6A17" w:rsidRPr="00D60A2D" w:rsidRDefault="00436A17" w:rsidP="00436A17">
            <w:pPr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</w:pPr>
            <w:r w:rsidRPr="00D60A2D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</w:pPr>
            <w:r w:rsidRPr="00D60A2D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</w:pPr>
            <w:r w:rsidRPr="00D60A2D">
              <w:rPr>
                <w:bCs/>
                <w:sz w:val="22"/>
                <w:szCs w:val="22"/>
              </w:rPr>
              <w:t>1,0</w:t>
            </w:r>
          </w:p>
        </w:tc>
      </w:tr>
      <w:tr w:rsidR="00436A17" w:rsidRPr="00D60A2D" w:rsidTr="003E4C39">
        <w:trPr>
          <w:gridAfter w:val="2"/>
          <w:wAfter w:w="56" w:type="dxa"/>
          <w:trHeight w:val="194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6A17" w:rsidRPr="00D60A2D" w:rsidRDefault="00436A17" w:rsidP="00436A17">
            <w:pPr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Массовый спорт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</w:pPr>
            <w:r w:rsidRPr="00D60A2D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</w:pPr>
            <w:r w:rsidRPr="00D60A2D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</w:pPr>
            <w:r w:rsidRPr="00D60A2D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</w:pPr>
            <w:r w:rsidRPr="00D60A2D">
              <w:rPr>
                <w:bCs/>
                <w:sz w:val="22"/>
                <w:szCs w:val="22"/>
              </w:rPr>
              <w:t>1,0</w:t>
            </w:r>
          </w:p>
        </w:tc>
      </w:tr>
      <w:tr w:rsidR="00436A17" w:rsidRPr="00D60A2D" w:rsidTr="003E4C39">
        <w:trPr>
          <w:gridAfter w:val="2"/>
          <w:wAfter w:w="56" w:type="dxa"/>
          <w:trHeight w:val="1464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6A17" w:rsidRPr="00D60A2D" w:rsidRDefault="00436A17" w:rsidP="00436A17">
            <w:r w:rsidRPr="00D60A2D">
              <w:rPr>
                <w:sz w:val="22"/>
                <w:szCs w:val="22"/>
              </w:rPr>
              <w:t>М</w:t>
            </w:r>
            <w:r w:rsidRPr="00D60A2D">
              <w:rPr>
                <w:bCs/>
                <w:sz w:val="22"/>
                <w:szCs w:val="22"/>
              </w:rPr>
              <w:t xml:space="preserve">униципальная программа «Развитие молодежной политики, культуры, патриотизма, физической культуры и спорта </w:t>
            </w:r>
            <w:proofErr w:type="spellStart"/>
            <w:r w:rsidRPr="00D60A2D">
              <w:rPr>
                <w:bCs/>
                <w:sz w:val="22"/>
                <w:szCs w:val="22"/>
              </w:rPr>
              <w:t>Подгощского</w:t>
            </w:r>
            <w:proofErr w:type="spellEnd"/>
            <w:r w:rsidRPr="00D60A2D">
              <w:rPr>
                <w:bCs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</w:pPr>
            <w:r w:rsidRPr="00D60A2D">
              <w:rPr>
                <w:sz w:val="22"/>
                <w:szCs w:val="22"/>
              </w:rPr>
              <w:t> </w:t>
            </w:r>
          </w:p>
          <w:p w:rsidR="00436A17" w:rsidRPr="00D60A2D" w:rsidRDefault="00436A17" w:rsidP="00436A17">
            <w:pPr>
              <w:jc w:val="center"/>
            </w:pPr>
            <w:r w:rsidRPr="00D60A2D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</w:pPr>
            <w:r w:rsidRPr="00D60A2D">
              <w:rPr>
                <w:sz w:val="22"/>
                <w:szCs w:val="22"/>
              </w:rPr>
              <w:t> </w:t>
            </w:r>
          </w:p>
          <w:p w:rsidR="00436A17" w:rsidRPr="00D60A2D" w:rsidRDefault="00436A17" w:rsidP="00436A17">
            <w:pPr>
              <w:jc w:val="center"/>
            </w:pPr>
            <w:r w:rsidRPr="00D60A2D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</w:pPr>
            <w:r w:rsidRPr="00D60A2D">
              <w:rPr>
                <w:sz w:val="22"/>
                <w:szCs w:val="22"/>
              </w:rPr>
              <w:t> </w:t>
            </w:r>
          </w:p>
          <w:p w:rsidR="00436A17" w:rsidRPr="00D60A2D" w:rsidRDefault="00436A17" w:rsidP="00436A17">
            <w:pPr>
              <w:jc w:val="center"/>
            </w:pPr>
            <w:r w:rsidRPr="00D60A2D">
              <w:rPr>
                <w:sz w:val="22"/>
                <w:szCs w:val="22"/>
              </w:rP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</w:pPr>
            <w:r w:rsidRPr="00D60A2D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</w:pPr>
            <w:r w:rsidRPr="00D60A2D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</w:pPr>
            <w:r w:rsidRPr="00D60A2D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</w:pPr>
            <w:r w:rsidRPr="00D60A2D">
              <w:rPr>
                <w:bCs/>
                <w:sz w:val="22"/>
                <w:szCs w:val="22"/>
              </w:rPr>
              <w:t>1,0</w:t>
            </w:r>
          </w:p>
        </w:tc>
      </w:tr>
      <w:tr w:rsidR="00436A17" w:rsidRPr="00D60A2D" w:rsidTr="00AC4832">
        <w:trPr>
          <w:gridAfter w:val="2"/>
          <w:wAfter w:w="56" w:type="dxa"/>
          <w:trHeight w:val="629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6A17" w:rsidRPr="00D60A2D" w:rsidRDefault="00436A17" w:rsidP="00436A17">
            <w:r w:rsidRPr="00D60A2D">
              <w:rPr>
                <w:sz w:val="22"/>
                <w:szCs w:val="22"/>
              </w:rPr>
              <w:t xml:space="preserve">Подпрограмма «Развитие физической культуры и спорта на территории </w:t>
            </w:r>
            <w:proofErr w:type="spellStart"/>
            <w:r w:rsidRPr="00D60A2D">
              <w:rPr>
                <w:sz w:val="22"/>
                <w:szCs w:val="22"/>
              </w:rPr>
              <w:t>Подгощского</w:t>
            </w:r>
            <w:proofErr w:type="spellEnd"/>
            <w:r w:rsidRPr="00D60A2D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</w:pPr>
            <w:r w:rsidRPr="00D60A2D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</w:pPr>
            <w:r w:rsidRPr="00D60A2D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</w:pPr>
            <w:r w:rsidRPr="00D60A2D">
              <w:rPr>
                <w:sz w:val="22"/>
                <w:szCs w:val="22"/>
              </w:rPr>
              <w:t>82 3 00 00000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</w:pPr>
            <w:r w:rsidRPr="00D60A2D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</w:pPr>
            <w:r w:rsidRPr="00D60A2D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</w:pPr>
            <w:r w:rsidRPr="00D60A2D">
              <w:rPr>
                <w:bCs/>
                <w:sz w:val="22"/>
                <w:szCs w:val="22"/>
              </w:rPr>
              <w:t>1,0</w:t>
            </w:r>
          </w:p>
        </w:tc>
      </w:tr>
      <w:tr w:rsidR="00436A17" w:rsidRPr="00D60A2D" w:rsidTr="00AC4832">
        <w:trPr>
          <w:gridAfter w:val="2"/>
          <w:wAfter w:w="56" w:type="dxa"/>
          <w:trHeight w:val="288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6A17" w:rsidRPr="00D60A2D" w:rsidRDefault="00436A17" w:rsidP="00436A17">
            <w:r w:rsidRPr="00D60A2D">
              <w:rPr>
                <w:sz w:val="22"/>
                <w:szCs w:val="22"/>
              </w:rPr>
              <w:t xml:space="preserve">Повышение интереса населения  </w:t>
            </w:r>
            <w:proofErr w:type="spellStart"/>
            <w:r w:rsidRPr="00D60A2D">
              <w:rPr>
                <w:sz w:val="22"/>
                <w:szCs w:val="22"/>
              </w:rPr>
              <w:t>Подгощского</w:t>
            </w:r>
            <w:proofErr w:type="spellEnd"/>
            <w:r w:rsidRPr="00D60A2D">
              <w:rPr>
                <w:sz w:val="22"/>
                <w:szCs w:val="22"/>
              </w:rPr>
              <w:t xml:space="preserve"> сельского поселения к занятиям физической культурой и спортом.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</w:pPr>
            <w:r w:rsidRPr="00D60A2D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</w:pPr>
            <w:r w:rsidRPr="00D60A2D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</w:pPr>
            <w:r w:rsidRPr="00D60A2D">
              <w:rPr>
                <w:sz w:val="22"/>
                <w:szCs w:val="22"/>
              </w:rPr>
              <w:t>82 3 01 00000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  <w:rPr>
                <w:b/>
                <w:bCs/>
              </w:rPr>
            </w:pPr>
            <w:r w:rsidRPr="00D60A2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</w:pPr>
            <w:r w:rsidRPr="00D60A2D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</w:pPr>
            <w:r w:rsidRPr="00D60A2D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</w:pPr>
            <w:r w:rsidRPr="00D60A2D">
              <w:rPr>
                <w:bCs/>
                <w:sz w:val="22"/>
                <w:szCs w:val="22"/>
              </w:rPr>
              <w:t>1,0</w:t>
            </w:r>
          </w:p>
        </w:tc>
      </w:tr>
      <w:tr w:rsidR="00436A17" w:rsidRPr="00D60A2D" w:rsidTr="00AC4832">
        <w:trPr>
          <w:gridAfter w:val="2"/>
          <w:wAfter w:w="56" w:type="dxa"/>
          <w:trHeight w:val="288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6A17" w:rsidRPr="00D60A2D" w:rsidRDefault="00436A17" w:rsidP="00436A17">
            <w:r w:rsidRPr="00D60A2D">
              <w:rPr>
                <w:sz w:val="22"/>
                <w:szCs w:val="22"/>
              </w:rPr>
              <w:t xml:space="preserve">Реализация мероприятий в рамках подпрограммы «Развитие физической культуры и спорта на территории </w:t>
            </w:r>
            <w:proofErr w:type="spellStart"/>
            <w:r w:rsidRPr="00D60A2D">
              <w:rPr>
                <w:sz w:val="22"/>
                <w:szCs w:val="22"/>
              </w:rPr>
              <w:t>Подгощского</w:t>
            </w:r>
            <w:proofErr w:type="spellEnd"/>
            <w:r w:rsidRPr="00D60A2D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</w:pPr>
            <w:r w:rsidRPr="00D60A2D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</w:pPr>
            <w:r w:rsidRPr="00D60A2D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</w:pPr>
            <w:r w:rsidRPr="00D60A2D">
              <w:rPr>
                <w:sz w:val="22"/>
                <w:szCs w:val="22"/>
              </w:rPr>
              <w:t>82 3 01 99990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  <w:rPr>
                <w:b/>
                <w:bCs/>
              </w:rPr>
            </w:pPr>
            <w:r w:rsidRPr="00D60A2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</w:pPr>
            <w:r w:rsidRPr="00D60A2D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</w:pPr>
            <w:r w:rsidRPr="00D60A2D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</w:pPr>
            <w:r w:rsidRPr="00D60A2D">
              <w:rPr>
                <w:bCs/>
                <w:sz w:val="22"/>
                <w:szCs w:val="22"/>
              </w:rPr>
              <w:t>1,0</w:t>
            </w:r>
          </w:p>
        </w:tc>
      </w:tr>
      <w:tr w:rsidR="00436A17" w:rsidRPr="00D60A2D" w:rsidTr="003E4C39">
        <w:trPr>
          <w:gridAfter w:val="2"/>
          <w:wAfter w:w="56" w:type="dxa"/>
          <w:trHeight w:val="288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6A17" w:rsidRPr="00D60A2D" w:rsidRDefault="00436A17" w:rsidP="00436A17">
            <w:r w:rsidRPr="00D60A2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</w:pPr>
            <w:r w:rsidRPr="00D60A2D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</w:pPr>
            <w:r w:rsidRPr="00D60A2D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</w:pPr>
            <w:r w:rsidRPr="00D60A2D">
              <w:rPr>
                <w:sz w:val="22"/>
                <w:szCs w:val="22"/>
              </w:rPr>
              <w:t>82 3 01 99990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</w:pPr>
            <w:r w:rsidRPr="00D60A2D">
              <w:rPr>
                <w:sz w:val="22"/>
                <w:szCs w:val="22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</w:pPr>
            <w:r w:rsidRPr="00D60A2D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</w:pPr>
            <w:r w:rsidRPr="00D60A2D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</w:pPr>
            <w:r w:rsidRPr="00D60A2D">
              <w:rPr>
                <w:bCs/>
                <w:sz w:val="22"/>
                <w:szCs w:val="22"/>
              </w:rPr>
              <w:t>1,0</w:t>
            </w:r>
          </w:p>
        </w:tc>
      </w:tr>
      <w:tr w:rsidR="00436A17" w:rsidRPr="00D60A2D" w:rsidTr="003E4C39">
        <w:trPr>
          <w:gridAfter w:val="2"/>
          <w:wAfter w:w="56" w:type="dxa"/>
          <w:trHeight w:val="288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6A17" w:rsidRPr="00D60A2D" w:rsidRDefault="00436A17" w:rsidP="00436A17">
            <w:pPr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итого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</w:pPr>
            <w:r w:rsidRPr="00D60A2D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</w:pPr>
            <w:r w:rsidRPr="00D60A2D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</w:pPr>
            <w:r w:rsidRPr="00D60A2D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6A17" w:rsidRPr="00D60A2D" w:rsidRDefault="00C731DF" w:rsidP="00436A17">
            <w:pPr>
              <w:spacing w:line="276" w:lineRule="auto"/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30088,0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6A17" w:rsidRPr="00D60A2D" w:rsidRDefault="00436A17" w:rsidP="00436A17">
            <w:pPr>
              <w:spacing w:line="276" w:lineRule="auto"/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13154,8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D60A2D" w:rsidRDefault="00436A17" w:rsidP="00436A17">
            <w:pPr>
              <w:spacing w:line="276" w:lineRule="auto"/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13641,5</w:t>
            </w:r>
          </w:p>
        </w:tc>
      </w:tr>
    </w:tbl>
    <w:p w:rsidR="002C004C" w:rsidRPr="00D60A2D" w:rsidRDefault="002C004C">
      <w:pPr>
        <w:spacing w:after="160" w:line="259" w:lineRule="auto"/>
      </w:pPr>
      <w:r w:rsidRPr="00D60A2D">
        <w:br w:type="page"/>
      </w:r>
    </w:p>
    <w:tbl>
      <w:tblPr>
        <w:tblpPr w:leftFromText="180" w:rightFromText="180" w:horzAnchor="margin" w:tblpXSpec="center" w:tblpY="-170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27"/>
        <w:gridCol w:w="1559"/>
        <w:gridCol w:w="553"/>
        <w:gridCol w:w="723"/>
        <w:gridCol w:w="709"/>
        <w:gridCol w:w="1134"/>
        <w:gridCol w:w="992"/>
        <w:gridCol w:w="992"/>
      </w:tblGrid>
      <w:tr w:rsidR="008F0710" w:rsidRPr="00D60A2D" w:rsidTr="003E4C39">
        <w:trPr>
          <w:trHeight w:val="315"/>
        </w:trPr>
        <w:tc>
          <w:tcPr>
            <w:tcW w:w="98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C004C" w:rsidRPr="00D60A2D" w:rsidRDefault="002C004C" w:rsidP="003E4C39">
            <w:r w:rsidRPr="00D60A2D">
              <w:rPr>
                <w:sz w:val="22"/>
                <w:szCs w:val="22"/>
              </w:rPr>
              <w:lastRenderedPageBreak/>
              <w:t xml:space="preserve">                                                                                                                                  </w:t>
            </w:r>
          </w:p>
          <w:p w:rsidR="002C004C" w:rsidRPr="00D60A2D" w:rsidRDefault="002C004C" w:rsidP="003E4C39">
            <w:pPr>
              <w:jc w:val="right"/>
            </w:pPr>
          </w:p>
          <w:p w:rsidR="002C004C" w:rsidRPr="00D60A2D" w:rsidRDefault="002C004C" w:rsidP="003E4C39">
            <w:pPr>
              <w:jc w:val="right"/>
            </w:pPr>
          </w:p>
          <w:p w:rsidR="002C004C" w:rsidRPr="00D60A2D" w:rsidRDefault="002C004C" w:rsidP="003E4C39">
            <w:pPr>
              <w:jc w:val="right"/>
            </w:pPr>
            <w:r w:rsidRPr="00D60A2D">
              <w:rPr>
                <w:sz w:val="22"/>
                <w:szCs w:val="22"/>
              </w:rPr>
              <w:t>Приложение 5</w:t>
            </w:r>
          </w:p>
          <w:p w:rsidR="002C004C" w:rsidRPr="00D60A2D" w:rsidRDefault="002C004C" w:rsidP="003E4C39">
            <w:pPr>
              <w:jc w:val="right"/>
            </w:pPr>
            <w:r w:rsidRPr="00D60A2D">
              <w:rPr>
                <w:sz w:val="22"/>
                <w:szCs w:val="22"/>
              </w:rPr>
              <w:t xml:space="preserve">к решению Совета депутатов                                                                                                 </w:t>
            </w:r>
          </w:p>
          <w:p w:rsidR="002C004C" w:rsidRPr="00D60A2D" w:rsidRDefault="002C004C" w:rsidP="003E4C39">
            <w:pPr>
              <w:ind w:left="-142"/>
              <w:jc w:val="right"/>
            </w:pPr>
            <w:r w:rsidRPr="00D60A2D">
              <w:rPr>
                <w:sz w:val="22"/>
                <w:szCs w:val="22"/>
              </w:rPr>
              <w:t xml:space="preserve"> «О бюджете </w:t>
            </w:r>
            <w:proofErr w:type="spellStart"/>
            <w:r w:rsidRPr="00D60A2D">
              <w:rPr>
                <w:sz w:val="22"/>
                <w:szCs w:val="22"/>
              </w:rPr>
              <w:t>Подгощского</w:t>
            </w:r>
            <w:proofErr w:type="spellEnd"/>
            <w:r w:rsidRPr="00D60A2D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сельского поселения на 2025 год и </w:t>
            </w:r>
          </w:p>
          <w:p w:rsidR="002C004C" w:rsidRPr="00D60A2D" w:rsidRDefault="002C004C" w:rsidP="003E4C39">
            <w:pPr>
              <w:ind w:left="993" w:firstLine="141"/>
              <w:jc w:val="right"/>
            </w:pPr>
            <w:r w:rsidRPr="00D60A2D">
              <w:rPr>
                <w:sz w:val="22"/>
                <w:szCs w:val="22"/>
              </w:rPr>
              <w:t xml:space="preserve">на плановый период 2026 и 2027 гг.» </w:t>
            </w:r>
          </w:p>
          <w:p w:rsidR="002C004C" w:rsidRPr="00D60A2D" w:rsidRDefault="002C004C" w:rsidP="003E4C39">
            <w:pPr>
              <w:jc w:val="right"/>
            </w:pPr>
            <w:r w:rsidRPr="00D60A2D">
              <w:rPr>
                <w:sz w:val="22"/>
                <w:szCs w:val="22"/>
              </w:rPr>
              <w:t xml:space="preserve">  </w:t>
            </w:r>
          </w:p>
          <w:p w:rsidR="002C004C" w:rsidRPr="00D60A2D" w:rsidRDefault="002C004C" w:rsidP="003E4C39">
            <w:pPr>
              <w:ind w:left="142" w:hanging="142"/>
              <w:jc w:val="center"/>
              <w:rPr>
                <w:b/>
                <w:bCs/>
              </w:rPr>
            </w:pPr>
            <w:r w:rsidRPr="00D60A2D">
              <w:rPr>
                <w:b/>
                <w:bCs/>
                <w:sz w:val="22"/>
                <w:szCs w:val="22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D60A2D">
              <w:rPr>
                <w:b/>
                <w:bCs/>
                <w:sz w:val="22"/>
                <w:szCs w:val="22"/>
              </w:rPr>
              <w:t>Подгощского</w:t>
            </w:r>
            <w:proofErr w:type="spellEnd"/>
            <w:r w:rsidRPr="00D60A2D">
              <w:rPr>
                <w:b/>
                <w:bCs/>
                <w:sz w:val="22"/>
                <w:szCs w:val="22"/>
              </w:rPr>
              <w:t xml:space="preserve"> сельского поселения и </w:t>
            </w:r>
            <w:proofErr w:type="spellStart"/>
            <w:r w:rsidRPr="00D60A2D">
              <w:rPr>
                <w:b/>
                <w:bCs/>
                <w:sz w:val="22"/>
                <w:szCs w:val="22"/>
              </w:rPr>
              <w:t>непрограммным</w:t>
            </w:r>
            <w:proofErr w:type="spellEnd"/>
            <w:r w:rsidRPr="00D60A2D">
              <w:rPr>
                <w:b/>
                <w:bCs/>
                <w:sz w:val="22"/>
                <w:szCs w:val="22"/>
              </w:rPr>
              <w:t xml:space="preserve"> направлениям деятельности), группам и подгруппам </w:t>
            </w:r>
            <w:proofErr w:type="gramStart"/>
            <w:r w:rsidRPr="00D60A2D">
              <w:rPr>
                <w:b/>
                <w:bCs/>
                <w:sz w:val="22"/>
                <w:szCs w:val="22"/>
              </w:rPr>
              <w:t>видов расходов классификации расходов бюджета</w:t>
            </w:r>
            <w:proofErr w:type="gramEnd"/>
            <w:r w:rsidRPr="00D60A2D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60A2D">
              <w:rPr>
                <w:b/>
                <w:bCs/>
                <w:sz w:val="22"/>
                <w:szCs w:val="22"/>
              </w:rPr>
              <w:t>Подгощского</w:t>
            </w:r>
            <w:proofErr w:type="spellEnd"/>
            <w:r w:rsidRPr="00D60A2D">
              <w:rPr>
                <w:b/>
                <w:bCs/>
                <w:sz w:val="22"/>
                <w:szCs w:val="22"/>
              </w:rPr>
              <w:t xml:space="preserve"> сельского поселения на 2025 год и на плановый период</w:t>
            </w:r>
          </w:p>
          <w:p w:rsidR="002C004C" w:rsidRPr="00D60A2D" w:rsidRDefault="002C004C" w:rsidP="003E4C39">
            <w:pPr>
              <w:ind w:left="142" w:hanging="142"/>
              <w:jc w:val="center"/>
              <w:rPr>
                <w:b/>
                <w:bCs/>
              </w:rPr>
            </w:pPr>
            <w:r w:rsidRPr="00D60A2D">
              <w:rPr>
                <w:b/>
                <w:bCs/>
                <w:sz w:val="22"/>
                <w:szCs w:val="22"/>
              </w:rPr>
              <w:t xml:space="preserve"> 2026 и 2027 годов</w:t>
            </w:r>
          </w:p>
          <w:p w:rsidR="002C004C" w:rsidRPr="00D60A2D" w:rsidRDefault="002C004C" w:rsidP="003E4C39">
            <w:pPr>
              <w:ind w:left="142" w:hanging="142"/>
              <w:jc w:val="center"/>
              <w:rPr>
                <w:b/>
                <w:bCs/>
              </w:rPr>
            </w:pPr>
          </w:p>
          <w:p w:rsidR="002C004C" w:rsidRPr="00D60A2D" w:rsidRDefault="002C004C" w:rsidP="003E4C39">
            <w:pPr>
              <w:ind w:left="142" w:hanging="142"/>
              <w:jc w:val="center"/>
              <w:rPr>
                <w:bCs/>
              </w:rPr>
            </w:pPr>
            <w:r w:rsidRPr="00D60A2D">
              <w:rPr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               (</w:t>
            </w:r>
            <w:r w:rsidRPr="00D60A2D">
              <w:rPr>
                <w:bCs/>
                <w:sz w:val="22"/>
                <w:szCs w:val="22"/>
              </w:rPr>
              <w:t>тыс. рублей)</w:t>
            </w:r>
            <w:r w:rsidRPr="00D60A2D">
              <w:rPr>
                <w:sz w:val="22"/>
                <w:szCs w:val="22"/>
              </w:rPr>
              <w:t xml:space="preserve">         </w:t>
            </w:r>
          </w:p>
        </w:tc>
      </w:tr>
      <w:tr w:rsidR="008F0710" w:rsidRPr="00D60A2D" w:rsidTr="003E4C39">
        <w:trPr>
          <w:trHeight w:val="180"/>
        </w:trPr>
        <w:tc>
          <w:tcPr>
            <w:tcW w:w="3227" w:type="dxa"/>
          </w:tcPr>
          <w:p w:rsidR="002C004C" w:rsidRPr="00D60A2D" w:rsidRDefault="002C004C" w:rsidP="003E4C39">
            <w:pPr>
              <w:ind w:left="709"/>
              <w:jc w:val="center"/>
              <w:rPr>
                <w:b/>
                <w:bCs/>
                <w:lang w:eastAsia="ru-RU"/>
              </w:rPr>
            </w:pPr>
            <w:r w:rsidRPr="00D60A2D">
              <w:rPr>
                <w:b/>
                <w:bCs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1559" w:type="dxa"/>
            <w:noWrap/>
          </w:tcPr>
          <w:p w:rsidR="002C004C" w:rsidRPr="00D60A2D" w:rsidRDefault="002C004C" w:rsidP="003E4C39">
            <w:pPr>
              <w:jc w:val="center"/>
              <w:rPr>
                <w:b/>
                <w:bCs/>
                <w:lang w:eastAsia="ru-RU"/>
              </w:rPr>
            </w:pPr>
            <w:r w:rsidRPr="00D60A2D">
              <w:rPr>
                <w:b/>
                <w:bCs/>
                <w:sz w:val="22"/>
                <w:szCs w:val="22"/>
                <w:lang w:eastAsia="ru-RU"/>
              </w:rPr>
              <w:t>ЦСР</w:t>
            </w:r>
          </w:p>
        </w:tc>
        <w:tc>
          <w:tcPr>
            <w:tcW w:w="553" w:type="dxa"/>
            <w:noWrap/>
          </w:tcPr>
          <w:p w:rsidR="002C004C" w:rsidRPr="00D60A2D" w:rsidRDefault="002C004C" w:rsidP="003E4C39">
            <w:pPr>
              <w:jc w:val="center"/>
              <w:rPr>
                <w:b/>
                <w:bCs/>
                <w:lang w:eastAsia="ru-RU"/>
              </w:rPr>
            </w:pPr>
            <w:proofErr w:type="spellStart"/>
            <w:r w:rsidRPr="00D60A2D">
              <w:rPr>
                <w:b/>
                <w:bCs/>
                <w:sz w:val="22"/>
                <w:szCs w:val="22"/>
                <w:lang w:eastAsia="ru-RU"/>
              </w:rPr>
              <w:t>Рз</w:t>
            </w:r>
            <w:proofErr w:type="spellEnd"/>
          </w:p>
        </w:tc>
        <w:tc>
          <w:tcPr>
            <w:tcW w:w="723" w:type="dxa"/>
            <w:noWrap/>
          </w:tcPr>
          <w:p w:rsidR="002C004C" w:rsidRPr="00D60A2D" w:rsidRDefault="002C004C" w:rsidP="003E4C39">
            <w:pPr>
              <w:jc w:val="center"/>
              <w:rPr>
                <w:b/>
                <w:bCs/>
                <w:lang w:eastAsia="ru-RU"/>
              </w:rPr>
            </w:pPr>
            <w:proofErr w:type="gramStart"/>
            <w:r w:rsidRPr="00D60A2D">
              <w:rPr>
                <w:b/>
                <w:bCs/>
                <w:sz w:val="22"/>
                <w:szCs w:val="22"/>
                <w:lang w:eastAsia="ru-RU"/>
              </w:rPr>
              <w:t>ПР</w:t>
            </w:r>
            <w:proofErr w:type="gramEnd"/>
          </w:p>
        </w:tc>
        <w:tc>
          <w:tcPr>
            <w:tcW w:w="709" w:type="dxa"/>
            <w:noWrap/>
          </w:tcPr>
          <w:p w:rsidR="002C004C" w:rsidRPr="00D60A2D" w:rsidRDefault="002C004C" w:rsidP="003E4C39">
            <w:pPr>
              <w:jc w:val="center"/>
              <w:rPr>
                <w:b/>
                <w:bCs/>
                <w:lang w:eastAsia="ru-RU"/>
              </w:rPr>
            </w:pPr>
            <w:r w:rsidRPr="00D60A2D">
              <w:rPr>
                <w:b/>
                <w:bCs/>
                <w:sz w:val="22"/>
                <w:szCs w:val="22"/>
                <w:lang w:eastAsia="ru-RU"/>
              </w:rPr>
              <w:t>ВР</w:t>
            </w:r>
          </w:p>
        </w:tc>
        <w:tc>
          <w:tcPr>
            <w:tcW w:w="1134" w:type="dxa"/>
            <w:noWrap/>
          </w:tcPr>
          <w:p w:rsidR="002C004C" w:rsidRPr="00D60A2D" w:rsidRDefault="002C004C" w:rsidP="003E4C39">
            <w:pPr>
              <w:jc w:val="center"/>
              <w:rPr>
                <w:b/>
                <w:bCs/>
                <w:lang w:eastAsia="ru-RU"/>
              </w:rPr>
            </w:pPr>
            <w:r w:rsidRPr="00D60A2D">
              <w:rPr>
                <w:b/>
                <w:bCs/>
                <w:sz w:val="22"/>
                <w:szCs w:val="22"/>
                <w:lang w:eastAsia="ru-RU"/>
              </w:rPr>
              <w:t>2025</w:t>
            </w:r>
          </w:p>
          <w:p w:rsidR="002C004C" w:rsidRPr="00D60A2D" w:rsidRDefault="002C004C" w:rsidP="003E4C39">
            <w:pPr>
              <w:jc w:val="center"/>
              <w:rPr>
                <w:b/>
                <w:bCs/>
                <w:lang w:eastAsia="ru-RU"/>
              </w:rPr>
            </w:pPr>
            <w:r w:rsidRPr="00D60A2D">
              <w:rPr>
                <w:b/>
                <w:bCs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992" w:type="dxa"/>
            <w:noWrap/>
          </w:tcPr>
          <w:p w:rsidR="002C004C" w:rsidRPr="00D60A2D" w:rsidRDefault="002C004C" w:rsidP="003E4C39">
            <w:pPr>
              <w:jc w:val="center"/>
              <w:rPr>
                <w:b/>
                <w:bCs/>
                <w:lang w:eastAsia="ru-RU"/>
              </w:rPr>
            </w:pPr>
            <w:r w:rsidRPr="00D60A2D">
              <w:rPr>
                <w:b/>
                <w:bCs/>
                <w:sz w:val="22"/>
                <w:szCs w:val="22"/>
                <w:lang w:eastAsia="ru-RU"/>
              </w:rPr>
              <w:t>2026</w:t>
            </w:r>
          </w:p>
          <w:p w:rsidR="002C004C" w:rsidRPr="00D60A2D" w:rsidRDefault="002C004C" w:rsidP="003E4C39">
            <w:pPr>
              <w:jc w:val="center"/>
              <w:rPr>
                <w:b/>
                <w:bCs/>
                <w:lang w:eastAsia="ru-RU"/>
              </w:rPr>
            </w:pPr>
            <w:r w:rsidRPr="00D60A2D">
              <w:rPr>
                <w:b/>
                <w:bCs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992" w:type="dxa"/>
            <w:noWrap/>
          </w:tcPr>
          <w:p w:rsidR="002C004C" w:rsidRPr="00D60A2D" w:rsidRDefault="002C004C" w:rsidP="003E4C39">
            <w:pPr>
              <w:jc w:val="center"/>
              <w:rPr>
                <w:b/>
                <w:bCs/>
                <w:lang w:eastAsia="ru-RU"/>
              </w:rPr>
            </w:pPr>
            <w:r w:rsidRPr="00D60A2D">
              <w:rPr>
                <w:b/>
                <w:bCs/>
                <w:sz w:val="22"/>
                <w:szCs w:val="22"/>
                <w:lang w:eastAsia="ru-RU"/>
              </w:rPr>
              <w:t>2027 год</w:t>
            </w:r>
          </w:p>
        </w:tc>
      </w:tr>
      <w:tr w:rsidR="008F0710" w:rsidRPr="00D60A2D" w:rsidTr="003E4C39">
        <w:trPr>
          <w:trHeight w:val="986"/>
        </w:trPr>
        <w:tc>
          <w:tcPr>
            <w:tcW w:w="3227" w:type="dxa"/>
          </w:tcPr>
          <w:p w:rsidR="002C004C" w:rsidRPr="00D60A2D" w:rsidRDefault="002C004C" w:rsidP="003E4C39">
            <w:pPr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 xml:space="preserve">Муниципальная программа «Развитие и совершенствование форм местного самоуправления на территории </w:t>
            </w:r>
            <w:proofErr w:type="spellStart"/>
            <w:r w:rsidRPr="00D60A2D">
              <w:rPr>
                <w:bCs/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D60A2D">
              <w:rPr>
                <w:bCs/>
                <w:sz w:val="22"/>
                <w:szCs w:val="22"/>
                <w:lang w:eastAsia="ru-RU"/>
              </w:rPr>
              <w:t xml:space="preserve"> сельского поселения»</w:t>
            </w:r>
          </w:p>
        </w:tc>
        <w:tc>
          <w:tcPr>
            <w:tcW w:w="1559" w:type="dxa"/>
            <w:noWrap/>
          </w:tcPr>
          <w:p w:rsidR="002C004C" w:rsidRPr="00D60A2D" w:rsidRDefault="002C004C" w:rsidP="003E4C39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75 0 00 00000</w:t>
            </w:r>
          </w:p>
        </w:tc>
        <w:tc>
          <w:tcPr>
            <w:tcW w:w="553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D60A2D" w:rsidRDefault="002C004C" w:rsidP="003E4C39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2C004C" w:rsidRPr="00D60A2D" w:rsidRDefault="002C004C" w:rsidP="003E4C39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2C004C" w:rsidRPr="00D60A2D" w:rsidRDefault="002C004C" w:rsidP="003E4C39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8F0710" w:rsidRPr="00D60A2D" w:rsidTr="003E4C39">
        <w:trPr>
          <w:trHeight w:val="1037"/>
        </w:trPr>
        <w:tc>
          <w:tcPr>
            <w:tcW w:w="3227" w:type="dxa"/>
          </w:tcPr>
          <w:p w:rsidR="002C004C" w:rsidRPr="00D60A2D" w:rsidRDefault="002C004C" w:rsidP="003E4C39">
            <w:pPr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Популяризация форм участия населения в организации местного самоуправления, стимулирование социальной активности, достижений граждан, ТОС, добившихся значительных успехов в трудовой деятельности и общественной работе.</w:t>
            </w:r>
          </w:p>
        </w:tc>
        <w:tc>
          <w:tcPr>
            <w:tcW w:w="1559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75 0 01 00000</w:t>
            </w:r>
          </w:p>
        </w:tc>
        <w:tc>
          <w:tcPr>
            <w:tcW w:w="553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D60A2D" w:rsidRDefault="002C004C" w:rsidP="003E4C39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2C004C" w:rsidRPr="00D60A2D" w:rsidRDefault="002C004C" w:rsidP="003E4C39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2C004C" w:rsidRPr="00D60A2D" w:rsidRDefault="002C004C" w:rsidP="003E4C39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8F0710" w:rsidRPr="00D60A2D" w:rsidTr="003E4C39">
        <w:trPr>
          <w:trHeight w:val="866"/>
        </w:trPr>
        <w:tc>
          <w:tcPr>
            <w:tcW w:w="3227" w:type="dxa"/>
          </w:tcPr>
          <w:p w:rsidR="002C004C" w:rsidRPr="00D60A2D" w:rsidRDefault="002C004C" w:rsidP="003E4C39">
            <w:pPr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 xml:space="preserve">Реализация мероприятий в рамках муниципальной программы «Развитие и совершенствование форм местного самоуправления на территории </w:t>
            </w:r>
            <w:proofErr w:type="spellStart"/>
            <w:r w:rsidRPr="00D60A2D">
              <w:rPr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D60A2D">
              <w:rPr>
                <w:sz w:val="22"/>
                <w:szCs w:val="22"/>
                <w:lang w:eastAsia="ru-RU"/>
              </w:rPr>
              <w:t xml:space="preserve"> сельского поселения»</w:t>
            </w:r>
          </w:p>
        </w:tc>
        <w:tc>
          <w:tcPr>
            <w:tcW w:w="1559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75 0 01 99990</w:t>
            </w:r>
          </w:p>
        </w:tc>
        <w:tc>
          <w:tcPr>
            <w:tcW w:w="553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D60A2D" w:rsidRDefault="002C004C" w:rsidP="003E4C39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2C004C" w:rsidRPr="00D60A2D" w:rsidRDefault="002C004C" w:rsidP="003E4C39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2C004C" w:rsidRPr="00D60A2D" w:rsidRDefault="002C004C" w:rsidP="003E4C39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8F0710" w:rsidRPr="00D60A2D" w:rsidTr="003E4C39">
        <w:trPr>
          <w:trHeight w:val="180"/>
        </w:trPr>
        <w:tc>
          <w:tcPr>
            <w:tcW w:w="3227" w:type="dxa"/>
          </w:tcPr>
          <w:p w:rsidR="002C004C" w:rsidRPr="00D60A2D" w:rsidRDefault="002C004C" w:rsidP="003E4C39">
            <w:pPr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75 0 01 99990</w:t>
            </w:r>
          </w:p>
        </w:tc>
        <w:tc>
          <w:tcPr>
            <w:tcW w:w="553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D60A2D" w:rsidRDefault="002C004C" w:rsidP="003E4C39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2C004C" w:rsidRPr="00D60A2D" w:rsidRDefault="002C004C" w:rsidP="003E4C39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2C004C" w:rsidRPr="00D60A2D" w:rsidRDefault="002C004C" w:rsidP="003E4C39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8F0710" w:rsidRPr="00D60A2D" w:rsidTr="003E4C39">
        <w:trPr>
          <w:trHeight w:val="180"/>
        </w:trPr>
        <w:tc>
          <w:tcPr>
            <w:tcW w:w="3227" w:type="dxa"/>
          </w:tcPr>
          <w:p w:rsidR="002C004C" w:rsidRPr="00D60A2D" w:rsidRDefault="002C004C" w:rsidP="003E4C39">
            <w:pPr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75 0 01 99990</w:t>
            </w:r>
          </w:p>
        </w:tc>
        <w:tc>
          <w:tcPr>
            <w:tcW w:w="553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09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D60A2D" w:rsidRDefault="002C004C" w:rsidP="003E4C39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2C004C" w:rsidRPr="00D60A2D" w:rsidRDefault="002C004C" w:rsidP="003E4C39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2C004C" w:rsidRPr="00D60A2D" w:rsidRDefault="002C004C" w:rsidP="003E4C39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8F0710" w:rsidRPr="00D60A2D" w:rsidTr="003E4C39">
        <w:trPr>
          <w:trHeight w:val="523"/>
        </w:trPr>
        <w:tc>
          <w:tcPr>
            <w:tcW w:w="3227" w:type="dxa"/>
          </w:tcPr>
          <w:p w:rsidR="002C004C" w:rsidRPr="00D60A2D" w:rsidRDefault="002C004C" w:rsidP="003E4C39">
            <w:pPr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75 0 01 99990</w:t>
            </w:r>
          </w:p>
        </w:tc>
        <w:tc>
          <w:tcPr>
            <w:tcW w:w="553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09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2C004C" w:rsidRPr="00D60A2D" w:rsidRDefault="002C004C" w:rsidP="003E4C39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2C004C" w:rsidRPr="00D60A2D" w:rsidRDefault="002C004C" w:rsidP="003E4C39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2C004C" w:rsidRPr="00D60A2D" w:rsidRDefault="002C004C" w:rsidP="003E4C39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8F0710" w:rsidRPr="00D60A2D" w:rsidTr="003E4C39">
        <w:trPr>
          <w:trHeight w:val="668"/>
        </w:trPr>
        <w:tc>
          <w:tcPr>
            <w:tcW w:w="3227" w:type="dxa"/>
          </w:tcPr>
          <w:p w:rsidR="002C004C" w:rsidRPr="00D60A2D" w:rsidRDefault="002C004C" w:rsidP="003E4C39">
            <w:pPr>
              <w:rPr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 xml:space="preserve">Муниципальная программа «Совершенствование и развитие местного самоуправления в </w:t>
            </w:r>
            <w:proofErr w:type="spellStart"/>
            <w:r w:rsidRPr="00D60A2D">
              <w:rPr>
                <w:bCs/>
                <w:sz w:val="22"/>
                <w:szCs w:val="22"/>
                <w:lang w:eastAsia="ru-RU"/>
              </w:rPr>
              <w:t>Подгощском</w:t>
            </w:r>
            <w:proofErr w:type="spellEnd"/>
            <w:r w:rsidRPr="00D60A2D">
              <w:rPr>
                <w:bCs/>
                <w:sz w:val="22"/>
                <w:szCs w:val="22"/>
                <w:lang w:eastAsia="ru-RU"/>
              </w:rPr>
              <w:t xml:space="preserve"> сельском поселении»</w:t>
            </w:r>
          </w:p>
        </w:tc>
        <w:tc>
          <w:tcPr>
            <w:tcW w:w="1559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77 0 00 00000</w:t>
            </w:r>
          </w:p>
        </w:tc>
        <w:tc>
          <w:tcPr>
            <w:tcW w:w="553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D60A2D" w:rsidRDefault="00057286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6204,8</w:t>
            </w:r>
          </w:p>
        </w:tc>
        <w:tc>
          <w:tcPr>
            <w:tcW w:w="992" w:type="dxa"/>
            <w:noWrap/>
          </w:tcPr>
          <w:p w:rsidR="002C004C" w:rsidRPr="00D60A2D" w:rsidRDefault="00641DC2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5699</w:t>
            </w:r>
            <w:r w:rsidR="002C004C" w:rsidRPr="00D60A2D">
              <w:rPr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2" w:type="dxa"/>
            <w:noWrap/>
          </w:tcPr>
          <w:p w:rsidR="002C004C" w:rsidRPr="00D60A2D" w:rsidRDefault="00641DC2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5699</w:t>
            </w:r>
            <w:r w:rsidR="002C004C" w:rsidRPr="00D60A2D">
              <w:rPr>
                <w:sz w:val="22"/>
                <w:szCs w:val="22"/>
                <w:lang w:eastAsia="ru-RU"/>
              </w:rPr>
              <w:t>,0</w:t>
            </w:r>
          </w:p>
        </w:tc>
      </w:tr>
      <w:tr w:rsidR="008F0710" w:rsidRPr="00D60A2D" w:rsidTr="003E4C39">
        <w:trPr>
          <w:trHeight w:val="552"/>
        </w:trPr>
        <w:tc>
          <w:tcPr>
            <w:tcW w:w="3227" w:type="dxa"/>
          </w:tcPr>
          <w:p w:rsidR="002C004C" w:rsidRPr="00D60A2D" w:rsidRDefault="002C004C" w:rsidP="003E4C39">
            <w:pPr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 xml:space="preserve">Подпрограмма «Развитие и реформирование местного самоуправления в </w:t>
            </w:r>
            <w:proofErr w:type="spellStart"/>
            <w:r w:rsidRPr="00D60A2D">
              <w:rPr>
                <w:bCs/>
                <w:sz w:val="22"/>
                <w:szCs w:val="22"/>
                <w:lang w:eastAsia="ru-RU"/>
              </w:rPr>
              <w:t>Подгощском</w:t>
            </w:r>
            <w:proofErr w:type="spellEnd"/>
            <w:r w:rsidRPr="00D60A2D">
              <w:rPr>
                <w:bCs/>
                <w:sz w:val="22"/>
                <w:szCs w:val="22"/>
                <w:lang w:eastAsia="ru-RU"/>
              </w:rPr>
              <w:t xml:space="preserve"> </w:t>
            </w:r>
            <w:r w:rsidRPr="00D60A2D">
              <w:rPr>
                <w:bCs/>
                <w:sz w:val="22"/>
                <w:szCs w:val="22"/>
                <w:lang w:eastAsia="ru-RU"/>
              </w:rPr>
              <w:lastRenderedPageBreak/>
              <w:t>сельском поселении»</w:t>
            </w:r>
          </w:p>
        </w:tc>
        <w:tc>
          <w:tcPr>
            <w:tcW w:w="1559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lastRenderedPageBreak/>
              <w:t>77 1 00 00000</w:t>
            </w:r>
          </w:p>
        </w:tc>
        <w:tc>
          <w:tcPr>
            <w:tcW w:w="553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34,6</w:t>
            </w:r>
          </w:p>
        </w:tc>
        <w:tc>
          <w:tcPr>
            <w:tcW w:w="992" w:type="dxa"/>
            <w:noWrap/>
          </w:tcPr>
          <w:p w:rsidR="002C004C" w:rsidRPr="00D60A2D" w:rsidRDefault="00641DC2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24</w:t>
            </w:r>
            <w:r w:rsidR="002C004C" w:rsidRPr="00D60A2D">
              <w:rPr>
                <w:sz w:val="22"/>
                <w:szCs w:val="22"/>
                <w:lang w:eastAsia="ru-RU"/>
              </w:rPr>
              <w:t>,6</w:t>
            </w:r>
          </w:p>
        </w:tc>
        <w:tc>
          <w:tcPr>
            <w:tcW w:w="992" w:type="dxa"/>
            <w:noWrap/>
          </w:tcPr>
          <w:p w:rsidR="002C004C" w:rsidRPr="00D60A2D" w:rsidRDefault="00641DC2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24</w:t>
            </w:r>
            <w:r w:rsidR="002C004C" w:rsidRPr="00D60A2D">
              <w:rPr>
                <w:sz w:val="22"/>
                <w:szCs w:val="22"/>
                <w:lang w:eastAsia="ru-RU"/>
              </w:rPr>
              <w:t>,6</w:t>
            </w:r>
          </w:p>
        </w:tc>
      </w:tr>
      <w:tr w:rsidR="008F0710" w:rsidRPr="00D60A2D" w:rsidTr="003E4C39">
        <w:trPr>
          <w:trHeight w:val="352"/>
        </w:trPr>
        <w:tc>
          <w:tcPr>
            <w:tcW w:w="3227" w:type="dxa"/>
          </w:tcPr>
          <w:p w:rsidR="002C004C" w:rsidRPr="00D60A2D" w:rsidRDefault="002C004C" w:rsidP="003E4C39">
            <w:pPr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lastRenderedPageBreak/>
              <w:t>Информационная поддержка реформы местного самоуправления</w:t>
            </w:r>
          </w:p>
        </w:tc>
        <w:tc>
          <w:tcPr>
            <w:tcW w:w="1559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77 1 01 00000</w:t>
            </w:r>
          </w:p>
        </w:tc>
        <w:tc>
          <w:tcPr>
            <w:tcW w:w="553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20,0</w:t>
            </w:r>
          </w:p>
        </w:tc>
        <w:tc>
          <w:tcPr>
            <w:tcW w:w="992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8F0710" w:rsidRPr="00D60A2D" w:rsidTr="003E4C39">
        <w:trPr>
          <w:trHeight w:val="634"/>
        </w:trPr>
        <w:tc>
          <w:tcPr>
            <w:tcW w:w="3227" w:type="dxa"/>
          </w:tcPr>
          <w:p w:rsidR="002C004C" w:rsidRPr="00D60A2D" w:rsidRDefault="002C004C" w:rsidP="003E4C39">
            <w:pPr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 xml:space="preserve">Реализация мероприятий в рамках подпрограммы «Развитие и реформирование местного самоуправления в </w:t>
            </w:r>
            <w:proofErr w:type="spellStart"/>
            <w:r w:rsidRPr="00D60A2D">
              <w:rPr>
                <w:sz w:val="22"/>
                <w:szCs w:val="22"/>
                <w:lang w:eastAsia="ru-RU"/>
              </w:rPr>
              <w:t>Подгощском</w:t>
            </w:r>
            <w:proofErr w:type="spellEnd"/>
            <w:r w:rsidRPr="00D60A2D">
              <w:rPr>
                <w:sz w:val="22"/>
                <w:szCs w:val="22"/>
                <w:lang w:eastAsia="ru-RU"/>
              </w:rPr>
              <w:t xml:space="preserve"> сельском поселении»</w:t>
            </w:r>
          </w:p>
        </w:tc>
        <w:tc>
          <w:tcPr>
            <w:tcW w:w="1559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77 1 01 99990</w:t>
            </w:r>
          </w:p>
        </w:tc>
        <w:tc>
          <w:tcPr>
            <w:tcW w:w="553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20,0</w:t>
            </w:r>
          </w:p>
        </w:tc>
        <w:tc>
          <w:tcPr>
            <w:tcW w:w="992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8F0710" w:rsidRPr="00D60A2D" w:rsidTr="003E4C39">
        <w:trPr>
          <w:trHeight w:val="180"/>
        </w:trPr>
        <w:tc>
          <w:tcPr>
            <w:tcW w:w="3227" w:type="dxa"/>
          </w:tcPr>
          <w:p w:rsidR="002C004C" w:rsidRPr="00D60A2D" w:rsidRDefault="002C004C" w:rsidP="003E4C39">
            <w:pPr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77 1 01 99990</w:t>
            </w:r>
          </w:p>
        </w:tc>
        <w:tc>
          <w:tcPr>
            <w:tcW w:w="553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20,0</w:t>
            </w:r>
          </w:p>
        </w:tc>
        <w:tc>
          <w:tcPr>
            <w:tcW w:w="992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8F0710" w:rsidRPr="00D60A2D" w:rsidTr="003E4C39">
        <w:trPr>
          <w:trHeight w:val="180"/>
        </w:trPr>
        <w:tc>
          <w:tcPr>
            <w:tcW w:w="3227" w:type="dxa"/>
          </w:tcPr>
          <w:p w:rsidR="002C004C" w:rsidRPr="00D60A2D" w:rsidRDefault="002C004C" w:rsidP="003E4C39">
            <w:pPr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77 1 01 99990</w:t>
            </w:r>
          </w:p>
        </w:tc>
        <w:tc>
          <w:tcPr>
            <w:tcW w:w="553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09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20,0</w:t>
            </w:r>
          </w:p>
        </w:tc>
        <w:tc>
          <w:tcPr>
            <w:tcW w:w="992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8F0710" w:rsidRPr="00D60A2D" w:rsidTr="003E4C39">
        <w:trPr>
          <w:trHeight w:val="523"/>
        </w:trPr>
        <w:tc>
          <w:tcPr>
            <w:tcW w:w="3227" w:type="dxa"/>
          </w:tcPr>
          <w:p w:rsidR="002C004C" w:rsidRPr="00D60A2D" w:rsidRDefault="002C004C" w:rsidP="003E4C39">
            <w:pPr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77 1 01 99990</w:t>
            </w:r>
          </w:p>
        </w:tc>
        <w:tc>
          <w:tcPr>
            <w:tcW w:w="553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09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20,0</w:t>
            </w:r>
          </w:p>
        </w:tc>
        <w:tc>
          <w:tcPr>
            <w:tcW w:w="992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8F0710" w:rsidRPr="00D60A2D" w:rsidTr="003E4C39">
        <w:trPr>
          <w:trHeight w:val="523"/>
        </w:trPr>
        <w:tc>
          <w:tcPr>
            <w:tcW w:w="3227" w:type="dxa"/>
          </w:tcPr>
          <w:p w:rsidR="002C004C" w:rsidRPr="00D60A2D" w:rsidRDefault="002C004C" w:rsidP="003E4C39">
            <w:pPr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 xml:space="preserve">Методическое сопровождение деятельности Администрации </w:t>
            </w:r>
            <w:proofErr w:type="spellStart"/>
            <w:r w:rsidRPr="00D60A2D">
              <w:rPr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D60A2D">
              <w:rPr>
                <w:sz w:val="22"/>
                <w:szCs w:val="22"/>
                <w:lang w:eastAsia="ru-RU"/>
              </w:rPr>
              <w:t xml:space="preserve">  сельского поселения</w:t>
            </w:r>
          </w:p>
        </w:tc>
        <w:tc>
          <w:tcPr>
            <w:tcW w:w="1559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77 1 02 00000</w:t>
            </w:r>
          </w:p>
        </w:tc>
        <w:tc>
          <w:tcPr>
            <w:tcW w:w="553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14,6</w:t>
            </w:r>
          </w:p>
        </w:tc>
        <w:tc>
          <w:tcPr>
            <w:tcW w:w="992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14,6</w:t>
            </w:r>
          </w:p>
        </w:tc>
        <w:tc>
          <w:tcPr>
            <w:tcW w:w="992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14,6</w:t>
            </w:r>
          </w:p>
        </w:tc>
      </w:tr>
      <w:tr w:rsidR="008F0710" w:rsidRPr="00D60A2D" w:rsidTr="003E4C39">
        <w:trPr>
          <w:trHeight w:val="694"/>
        </w:trPr>
        <w:tc>
          <w:tcPr>
            <w:tcW w:w="3227" w:type="dxa"/>
          </w:tcPr>
          <w:p w:rsidR="002C004C" w:rsidRPr="00D60A2D" w:rsidRDefault="002C004C" w:rsidP="003E4C39">
            <w:pPr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Реализация мероприятий в рамках подпрограммы</w:t>
            </w:r>
            <w:proofErr w:type="gramStart"/>
            <w:r w:rsidRPr="00D60A2D">
              <w:rPr>
                <w:sz w:val="22"/>
                <w:szCs w:val="22"/>
                <w:lang w:eastAsia="ru-RU"/>
              </w:rPr>
              <w:t>«Р</w:t>
            </w:r>
            <w:proofErr w:type="gramEnd"/>
            <w:r w:rsidRPr="00D60A2D">
              <w:rPr>
                <w:sz w:val="22"/>
                <w:szCs w:val="22"/>
                <w:lang w:eastAsia="ru-RU"/>
              </w:rPr>
              <w:t xml:space="preserve">азвитие и реформирование местного самоуправления в </w:t>
            </w:r>
            <w:proofErr w:type="spellStart"/>
            <w:r w:rsidRPr="00D60A2D">
              <w:rPr>
                <w:sz w:val="22"/>
                <w:szCs w:val="22"/>
                <w:lang w:eastAsia="ru-RU"/>
              </w:rPr>
              <w:t>Подгощском</w:t>
            </w:r>
            <w:proofErr w:type="spellEnd"/>
            <w:r w:rsidRPr="00D60A2D">
              <w:rPr>
                <w:sz w:val="22"/>
                <w:szCs w:val="22"/>
                <w:lang w:eastAsia="ru-RU"/>
              </w:rPr>
              <w:t xml:space="preserve"> сельском поселении»</w:t>
            </w:r>
          </w:p>
        </w:tc>
        <w:tc>
          <w:tcPr>
            <w:tcW w:w="1559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77 1 02 99990</w:t>
            </w:r>
          </w:p>
        </w:tc>
        <w:tc>
          <w:tcPr>
            <w:tcW w:w="553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14,6</w:t>
            </w:r>
          </w:p>
        </w:tc>
        <w:tc>
          <w:tcPr>
            <w:tcW w:w="992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14,6</w:t>
            </w:r>
          </w:p>
        </w:tc>
        <w:tc>
          <w:tcPr>
            <w:tcW w:w="992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14,6</w:t>
            </w:r>
          </w:p>
        </w:tc>
      </w:tr>
      <w:tr w:rsidR="008F0710" w:rsidRPr="00D60A2D" w:rsidTr="003E4C39">
        <w:trPr>
          <w:trHeight w:val="180"/>
        </w:trPr>
        <w:tc>
          <w:tcPr>
            <w:tcW w:w="3227" w:type="dxa"/>
          </w:tcPr>
          <w:p w:rsidR="002C004C" w:rsidRPr="00D60A2D" w:rsidRDefault="002C004C" w:rsidP="003E4C39">
            <w:pPr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77 1 02 99990</w:t>
            </w:r>
          </w:p>
        </w:tc>
        <w:tc>
          <w:tcPr>
            <w:tcW w:w="553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14,6</w:t>
            </w:r>
          </w:p>
        </w:tc>
        <w:tc>
          <w:tcPr>
            <w:tcW w:w="992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14,6</w:t>
            </w:r>
          </w:p>
        </w:tc>
        <w:tc>
          <w:tcPr>
            <w:tcW w:w="992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14,6</w:t>
            </w:r>
          </w:p>
        </w:tc>
      </w:tr>
      <w:tr w:rsidR="008F0710" w:rsidRPr="00D60A2D" w:rsidTr="003E4C39">
        <w:trPr>
          <w:trHeight w:val="180"/>
        </w:trPr>
        <w:tc>
          <w:tcPr>
            <w:tcW w:w="3227" w:type="dxa"/>
          </w:tcPr>
          <w:p w:rsidR="002C004C" w:rsidRPr="00D60A2D" w:rsidRDefault="002C004C" w:rsidP="003E4C39">
            <w:pPr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77 1 02 99990</w:t>
            </w:r>
          </w:p>
        </w:tc>
        <w:tc>
          <w:tcPr>
            <w:tcW w:w="553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09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14,6</w:t>
            </w:r>
          </w:p>
        </w:tc>
        <w:tc>
          <w:tcPr>
            <w:tcW w:w="992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14,6</w:t>
            </w:r>
          </w:p>
        </w:tc>
        <w:tc>
          <w:tcPr>
            <w:tcW w:w="992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14,6</w:t>
            </w:r>
          </w:p>
        </w:tc>
      </w:tr>
      <w:tr w:rsidR="008F0710" w:rsidRPr="00D60A2D" w:rsidTr="003E4C39">
        <w:trPr>
          <w:trHeight w:val="180"/>
        </w:trPr>
        <w:tc>
          <w:tcPr>
            <w:tcW w:w="3227" w:type="dxa"/>
          </w:tcPr>
          <w:p w:rsidR="002C004C" w:rsidRPr="00D60A2D" w:rsidRDefault="002C004C" w:rsidP="003E4C39">
            <w:pPr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 xml:space="preserve">Уплата  налогов, сборов и иных платежей </w:t>
            </w:r>
          </w:p>
        </w:tc>
        <w:tc>
          <w:tcPr>
            <w:tcW w:w="1559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77 1 02 99990</w:t>
            </w:r>
          </w:p>
        </w:tc>
        <w:tc>
          <w:tcPr>
            <w:tcW w:w="553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09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1134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14,6</w:t>
            </w:r>
          </w:p>
        </w:tc>
        <w:tc>
          <w:tcPr>
            <w:tcW w:w="992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14,6</w:t>
            </w:r>
          </w:p>
        </w:tc>
        <w:tc>
          <w:tcPr>
            <w:tcW w:w="992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14,6</w:t>
            </w:r>
          </w:p>
        </w:tc>
      </w:tr>
      <w:tr w:rsidR="008F0710" w:rsidRPr="00D60A2D" w:rsidTr="003E4C39">
        <w:trPr>
          <w:trHeight w:val="823"/>
        </w:trPr>
        <w:tc>
          <w:tcPr>
            <w:tcW w:w="3227" w:type="dxa"/>
          </w:tcPr>
          <w:p w:rsidR="002C004C" w:rsidRPr="00D60A2D" w:rsidRDefault="002C004C" w:rsidP="003E4C39">
            <w:pPr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 xml:space="preserve">Подпрограмма «Развитие информационного общества и формирование электронного правительства в </w:t>
            </w:r>
            <w:proofErr w:type="spellStart"/>
            <w:r w:rsidRPr="00D60A2D">
              <w:rPr>
                <w:bCs/>
                <w:sz w:val="22"/>
                <w:szCs w:val="22"/>
                <w:lang w:eastAsia="ru-RU"/>
              </w:rPr>
              <w:t>Подгощском</w:t>
            </w:r>
            <w:proofErr w:type="spellEnd"/>
            <w:r w:rsidRPr="00D60A2D">
              <w:rPr>
                <w:bCs/>
                <w:sz w:val="22"/>
                <w:szCs w:val="22"/>
                <w:lang w:eastAsia="ru-RU"/>
              </w:rPr>
              <w:t xml:space="preserve"> сельском поселении»</w:t>
            </w:r>
          </w:p>
        </w:tc>
        <w:tc>
          <w:tcPr>
            <w:tcW w:w="1559" w:type="dxa"/>
            <w:noWrap/>
          </w:tcPr>
          <w:p w:rsidR="002C004C" w:rsidRPr="00D60A2D" w:rsidRDefault="002C004C" w:rsidP="003E4C39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77 2 00 00000</w:t>
            </w:r>
          </w:p>
        </w:tc>
        <w:tc>
          <w:tcPr>
            <w:tcW w:w="553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D60A2D" w:rsidRDefault="002C004C" w:rsidP="003E4C39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992" w:type="dxa"/>
            <w:noWrap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bCs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992" w:type="dxa"/>
            <w:noWrap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bCs/>
                <w:sz w:val="22"/>
                <w:szCs w:val="22"/>
                <w:lang w:eastAsia="ru-RU"/>
              </w:rPr>
              <w:t>15,6</w:t>
            </w:r>
          </w:p>
        </w:tc>
      </w:tr>
      <w:tr w:rsidR="008F0710" w:rsidRPr="00D60A2D" w:rsidTr="003E4C39">
        <w:trPr>
          <w:trHeight w:val="694"/>
        </w:trPr>
        <w:tc>
          <w:tcPr>
            <w:tcW w:w="3227" w:type="dxa"/>
          </w:tcPr>
          <w:p w:rsidR="002C004C" w:rsidRPr="00D60A2D" w:rsidRDefault="002C004C" w:rsidP="003E4C39">
            <w:pPr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Информирование населения о деятельности органов местного самоуправления, социально-экономических и общественно-политических процессах</w:t>
            </w:r>
          </w:p>
        </w:tc>
        <w:tc>
          <w:tcPr>
            <w:tcW w:w="1559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77 2 02 00000</w:t>
            </w:r>
          </w:p>
        </w:tc>
        <w:tc>
          <w:tcPr>
            <w:tcW w:w="553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bCs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992" w:type="dxa"/>
            <w:noWrap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bCs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992" w:type="dxa"/>
            <w:noWrap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bCs/>
                <w:sz w:val="22"/>
                <w:szCs w:val="22"/>
                <w:lang w:eastAsia="ru-RU"/>
              </w:rPr>
              <w:t>15,6</w:t>
            </w:r>
          </w:p>
        </w:tc>
      </w:tr>
      <w:tr w:rsidR="008F0710" w:rsidRPr="00D60A2D" w:rsidTr="003E4C39">
        <w:trPr>
          <w:trHeight w:val="866"/>
        </w:trPr>
        <w:tc>
          <w:tcPr>
            <w:tcW w:w="3227" w:type="dxa"/>
          </w:tcPr>
          <w:p w:rsidR="002C004C" w:rsidRPr="00D60A2D" w:rsidRDefault="002C004C" w:rsidP="003E4C39">
            <w:pPr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 xml:space="preserve">Реализация мероприятий в рамках подпрограммы «Развитие информационного общества и формирование электронного правительства в </w:t>
            </w:r>
            <w:proofErr w:type="spellStart"/>
            <w:r w:rsidRPr="00D60A2D">
              <w:rPr>
                <w:sz w:val="22"/>
                <w:szCs w:val="22"/>
                <w:lang w:eastAsia="ru-RU"/>
              </w:rPr>
              <w:t>Подгощском</w:t>
            </w:r>
            <w:proofErr w:type="spellEnd"/>
            <w:r w:rsidRPr="00D60A2D">
              <w:rPr>
                <w:sz w:val="22"/>
                <w:szCs w:val="22"/>
                <w:lang w:eastAsia="ru-RU"/>
              </w:rPr>
              <w:t xml:space="preserve"> сельском поселении»</w:t>
            </w:r>
          </w:p>
        </w:tc>
        <w:tc>
          <w:tcPr>
            <w:tcW w:w="1559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77 2 02 99990</w:t>
            </w:r>
          </w:p>
        </w:tc>
        <w:tc>
          <w:tcPr>
            <w:tcW w:w="553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bCs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992" w:type="dxa"/>
            <w:noWrap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bCs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992" w:type="dxa"/>
            <w:noWrap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bCs/>
                <w:sz w:val="22"/>
                <w:szCs w:val="22"/>
                <w:lang w:eastAsia="ru-RU"/>
              </w:rPr>
              <w:t>15,6</w:t>
            </w:r>
          </w:p>
        </w:tc>
      </w:tr>
      <w:tr w:rsidR="008F0710" w:rsidRPr="00D60A2D" w:rsidTr="003E4C39">
        <w:trPr>
          <w:trHeight w:val="180"/>
        </w:trPr>
        <w:tc>
          <w:tcPr>
            <w:tcW w:w="3227" w:type="dxa"/>
          </w:tcPr>
          <w:p w:rsidR="002C004C" w:rsidRPr="00D60A2D" w:rsidRDefault="002C004C" w:rsidP="003E4C39">
            <w:pPr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77 2 02 99990</w:t>
            </w:r>
          </w:p>
        </w:tc>
        <w:tc>
          <w:tcPr>
            <w:tcW w:w="553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bCs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992" w:type="dxa"/>
            <w:noWrap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bCs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992" w:type="dxa"/>
            <w:noWrap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bCs/>
                <w:sz w:val="22"/>
                <w:szCs w:val="22"/>
                <w:lang w:eastAsia="ru-RU"/>
              </w:rPr>
              <w:t>15,6</w:t>
            </w:r>
          </w:p>
        </w:tc>
      </w:tr>
      <w:tr w:rsidR="008F0710" w:rsidRPr="00D60A2D" w:rsidTr="003E4C39">
        <w:trPr>
          <w:trHeight w:val="552"/>
        </w:trPr>
        <w:tc>
          <w:tcPr>
            <w:tcW w:w="3227" w:type="dxa"/>
          </w:tcPr>
          <w:p w:rsidR="002C004C" w:rsidRPr="00D60A2D" w:rsidRDefault="002C004C" w:rsidP="003E4C39">
            <w:pPr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D60A2D">
              <w:rPr>
                <w:sz w:val="22"/>
                <w:szCs w:val="22"/>
                <w:lang w:eastAsia="ru-RU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lastRenderedPageBreak/>
              <w:t>77 2 02 99990</w:t>
            </w:r>
          </w:p>
        </w:tc>
        <w:tc>
          <w:tcPr>
            <w:tcW w:w="553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bCs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992" w:type="dxa"/>
            <w:noWrap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bCs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992" w:type="dxa"/>
            <w:noWrap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bCs/>
                <w:sz w:val="22"/>
                <w:szCs w:val="22"/>
                <w:lang w:eastAsia="ru-RU"/>
              </w:rPr>
              <w:t>15,6</w:t>
            </w:r>
          </w:p>
        </w:tc>
      </w:tr>
      <w:tr w:rsidR="008F0710" w:rsidRPr="00D60A2D" w:rsidTr="003E4C39">
        <w:trPr>
          <w:trHeight w:val="523"/>
        </w:trPr>
        <w:tc>
          <w:tcPr>
            <w:tcW w:w="3227" w:type="dxa"/>
          </w:tcPr>
          <w:p w:rsidR="002C004C" w:rsidRPr="00D60A2D" w:rsidRDefault="002C004C" w:rsidP="003E4C39">
            <w:pPr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77 2 02 99990</w:t>
            </w:r>
          </w:p>
        </w:tc>
        <w:tc>
          <w:tcPr>
            <w:tcW w:w="553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bCs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992" w:type="dxa"/>
            <w:noWrap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bCs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992" w:type="dxa"/>
            <w:noWrap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bCs/>
                <w:sz w:val="22"/>
                <w:szCs w:val="22"/>
                <w:lang w:eastAsia="ru-RU"/>
              </w:rPr>
              <w:t>15,6</w:t>
            </w:r>
          </w:p>
        </w:tc>
      </w:tr>
      <w:tr w:rsidR="008F0710" w:rsidRPr="00D60A2D" w:rsidTr="003E4C39">
        <w:trPr>
          <w:trHeight w:val="497"/>
        </w:trPr>
        <w:tc>
          <w:tcPr>
            <w:tcW w:w="3227" w:type="dxa"/>
          </w:tcPr>
          <w:p w:rsidR="002C004C" w:rsidRPr="00D60A2D" w:rsidRDefault="002C004C" w:rsidP="003E4C39">
            <w:pPr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 xml:space="preserve">Подпрограмма "Развитие муниципальной службы в </w:t>
            </w:r>
            <w:proofErr w:type="spellStart"/>
            <w:r w:rsidRPr="00D60A2D">
              <w:rPr>
                <w:bCs/>
                <w:sz w:val="22"/>
                <w:szCs w:val="22"/>
                <w:lang w:eastAsia="ru-RU"/>
              </w:rPr>
              <w:t>Подгощском</w:t>
            </w:r>
            <w:proofErr w:type="spellEnd"/>
            <w:r w:rsidRPr="00D60A2D">
              <w:rPr>
                <w:bCs/>
                <w:sz w:val="22"/>
                <w:szCs w:val="22"/>
                <w:lang w:eastAsia="ru-RU"/>
              </w:rPr>
              <w:t xml:space="preserve"> сельском поселении"</w:t>
            </w:r>
          </w:p>
        </w:tc>
        <w:tc>
          <w:tcPr>
            <w:tcW w:w="1559" w:type="dxa"/>
            <w:noWrap/>
          </w:tcPr>
          <w:p w:rsidR="002C004C" w:rsidRPr="00D60A2D" w:rsidRDefault="002C004C" w:rsidP="003E4C39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77 3 00 00000</w:t>
            </w:r>
          </w:p>
        </w:tc>
        <w:tc>
          <w:tcPr>
            <w:tcW w:w="553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D60A2D" w:rsidRDefault="00057286" w:rsidP="003E4C39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6151,6</w:t>
            </w:r>
          </w:p>
        </w:tc>
        <w:tc>
          <w:tcPr>
            <w:tcW w:w="992" w:type="dxa"/>
            <w:noWrap/>
          </w:tcPr>
          <w:p w:rsidR="002C004C" w:rsidRPr="00D60A2D" w:rsidRDefault="002C004C" w:rsidP="003E4C39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5655,8</w:t>
            </w:r>
          </w:p>
        </w:tc>
        <w:tc>
          <w:tcPr>
            <w:tcW w:w="992" w:type="dxa"/>
            <w:noWrap/>
          </w:tcPr>
          <w:p w:rsidR="002C004C" w:rsidRPr="00D60A2D" w:rsidRDefault="002C004C" w:rsidP="003E4C39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5655,8</w:t>
            </w:r>
          </w:p>
        </w:tc>
      </w:tr>
      <w:tr w:rsidR="008F0710" w:rsidRPr="00D60A2D" w:rsidTr="003E4C39">
        <w:trPr>
          <w:trHeight w:val="1380"/>
        </w:trPr>
        <w:tc>
          <w:tcPr>
            <w:tcW w:w="3227" w:type="dxa"/>
          </w:tcPr>
          <w:p w:rsidR="002C004C" w:rsidRPr="00D60A2D" w:rsidRDefault="002C004C" w:rsidP="003E4C39">
            <w:pPr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 xml:space="preserve">Кадровое, информационное, материально техническое и хозяйственное обеспечение деятельности Администрации </w:t>
            </w:r>
            <w:proofErr w:type="spellStart"/>
            <w:r w:rsidRPr="00D60A2D">
              <w:rPr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D60A2D">
              <w:rPr>
                <w:sz w:val="22"/>
                <w:szCs w:val="22"/>
                <w:lang w:eastAsia="ru-RU"/>
              </w:rPr>
              <w:t xml:space="preserve"> сельского поселения. Повышение уровня профессиональной подготовки муниципальных служащих  </w:t>
            </w:r>
            <w:proofErr w:type="spellStart"/>
            <w:r w:rsidRPr="00D60A2D">
              <w:rPr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D60A2D">
              <w:rPr>
                <w:sz w:val="22"/>
                <w:szCs w:val="22"/>
                <w:lang w:eastAsia="ru-RU"/>
              </w:rPr>
              <w:t xml:space="preserve"> сельского поселения, выборных должностных лиц и иных работников</w:t>
            </w:r>
            <w:r w:rsidRPr="00D60A2D">
              <w:rPr>
                <w:b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D60A2D">
              <w:rPr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D60A2D">
              <w:rPr>
                <w:sz w:val="22"/>
                <w:szCs w:val="22"/>
                <w:lang w:eastAsia="ru-RU"/>
              </w:rPr>
              <w:t xml:space="preserve"> сельского поселения</w:t>
            </w:r>
          </w:p>
        </w:tc>
        <w:tc>
          <w:tcPr>
            <w:tcW w:w="1559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77 3 01 00000</w:t>
            </w:r>
          </w:p>
        </w:tc>
        <w:tc>
          <w:tcPr>
            <w:tcW w:w="553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D60A2D" w:rsidRDefault="00057286" w:rsidP="00975F6E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5702,2</w:t>
            </w:r>
          </w:p>
        </w:tc>
        <w:tc>
          <w:tcPr>
            <w:tcW w:w="992" w:type="dxa"/>
            <w:noWrap/>
          </w:tcPr>
          <w:p w:rsidR="002C004C" w:rsidRPr="00D60A2D" w:rsidRDefault="002C004C" w:rsidP="003E4C39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51</w:t>
            </w:r>
            <w:r w:rsidR="00955477" w:rsidRPr="00D60A2D">
              <w:rPr>
                <w:bCs/>
                <w:sz w:val="22"/>
                <w:szCs w:val="22"/>
                <w:lang w:eastAsia="ru-RU"/>
              </w:rPr>
              <w:t>94,2</w:t>
            </w:r>
          </w:p>
        </w:tc>
        <w:tc>
          <w:tcPr>
            <w:tcW w:w="992" w:type="dxa"/>
            <w:noWrap/>
          </w:tcPr>
          <w:p w:rsidR="002C004C" w:rsidRPr="00D60A2D" w:rsidRDefault="002C004C" w:rsidP="003E4C39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5194,2</w:t>
            </w:r>
          </w:p>
        </w:tc>
      </w:tr>
      <w:tr w:rsidR="008F0710" w:rsidRPr="00D60A2D" w:rsidTr="003E4C39">
        <w:trPr>
          <w:trHeight w:val="523"/>
        </w:trPr>
        <w:tc>
          <w:tcPr>
            <w:tcW w:w="3227" w:type="dxa"/>
          </w:tcPr>
          <w:p w:rsidR="002C004C" w:rsidRPr="00D60A2D" w:rsidRDefault="002C004C" w:rsidP="003E4C39">
            <w:pPr>
              <w:rPr>
                <w:lang w:eastAsia="ru-RU"/>
              </w:rPr>
            </w:pPr>
            <w:r w:rsidRPr="00D60A2D">
              <w:rPr>
                <w:sz w:val="22"/>
                <w:szCs w:val="22"/>
              </w:rPr>
              <w:t xml:space="preserve">Кадровое, материально-техническое и хозяйственное обеспечение деятельности </w:t>
            </w:r>
            <w:proofErr w:type="spellStart"/>
            <w:r w:rsidRPr="00D60A2D">
              <w:rPr>
                <w:sz w:val="22"/>
                <w:szCs w:val="22"/>
              </w:rPr>
              <w:t>Подгощского</w:t>
            </w:r>
            <w:proofErr w:type="spellEnd"/>
            <w:r w:rsidRPr="00D60A2D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559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77 3 01 01200</w:t>
            </w:r>
          </w:p>
        </w:tc>
        <w:tc>
          <w:tcPr>
            <w:tcW w:w="553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D60A2D" w:rsidRDefault="00057286" w:rsidP="003E4C39">
            <w:pPr>
              <w:jc w:val="center"/>
              <w:rPr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5632,8</w:t>
            </w:r>
          </w:p>
        </w:tc>
        <w:tc>
          <w:tcPr>
            <w:tcW w:w="992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5124,8</w:t>
            </w:r>
          </w:p>
        </w:tc>
        <w:tc>
          <w:tcPr>
            <w:tcW w:w="992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5124,8</w:t>
            </w:r>
          </w:p>
        </w:tc>
      </w:tr>
      <w:tr w:rsidR="008F0710" w:rsidRPr="00D60A2D" w:rsidTr="003E4C39">
        <w:trPr>
          <w:trHeight w:val="189"/>
        </w:trPr>
        <w:tc>
          <w:tcPr>
            <w:tcW w:w="3227" w:type="dxa"/>
          </w:tcPr>
          <w:p w:rsidR="002C004C" w:rsidRPr="00D60A2D" w:rsidRDefault="002C004C" w:rsidP="003E4C39">
            <w:pPr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77 3 01 01200</w:t>
            </w:r>
          </w:p>
        </w:tc>
        <w:tc>
          <w:tcPr>
            <w:tcW w:w="553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D60A2D" w:rsidRDefault="00057286" w:rsidP="003E4C39">
            <w:pPr>
              <w:jc w:val="center"/>
            </w:pPr>
            <w:r w:rsidRPr="00D60A2D">
              <w:rPr>
                <w:bCs/>
                <w:sz w:val="22"/>
                <w:szCs w:val="22"/>
                <w:lang w:eastAsia="ru-RU"/>
              </w:rPr>
              <w:t>5632,8</w:t>
            </w:r>
          </w:p>
        </w:tc>
        <w:tc>
          <w:tcPr>
            <w:tcW w:w="992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5124,8</w:t>
            </w:r>
          </w:p>
        </w:tc>
        <w:tc>
          <w:tcPr>
            <w:tcW w:w="992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5124,8</w:t>
            </w:r>
          </w:p>
        </w:tc>
      </w:tr>
      <w:tr w:rsidR="008F0710" w:rsidRPr="00D60A2D" w:rsidTr="003E4C39">
        <w:trPr>
          <w:trHeight w:val="694"/>
        </w:trPr>
        <w:tc>
          <w:tcPr>
            <w:tcW w:w="3227" w:type="dxa"/>
          </w:tcPr>
          <w:p w:rsidR="002C004C" w:rsidRPr="00D60A2D" w:rsidRDefault="002C004C" w:rsidP="003E4C39">
            <w:pPr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77 3 01 01200</w:t>
            </w:r>
          </w:p>
        </w:tc>
        <w:tc>
          <w:tcPr>
            <w:tcW w:w="553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D60A2D" w:rsidRDefault="00057286" w:rsidP="00975F6E">
            <w:pPr>
              <w:jc w:val="center"/>
            </w:pPr>
            <w:r w:rsidRPr="00D60A2D">
              <w:rPr>
                <w:bCs/>
                <w:sz w:val="22"/>
                <w:szCs w:val="22"/>
                <w:lang w:eastAsia="ru-RU"/>
              </w:rPr>
              <w:t>5632,8</w:t>
            </w:r>
          </w:p>
        </w:tc>
        <w:tc>
          <w:tcPr>
            <w:tcW w:w="992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5124,8</w:t>
            </w:r>
          </w:p>
        </w:tc>
        <w:tc>
          <w:tcPr>
            <w:tcW w:w="992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5124,8</w:t>
            </w:r>
          </w:p>
        </w:tc>
      </w:tr>
      <w:tr w:rsidR="008F0710" w:rsidRPr="00D60A2D" w:rsidTr="003E4C39">
        <w:trPr>
          <w:trHeight w:val="352"/>
        </w:trPr>
        <w:tc>
          <w:tcPr>
            <w:tcW w:w="3227" w:type="dxa"/>
          </w:tcPr>
          <w:p w:rsidR="002C004C" w:rsidRPr="00D60A2D" w:rsidRDefault="002C004C" w:rsidP="003E4C39">
            <w:pPr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77 3 01 01210</w:t>
            </w:r>
          </w:p>
        </w:tc>
        <w:tc>
          <w:tcPr>
            <w:tcW w:w="553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134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4310,1</w:t>
            </w:r>
          </w:p>
        </w:tc>
        <w:tc>
          <w:tcPr>
            <w:tcW w:w="992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4424,9</w:t>
            </w:r>
          </w:p>
        </w:tc>
        <w:tc>
          <w:tcPr>
            <w:tcW w:w="992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4424,9</w:t>
            </w:r>
          </w:p>
        </w:tc>
      </w:tr>
      <w:tr w:rsidR="008F0710" w:rsidRPr="00D60A2D" w:rsidTr="003E4C39">
        <w:trPr>
          <w:trHeight w:val="523"/>
        </w:trPr>
        <w:tc>
          <w:tcPr>
            <w:tcW w:w="3227" w:type="dxa"/>
          </w:tcPr>
          <w:p w:rsidR="002C004C" w:rsidRPr="00D60A2D" w:rsidRDefault="002C004C" w:rsidP="003E4C39">
            <w:pPr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77 3 01 01210</w:t>
            </w:r>
          </w:p>
        </w:tc>
        <w:tc>
          <w:tcPr>
            <w:tcW w:w="553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2C004C" w:rsidRPr="00D60A2D" w:rsidRDefault="00057286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1312,3</w:t>
            </w:r>
          </w:p>
        </w:tc>
        <w:tc>
          <w:tcPr>
            <w:tcW w:w="992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689,5</w:t>
            </w:r>
          </w:p>
        </w:tc>
        <w:tc>
          <w:tcPr>
            <w:tcW w:w="992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689,5</w:t>
            </w:r>
          </w:p>
        </w:tc>
      </w:tr>
      <w:tr w:rsidR="008F0710" w:rsidRPr="00D60A2D" w:rsidTr="003E4C39">
        <w:trPr>
          <w:trHeight w:val="180"/>
        </w:trPr>
        <w:tc>
          <w:tcPr>
            <w:tcW w:w="3227" w:type="dxa"/>
          </w:tcPr>
          <w:p w:rsidR="002C004C" w:rsidRPr="00D60A2D" w:rsidRDefault="002C004C" w:rsidP="003E4C39">
            <w:pPr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59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77 3 01 01210</w:t>
            </w:r>
          </w:p>
        </w:tc>
        <w:tc>
          <w:tcPr>
            <w:tcW w:w="553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1134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10,4</w:t>
            </w:r>
          </w:p>
        </w:tc>
        <w:tc>
          <w:tcPr>
            <w:tcW w:w="992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10,4</w:t>
            </w:r>
          </w:p>
        </w:tc>
        <w:tc>
          <w:tcPr>
            <w:tcW w:w="992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10,4</w:t>
            </w:r>
          </w:p>
        </w:tc>
      </w:tr>
      <w:tr w:rsidR="008F0710" w:rsidRPr="00D60A2D" w:rsidTr="003E4C39">
        <w:trPr>
          <w:trHeight w:val="694"/>
        </w:trPr>
        <w:tc>
          <w:tcPr>
            <w:tcW w:w="3227" w:type="dxa"/>
          </w:tcPr>
          <w:p w:rsidR="002C004C" w:rsidRPr="00D60A2D" w:rsidRDefault="002C004C" w:rsidP="003E4C39">
            <w:pPr>
              <w:rPr>
                <w:lang w:eastAsia="ru-RU"/>
              </w:rPr>
            </w:pPr>
            <w:r w:rsidRPr="00D60A2D">
              <w:rPr>
                <w:sz w:val="22"/>
                <w:szCs w:val="22"/>
              </w:rPr>
              <w:t>Возмещение затрат на 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559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77 3 01 70280</w:t>
            </w:r>
          </w:p>
        </w:tc>
        <w:tc>
          <w:tcPr>
            <w:tcW w:w="553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69,4</w:t>
            </w:r>
          </w:p>
        </w:tc>
        <w:tc>
          <w:tcPr>
            <w:tcW w:w="992" w:type="dxa"/>
            <w:noWrap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  <w:lang w:eastAsia="ru-RU"/>
              </w:rPr>
              <w:t>69,4</w:t>
            </w:r>
          </w:p>
        </w:tc>
        <w:tc>
          <w:tcPr>
            <w:tcW w:w="992" w:type="dxa"/>
            <w:noWrap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  <w:lang w:eastAsia="ru-RU"/>
              </w:rPr>
              <w:t>69,4</w:t>
            </w:r>
          </w:p>
        </w:tc>
      </w:tr>
      <w:tr w:rsidR="008F0710" w:rsidRPr="00D60A2D" w:rsidTr="003E4C39">
        <w:trPr>
          <w:trHeight w:val="180"/>
        </w:trPr>
        <w:tc>
          <w:tcPr>
            <w:tcW w:w="3227" w:type="dxa"/>
          </w:tcPr>
          <w:p w:rsidR="002C004C" w:rsidRPr="00D60A2D" w:rsidRDefault="002C004C" w:rsidP="003E4C39">
            <w:pPr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77 3 01 70280</w:t>
            </w:r>
          </w:p>
        </w:tc>
        <w:tc>
          <w:tcPr>
            <w:tcW w:w="553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69,4</w:t>
            </w:r>
          </w:p>
        </w:tc>
        <w:tc>
          <w:tcPr>
            <w:tcW w:w="992" w:type="dxa"/>
            <w:noWrap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  <w:lang w:eastAsia="ru-RU"/>
              </w:rPr>
              <w:t>69,4</w:t>
            </w:r>
          </w:p>
        </w:tc>
        <w:tc>
          <w:tcPr>
            <w:tcW w:w="992" w:type="dxa"/>
            <w:noWrap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  <w:lang w:eastAsia="ru-RU"/>
              </w:rPr>
              <w:t>69,4</w:t>
            </w:r>
          </w:p>
        </w:tc>
      </w:tr>
      <w:tr w:rsidR="008F0710" w:rsidRPr="00D60A2D" w:rsidTr="003E4C39">
        <w:trPr>
          <w:trHeight w:val="694"/>
        </w:trPr>
        <w:tc>
          <w:tcPr>
            <w:tcW w:w="3227" w:type="dxa"/>
          </w:tcPr>
          <w:p w:rsidR="002C004C" w:rsidRPr="00D60A2D" w:rsidRDefault="002C004C" w:rsidP="003E4C39">
            <w:pPr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77 3 01 70280</w:t>
            </w:r>
          </w:p>
        </w:tc>
        <w:tc>
          <w:tcPr>
            <w:tcW w:w="553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69,4</w:t>
            </w:r>
          </w:p>
        </w:tc>
        <w:tc>
          <w:tcPr>
            <w:tcW w:w="992" w:type="dxa"/>
            <w:noWrap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  <w:lang w:eastAsia="ru-RU"/>
              </w:rPr>
              <w:t>69,4</w:t>
            </w:r>
          </w:p>
        </w:tc>
        <w:tc>
          <w:tcPr>
            <w:tcW w:w="992" w:type="dxa"/>
            <w:noWrap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  <w:lang w:eastAsia="ru-RU"/>
              </w:rPr>
              <w:t>69,4</w:t>
            </w:r>
          </w:p>
        </w:tc>
      </w:tr>
      <w:tr w:rsidR="008F0710" w:rsidRPr="00D60A2D" w:rsidTr="003E4C39">
        <w:trPr>
          <w:trHeight w:val="352"/>
        </w:trPr>
        <w:tc>
          <w:tcPr>
            <w:tcW w:w="3227" w:type="dxa"/>
          </w:tcPr>
          <w:p w:rsidR="002C004C" w:rsidRPr="00D60A2D" w:rsidRDefault="002C004C" w:rsidP="003E4C39">
            <w:pPr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77 3 01 70280</w:t>
            </w:r>
          </w:p>
        </w:tc>
        <w:tc>
          <w:tcPr>
            <w:tcW w:w="553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67,9</w:t>
            </w:r>
          </w:p>
          <w:p w:rsidR="002C004C" w:rsidRPr="00D60A2D" w:rsidRDefault="002C004C" w:rsidP="003E4C39">
            <w:pPr>
              <w:jc w:val="center"/>
            </w:pPr>
          </w:p>
          <w:p w:rsidR="002C004C" w:rsidRPr="00D60A2D" w:rsidRDefault="002C004C" w:rsidP="003E4C39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67,9</w:t>
            </w:r>
          </w:p>
          <w:p w:rsidR="002C004C" w:rsidRPr="00D60A2D" w:rsidRDefault="002C004C" w:rsidP="003E4C39">
            <w:pPr>
              <w:jc w:val="center"/>
            </w:pPr>
          </w:p>
          <w:p w:rsidR="002C004C" w:rsidRPr="00D60A2D" w:rsidRDefault="002C004C" w:rsidP="003E4C39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</w:tcBorders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67,9</w:t>
            </w:r>
          </w:p>
          <w:p w:rsidR="002C004C" w:rsidRPr="00D60A2D" w:rsidRDefault="002C004C" w:rsidP="003E4C39">
            <w:pPr>
              <w:jc w:val="center"/>
            </w:pPr>
          </w:p>
          <w:p w:rsidR="002C004C" w:rsidRPr="00D60A2D" w:rsidRDefault="002C004C" w:rsidP="003E4C39">
            <w:pPr>
              <w:jc w:val="center"/>
            </w:pPr>
          </w:p>
        </w:tc>
      </w:tr>
      <w:tr w:rsidR="008F0710" w:rsidRPr="00D60A2D" w:rsidTr="003E4C39">
        <w:trPr>
          <w:trHeight w:val="523"/>
        </w:trPr>
        <w:tc>
          <w:tcPr>
            <w:tcW w:w="3227" w:type="dxa"/>
          </w:tcPr>
          <w:p w:rsidR="002C004C" w:rsidRPr="00D60A2D" w:rsidRDefault="002C004C" w:rsidP="003E4C39">
            <w:pPr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77 3 01 70280</w:t>
            </w:r>
          </w:p>
        </w:tc>
        <w:tc>
          <w:tcPr>
            <w:tcW w:w="553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1,5</w:t>
            </w:r>
          </w:p>
        </w:tc>
        <w:tc>
          <w:tcPr>
            <w:tcW w:w="992" w:type="dxa"/>
            <w:noWrap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1,5</w:t>
            </w:r>
          </w:p>
        </w:tc>
        <w:tc>
          <w:tcPr>
            <w:tcW w:w="992" w:type="dxa"/>
            <w:noWrap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1,5</w:t>
            </w:r>
          </w:p>
        </w:tc>
      </w:tr>
      <w:tr w:rsidR="008F0710" w:rsidRPr="00D60A2D" w:rsidTr="003E4C39">
        <w:trPr>
          <w:trHeight w:val="352"/>
        </w:trPr>
        <w:tc>
          <w:tcPr>
            <w:tcW w:w="3227" w:type="dxa"/>
          </w:tcPr>
          <w:p w:rsidR="002C004C" w:rsidRPr="00D60A2D" w:rsidRDefault="002C004C" w:rsidP="003E4C39">
            <w:pPr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Обеспечение доплаты к пенсиям муниципальных служащих</w:t>
            </w:r>
          </w:p>
        </w:tc>
        <w:tc>
          <w:tcPr>
            <w:tcW w:w="1559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77 3 03 00000</w:t>
            </w:r>
          </w:p>
        </w:tc>
        <w:tc>
          <w:tcPr>
            <w:tcW w:w="553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D60A2D" w:rsidRDefault="002C004C" w:rsidP="003E4C39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365,4</w:t>
            </w:r>
          </w:p>
        </w:tc>
        <w:tc>
          <w:tcPr>
            <w:tcW w:w="992" w:type="dxa"/>
            <w:noWrap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377,6</w:t>
            </w:r>
          </w:p>
        </w:tc>
        <w:tc>
          <w:tcPr>
            <w:tcW w:w="992" w:type="dxa"/>
            <w:noWrap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377,6</w:t>
            </w:r>
          </w:p>
        </w:tc>
      </w:tr>
      <w:tr w:rsidR="008F0710" w:rsidRPr="00D60A2D" w:rsidTr="003E4C39">
        <w:trPr>
          <w:trHeight w:val="352"/>
        </w:trPr>
        <w:tc>
          <w:tcPr>
            <w:tcW w:w="3227" w:type="dxa"/>
          </w:tcPr>
          <w:p w:rsidR="002C004C" w:rsidRPr="00D60A2D" w:rsidRDefault="002C004C" w:rsidP="003E4C39">
            <w:pPr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Организация выплат пенсии за выслугу лет на муниципальной службе</w:t>
            </w:r>
          </w:p>
        </w:tc>
        <w:tc>
          <w:tcPr>
            <w:tcW w:w="1559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77 3 03 41010</w:t>
            </w:r>
          </w:p>
        </w:tc>
        <w:tc>
          <w:tcPr>
            <w:tcW w:w="553" w:type="dxa"/>
            <w:noWrap/>
          </w:tcPr>
          <w:p w:rsidR="002C004C" w:rsidRPr="00D60A2D" w:rsidRDefault="002C004C" w:rsidP="003E4C39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D60A2D" w:rsidRDefault="002C004C" w:rsidP="003E4C39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365,4</w:t>
            </w:r>
          </w:p>
        </w:tc>
        <w:tc>
          <w:tcPr>
            <w:tcW w:w="992" w:type="dxa"/>
            <w:noWrap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377,6</w:t>
            </w:r>
          </w:p>
        </w:tc>
        <w:tc>
          <w:tcPr>
            <w:tcW w:w="992" w:type="dxa"/>
            <w:noWrap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377,6</w:t>
            </w:r>
          </w:p>
        </w:tc>
      </w:tr>
      <w:tr w:rsidR="008F0710" w:rsidRPr="00D60A2D" w:rsidTr="003E4C39">
        <w:trPr>
          <w:trHeight w:val="180"/>
        </w:trPr>
        <w:tc>
          <w:tcPr>
            <w:tcW w:w="3227" w:type="dxa"/>
          </w:tcPr>
          <w:p w:rsidR="002C004C" w:rsidRPr="00D60A2D" w:rsidRDefault="002C004C" w:rsidP="003E4C39">
            <w:pPr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Социальная политика</w:t>
            </w:r>
          </w:p>
        </w:tc>
        <w:tc>
          <w:tcPr>
            <w:tcW w:w="1559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77 3 03 41010</w:t>
            </w:r>
          </w:p>
        </w:tc>
        <w:tc>
          <w:tcPr>
            <w:tcW w:w="553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23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D60A2D" w:rsidRDefault="002C004C" w:rsidP="003E4C39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365,4</w:t>
            </w:r>
          </w:p>
        </w:tc>
        <w:tc>
          <w:tcPr>
            <w:tcW w:w="992" w:type="dxa"/>
            <w:noWrap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377,6</w:t>
            </w:r>
          </w:p>
        </w:tc>
        <w:tc>
          <w:tcPr>
            <w:tcW w:w="992" w:type="dxa"/>
            <w:noWrap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377,6</w:t>
            </w:r>
          </w:p>
        </w:tc>
      </w:tr>
      <w:tr w:rsidR="008F0710" w:rsidRPr="00D60A2D" w:rsidTr="003E4C39">
        <w:trPr>
          <w:trHeight w:val="180"/>
        </w:trPr>
        <w:tc>
          <w:tcPr>
            <w:tcW w:w="3227" w:type="dxa"/>
          </w:tcPr>
          <w:p w:rsidR="002C004C" w:rsidRPr="00D60A2D" w:rsidRDefault="002C004C" w:rsidP="003E4C39">
            <w:pPr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Пенсионное обеспечение</w:t>
            </w:r>
          </w:p>
        </w:tc>
        <w:tc>
          <w:tcPr>
            <w:tcW w:w="1559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77 3 03 41010</w:t>
            </w:r>
          </w:p>
        </w:tc>
        <w:tc>
          <w:tcPr>
            <w:tcW w:w="553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23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D60A2D" w:rsidRDefault="002C004C" w:rsidP="003E4C39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365,4</w:t>
            </w:r>
          </w:p>
        </w:tc>
        <w:tc>
          <w:tcPr>
            <w:tcW w:w="992" w:type="dxa"/>
            <w:noWrap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377,6</w:t>
            </w:r>
          </w:p>
        </w:tc>
        <w:tc>
          <w:tcPr>
            <w:tcW w:w="992" w:type="dxa"/>
            <w:noWrap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377,6</w:t>
            </w:r>
          </w:p>
        </w:tc>
      </w:tr>
      <w:tr w:rsidR="008F0710" w:rsidRPr="00D60A2D" w:rsidTr="003E4C39">
        <w:trPr>
          <w:trHeight w:val="352"/>
        </w:trPr>
        <w:tc>
          <w:tcPr>
            <w:tcW w:w="3227" w:type="dxa"/>
          </w:tcPr>
          <w:p w:rsidR="002C004C" w:rsidRPr="00D60A2D" w:rsidRDefault="002C004C" w:rsidP="003E4C39">
            <w:pPr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77 3 03 41010</w:t>
            </w:r>
          </w:p>
        </w:tc>
        <w:tc>
          <w:tcPr>
            <w:tcW w:w="553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23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310</w:t>
            </w:r>
          </w:p>
        </w:tc>
        <w:tc>
          <w:tcPr>
            <w:tcW w:w="1134" w:type="dxa"/>
            <w:noWrap/>
          </w:tcPr>
          <w:p w:rsidR="002C004C" w:rsidRPr="00D60A2D" w:rsidRDefault="002C004C" w:rsidP="003E4C39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365,4</w:t>
            </w:r>
          </w:p>
        </w:tc>
        <w:tc>
          <w:tcPr>
            <w:tcW w:w="992" w:type="dxa"/>
            <w:noWrap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377,6</w:t>
            </w:r>
          </w:p>
        </w:tc>
        <w:tc>
          <w:tcPr>
            <w:tcW w:w="992" w:type="dxa"/>
            <w:noWrap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377,6</w:t>
            </w:r>
          </w:p>
        </w:tc>
      </w:tr>
      <w:tr w:rsidR="008F0710" w:rsidRPr="00D60A2D" w:rsidTr="003E4C39">
        <w:trPr>
          <w:trHeight w:val="352"/>
        </w:trPr>
        <w:tc>
          <w:tcPr>
            <w:tcW w:w="3227" w:type="dxa"/>
            <w:vAlign w:val="bottom"/>
          </w:tcPr>
          <w:p w:rsidR="002C004C" w:rsidRPr="00D60A2D" w:rsidRDefault="002C004C" w:rsidP="003E4C39">
            <w:r w:rsidRPr="00D60A2D">
              <w:rPr>
                <w:sz w:val="22"/>
                <w:szCs w:val="22"/>
              </w:rPr>
              <w:t>Организации выплат материально-денежных поощрений связанных с осуществлением полномочий старост</w:t>
            </w:r>
          </w:p>
        </w:tc>
        <w:tc>
          <w:tcPr>
            <w:tcW w:w="1559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77 3 04 99990</w:t>
            </w:r>
          </w:p>
        </w:tc>
        <w:tc>
          <w:tcPr>
            <w:tcW w:w="553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84,0</w:t>
            </w:r>
          </w:p>
        </w:tc>
        <w:tc>
          <w:tcPr>
            <w:tcW w:w="992" w:type="dxa"/>
            <w:noWrap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  <w:lang w:eastAsia="ru-RU"/>
              </w:rPr>
              <w:t>84,0</w:t>
            </w:r>
          </w:p>
        </w:tc>
        <w:tc>
          <w:tcPr>
            <w:tcW w:w="992" w:type="dxa"/>
            <w:noWrap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  <w:lang w:eastAsia="ru-RU"/>
              </w:rPr>
              <w:t>84,0</w:t>
            </w:r>
          </w:p>
        </w:tc>
      </w:tr>
      <w:tr w:rsidR="008F0710" w:rsidRPr="00D60A2D" w:rsidTr="003E4C39">
        <w:trPr>
          <w:trHeight w:val="134"/>
        </w:trPr>
        <w:tc>
          <w:tcPr>
            <w:tcW w:w="3227" w:type="dxa"/>
          </w:tcPr>
          <w:p w:rsidR="002C004C" w:rsidRPr="00D60A2D" w:rsidRDefault="002C004C" w:rsidP="003E4C39">
            <w:pPr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77 3 04 99990</w:t>
            </w:r>
          </w:p>
        </w:tc>
        <w:tc>
          <w:tcPr>
            <w:tcW w:w="553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84,0</w:t>
            </w:r>
          </w:p>
        </w:tc>
        <w:tc>
          <w:tcPr>
            <w:tcW w:w="992" w:type="dxa"/>
            <w:noWrap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  <w:lang w:eastAsia="ru-RU"/>
              </w:rPr>
              <w:t>84,0</w:t>
            </w:r>
          </w:p>
        </w:tc>
        <w:tc>
          <w:tcPr>
            <w:tcW w:w="992" w:type="dxa"/>
            <w:noWrap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  <w:lang w:eastAsia="ru-RU"/>
              </w:rPr>
              <w:t>84,0</w:t>
            </w:r>
          </w:p>
        </w:tc>
      </w:tr>
      <w:tr w:rsidR="008F0710" w:rsidRPr="00D60A2D" w:rsidTr="003E4C39">
        <w:trPr>
          <w:trHeight w:val="352"/>
        </w:trPr>
        <w:tc>
          <w:tcPr>
            <w:tcW w:w="3227" w:type="dxa"/>
          </w:tcPr>
          <w:p w:rsidR="002C004C" w:rsidRPr="00D60A2D" w:rsidRDefault="002C004C" w:rsidP="003E4C39">
            <w:pPr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77 3 04 99990</w:t>
            </w:r>
          </w:p>
        </w:tc>
        <w:tc>
          <w:tcPr>
            <w:tcW w:w="553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09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84,0</w:t>
            </w:r>
          </w:p>
        </w:tc>
        <w:tc>
          <w:tcPr>
            <w:tcW w:w="992" w:type="dxa"/>
            <w:noWrap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  <w:lang w:eastAsia="ru-RU"/>
              </w:rPr>
              <w:t>84,0</w:t>
            </w:r>
          </w:p>
        </w:tc>
        <w:tc>
          <w:tcPr>
            <w:tcW w:w="992" w:type="dxa"/>
            <w:noWrap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  <w:lang w:eastAsia="ru-RU"/>
              </w:rPr>
              <w:t>84,0</w:t>
            </w:r>
          </w:p>
        </w:tc>
      </w:tr>
      <w:tr w:rsidR="008F0710" w:rsidRPr="00D60A2D" w:rsidTr="003E4C39">
        <w:trPr>
          <w:trHeight w:val="175"/>
        </w:trPr>
        <w:tc>
          <w:tcPr>
            <w:tcW w:w="3227" w:type="dxa"/>
          </w:tcPr>
          <w:p w:rsidR="002C004C" w:rsidRPr="00D60A2D" w:rsidRDefault="002C004C" w:rsidP="003E4C39">
            <w:pPr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Иные выплаты населению</w:t>
            </w:r>
          </w:p>
        </w:tc>
        <w:tc>
          <w:tcPr>
            <w:tcW w:w="1559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77 3 04 99990</w:t>
            </w:r>
          </w:p>
        </w:tc>
        <w:tc>
          <w:tcPr>
            <w:tcW w:w="553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09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360</w:t>
            </w:r>
          </w:p>
        </w:tc>
        <w:tc>
          <w:tcPr>
            <w:tcW w:w="1134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84,0</w:t>
            </w:r>
          </w:p>
        </w:tc>
        <w:tc>
          <w:tcPr>
            <w:tcW w:w="992" w:type="dxa"/>
            <w:noWrap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  <w:lang w:eastAsia="ru-RU"/>
              </w:rPr>
              <w:t>84,0</w:t>
            </w:r>
          </w:p>
        </w:tc>
        <w:tc>
          <w:tcPr>
            <w:tcW w:w="992" w:type="dxa"/>
            <w:noWrap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  <w:lang w:eastAsia="ru-RU"/>
              </w:rPr>
              <w:t>84,0</w:t>
            </w:r>
          </w:p>
        </w:tc>
      </w:tr>
      <w:tr w:rsidR="008F0710" w:rsidRPr="00D60A2D" w:rsidTr="003E4C39">
        <w:trPr>
          <w:trHeight w:val="497"/>
        </w:trPr>
        <w:tc>
          <w:tcPr>
            <w:tcW w:w="3227" w:type="dxa"/>
          </w:tcPr>
          <w:p w:rsidR="002C004C" w:rsidRPr="00D60A2D" w:rsidRDefault="002C004C" w:rsidP="003E4C39">
            <w:pPr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 xml:space="preserve">Подпрограмма «Противодействие коррупции в </w:t>
            </w:r>
            <w:proofErr w:type="spellStart"/>
            <w:r w:rsidRPr="00D60A2D">
              <w:rPr>
                <w:bCs/>
                <w:sz w:val="22"/>
                <w:szCs w:val="22"/>
                <w:lang w:eastAsia="ru-RU"/>
              </w:rPr>
              <w:t>Подгощском</w:t>
            </w:r>
            <w:proofErr w:type="spellEnd"/>
            <w:r w:rsidRPr="00D60A2D">
              <w:rPr>
                <w:bCs/>
                <w:sz w:val="22"/>
                <w:szCs w:val="22"/>
                <w:lang w:eastAsia="ru-RU"/>
              </w:rPr>
              <w:t xml:space="preserve"> сельском поселении»</w:t>
            </w:r>
          </w:p>
        </w:tc>
        <w:tc>
          <w:tcPr>
            <w:tcW w:w="1559" w:type="dxa"/>
            <w:noWrap/>
          </w:tcPr>
          <w:p w:rsidR="002C004C" w:rsidRPr="00D60A2D" w:rsidRDefault="002C004C" w:rsidP="003E4C39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77 4 00 00000</w:t>
            </w:r>
          </w:p>
        </w:tc>
        <w:tc>
          <w:tcPr>
            <w:tcW w:w="553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D60A2D" w:rsidRDefault="002C004C" w:rsidP="003E4C39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8F0710" w:rsidRPr="00D60A2D" w:rsidTr="003E4C39">
        <w:trPr>
          <w:trHeight w:val="523"/>
        </w:trPr>
        <w:tc>
          <w:tcPr>
            <w:tcW w:w="3227" w:type="dxa"/>
          </w:tcPr>
          <w:p w:rsidR="002C004C" w:rsidRPr="00D60A2D" w:rsidRDefault="002C004C" w:rsidP="003E4C39">
            <w:pPr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Совершенствование муниципальной службы в целях устранения условий, порождающих коррупцию</w:t>
            </w:r>
          </w:p>
        </w:tc>
        <w:tc>
          <w:tcPr>
            <w:tcW w:w="1559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77 4 01 00000</w:t>
            </w:r>
          </w:p>
        </w:tc>
        <w:tc>
          <w:tcPr>
            <w:tcW w:w="553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8F0710" w:rsidRPr="00D60A2D" w:rsidTr="003E4C39">
        <w:trPr>
          <w:trHeight w:val="523"/>
        </w:trPr>
        <w:tc>
          <w:tcPr>
            <w:tcW w:w="3227" w:type="dxa"/>
          </w:tcPr>
          <w:p w:rsidR="002C004C" w:rsidRPr="00D60A2D" w:rsidRDefault="002C004C" w:rsidP="003E4C39">
            <w:pPr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 xml:space="preserve">Реализация мероприятий в рамках подпрограммы «Противодействие коррупции в </w:t>
            </w:r>
            <w:proofErr w:type="spellStart"/>
            <w:r w:rsidRPr="00D60A2D">
              <w:rPr>
                <w:sz w:val="22"/>
                <w:szCs w:val="22"/>
                <w:lang w:eastAsia="ru-RU"/>
              </w:rPr>
              <w:t>Подгощском</w:t>
            </w:r>
            <w:proofErr w:type="spellEnd"/>
            <w:r w:rsidRPr="00D60A2D">
              <w:rPr>
                <w:sz w:val="22"/>
                <w:szCs w:val="22"/>
                <w:lang w:eastAsia="ru-RU"/>
              </w:rPr>
              <w:t xml:space="preserve"> сельском поселении»</w:t>
            </w:r>
          </w:p>
        </w:tc>
        <w:tc>
          <w:tcPr>
            <w:tcW w:w="1559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77 4 01 99990</w:t>
            </w:r>
          </w:p>
        </w:tc>
        <w:tc>
          <w:tcPr>
            <w:tcW w:w="553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8F0710" w:rsidRPr="00D60A2D" w:rsidTr="003E4C39">
        <w:trPr>
          <w:trHeight w:val="180"/>
        </w:trPr>
        <w:tc>
          <w:tcPr>
            <w:tcW w:w="3227" w:type="dxa"/>
          </w:tcPr>
          <w:p w:rsidR="002C004C" w:rsidRPr="00D60A2D" w:rsidRDefault="002C004C" w:rsidP="003E4C39">
            <w:pPr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77 4 01 99990</w:t>
            </w:r>
          </w:p>
        </w:tc>
        <w:tc>
          <w:tcPr>
            <w:tcW w:w="553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8F0710" w:rsidRPr="00D60A2D" w:rsidTr="0081093F">
        <w:trPr>
          <w:trHeight w:val="564"/>
        </w:trPr>
        <w:tc>
          <w:tcPr>
            <w:tcW w:w="3227" w:type="dxa"/>
          </w:tcPr>
          <w:p w:rsidR="002C004C" w:rsidRPr="00D60A2D" w:rsidRDefault="002C004C" w:rsidP="003E4C39">
            <w:pPr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 w:rsidRPr="00D60A2D">
              <w:rPr>
                <w:sz w:val="22"/>
                <w:szCs w:val="22"/>
                <w:lang w:eastAsia="ru-RU"/>
              </w:rPr>
              <w:lastRenderedPageBreak/>
              <w:t>Федерации, местных администраций</w:t>
            </w:r>
          </w:p>
        </w:tc>
        <w:tc>
          <w:tcPr>
            <w:tcW w:w="1559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lastRenderedPageBreak/>
              <w:t>77 4 01 99990</w:t>
            </w:r>
          </w:p>
        </w:tc>
        <w:tc>
          <w:tcPr>
            <w:tcW w:w="553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8F0710" w:rsidRPr="00D60A2D" w:rsidTr="003E4C39">
        <w:trPr>
          <w:trHeight w:val="523"/>
        </w:trPr>
        <w:tc>
          <w:tcPr>
            <w:tcW w:w="3227" w:type="dxa"/>
          </w:tcPr>
          <w:p w:rsidR="002C004C" w:rsidRPr="00D60A2D" w:rsidRDefault="002C004C" w:rsidP="003E4C39">
            <w:pPr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77 4 01 99990</w:t>
            </w:r>
          </w:p>
        </w:tc>
        <w:tc>
          <w:tcPr>
            <w:tcW w:w="553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8F0710" w:rsidRPr="00D60A2D" w:rsidTr="003E4C39">
        <w:trPr>
          <w:trHeight w:val="497"/>
        </w:trPr>
        <w:tc>
          <w:tcPr>
            <w:tcW w:w="3227" w:type="dxa"/>
          </w:tcPr>
          <w:p w:rsidR="002C004C" w:rsidRPr="00D60A2D" w:rsidRDefault="002C004C" w:rsidP="003E4C39">
            <w:pPr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 xml:space="preserve">Муниципальная программа Безопасность жизнедеятельности на территории </w:t>
            </w:r>
            <w:proofErr w:type="spellStart"/>
            <w:r w:rsidRPr="00D60A2D">
              <w:rPr>
                <w:bCs/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D60A2D">
              <w:rPr>
                <w:bCs/>
                <w:sz w:val="22"/>
                <w:szCs w:val="22"/>
                <w:lang w:eastAsia="ru-RU"/>
              </w:rPr>
              <w:t xml:space="preserve"> сельского поселения»</w:t>
            </w:r>
          </w:p>
        </w:tc>
        <w:tc>
          <w:tcPr>
            <w:tcW w:w="1559" w:type="dxa"/>
            <w:noWrap/>
          </w:tcPr>
          <w:p w:rsidR="002C004C" w:rsidRPr="00D60A2D" w:rsidRDefault="002C004C" w:rsidP="003E4C39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78 0 00 00000</w:t>
            </w:r>
          </w:p>
        </w:tc>
        <w:tc>
          <w:tcPr>
            <w:tcW w:w="553" w:type="dxa"/>
            <w:noWrap/>
          </w:tcPr>
          <w:p w:rsidR="002C004C" w:rsidRPr="00D60A2D" w:rsidRDefault="002C004C" w:rsidP="003E4C39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D60A2D" w:rsidRDefault="002C004C" w:rsidP="003E4C39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D60A2D" w:rsidRDefault="002C004C" w:rsidP="003E4C39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D60A2D" w:rsidRDefault="00975F6E" w:rsidP="003E4C39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208,6</w:t>
            </w:r>
          </w:p>
        </w:tc>
        <w:tc>
          <w:tcPr>
            <w:tcW w:w="992" w:type="dxa"/>
            <w:noWrap/>
          </w:tcPr>
          <w:p w:rsidR="002C004C" w:rsidRPr="00D60A2D" w:rsidRDefault="002C004C" w:rsidP="003E4C39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58,0</w:t>
            </w:r>
          </w:p>
        </w:tc>
        <w:tc>
          <w:tcPr>
            <w:tcW w:w="992" w:type="dxa"/>
            <w:noWrap/>
          </w:tcPr>
          <w:p w:rsidR="002C004C" w:rsidRPr="00D60A2D" w:rsidRDefault="002C004C" w:rsidP="003E4C39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58,0</w:t>
            </w:r>
          </w:p>
        </w:tc>
      </w:tr>
      <w:tr w:rsidR="008F0710" w:rsidRPr="00D60A2D" w:rsidTr="003E4C39">
        <w:trPr>
          <w:trHeight w:val="497"/>
        </w:trPr>
        <w:tc>
          <w:tcPr>
            <w:tcW w:w="3227" w:type="dxa"/>
          </w:tcPr>
          <w:p w:rsidR="002C004C" w:rsidRPr="00D60A2D" w:rsidRDefault="002C004C" w:rsidP="003E4C39">
            <w:pPr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 xml:space="preserve">Подпрограмма «Обеспечение пожарной безопасности на территории </w:t>
            </w:r>
            <w:proofErr w:type="spellStart"/>
            <w:r w:rsidRPr="00D60A2D">
              <w:rPr>
                <w:bCs/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D60A2D">
              <w:rPr>
                <w:bCs/>
                <w:sz w:val="22"/>
                <w:szCs w:val="22"/>
                <w:lang w:eastAsia="ru-RU"/>
              </w:rPr>
              <w:t xml:space="preserve"> сельского поселения»</w:t>
            </w:r>
          </w:p>
        </w:tc>
        <w:tc>
          <w:tcPr>
            <w:tcW w:w="1559" w:type="dxa"/>
            <w:noWrap/>
          </w:tcPr>
          <w:p w:rsidR="002C004C" w:rsidRPr="00D60A2D" w:rsidRDefault="002C004C" w:rsidP="003E4C39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78 1 00 00000</w:t>
            </w:r>
          </w:p>
        </w:tc>
        <w:tc>
          <w:tcPr>
            <w:tcW w:w="553" w:type="dxa"/>
            <w:noWrap/>
          </w:tcPr>
          <w:p w:rsidR="002C004C" w:rsidRPr="00D60A2D" w:rsidRDefault="002C004C" w:rsidP="003E4C39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D60A2D" w:rsidRDefault="002C004C" w:rsidP="003E4C39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D60A2D" w:rsidRDefault="002C004C" w:rsidP="003E4C39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D60A2D" w:rsidRDefault="00975F6E" w:rsidP="003E4C39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163,6</w:t>
            </w:r>
          </w:p>
        </w:tc>
        <w:tc>
          <w:tcPr>
            <w:tcW w:w="992" w:type="dxa"/>
            <w:noWrap/>
          </w:tcPr>
          <w:p w:rsidR="002C004C" w:rsidRPr="00D60A2D" w:rsidRDefault="002C004C" w:rsidP="003E4C39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2C004C" w:rsidRPr="00D60A2D" w:rsidRDefault="002C004C" w:rsidP="003E4C39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50,0</w:t>
            </w:r>
          </w:p>
        </w:tc>
      </w:tr>
      <w:tr w:rsidR="008F0710" w:rsidRPr="00D60A2D" w:rsidTr="003E4C39">
        <w:trPr>
          <w:trHeight w:val="523"/>
        </w:trPr>
        <w:tc>
          <w:tcPr>
            <w:tcW w:w="3227" w:type="dxa"/>
          </w:tcPr>
          <w:p w:rsidR="002C004C" w:rsidRPr="00D60A2D" w:rsidRDefault="002C004C" w:rsidP="003E4C39">
            <w:pPr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 xml:space="preserve">Усиление противопожарной защиты объектов и населенных пунктов </w:t>
            </w:r>
            <w:proofErr w:type="spellStart"/>
            <w:r w:rsidRPr="00D60A2D">
              <w:rPr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D60A2D">
              <w:rPr>
                <w:sz w:val="22"/>
                <w:szCs w:val="22"/>
                <w:lang w:eastAsia="ru-RU"/>
              </w:rPr>
              <w:t xml:space="preserve"> сельского поселения</w:t>
            </w:r>
          </w:p>
        </w:tc>
        <w:tc>
          <w:tcPr>
            <w:tcW w:w="1559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78 1 01 00000</w:t>
            </w:r>
          </w:p>
        </w:tc>
        <w:tc>
          <w:tcPr>
            <w:tcW w:w="553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D60A2D" w:rsidRDefault="00975F6E" w:rsidP="003E4C39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163,6</w:t>
            </w:r>
          </w:p>
        </w:tc>
        <w:tc>
          <w:tcPr>
            <w:tcW w:w="992" w:type="dxa"/>
            <w:noWrap/>
          </w:tcPr>
          <w:p w:rsidR="002C004C" w:rsidRPr="00D60A2D" w:rsidRDefault="002C004C" w:rsidP="003E4C39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2C004C" w:rsidRPr="00D60A2D" w:rsidRDefault="002C004C" w:rsidP="003E4C39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50,0</w:t>
            </w:r>
          </w:p>
        </w:tc>
      </w:tr>
      <w:tr w:rsidR="008F0710" w:rsidRPr="00D60A2D" w:rsidTr="003E4C39">
        <w:trPr>
          <w:trHeight w:val="694"/>
        </w:trPr>
        <w:tc>
          <w:tcPr>
            <w:tcW w:w="3227" w:type="dxa"/>
          </w:tcPr>
          <w:p w:rsidR="002C004C" w:rsidRPr="00D60A2D" w:rsidRDefault="002C004C" w:rsidP="003E4C39">
            <w:pPr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 xml:space="preserve">Реализация мероприятий в рамках подпрограммы «Обеспечение пожарной безопасности на территории </w:t>
            </w:r>
            <w:proofErr w:type="spellStart"/>
            <w:r w:rsidRPr="00D60A2D">
              <w:rPr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D60A2D">
              <w:rPr>
                <w:sz w:val="22"/>
                <w:szCs w:val="22"/>
                <w:lang w:eastAsia="ru-RU"/>
              </w:rPr>
              <w:t xml:space="preserve"> сельского поселения»</w:t>
            </w:r>
          </w:p>
        </w:tc>
        <w:tc>
          <w:tcPr>
            <w:tcW w:w="1559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78 1 01 99990</w:t>
            </w:r>
          </w:p>
        </w:tc>
        <w:tc>
          <w:tcPr>
            <w:tcW w:w="553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D60A2D" w:rsidRDefault="00975F6E" w:rsidP="003E4C39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163,6</w:t>
            </w:r>
          </w:p>
        </w:tc>
        <w:tc>
          <w:tcPr>
            <w:tcW w:w="992" w:type="dxa"/>
            <w:noWrap/>
          </w:tcPr>
          <w:p w:rsidR="002C004C" w:rsidRPr="00D60A2D" w:rsidRDefault="002C004C" w:rsidP="003E4C39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2C004C" w:rsidRPr="00D60A2D" w:rsidRDefault="002C004C" w:rsidP="003E4C39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50,0</w:t>
            </w:r>
          </w:p>
        </w:tc>
      </w:tr>
      <w:tr w:rsidR="008F0710" w:rsidRPr="00D60A2D" w:rsidTr="003E4C39">
        <w:trPr>
          <w:trHeight w:val="352"/>
        </w:trPr>
        <w:tc>
          <w:tcPr>
            <w:tcW w:w="3227" w:type="dxa"/>
          </w:tcPr>
          <w:p w:rsidR="002C004C" w:rsidRPr="00D60A2D" w:rsidRDefault="002C004C" w:rsidP="003E4C39">
            <w:pPr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78 1 01 99990</w:t>
            </w:r>
          </w:p>
        </w:tc>
        <w:tc>
          <w:tcPr>
            <w:tcW w:w="553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23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D60A2D" w:rsidRDefault="00975F6E" w:rsidP="003E4C39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163,6</w:t>
            </w:r>
          </w:p>
        </w:tc>
        <w:tc>
          <w:tcPr>
            <w:tcW w:w="992" w:type="dxa"/>
            <w:noWrap/>
          </w:tcPr>
          <w:p w:rsidR="002C004C" w:rsidRPr="00D60A2D" w:rsidRDefault="002C004C" w:rsidP="003E4C39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2C004C" w:rsidRPr="00D60A2D" w:rsidRDefault="002C004C" w:rsidP="003E4C39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50,0</w:t>
            </w:r>
          </w:p>
        </w:tc>
      </w:tr>
      <w:tr w:rsidR="008F0710" w:rsidRPr="00D60A2D" w:rsidTr="003E4C39">
        <w:trPr>
          <w:trHeight w:val="180"/>
        </w:trPr>
        <w:tc>
          <w:tcPr>
            <w:tcW w:w="3227" w:type="dxa"/>
          </w:tcPr>
          <w:p w:rsidR="002C004C" w:rsidRPr="00D60A2D" w:rsidRDefault="002C004C" w:rsidP="003E4C39">
            <w:pPr>
              <w:rPr>
                <w:lang w:eastAsia="ru-RU"/>
              </w:rPr>
            </w:pPr>
            <w:r w:rsidRPr="00D60A2D">
              <w:rPr>
                <w:sz w:val="22"/>
                <w:szCs w:val="22"/>
                <w:shd w:val="clear" w:color="auto" w:fill="FFFFFF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59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78 1 01 99990</w:t>
            </w:r>
          </w:p>
        </w:tc>
        <w:tc>
          <w:tcPr>
            <w:tcW w:w="553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23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09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D60A2D" w:rsidRDefault="00975F6E" w:rsidP="003E4C39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163,6</w:t>
            </w:r>
          </w:p>
        </w:tc>
        <w:tc>
          <w:tcPr>
            <w:tcW w:w="992" w:type="dxa"/>
            <w:noWrap/>
          </w:tcPr>
          <w:p w:rsidR="002C004C" w:rsidRPr="00D60A2D" w:rsidRDefault="002C004C" w:rsidP="003E4C39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2C004C" w:rsidRPr="00D60A2D" w:rsidRDefault="002C004C" w:rsidP="003E4C39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50,0</w:t>
            </w:r>
          </w:p>
        </w:tc>
      </w:tr>
      <w:tr w:rsidR="008F0710" w:rsidRPr="00D60A2D" w:rsidTr="003E4C39">
        <w:trPr>
          <w:trHeight w:val="523"/>
        </w:trPr>
        <w:tc>
          <w:tcPr>
            <w:tcW w:w="3227" w:type="dxa"/>
          </w:tcPr>
          <w:p w:rsidR="002C004C" w:rsidRPr="00D60A2D" w:rsidRDefault="002C004C" w:rsidP="003E4C39">
            <w:pPr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78 1 01 99990</w:t>
            </w:r>
          </w:p>
        </w:tc>
        <w:tc>
          <w:tcPr>
            <w:tcW w:w="553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23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09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2C004C" w:rsidRPr="00D60A2D" w:rsidRDefault="00975F6E" w:rsidP="003E4C39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163,6</w:t>
            </w:r>
          </w:p>
        </w:tc>
        <w:tc>
          <w:tcPr>
            <w:tcW w:w="992" w:type="dxa"/>
            <w:noWrap/>
          </w:tcPr>
          <w:p w:rsidR="002C004C" w:rsidRPr="00D60A2D" w:rsidRDefault="002C004C" w:rsidP="003E4C39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2C004C" w:rsidRPr="00D60A2D" w:rsidRDefault="002C004C" w:rsidP="003E4C39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50,0</w:t>
            </w:r>
          </w:p>
        </w:tc>
      </w:tr>
      <w:tr w:rsidR="008F0710" w:rsidRPr="00D60A2D" w:rsidTr="003E4C39">
        <w:trPr>
          <w:trHeight w:val="660"/>
        </w:trPr>
        <w:tc>
          <w:tcPr>
            <w:tcW w:w="3227" w:type="dxa"/>
          </w:tcPr>
          <w:p w:rsidR="002C004C" w:rsidRPr="00D60A2D" w:rsidRDefault="002C004C" w:rsidP="003E4C39">
            <w:pPr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 xml:space="preserve">Подпрограмма «Обеспечение безопасности людей на водных объектах на территории </w:t>
            </w:r>
            <w:proofErr w:type="spellStart"/>
            <w:r w:rsidRPr="00D60A2D">
              <w:rPr>
                <w:bCs/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D60A2D">
              <w:rPr>
                <w:bCs/>
                <w:sz w:val="22"/>
                <w:szCs w:val="22"/>
                <w:lang w:eastAsia="ru-RU"/>
              </w:rPr>
              <w:t xml:space="preserve"> сельского поселения»</w:t>
            </w:r>
          </w:p>
        </w:tc>
        <w:tc>
          <w:tcPr>
            <w:tcW w:w="1559" w:type="dxa"/>
            <w:noWrap/>
          </w:tcPr>
          <w:p w:rsidR="002C004C" w:rsidRPr="00D60A2D" w:rsidRDefault="002C004C" w:rsidP="003E4C39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78 2 00 00000</w:t>
            </w:r>
          </w:p>
        </w:tc>
        <w:tc>
          <w:tcPr>
            <w:tcW w:w="553" w:type="dxa"/>
            <w:noWrap/>
          </w:tcPr>
          <w:p w:rsidR="002C004C" w:rsidRPr="00D60A2D" w:rsidRDefault="002C004C" w:rsidP="003E4C39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D60A2D" w:rsidRDefault="002C004C" w:rsidP="003E4C39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D60A2D" w:rsidRDefault="002C004C" w:rsidP="003E4C39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8,0</w:t>
            </w:r>
          </w:p>
        </w:tc>
        <w:tc>
          <w:tcPr>
            <w:tcW w:w="992" w:type="dxa"/>
            <w:noWrap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6,0</w:t>
            </w:r>
          </w:p>
        </w:tc>
        <w:tc>
          <w:tcPr>
            <w:tcW w:w="992" w:type="dxa"/>
            <w:noWrap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6,0</w:t>
            </w:r>
          </w:p>
        </w:tc>
      </w:tr>
      <w:tr w:rsidR="008F0710" w:rsidRPr="00D60A2D" w:rsidTr="003E4C39">
        <w:trPr>
          <w:trHeight w:val="352"/>
        </w:trPr>
        <w:tc>
          <w:tcPr>
            <w:tcW w:w="3227" w:type="dxa"/>
          </w:tcPr>
          <w:p w:rsidR="002C004C" w:rsidRPr="00D60A2D" w:rsidRDefault="002C004C" w:rsidP="003E4C39">
            <w:pPr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Обеспечение надлежащего состояния мест массового отдыха населения на воде</w:t>
            </w:r>
          </w:p>
        </w:tc>
        <w:tc>
          <w:tcPr>
            <w:tcW w:w="1559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78 2 01 00000</w:t>
            </w:r>
          </w:p>
        </w:tc>
        <w:tc>
          <w:tcPr>
            <w:tcW w:w="553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  <w:lang w:eastAsia="ru-RU"/>
              </w:rPr>
              <w:t>8,0</w:t>
            </w:r>
          </w:p>
        </w:tc>
        <w:tc>
          <w:tcPr>
            <w:tcW w:w="992" w:type="dxa"/>
            <w:noWrap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6,0</w:t>
            </w:r>
          </w:p>
        </w:tc>
        <w:tc>
          <w:tcPr>
            <w:tcW w:w="992" w:type="dxa"/>
            <w:noWrap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6,0</w:t>
            </w:r>
          </w:p>
        </w:tc>
      </w:tr>
      <w:tr w:rsidR="008F0710" w:rsidRPr="00D60A2D" w:rsidTr="003E4C39">
        <w:trPr>
          <w:trHeight w:val="352"/>
        </w:trPr>
        <w:tc>
          <w:tcPr>
            <w:tcW w:w="3227" w:type="dxa"/>
          </w:tcPr>
          <w:p w:rsidR="002C004C" w:rsidRPr="00D60A2D" w:rsidRDefault="002C004C" w:rsidP="003E4C39">
            <w:pPr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 xml:space="preserve">Реализация мероприятий в рамках подпрограммы «Обеспечение безопасности людей на водных объектах на территории </w:t>
            </w:r>
            <w:proofErr w:type="spellStart"/>
            <w:r w:rsidRPr="00D60A2D">
              <w:rPr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D60A2D">
              <w:rPr>
                <w:sz w:val="22"/>
                <w:szCs w:val="22"/>
                <w:lang w:eastAsia="ru-RU"/>
              </w:rPr>
              <w:t xml:space="preserve"> сельского поселения»</w:t>
            </w:r>
          </w:p>
        </w:tc>
        <w:tc>
          <w:tcPr>
            <w:tcW w:w="1559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78 2 01 99990</w:t>
            </w:r>
          </w:p>
        </w:tc>
        <w:tc>
          <w:tcPr>
            <w:tcW w:w="553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  <w:lang w:eastAsia="ru-RU"/>
              </w:rPr>
              <w:t>8,0</w:t>
            </w:r>
          </w:p>
        </w:tc>
        <w:tc>
          <w:tcPr>
            <w:tcW w:w="992" w:type="dxa"/>
            <w:noWrap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6,0</w:t>
            </w:r>
          </w:p>
        </w:tc>
        <w:tc>
          <w:tcPr>
            <w:tcW w:w="992" w:type="dxa"/>
            <w:noWrap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6,0</w:t>
            </w:r>
          </w:p>
        </w:tc>
      </w:tr>
      <w:tr w:rsidR="008F0710" w:rsidRPr="00D60A2D" w:rsidTr="003E4C39">
        <w:trPr>
          <w:trHeight w:val="352"/>
        </w:trPr>
        <w:tc>
          <w:tcPr>
            <w:tcW w:w="3227" w:type="dxa"/>
          </w:tcPr>
          <w:p w:rsidR="002C004C" w:rsidRPr="00D60A2D" w:rsidRDefault="002C004C" w:rsidP="003E4C39">
            <w:pPr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78 2 01 99990</w:t>
            </w:r>
          </w:p>
        </w:tc>
        <w:tc>
          <w:tcPr>
            <w:tcW w:w="553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  <w:lang w:eastAsia="ru-RU"/>
              </w:rPr>
              <w:t>8,0</w:t>
            </w:r>
          </w:p>
        </w:tc>
        <w:tc>
          <w:tcPr>
            <w:tcW w:w="992" w:type="dxa"/>
            <w:noWrap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6,0</w:t>
            </w:r>
          </w:p>
        </w:tc>
        <w:tc>
          <w:tcPr>
            <w:tcW w:w="992" w:type="dxa"/>
            <w:noWrap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6,0</w:t>
            </w:r>
          </w:p>
        </w:tc>
      </w:tr>
      <w:tr w:rsidR="008F0710" w:rsidRPr="00D60A2D" w:rsidTr="003E4C39">
        <w:trPr>
          <w:trHeight w:val="205"/>
        </w:trPr>
        <w:tc>
          <w:tcPr>
            <w:tcW w:w="3227" w:type="dxa"/>
          </w:tcPr>
          <w:p w:rsidR="002C004C" w:rsidRPr="00D60A2D" w:rsidRDefault="002C004C" w:rsidP="003E4C39">
            <w:pPr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59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78 2 01 99990</w:t>
            </w:r>
          </w:p>
        </w:tc>
        <w:tc>
          <w:tcPr>
            <w:tcW w:w="553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  <w:lang w:eastAsia="ru-RU"/>
              </w:rPr>
              <w:t>8,0</w:t>
            </w:r>
          </w:p>
        </w:tc>
        <w:tc>
          <w:tcPr>
            <w:tcW w:w="992" w:type="dxa"/>
            <w:noWrap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6,0</w:t>
            </w:r>
          </w:p>
        </w:tc>
        <w:tc>
          <w:tcPr>
            <w:tcW w:w="992" w:type="dxa"/>
            <w:noWrap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6,0</w:t>
            </w:r>
          </w:p>
        </w:tc>
      </w:tr>
      <w:tr w:rsidR="008F0710" w:rsidRPr="00D60A2D" w:rsidTr="003E4C39">
        <w:trPr>
          <w:trHeight w:val="352"/>
        </w:trPr>
        <w:tc>
          <w:tcPr>
            <w:tcW w:w="3227" w:type="dxa"/>
          </w:tcPr>
          <w:p w:rsidR="002C004C" w:rsidRPr="00D60A2D" w:rsidRDefault="002C004C" w:rsidP="003E4C39">
            <w:pPr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 xml:space="preserve">Иные закупки товаров, работ и </w:t>
            </w:r>
            <w:r w:rsidRPr="00D60A2D">
              <w:rPr>
                <w:sz w:val="22"/>
                <w:szCs w:val="22"/>
                <w:lang w:eastAsia="ru-RU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lastRenderedPageBreak/>
              <w:t>78 2 01 99990</w:t>
            </w:r>
          </w:p>
        </w:tc>
        <w:tc>
          <w:tcPr>
            <w:tcW w:w="553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  <w:lang w:eastAsia="ru-RU"/>
              </w:rPr>
              <w:t>8,0</w:t>
            </w:r>
          </w:p>
        </w:tc>
        <w:tc>
          <w:tcPr>
            <w:tcW w:w="992" w:type="dxa"/>
            <w:noWrap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6,0</w:t>
            </w:r>
          </w:p>
        </w:tc>
        <w:tc>
          <w:tcPr>
            <w:tcW w:w="992" w:type="dxa"/>
            <w:noWrap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6,0</w:t>
            </w:r>
          </w:p>
        </w:tc>
      </w:tr>
      <w:tr w:rsidR="008F0710" w:rsidRPr="00D60A2D" w:rsidTr="003E4C39">
        <w:trPr>
          <w:trHeight w:val="552"/>
        </w:trPr>
        <w:tc>
          <w:tcPr>
            <w:tcW w:w="3227" w:type="dxa"/>
          </w:tcPr>
          <w:p w:rsidR="002C004C" w:rsidRPr="00D60A2D" w:rsidRDefault="002C004C" w:rsidP="003E4C39">
            <w:pPr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lastRenderedPageBreak/>
              <w:t xml:space="preserve">Подпрограмма «Обеспечение безопасности и содержания гидротехнического  сооружения </w:t>
            </w:r>
            <w:proofErr w:type="spellStart"/>
            <w:r w:rsidRPr="00D60A2D">
              <w:rPr>
                <w:bCs/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D60A2D">
              <w:rPr>
                <w:bCs/>
                <w:sz w:val="22"/>
                <w:szCs w:val="22"/>
                <w:lang w:eastAsia="ru-RU"/>
              </w:rPr>
              <w:t xml:space="preserve"> сельского поселения»</w:t>
            </w:r>
          </w:p>
        </w:tc>
        <w:tc>
          <w:tcPr>
            <w:tcW w:w="1559" w:type="dxa"/>
            <w:noWrap/>
          </w:tcPr>
          <w:p w:rsidR="002C004C" w:rsidRPr="00D60A2D" w:rsidRDefault="002C004C" w:rsidP="003E4C39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78 3 00 00000</w:t>
            </w:r>
          </w:p>
        </w:tc>
        <w:tc>
          <w:tcPr>
            <w:tcW w:w="553" w:type="dxa"/>
            <w:noWrap/>
          </w:tcPr>
          <w:p w:rsidR="002C004C" w:rsidRPr="00D60A2D" w:rsidRDefault="002C004C" w:rsidP="003E4C39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D60A2D" w:rsidRDefault="002C004C" w:rsidP="003E4C39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D60A2D" w:rsidRDefault="002C004C" w:rsidP="003E4C39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D60A2D" w:rsidRDefault="003F5511" w:rsidP="003E4C39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36,0</w:t>
            </w:r>
          </w:p>
        </w:tc>
        <w:tc>
          <w:tcPr>
            <w:tcW w:w="992" w:type="dxa"/>
            <w:noWrap/>
          </w:tcPr>
          <w:p w:rsidR="002C004C" w:rsidRPr="00D60A2D" w:rsidRDefault="002C004C" w:rsidP="003E4C39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2C004C" w:rsidRPr="00D60A2D" w:rsidRDefault="002C004C" w:rsidP="003E4C39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8F0710" w:rsidRPr="00D60A2D" w:rsidTr="003E4C39">
        <w:trPr>
          <w:trHeight w:val="523"/>
        </w:trPr>
        <w:tc>
          <w:tcPr>
            <w:tcW w:w="3227" w:type="dxa"/>
          </w:tcPr>
          <w:p w:rsidR="002C004C" w:rsidRPr="00D60A2D" w:rsidRDefault="002C004C" w:rsidP="003E4C39">
            <w:pPr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 xml:space="preserve">Создание условий для обеспечения населения </w:t>
            </w:r>
            <w:proofErr w:type="spellStart"/>
            <w:r w:rsidRPr="00D60A2D">
              <w:rPr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D60A2D">
              <w:rPr>
                <w:sz w:val="22"/>
                <w:szCs w:val="22"/>
                <w:lang w:eastAsia="ru-RU"/>
              </w:rPr>
              <w:t xml:space="preserve"> сельского поселения водой для хозяйственных и бытовых нужд</w:t>
            </w:r>
          </w:p>
        </w:tc>
        <w:tc>
          <w:tcPr>
            <w:tcW w:w="1559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78 3 01 00000</w:t>
            </w:r>
          </w:p>
        </w:tc>
        <w:tc>
          <w:tcPr>
            <w:tcW w:w="553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D60A2D" w:rsidRDefault="003F5511" w:rsidP="003E4C39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36,0</w:t>
            </w:r>
          </w:p>
        </w:tc>
        <w:tc>
          <w:tcPr>
            <w:tcW w:w="992" w:type="dxa"/>
            <w:noWrap/>
          </w:tcPr>
          <w:p w:rsidR="002C004C" w:rsidRPr="00D60A2D" w:rsidRDefault="002C004C" w:rsidP="003E4C39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2C004C" w:rsidRPr="00D60A2D" w:rsidRDefault="002C004C" w:rsidP="003E4C39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8F0710" w:rsidRPr="00D60A2D" w:rsidTr="003E4C39">
        <w:trPr>
          <w:trHeight w:val="694"/>
        </w:trPr>
        <w:tc>
          <w:tcPr>
            <w:tcW w:w="3227" w:type="dxa"/>
          </w:tcPr>
          <w:p w:rsidR="002C004C" w:rsidRPr="00D60A2D" w:rsidRDefault="002C004C" w:rsidP="003E4C39">
            <w:pPr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 xml:space="preserve">Реализация мероприятий в рамках Подпрограммы «Обеспечение безопасности и содержания гидротехнических  сооружений </w:t>
            </w:r>
            <w:proofErr w:type="spellStart"/>
            <w:r w:rsidRPr="00D60A2D">
              <w:rPr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D60A2D">
              <w:rPr>
                <w:sz w:val="22"/>
                <w:szCs w:val="22"/>
                <w:lang w:eastAsia="ru-RU"/>
              </w:rPr>
              <w:t xml:space="preserve"> сельского поселения»</w:t>
            </w:r>
          </w:p>
        </w:tc>
        <w:tc>
          <w:tcPr>
            <w:tcW w:w="1559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78 3 01 99990</w:t>
            </w:r>
          </w:p>
        </w:tc>
        <w:tc>
          <w:tcPr>
            <w:tcW w:w="553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D60A2D" w:rsidRDefault="003F5511" w:rsidP="003E4C39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36,0</w:t>
            </w:r>
          </w:p>
        </w:tc>
        <w:tc>
          <w:tcPr>
            <w:tcW w:w="992" w:type="dxa"/>
            <w:noWrap/>
          </w:tcPr>
          <w:p w:rsidR="002C004C" w:rsidRPr="00D60A2D" w:rsidRDefault="002C004C" w:rsidP="003E4C39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2C004C" w:rsidRPr="00D60A2D" w:rsidRDefault="002C004C" w:rsidP="003E4C39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8F0710" w:rsidRPr="00D60A2D" w:rsidTr="003E4C39">
        <w:trPr>
          <w:trHeight w:val="180"/>
        </w:trPr>
        <w:tc>
          <w:tcPr>
            <w:tcW w:w="3227" w:type="dxa"/>
          </w:tcPr>
          <w:p w:rsidR="002C004C" w:rsidRPr="00D60A2D" w:rsidRDefault="002C004C" w:rsidP="003E4C39">
            <w:pPr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78 3 01 99990</w:t>
            </w:r>
          </w:p>
        </w:tc>
        <w:tc>
          <w:tcPr>
            <w:tcW w:w="553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D60A2D" w:rsidRDefault="003F5511" w:rsidP="003E4C39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36,0</w:t>
            </w:r>
          </w:p>
        </w:tc>
        <w:tc>
          <w:tcPr>
            <w:tcW w:w="992" w:type="dxa"/>
            <w:noWrap/>
          </w:tcPr>
          <w:p w:rsidR="002C004C" w:rsidRPr="00D60A2D" w:rsidRDefault="002C004C" w:rsidP="003E4C39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2C004C" w:rsidRPr="00D60A2D" w:rsidRDefault="002C004C" w:rsidP="003E4C39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8F0710" w:rsidRPr="00D60A2D" w:rsidTr="003E4C39">
        <w:trPr>
          <w:trHeight w:val="352"/>
        </w:trPr>
        <w:tc>
          <w:tcPr>
            <w:tcW w:w="3227" w:type="dxa"/>
          </w:tcPr>
          <w:p w:rsidR="002C004C" w:rsidRPr="00D60A2D" w:rsidRDefault="002C004C" w:rsidP="003E4C39">
            <w:pPr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559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78 3 01 99990</w:t>
            </w:r>
          </w:p>
        </w:tc>
        <w:tc>
          <w:tcPr>
            <w:tcW w:w="553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09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D60A2D" w:rsidRDefault="003F5511" w:rsidP="003E4C39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36,0</w:t>
            </w:r>
          </w:p>
        </w:tc>
        <w:tc>
          <w:tcPr>
            <w:tcW w:w="992" w:type="dxa"/>
            <w:noWrap/>
          </w:tcPr>
          <w:p w:rsidR="002C004C" w:rsidRPr="00D60A2D" w:rsidRDefault="002C004C" w:rsidP="003E4C39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2C004C" w:rsidRPr="00D60A2D" w:rsidRDefault="002C004C" w:rsidP="003E4C39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8F0710" w:rsidRPr="00D60A2D" w:rsidTr="003E4C39">
        <w:trPr>
          <w:trHeight w:val="523"/>
        </w:trPr>
        <w:tc>
          <w:tcPr>
            <w:tcW w:w="3227" w:type="dxa"/>
          </w:tcPr>
          <w:p w:rsidR="002C004C" w:rsidRPr="00D60A2D" w:rsidRDefault="002C004C" w:rsidP="003E4C39">
            <w:pPr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7 830 199 990</w:t>
            </w:r>
          </w:p>
        </w:tc>
        <w:tc>
          <w:tcPr>
            <w:tcW w:w="553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09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2C004C" w:rsidRPr="00D60A2D" w:rsidRDefault="003F5511" w:rsidP="003E4C39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36,0</w:t>
            </w:r>
          </w:p>
        </w:tc>
        <w:tc>
          <w:tcPr>
            <w:tcW w:w="992" w:type="dxa"/>
            <w:noWrap/>
          </w:tcPr>
          <w:p w:rsidR="002C004C" w:rsidRPr="00D60A2D" w:rsidRDefault="002C004C" w:rsidP="003E4C39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2C004C" w:rsidRPr="00D60A2D" w:rsidRDefault="002C004C" w:rsidP="003E4C39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8F0710" w:rsidRPr="00D60A2D" w:rsidTr="003E4C39">
        <w:trPr>
          <w:trHeight w:val="660"/>
        </w:trPr>
        <w:tc>
          <w:tcPr>
            <w:tcW w:w="3227" w:type="dxa"/>
          </w:tcPr>
          <w:p w:rsidR="002C004C" w:rsidRPr="00D60A2D" w:rsidRDefault="002C004C" w:rsidP="003E4C39">
            <w:pPr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 xml:space="preserve">Подпрограмма «О мерах по борьбе с преступностью и профилактике правонарушений </w:t>
            </w:r>
            <w:proofErr w:type="spellStart"/>
            <w:r w:rsidRPr="00D60A2D">
              <w:rPr>
                <w:bCs/>
                <w:sz w:val="22"/>
                <w:szCs w:val="22"/>
                <w:lang w:eastAsia="ru-RU"/>
              </w:rPr>
              <w:t>Подгощском</w:t>
            </w:r>
            <w:proofErr w:type="spellEnd"/>
            <w:r w:rsidRPr="00D60A2D">
              <w:rPr>
                <w:bCs/>
                <w:sz w:val="22"/>
                <w:szCs w:val="22"/>
                <w:lang w:eastAsia="ru-RU"/>
              </w:rPr>
              <w:t xml:space="preserve"> сельском поселении».</w:t>
            </w:r>
          </w:p>
        </w:tc>
        <w:tc>
          <w:tcPr>
            <w:tcW w:w="1559" w:type="dxa"/>
            <w:noWrap/>
          </w:tcPr>
          <w:p w:rsidR="002C004C" w:rsidRPr="00D60A2D" w:rsidRDefault="002C004C" w:rsidP="003E4C39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78 4 00 00000</w:t>
            </w:r>
          </w:p>
        </w:tc>
        <w:tc>
          <w:tcPr>
            <w:tcW w:w="553" w:type="dxa"/>
            <w:noWrap/>
          </w:tcPr>
          <w:p w:rsidR="002C004C" w:rsidRPr="00D60A2D" w:rsidRDefault="002C004C" w:rsidP="003E4C39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D60A2D" w:rsidRDefault="002C004C" w:rsidP="003E4C39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D60A2D" w:rsidRDefault="002C004C" w:rsidP="003E4C39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D60A2D" w:rsidRDefault="002C004C" w:rsidP="003E4C39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2C004C" w:rsidRPr="00D60A2D" w:rsidRDefault="002C004C" w:rsidP="003E4C39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2C004C" w:rsidRPr="00D60A2D" w:rsidRDefault="002C004C" w:rsidP="003E4C39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8F0710" w:rsidRPr="00D60A2D" w:rsidTr="003E4C39">
        <w:trPr>
          <w:trHeight w:val="866"/>
        </w:trPr>
        <w:tc>
          <w:tcPr>
            <w:tcW w:w="3227" w:type="dxa"/>
          </w:tcPr>
          <w:p w:rsidR="002C004C" w:rsidRPr="00D60A2D" w:rsidRDefault="002C004C" w:rsidP="003E4C39">
            <w:pPr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 xml:space="preserve">Создание эффективной системы профилактики правонарушений, укрепление правопорядка и повышение уровня общественной безопасности на территории </w:t>
            </w:r>
            <w:proofErr w:type="spellStart"/>
            <w:r w:rsidRPr="00D60A2D">
              <w:rPr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D60A2D">
              <w:rPr>
                <w:sz w:val="22"/>
                <w:szCs w:val="22"/>
                <w:lang w:eastAsia="ru-RU"/>
              </w:rPr>
              <w:t xml:space="preserve"> сельского поселения</w:t>
            </w:r>
          </w:p>
        </w:tc>
        <w:tc>
          <w:tcPr>
            <w:tcW w:w="1559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78 4 01 00000</w:t>
            </w:r>
          </w:p>
        </w:tc>
        <w:tc>
          <w:tcPr>
            <w:tcW w:w="553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D60A2D" w:rsidRDefault="002C004C" w:rsidP="003E4C39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2C004C" w:rsidRPr="00D60A2D" w:rsidRDefault="002C004C" w:rsidP="003E4C39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2C004C" w:rsidRPr="00D60A2D" w:rsidRDefault="002C004C" w:rsidP="003E4C39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8F0710" w:rsidRPr="00D60A2D" w:rsidTr="003E4C39">
        <w:trPr>
          <w:trHeight w:val="866"/>
        </w:trPr>
        <w:tc>
          <w:tcPr>
            <w:tcW w:w="3227" w:type="dxa"/>
          </w:tcPr>
          <w:p w:rsidR="002C004C" w:rsidRPr="00D60A2D" w:rsidRDefault="002C004C" w:rsidP="003E4C39">
            <w:pPr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 xml:space="preserve">Реализация мероприятий в рамках подпрограммы «О мерах по борьбе с преступностью и профилактике правонарушений </w:t>
            </w:r>
            <w:proofErr w:type="spellStart"/>
            <w:r w:rsidRPr="00D60A2D">
              <w:rPr>
                <w:sz w:val="22"/>
                <w:szCs w:val="22"/>
                <w:lang w:eastAsia="ru-RU"/>
              </w:rPr>
              <w:t>Подгощском</w:t>
            </w:r>
            <w:proofErr w:type="spellEnd"/>
            <w:r w:rsidRPr="00D60A2D">
              <w:rPr>
                <w:sz w:val="22"/>
                <w:szCs w:val="22"/>
                <w:lang w:eastAsia="ru-RU"/>
              </w:rPr>
              <w:t xml:space="preserve"> сельском поселении».</w:t>
            </w:r>
          </w:p>
        </w:tc>
        <w:tc>
          <w:tcPr>
            <w:tcW w:w="1559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78 4 01 99990</w:t>
            </w:r>
          </w:p>
        </w:tc>
        <w:tc>
          <w:tcPr>
            <w:tcW w:w="553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D60A2D" w:rsidRDefault="002C004C" w:rsidP="003E4C39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2C004C" w:rsidRPr="00D60A2D" w:rsidRDefault="002C004C" w:rsidP="003E4C39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2C004C" w:rsidRPr="00D60A2D" w:rsidRDefault="002C004C" w:rsidP="003E4C39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8F0710" w:rsidRPr="00D60A2D" w:rsidTr="003E4C39">
        <w:trPr>
          <w:trHeight w:val="352"/>
        </w:trPr>
        <w:tc>
          <w:tcPr>
            <w:tcW w:w="3227" w:type="dxa"/>
          </w:tcPr>
          <w:p w:rsidR="002C004C" w:rsidRPr="00D60A2D" w:rsidRDefault="002C004C" w:rsidP="003E4C39">
            <w:pPr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78 4 01 99990</w:t>
            </w:r>
          </w:p>
        </w:tc>
        <w:tc>
          <w:tcPr>
            <w:tcW w:w="553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23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D60A2D" w:rsidRDefault="002C004C" w:rsidP="003E4C39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2C004C" w:rsidRPr="00D60A2D" w:rsidRDefault="002C004C" w:rsidP="003E4C39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2C004C" w:rsidRPr="00D60A2D" w:rsidRDefault="002C004C" w:rsidP="003E4C39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8F0710" w:rsidRPr="00D60A2D" w:rsidTr="003E4C39">
        <w:trPr>
          <w:trHeight w:val="523"/>
        </w:trPr>
        <w:tc>
          <w:tcPr>
            <w:tcW w:w="3227" w:type="dxa"/>
          </w:tcPr>
          <w:p w:rsidR="002C004C" w:rsidRPr="00D60A2D" w:rsidRDefault="002C004C" w:rsidP="003E4C39">
            <w:pPr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59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78 4 01 99990</w:t>
            </w:r>
          </w:p>
        </w:tc>
        <w:tc>
          <w:tcPr>
            <w:tcW w:w="553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23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709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D60A2D" w:rsidRDefault="002C004C" w:rsidP="003E4C39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2C004C" w:rsidRPr="00D60A2D" w:rsidRDefault="002C004C" w:rsidP="003E4C39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2C004C" w:rsidRPr="00D60A2D" w:rsidRDefault="002C004C" w:rsidP="003E4C39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8F0710" w:rsidRPr="00D60A2D" w:rsidTr="003E4C39">
        <w:trPr>
          <w:trHeight w:val="523"/>
        </w:trPr>
        <w:tc>
          <w:tcPr>
            <w:tcW w:w="3227" w:type="dxa"/>
          </w:tcPr>
          <w:p w:rsidR="002C004C" w:rsidRPr="00D60A2D" w:rsidRDefault="002C004C" w:rsidP="003E4C39">
            <w:pPr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78 4 01 99990</w:t>
            </w:r>
          </w:p>
        </w:tc>
        <w:tc>
          <w:tcPr>
            <w:tcW w:w="553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23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709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2C004C" w:rsidRPr="00D60A2D" w:rsidRDefault="002C004C" w:rsidP="003E4C39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2C004C" w:rsidRPr="00D60A2D" w:rsidRDefault="002C004C" w:rsidP="003E4C39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2C004C" w:rsidRPr="00D60A2D" w:rsidRDefault="002C004C" w:rsidP="003E4C39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8F0710" w:rsidRPr="00D60A2D" w:rsidTr="003E4C39">
        <w:trPr>
          <w:trHeight w:val="410"/>
        </w:trPr>
        <w:tc>
          <w:tcPr>
            <w:tcW w:w="3227" w:type="dxa"/>
          </w:tcPr>
          <w:p w:rsidR="002C004C" w:rsidRPr="00D60A2D" w:rsidRDefault="002C004C" w:rsidP="003E4C39">
            <w:pPr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 xml:space="preserve">Муниципальная программа «Совершенствование и развитие сети автомобильных дорог </w:t>
            </w:r>
            <w:proofErr w:type="spellStart"/>
            <w:r w:rsidRPr="00D60A2D">
              <w:rPr>
                <w:bCs/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D60A2D">
              <w:rPr>
                <w:bCs/>
                <w:sz w:val="22"/>
                <w:szCs w:val="22"/>
                <w:lang w:eastAsia="ru-RU"/>
              </w:rPr>
              <w:t xml:space="preserve"> сельского поселения»</w:t>
            </w:r>
          </w:p>
        </w:tc>
        <w:tc>
          <w:tcPr>
            <w:tcW w:w="1559" w:type="dxa"/>
            <w:noWrap/>
          </w:tcPr>
          <w:p w:rsidR="002C004C" w:rsidRPr="00D60A2D" w:rsidRDefault="002C004C" w:rsidP="003E4C39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79 0 00 00000</w:t>
            </w:r>
          </w:p>
        </w:tc>
        <w:tc>
          <w:tcPr>
            <w:tcW w:w="553" w:type="dxa"/>
            <w:noWrap/>
          </w:tcPr>
          <w:p w:rsidR="002C004C" w:rsidRPr="00D60A2D" w:rsidRDefault="002C004C" w:rsidP="003E4C39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D60A2D" w:rsidRDefault="002C004C" w:rsidP="003E4C39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noWrap/>
          </w:tcPr>
          <w:p w:rsidR="002C004C" w:rsidRPr="00D60A2D" w:rsidRDefault="002C004C" w:rsidP="003E4C39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</w:tcBorders>
            <w:noWrap/>
            <w:vAlign w:val="bottom"/>
          </w:tcPr>
          <w:p w:rsidR="002C004C" w:rsidRPr="00D60A2D" w:rsidRDefault="00D0006E" w:rsidP="003E4C39">
            <w:pPr>
              <w:jc w:val="center"/>
            </w:pPr>
            <w:r w:rsidRPr="00D60A2D">
              <w:rPr>
                <w:sz w:val="22"/>
                <w:szCs w:val="22"/>
              </w:rPr>
              <w:t>139</w:t>
            </w:r>
            <w:r w:rsidR="004F155A" w:rsidRPr="00D60A2D">
              <w:rPr>
                <w:sz w:val="22"/>
                <w:szCs w:val="22"/>
              </w:rPr>
              <w:t>2</w:t>
            </w:r>
            <w:r w:rsidRPr="00D60A2D">
              <w:rPr>
                <w:sz w:val="22"/>
                <w:szCs w:val="22"/>
              </w:rPr>
              <w:t>7,1</w:t>
            </w:r>
          </w:p>
          <w:p w:rsidR="002C004C" w:rsidRPr="00D60A2D" w:rsidRDefault="002C004C" w:rsidP="003E4C39">
            <w:pPr>
              <w:jc w:val="center"/>
            </w:pPr>
          </w:p>
          <w:p w:rsidR="002C004C" w:rsidRPr="00D60A2D" w:rsidRDefault="002C004C" w:rsidP="003E4C39">
            <w:pPr>
              <w:jc w:val="center"/>
            </w:pPr>
          </w:p>
          <w:p w:rsidR="002C004C" w:rsidRPr="00D60A2D" w:rsidRDefault="002C004C" w:rsidP="003E4C39">
            <w:pPr>
              <w:jc w:val="center"/>
            </w:pPr>
          </w:p>
          <w:p w:rsidR="002C004C" w:rsidRPr="00D60A2D" w:rsidRDefault="002C004C" w:rsidP="003E4C39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</w:tcBorders>
            <w:noWrap/>
            <w:vAlign w:val="bottom"/>
          </w:tcPr>
          <w:p w:rsidR="002C004C" w:rsidRPr="00D60A2D" w:rsidRDefault="00FA1413" w:rsidP="003E4C39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2821,5</w:t>
            </w:r>
          </w:p>
          <w:p w:rsidR="002C004C" w:rsidRPr="00D60A2D" w:rsidRDefault="002C004C" w:rsidP="003E4C39">
            <w:pPr>
              <w:jc w:val="center"/>
              <w:rPr>
                <w:bCs/>
              </w:rPr>
            </w:pPr>
          </w:p>
          <w:p w:rsidR="002C004C" w:rsidRPr="00D60A2D" w:rsidRDefault="002C004C" w:rsidP="003E4C39">
            <w:pPr>
              <w:jc w:val="center"/>
              <w:rPr>
                <w:bCs/>
              </w:rPr>
            </w:pPr>
          </w:p>
          <w:p w:rsidR="002C004C" w:rsidRPr="00D60A2D" w:rsidRDefault="002C004C" w:rsidP="003E4C39">
            <w:pPr>
              <w:jc w:val="center"/>
              <w:rPr>
                <w:bCs/>
              </w:rPr>
            </w:pPr>
          </w:p>
          <w:p w:rsidR="002C004C" w:rsidRPr="00D60A2D" w:rsidRDefault="002C004C" w:rsidP="003E4C39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</w:tcBorders>
            <w:noWrap/>
            <w:vAlign w:val="bottom"/>
          </w:tcPr>
          <w:p w:rsidR="002C004C" w:rsidRPr="00D60A2D" w:rsidRDefault="00FA1413" w:rsidP="003E4C39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3440,7</w:t>
            </w:r>
          </w:p>
          <w:p w:rsidR="002C004C" w:rsidRPr="00D60A2D" w:rsidRDefault="002C004C" w:rsidP="003E4C39">
            <w:pPr>
              <w:jc w:val="center"/>
              <w:rPr>
                <w:bCs/>
              </w:rPr>
            </w:pPr>
          </w:p>
          <w:p w:rsidR="002C004C" w:rsidRPr="00D60A2D" w:rsidRDefault="002C004C" w:rsidP="003E4C39">
            <w:pPr>
              <w:jc w:val="center"/>
              <w:rPr>
                <w:bCs/>
              </w:rPr>
            </w:pPr>
          </w:p>
          <w:p w:rsidR="002C004C" w:rsidRPr="00D60A2D" w:rsidRDefault="002C004C" w:rsidP="003E4C39">
            <w:pPr>
              <w:jc w:val="center"/>
              <w:rPr>
                <w:bCs/>
              </w:rPr>
            </w:pPr>
          </w:p>
          <w:p w:rsidR="002C004C" w:rsidRPr="00D60A2D" w:rsidRDefault="002C004C" w:rsidP="003E4C39">
            <w:pPr>
              <w:jc w:val="center"/>
              <w:rPr>
                <w:bCs/>
              </w:rPr>
            </w:pPr>
          </w:p>
        </w:tc>
      </w:tr>
      <w:tr w:rsidR="008F0710" w:rsidRPr="00D60A2D" w:rsidTr="003E4C39">
        <w:trPr>
          <w:trHeight w:val="694"/>
        </w:trPr>
        <w:tc>
          <w:tcPr>
            <w:tcW w:w="3227" w:type="dxa"/>
          </w:tcPr>
          <w:p w:rsidR="002C004C" w:rsidRPr="00D60A2D" w:rsidRDefault="002C004C" w:rsidP="003E4C39">
            <w:pPr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 xml:space="preserve">Создание условий для устойчивого функционирования транспортной системы </w:t>
            </w:r>
            <w:proofErr w:type="spellStart"/>
            <w:r w:rsidRPr="00D60A2D">
              <w:rPr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D60A2D">
              <w:rPr>
                <w:sz w:val="22"/>
                <w:szCs w:val="22"/>
                <w:lang w:eastAsia="ru-RU"/>
              </w:rPr>
              <w:t xml:space="preserve"> сельского поселения, повышение безопасности дорожного движения</w:t>
            </w:r>
          </w:p>
        </w:tc>
        <w:tc>
          <w:tcPr>
            <w:tcW w:w="1559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79 0 01 00000</w:t>
            </w:r>
          </w:p>
        </w:tc>
        <w:tc>
          <w:tcPr>
            <w:tcW w:w="553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23" w:type="dxa"/>
            <w:tcBorders>
              <w:right w:val="single" w:sz="4" w:space="0" w:color="auto"/>
            </w:tcBorders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1413" w:rsidRPr="00D60A2D" w:rsidRDefault="00591783" w:rsidP="00FA1413">
            <w:pPr>
              <w:jc w:val="center"/>
            </w:pPr>
            <w:r w:rsidRPr="00D60A2D">
              <w:rPr>
                <w:sz w:val="22"/>
                <w:szCs w:val="22"/>
              </w:rPr>
              <w:t>13891,1</w:t>
            </w:r>
          </w:p>
          <w:p w:rsidR="002C004C" w:rsidRPr="00D60A2D" w:rsidRDefault="002C004C" w:rsidP="003E4C39">
            <w:pPr>
              <w:jc w:val="center"/>
              <w:rPr>
                <w:bCs/>
                <w:lang w:eastAsia="ru-RU"/>
              </w:rPr>
            </w:pPr>
          </w:p>
          <w:p w:rsidR="002C004C" w:rsidRPr="00D60A2D" w:rsidRDefault="002C004C" w:rsidP="003E4C39">
            <w:pPr>
              <w:jc w:val="center"/>
              <w:rPr>
                <w:bCs/>
                <w:lang w:eastAsia="ru-RU"/>
              </w:rPr>
            </w:pPr>
          </w:p>
          <w:p w:rsidR="002C004C" w:rsidRPr="00D60A2D" w:rsidRDefault="002C004C" w:rsidP="003E4C39">
            <w:pPr>
              <w:jc w:val="center"/>
              <w:rPr>
                <w:bCs/>
                <w:lang w:eastAsia="ru-RU"/>
              </w:rPr>
            </w:pPr>
          </w:p>
          <w:p w:rsidR="002C004C" w:rsidRPr="00D60A2D" w:rsidRDefault="002C004C" w:rsidP="003E4C39">
            <w:pPr>
              <w:jc w:val="center"/>
              <w:rPr>
                <w:bCs/>
                <w:lang w:eastAsia="ru-RU"/>
              </w:rPr>
            </w:pPr>
          </w:p>
          <w:p w:rsidR="002C004C" w:rsidRPr="00D60A2D" w:rsidRDefault="002C004C" w:rsidP="003E4C39">
            <w:pPr>
              <w:jc w:val="center"/>
              <w:rPr>
                <w:bCs/>
                <w:lang w:eastAsia="ru-RU"/>
              </w:rPr>
            </w:pPr>
          </w:p>
          <w:p w:rsidR="002C004C" w:rsidRPr="00D60A2D" w:rsidRDefault="002C004C" w:rsidP="003E4C39">
            <w:pPr>
              <w:jc w:val="center"/>
              <w:rPr>
                <w:bCs/>
                <w:lang w:eastAsia="ru-RU"/>
              </w:rPr>
            </w:pPr>
          </w:p>
          <w:p w:rsidR="002C004C" w:rsidRPr="00D60A2D" w:rsidRDefault="002C004C" w:rsidP="003E4C39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1413" w:rsidRPr="00D60A2D" w:rsidRDefault="00FA1413" w:rsidP="00FA1413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2821,5</w:t>
            </w:r>
          </w:p>
          <w:p w:rsidR="002C004C" w:rsidRPr="00D60A2D" w:rsidRDefault="002C004C" w:rsidP="003E4C39">
            <w:pPr>
              <w:jc w:val="center"/>
              <w:rPr>
                <w:bCs/>
                <w:lang w:eastAsia="ru-RU"/>
              </w:rPr>
            </w:pPr>
          </w:p>
          <w:p w:rsidR="002C004C" w:rsidRPr="00D60A2D" w:rsidRDefault="002C004C" w:rsidP="003E4C39">
            <w:pPr>
              <w:jc w:val="center"/>
              <w:rPr>
                <w:bCs/>
                <w:lang w:eastAsia="ru-RU"/>
              </w:rPr>
            </w:pPr>
          </w:p>
          <w:p w:rsidR="002C004C" w:rsidRPr="00D60A2D" w:rsidRDefault="002C004C" w:rsidP="003E4C39">
            <w:pPr>
              <w:jc w:val="center"/>
              <w:rPr>
                <w:bCs/>
                <w:lang w:eastAsia="ru-RU"/>
              </w:rPr>
            </w:pPr>
          </w:p>
          <w:p w:rsidR="002C004C" w:rsidRPr="00D60A2D" w:rsidRDefault="002C004C" w:rsidP="003E4C39">
            <w:pPr>
              <w:jc w:val="center"/>
              <w:rPr>
                <w:bCs/>
                <w:lang w:eastAsia="ru-RU"/>
              </w:rPr>
            </w:pPr>
          </w:p>
          <w:p w:rsidR="002C004C" w:rsidRPr="00D60A2D" w:rsidRDefault="002C004C" w:rsidP="003E4C39">
            <w:pPr>
              <w:jc w:val="center"/>
              <w:rPr>
                <w:bCs/>
                <w:lang w:eastAsia="ru-RU"/>
              </w:rPr>
            </w:pPr>
          </w:p>
          <w:p w:rsidR="002C004C" w:rsidRPr="00D60A2D" w:rsidRDefault="002C004C" w:rsidP="003E4C39">
            <w:pPr>
              <w:jc w:val="center"/>
              <w:rPr>
                <w:bCs/>
                <w:lang w:eastAsia="ru-RU"/>
              </w:rPr>
            </w:pPr>
          </w:p>
          <w:p w:rsidR="002C004C" w:rsidRPr="00D60A2D" w:rsidRDefault="002C004C" w:rsidP="003E4C39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D60A2D" w:rsidRDefault="00FA1413" w:rsidP="003E4C39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3440,7</w:t>
            </w:r>
          </w:p>
          <w:p w:rsidR="002C004C" w:rsidRPr="00D60A2D" w:rsidRDefault="002C004C" w:rsidP="003E4C39">
            <w:pPr>
              <w:jc w:val="center"/>
              <w:rPr>
                <w:bCs/>
                <w:lang w:eastAsia="ru-RU"/>
              </w:rPr>
            </w:pPr>
          </w:p>
          <w:p w:rsidR="002C004C" w:rsidRPr="00D60A2D" w:rsidRDefault="002C004C" w:rsidP="003E4C39">
            <w:pPr>
              <w:jc w:val="center"/>
              <w:rPr>
                <w:bCs/>
                <w:lang w:eastAsia="ru-RU"/>
              </w:rPr>
            </w:pPr>
          </w:p>
          <w:p w:rsidR="002C004C" w:rsidRPr="00D60A2D" w:rsidRDefault="002C004C" w:rsidP="003E4C39">
            <w:pPr>
              <w:jc w:val="center"/>
              <w:rPr>
                <w:bCs/>
                <w:lang w:eastAsia="ru-RU"/>
              </w:rPr>
            </w:pPr>
          </w:p>
          <w:p w:rsidR="002C004C" w:rsidRPr="00D60A2D" w:rsidRDefault="002C004C" w:rsidP="003E4C39">
            <w:pPr>
              <w:jc w:val="center"/>
              <w:rPr>
                <w:bCs/>
                <w:lang w:eastAsia="ru-RU"/>
              </w:rPr>
            </w:pPr>
          </w:p>
          <w:p w:rsidR="002C004C" w:rsidRPr="00D60A2D" w:rsidRDefault="002C004C" w:rsidP="003E4C39">
            <w:pPr>
              <w:jc w:val="center"/>
              <w:rPr>
                <w:bCs/>
                <w:lang w:eastAsia="ru-RU"/>
              </w:rPr>
            </w:pPr>
          </w:p>
          <w:p w:rsidR="002C004C" w:rsidRPr="00D60A2D" w:rsidRDefault="002C004C" w:rsidP="003E4C39">
            <w:pPr>
              <w:jc w:val="center"/>
              <w:rPr>
                <w:bCs/>
                <w:lang w:eastAsia="ru-RU"/>
              </w:rPr>
            </w:pPr>
          </w:p>
          <w:p w:rsidR="002C004C" w:rsidRPr="00D60A2D" w:rsidRDefault="002C004C" w:rsidP="003E4C39">
            <w:pPr>
              <w:jc w:val="center"/>
              <w:rPr>
                <w:bCs/>
                <w:lang w:eastAsia="ru-RU"/>
              </w:rPr>
            </w:pPr>
          </w:p>
        </w:tc>
      </w:tr>
      <w:tr w:rsidR="008F0710" w:rsidRPr="00D60A2D" w:rsidTr="003E4C39">
        <w:trPr>
          <w:trHeight w:val="694"/>
        </w:trPr>
        <w:tc>
          <w:tcPr>
            <w:tcW w:w="3227" w:type="dxa"/>
          </w:tcPr>
          <w:p w:rsidR="002C004C" w:rsidRPr="00D60A2D" w:rsidRDefault="002C004C" w:rsidP="003E4C39">
            <w:pPr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Организация работ по содержанию автомобильных дорог общего пользования местного значения, улично-дорожной  сети (сезонное содержание)</w:t>
            </w:r>
          </w:p>
        </w:tc>
        <w:tc>
          <w:tcPr>
            <w:tcW w:w="1559" w:type="dxa"/>
            <w:noWrap/>
          </w:tcPr>
          <w:p w:rsidR="002C004C" w:rsidRPr="00D60A2D" w:rsidRDefault="002C004C" w:rsidP="00654FBE">
            <w:pPr>
              <w:jc w:val="center"/>
            </w:pPr>
            <w:r w:rsidRPr="00D60A2D">
              <w:rPr>
                <w:sz w:val="22"/>
                <w:szCs w:val="22"/>
                <w:lang w:eastAsia="ru-RU"/>
              </w:rPr>
              <w:t>79</w:t>
            </w:r>
            <w:r w:rsidR="00120E82" w:rsidRPr="00D60A2D">
              <w:rPr>
                <w:sz w:val="22"/>
                <w:szCs w:val="22"/>
                <w:lang w:eastAsia="ru-RU"/>
              </w:rPr>
              <w:t xml:space="preserve"> </w:t>
            </w:r>
            <w:r w:rsidRPr="00D60A2D">
              <w:rPr>
                <w:sz w:val="22"/>
                <w:szCs w:val="22"/>
                <w:lang w:eastAsia="ru-RU"/>
              </w:rPr>
              <w:t xml:space="preserve">0 01 </w:t>
            </w:r>
            <w:r w:rsidR="00654FBE" w:rsidRPr="00D60A2D">
              <w:rPr>
                <w:sz w:val="22"/>
                <w:szCs w:val="22"/>
                <w:lang w:eastAsia="ru-RU"/>
              </w:rPr>
              <w:t>9Д199</w:t>
            </w:r>
          </w:p>
        </w:tc>
        <w:tc>
          <w:tcPr>
            <w:tcW w:w="553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noWrap/>
          </w:tcPr>
          <w:p w:rsidR="002C004C" w:rsidRPr="00D60A2D" w:rsidRDefault="004F155A" w:rsidP="003E4C39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1130</w:t>
            </w:r>
            <w:r w:rsidR="00D0006E" w:rsidRPr="00D60A2D">
              <w:rPr>
                <w:bCs/>
                <w:sz w:val="22"/>
                <w:szCs w:val="22"/>
                <w:lang w:eastAsia="ru-RU"/>
              </w:rPr>
              <w:t>6,1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</w:tcPr>
          <w:p w:rsidR="002C004C" w:rsidRPr="00D60A2D" w:rsidRDefault="00FA1413" w:rsidP="003E4C39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1849,9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</w:tcPr>
          <w:p w:rsidR="002C004C" w:rsidRPr="00D60A2D" w:rsidRDefault="00FA1413" w:rsidP="003E4C39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2469,1</w:t>
            </w:r>
          </w:p>
        </w:tc>
      </w:tr>
      <w:tr w:rsidR="008F0710" w:rsidRPr="00D60A2D" w:rsidTr="003E4C39">
        <w:trPr>
          <w:trHeight w:val="180"/>
        </w:trPr>
        <w:tc>
          <w:tcPr>
            <w:tcW w:w="3227" w:type="dxa"/>
          </w:tcPr>
          <w:p w:rsidR="002C004C" w:rsidRPr="00D60A2D" w:rsidRDefault="002C004C" w:rsidP="003E4C39">
            <w:pPr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1559" w:type="dxa"/>
            <w:noWrap/>
          </w:tcPr>
          <w:p w:rsidR="002C004C" w:rsidRPr="00D60A2D" w:rsidRDefault="002C004C" w:rsidP="00654FBE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 xml:space="preserve">79 0 01 </w:t>
            </w:r>
            <w:r w:rsidR="00654FBE" w:rsidRPr="00D60A2D">
              <w:rPr>
                <w:sz w:val="22"/>
                <w:szCs w:val="22"/>
                <w:lang w:eastAsia="ru-RU"/>
              </w:rPr>
              <w:t>9Д199</w:t>
            </w:r>
          </w:p>
        </w:tc>
        <w:tc>
          <w:tcPr>
            <w:tcW w:w="553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3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D60A2D" w:rsidRDefault="004F155A" w:rsidP="003E4C39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1130</w:t>
            </w:r>
            <w:r w:rsidR="00D0006E" w:rsidRPr="00D60A2D">
              <w:rPr>
                <w:bCs/>
                <w:sz w:val="22"/>
                <w:szCs w:val="22"/>
                <w:lang w:eastAsia="ru-RU"/>
              </w:rPr>
              <w:t>6,1</w:t>
            </w:r>
          </w:p>
        </w:tc>
        <w:tc>
          <w:tcPr>
            <w:tcW w:w="992" w:type="dxa"/>
            <w:noWrap/>
          </w:tcPr>
          <w:p w:rsidR="002C004C" w:rsidRPr="00D60A2D" w:rsidRDefault="00FA1413" w:rsidP="003E4C39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1849,9</w:t>
            </w:r>
          </w:p>
        </w:tc>
        <w:tc>
          <w:tcPr>
            <w:tcW w:w="992" w:type="dxa"/>
            <w:noWrap/>
          </w:tcPr>
          <w:p w:rsidR="002C004C" w:rsidRPr="00D60A2D" w:rsidRDefault="00FA1413" w:rsidP="003E4C39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2469,1</w:t>
            </w:r>
          </w:p>
        </w:tc>
      </w:tr>
      <w:tr w:rsidR="008F0710" w:rsidRPr="00D60A2D" w:rsidTr="003E4C39">
        <w:trPr>
          <w:trHeight w:val="180"/>
        </w:trPr>
        <w:tc>
          <w:tcPr>
            <w:tcW w:w="3227" w:type="dxa"/>
          </w:tcPr>
          <w:p w:rsidR="002C004C" w:rsidRPr="00D60A2D" w:rsidRDefault="002C004C" w:rsidP="003E4C39">
            <w:pPr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Дорожное хозяйство (дорожный фонд)</w:t>
            </w:r>
          </w:p>
        </w:tc>
        <w:tc>
          <w:tcPr>
            <w:tcW w:w="1559" w:type="dxa"/>
            <w:noWrap/>
          </w:tcPr>
          <w:p w:rsidR="002C004C" w:rsidRPr="00D60A2D" w:rsidRDefault="002C004C" w:rsidP="00654FBE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79</w:t>
            </w:r>
            <w:r w:rsidR="00120E82" w:rsidRPr="00D60A2D">
              <w:rPr>
                <w:sz w:val="22"/>
                <w:szCs w:val="22"/>
                <w:lang w:eastAsia="ru-RU"/>
              </w:rPr>
              <w:t xml:space="preserve"> </w:t>
            </w:r>
            <w:r w:rsidRPr="00D60A2D">
              <w:rPr>
                <w:sz w:val="22"/>
                <w:szCs w:val="22"/>
                <w:lang w:eastAsia="ru-RU"/>
              </w:rPr>
              <w:t xml:space="preserve">0 01 </w:t>
            </w:r>
            <w:r w:rsidR="00654FBE" w:rsidRPr="00D60A2D">
              <w:rPr>
                <w:sz w:val="22"/>
                <w:szCs w:val="22"/>
                <w:lang w:eastAsia="ru-RU"/>
              </w:rPr>
              <w:t>9Д199</w:t>
            </w:r>
          </w:p>
        </w:tc>
        <w:tc>
          <w:tcPr>
            <w:tcW w:w="553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3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D60A2D" w:rsidRDefault="004F155A" w:rsidP="003E4C39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1130</w:t>
            </w:r>
            <w:r w:rsidR="00D0006E" w:rsidRPr="00D60A2D">
              <w:rPr>
                <w:bCs/>
                <w:sz w:val="22"/>
                <w:szCs w:val="22"/>
                <w:lang w:eastAsia="ru-RU"/>
              </w:rPr>
              <w:t>6,1</w:t>
            </w:r>
          </w:p>
        </w:tc>
        <w:tc>
          <w:tcPr>
            <w:tcW w:w="992" w:type="dxa"/>
            <w:noWrap/>
          </w:tcPr>
          <w:p w:rsidR="002C004C" w:rsidRPr="00D60A2D" w:rsidRDefault="00FA1413" w:rsidP="003E4C39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1849,9</w:t>
            </w:r>
          </w:p>
        </w:tc>
        <w:tc>
          <w:tcPr>
            <w:tcW w:w="992" w:type="dxa"/>
            <w:noWrap/>
          </w:tcPr>
          <w:p w:rsidR="002C004C" w:rsidRPr="00D60A2D" w:rsidRDefault="00FA1413" w:rsidP="003E4C39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2469,1</w:t>
            </w:r>
          </w:p>
        </w:tc>
      </w:tr>
      <w:tr w:rsidR="008F0710" w:rsidRPr="00D60A2D" w:rsidTr="003E4C39">
        <w:trPr>
          <w:trHeight w:val="523"/>
        </w:trPr>
        <w:tc>
          <w:tcPr>
            <w:tcW w:w="3227" w:type="dxa"/>
          </w:tcPr>
          <w:p w:rsidR="002C004C" w:rsidRPr="00D60A2D" w:rsidRDefault="002C004C" w:rsidP="003E4C39">
            <w:pPr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2C004C" w:rsidRPr="00D60A2D" w:rsidRDefault="002C004C" w:rsidP="00654FBE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 xml:space="preserve">79 0 01 </w:t>
            </w:r>
            <w:r w:rsidR="00654FBE" w:rsidRPr="00D60A2D">
              <w:rPr>
                <w:sz w:val="22"/>
                <w:szCs w:val="22"/>
                <w:lang w:eastAsia="ru-RU"/>
              </w:rPr>
              <w:t>9Д199</w:t>
            </w:r>
          </w:p>
        </w:tc>
        <w:tc>
          <w:tcPr>
            <w:tcW w:w="553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3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2C004C" w:rsidRPr="00D60A2D" w:rsidRDefault="004F155A" w:rsidP="003E4C39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1130</w:t>
            </w:r>
            <w:r w:rsidR="00D0006E" w:rsidRPr="00D60A2D">
              <w:rPr>
                <w:bCs/>
                <w:sz w:val="22"/>
                <w:szCs w:val="22"/>
                <w:lang w:eastAsia="ru-RU"/>
              </w:rPr>
              <w:t>6,1</w:t>
            </w:r>
          </w:p>
        </w:tc>
        <w:tc>
          <w:tcPr>
            <w:tcW w:w="992" w:type="dxa"/>
            <w:noWrap/>
          </w:tcPr>
          <w:p w:rsidR="002C004C" w:rsidRPr="00D60A2D" w:rsidRDefault="00FA1413" w:rsidP="003E4C39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1849,9</w:t>
            </w:r>
          </w:p>
        </w:tc>
        <w:tc>
          <w:tcPr>
            <w:tcW w:w="992" w:type="dxa"/>
            <w:noWrap/>
          </w:tcPr>
          <w:p w:rsidR="00FA1413" w:rsidRPr="00D60A2D" w:rsidRDefault="00FA1413" w:rsidP="00FA1413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2469,1</w:t>
            </w:r>
          </w:p>
        </w:tc>
      </w:tr>
      <w:tr w:rsidR="008F0710" w:rsidRPr="00D60A2D" w:rsidTr="003E4C39">
        <w:trPr>
          <w:trHeight w:val="1046"/>
        </w:trPr>
        <w:tc>
          <w:tcPr>
            <w:tcW w:w="3227" w:type="dxa"/>
          </w:tcPr>
          <w:p w:rsidR="002C004C" w:rsidRPr="00D60A2D" w:rsidRDefault="002C004C" w:rsidP="0081093F">
            <w:pPr>
              <w:rPr>
                <w:lang w:eastAsia="ru-RU"/>
              </w:rPr>
            </w:pPr>
            <w:proofErr w:type="spellStart"/>
            <w:r w:rsidRPr="00D60A2D">
              <w:rPr>
                <w:sz w:val="22"/>
                <w:szCs w:val="22"/>
                <w:lang w:eastAsia="ru-RU"/>
              </w:rPr>
              <w:t>Софинансирование</w:t>
            </w:r>
            <w:proofErr w:type="spellEnd"/>
            <w:r w:rsidRPr="00D60A2D">
              <w:rPr>
                <w:sz w:val="22"/>
                <w:szCs w:val="22"/>
                <w:lang w:eastAsia="ru-RU"/>
              </w:rPr>
              <w:t xml:space="preserve"> субсидии по ремонту автомобильных дорог общего пользования местного значения, улично-дорожной сети (сезонное содержание) в соответствии с 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значения) на</w:t>
            </w:r>
            <w:r w:rsidR="0081093F" w:rsidRPr="00D60A2D">
              <w:rPr>
                <w:sz w:val="22"/>
                <w:szCs w:val="22"/>
                <w:lang w:eastAsia="ru-RU"/>
              </w:rPr>
              <w:t xml:space="preserve"> 2020-2026 годы», в том числе на реализацию приоритетного</w:t>
            </w:r>
            <w:r w:rsidRPr="00D60A2D">
              <w:rPr>
                <w:sz w:val="22"/>
                <w:szCs w:val="22"/>
              </w:rPr>
              <w:t>,  регионального проекта «Дорога к дому»</w:t>
            </w:r>
          </w:p>
        </w:tc>
        <w:tc>
          <w:tcPr>
            <w:tcW w:w="1559" w:type="dxa"/>
            <w:noWrap/>
          </w:tcPr>
          <w:p w:rsidR="002C004C" w:rsidRPr="00D60A2D" w:rsidRDefault="002C004C" w:rsidP="0038631D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79 0 01 S</w:t>
            </w:r>
            <w:r w:rsidR="0038631D" w:rsidRPr="00D60A2D">
              <w:rPr>
                <w:sz w:val="22"/>
                <w:szCs w:val="22"/>
                <w:lang w:eastAsia="ru-RU"/>
              </w:rPr>
              <w:t>Д85</w:t>
            </w:r>
            <w:r w:rsidRPr="00D60A2D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53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D60A2D" w:rsidRDefault="002C004C" w:rsidP="003E4C39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1200,0</w:t>
            </w:r>
          </w:p>
        </w:tc>
        <w:tc>
          <w:tcPr>
            <w:tcW w:w="992" w:type="dxa"/>
            <w:noWrap/>
          </w:tcPr>
          <w:p w:rsidR="002C004C" w:rsidRPr="00D60A2D" w:rsidRDefault="002C004C" w:rsidP="003E4C39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48,6</w:t>
            </w:r>
          </w:p>
        </w:tc>
        <w:tc>
          <w:tcPr>
            <w:tcW w:w="992" w:type="dxa"/>
            <w:noWrap/>
          </w:tcPr>
          <w:p w:rsidR="002C004C" w:rsidRPr="00D60A2D" w:rsidRDefault="002C004C" w:rsidP="003E4C39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48,6</w:t>
            </w:r>
          </w:p>
        </w:tc>
      </w:tr>
      <w:tr w:rsidR="008F0710" w:rsidRPr="00D60A2D" w:rsidTr="003E4C39">
        <w:trPr>
          <w:trHeight w:val="180"/>
        </w:trPr>
        <w:tc>
          <w:tcPr>
            <w:tcW w:w="3227" w:type="dxa"/>
          </w:tcPr>
          <w:p w:rsidR="002C004C" w:rsidRPr="00D60A2D" w:rsidRDefault="002C004C" w:rsidP="003E4C39">
            <w:pPr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1559" w:type="dxa"/>
            <w:noWrap/>
          </w:tcPr>
          <w:p w:rsidR="002C004C" w:rsidRPr="00D60A2D" w:rsidRDefault="002C004C" w:rsidP="0038631D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 xml:space="preserve">79 0 01 </w:t>
            </w:r>
            <w:r w:rsidR="0038631D" w:rsidRPr="00D60A2D">
              <w:rPr>
                <w:sz w:val="22"/>
                <w:szCs w:val="22"/>
                <w:lang w:eastAsia="ru-RU"/>
              </w:rPr>
              <w:t>SД850</w:t>
            </w:r>
          </w:p>
        </w:tc>
        <w:tc>
          <w:tcPr>
            <w:tcW w:w="553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3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D60A2D" w:rsidRDefault="002C004C" w:rsidP="003E4C39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1200,0</w:t>
            </w:r>
          </w:p>
        </w:tc>
        <w:tc>
          <w:tcPr>
            <w:tcW w:w="992" w:type="dxa"/>
            <w:noWrap/>
          </w:tcPr>
          <w:p w:rsidR="002C004C" w:rsidRPr="00D60A2D" w:rsidRDefault="002C004C" w:rsidP="003E4C39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48,6</w:t>
            </w:r>
          </w:p>
        </w:tc>
        <w:tc>
          <w:tcPr>
            <w:tcW w:w="992" w:type="dxa"/>
            <w:noWrap/>
          </w:tcPr>
          <w:p w:rsidR="002C004C" w:rsidRPr="00D60A2D" w:rsidRDefault="002C004C" w:rsidP="003E4C39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48,6</w:t>
            </w:r>
          </w:p>
        </w:tc>
      </w:tr>
      <w:tr w:rsidR="008F0710" w:rsidRPr="00D60A2D" w:rsidTr="003E4C39">
        <w:trPr>
          <w:trHeight w:val="180"/>
        </w:trPr>
        <w:tc>
          <w:tcPr>
            <w:tcW w:w="3227" w:type="dxa"/>
          </w:tcPr>
          <w:p w:rsidR="002C004C" w:rsidRPr="00D60A2D" w:rsidRDefault="002C004C" w:rsidP="003E4C39">
            <w:pPr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Дорожное хозяйство (дорожный фонд)</w:t>
            </w:r>
          </w:p>
        </w:tc>
        <w:tc>
          <w:tcPr>
            <w:tcW w:w="1559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 xml:space="preserve">79 0 01 </w:t>
            </w:r>
            <w:r w:rsidR="0038631D" w:rsidRPr="00D60A2D">
              <w:rPr>
                <w:sz w:val="22"/>
                <w:szCs w:val="22"/>
                <w:lang w:eastAsia="ru-RU"/>
              </w:rPr>
              <w:t>SД850</w:t>
            </w:r>
          </w:p>
        </w:tc>
        <w:tc>
          <w:tcPr>
            <w:tcW w:w="553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3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D60A2D" w:rsidRDefault="002C004C" w:rsidP="003E4C39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1200,0</w:t>
            </w:r>
          </w:p>
        </w:tc>
        <w:tc>
          <w:tcPr>
            <w:tcW w:w="992" w:type="dxa"/>
            <w:noWrap/>
          </w:tcPr>
          <w:p w:rsidR="002C004C" w:rsidRPr="00D60A2D" w:rsidRDefault="002C004C" w:rsidP="003E4C39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48,6</w:t>
            </w:r>
          </w:p>
        </w:tc>
        <w:tc>
          <w:tcPr>
            <w:tcW w:w="992" w:type="dxa"/>
            <w:noWrap/>
          </w:tcPr>
          <w:p w:rsidR="002C004C" w:rsidRPr="00D60A2D" w:rsidRDefault="002C004C" w:rsidP="003E4C39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48,6</w:t>
            </w:r>
          </w:p>
        </w:tc>
      </w:tr>
      <w:tr w:rsidR="008F0710" w:rsidRPr="00D60A2D" w:rsidTr="003E4C39">
        <w:trPr>
          <w:trHeight w:val="523"/>
        </w:trPr>
        <w:tc>
          <w:tcPr>
            <w:tcW w:w="3227" w:type="dxa"/>
          </w:tcPr>
          <w:p w:rsidR="002C004C" w:rsidRPr="00D60A2D" w:rsidRDefault="002C004C" w:rsidP="003E4C39">
            <w:pPr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D60A2D">
              <w:rPr>
                <w:sz w:val="22"/>
                <w:szCs w:val="22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559" w:type="dxa"/>
            <w:noWrap/>
          </w:tcPr>
          <w:p w:rsidR="002C004C" w:rsidRPr="00D60A2D" w:rsidRDefault="002C004C" w:rsidP="0038631D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lastRenderedPageBreak/>
              <w:t>79 0 01 S</w:t>
            </w:r>
            <w:r w:rsidR="0038631D" w:rsidRPr="00D60A2D">
              <w:rPr>
                <w:sz w:val="22"/>
                <w:szCs w:val="22"/>
                <w:lang w:eastAsia="ru-RU"/>
              </w:rPr>
              <w:t>Д850</w:t>
            </w:r>
          </w:p>
        </w:tc>
        <w:tc>
          <w:tcPr>
            <w:tcW w:w="553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3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2C004C" w:rsidRPr="00D60A2D" w:rsidRDefault="002C004C" w:rsidP="003E4C39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1200,0</w:t>
            </w:r>
          </w:p>
        </w:tc>
        <w:tc>
          <w:tcPr>
            <w:tcW w:w="992" w:type="dxa"/>
            <w:noWrap/>
          </w:tcPr>
          <w:p w:rsidR="002C004C" w:rsidRPr="00D60A2D" w:rsidRDefault="002C004C" w:rsidP="003E4C39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48,6</w:t>
            </w:r>
          </w:p>
        </w:tc>
        <w:tc>
          <w:tcPr>
            <w:tcW w:w="992" w:type="dxa"/>
            <w:noWrap/>
          </w:tcPr>
          <w:p w:rsidR="002C004C" w:rsidRPr="00D60A2D" w:rsidRDefault="002C004C" w:rsidP="003E4C39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48,6</w:t>
            </w:r>
          </w:p>
        </w:tc>
      </w:tr>
      <w:tr w:rsidR="008F0710" w:rsidRPr="00D60A2D" w:rsidTr="003E4C39">
        <w:trPr>
          <w:trHeight w:val="886"/>
        </w:trPr>
        <w:tc>
          <w:tcPr>
            <w:tcW w:w="3227" w:type="dxa"/>
            <w:vAlign w:val="bottom"/>
          </w:tcPr>
          <w:p w:rsidR="002C004C" w:rsidRPr="00D60A2D" w:rsidRDefault="002C004C" w:rsidP="0081093F">
            <w:pPr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lastRenderedPageBreak/>
              <w:t>Субсидия по ремонту автомобильных дорог общего пользования местного значения, улично-дорожной сети в соответствии с 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значения) на 2020</w:t>
            </w:r>
            <w:r w:rsidR="0081093F" w:rsidRPr="00D60A2D">
              <w:rPr>
                <w:sz w:val="22"/>
                <w:szCs w:val="22"/>
                <w:lang w:eastAsia="ru-RU"/>
              </w:rPr>
              <w:t>-2026 годы</w:t>
            </w:r>
            <w:r w:rsidRPr="00D60A2D">
              <w:rPr>
                <w:sz w:val="22"/>
                <w:szCs w:val="22"/>
                <w:lang w:eastAsia="ru-RU"/>
              </w:rPr>
              <w:t xml:space="preserve">», в том числе на </w:t>
            </w:r>
            <w:r w:rsidRPr="00D60A2D">
              <w:rPr>
                <w:sz w:val="22"/>
                <w:szCs w:val="22"/>
              </w:rPr>
              <w:t>реализацию приоритетного, регионального проекта «Дорога к дому»</w:t>
            </w:r>
          </w:p>
        </w:tc>
        <w:tc>
          <w:tcPr>
            <w:tcW w:w="1559" w:type="dxa"/>
            <w:noWrap/>
          </w:tcPr>
          <w:p w:rsidR="002C004C" w:rsidRPr="00D60A2D" w:rsidRDefault="002C004C" w:rsidP="0038631D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 xml:space="preserve">79 0 01 </w:t>
            </w:r>
            <w:r w:rsidR="0038631D" w:rsidRPr="00D60A2D">
              <w:rPr>
                <w:sz w:val="22"/>
                <w:szCs w:val="22"/>
                <w:lang w:eastAsia="ru-RU"/>
              </w:rPr>
              <w:t>9Д850</w:t>
            </w:r>
          </w:p>
        </w:tc>
        <w:tc>
          <w:tcPr>
            <w:tcW w:w="553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D60A2D" w:rsidRDefault="002C004C" w:rsidP="003E4C39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1385,0</w:t>
            </w:r>
          </w:p>
        </w:tc>
        <w:tc>
          <w:tcPr>
            <w:tcW w:w="992" w:type="dxa"/>
            <w:noWrap/>
          </w:tcPr>
          <w:p w:rsidR="002C004C" w:rsidRPr="00D60A2D" w:rsidRDefault="002C004C" w:rsidP="003E4C39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923,0</w:t>
            </w:r>
          </w:p>
        </w:tc>
        <w:tc>
          <w:tcPr>
            <w:tcW w:w="992" w:type="dxa"/>
            <w:noWrap/>
          </w:tcPr>
          <w:p w:rsidR="002C004C" w:rsidRPr="00D60A2D" w:rsidRDefault="002C004C" w:rsidP="003E4C39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923,0</w:t>
            </w:r>
          </w:p>
        </w:tc>
      </w:tr>
      <w:tr w:rsidR="008F0710" w:rsidRPr="00D60A2D" w:rsidTr="003E4C39">
        <w:trPr>
          <w:trHeight w:val="180"/>
        </w:trPr>
        <w:tc>
          <w:tcPr>
            <w:tcW w:w="3227" w:type="dxa"/>
          </w:tcPr>
          <w:p w:rsidR="002C004C" w:rsidRPr="00D60A2D" w:rsidRDefault="002C004C" w:rsidP="003E4C39">
            <w:pPr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1559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 xml:space="preserve">79 0 01 </w:t>
            </w:r>
            <w:r w:rsidR="0038631D" w:rsidRPr="00D60A2D">
              <w:rPr>
                <w:sz w:val="22"/>
                <w:szCs w:val="22"/>
                <w:lang w:eastAsia="ru-RU"/>
              </w:rPr>
              <w:t>9Д850</w:t>
            </w:r>
          </w:p>
        </w:tc>
        <w:tc>
          <w:tcPr>
            <w:tcW w:w="553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3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D60A2D" w:rsidRDefault="002C004C" w:rsidP="003E4C39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1385,0</w:t>
            </w:r>
          </w:p>
        </w:tc>
        <w:tc>
          <w:tcPr>
            <w:tcW w:w="992" w:type="dxa"/>
            <w:noWrap/>
          </w:tcPr>
          <w:p w:rsidR="002C004C" w:rsidRPr="00D60A2D" w:rsidRDefault="002C004C" w:rsidP="003E4C39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923,0</w:t>
            </w:r>
          </w:p>
        </w:tc>
        <w:tc>
          <w:tcPr>
            <w:tcW w:w="992" w:type="dxa"/>
            <w:noWrap/>
          </w:tcPr>
          <w:p w:rsidR="002C004C" w:rsidRPr="00D60A2D" w:rsidRDefault="002C004C" w:rsidP="003E4C39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923,0</w:t>
            </w:r>
          </w:p>
        </w:tc>
      </w:tr>
      <w:tr w:rsidR="008F0710" w:rsidRPr="00D60A2D" w:rsidTr="003E4C39">
        <w:trPr>
          <w:trHeight w:val="180"/>
        </w:trPr>
        <w:tc>
          <w:tcPr>
            <w:tcW w:w="3227" w:type="dxa"/>
          </w:tcPr>
          <w:p w:rsidR="002C004C" w:rsidRPr="00D60A2D" w:rsidRDefault="002C004C" w:rsidP="003E4C39">
            <w:pPr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Дорожное хозяйство (дорожный фонд)</w:t>
            </w:r>
          </w:p>
        </w:tc>
        <w:tc>
          <w:tcPr>
            <w:tcW w:w="1559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 xml:space="preserve">79 0 01 </w:t>
            </w:r>
            <w:r w:rsidR="0038631D" w:rsidRPr="00D60A2D">
              <w:rPr>
                <w:sz w:val="22"/>
                <w:szCs w:val="22"/>
                <w:lang w:eastAsia="ru-RU"/>
              </w:rPr>
              <w:t>9Д850</w:t>
            </w:r>
          </w:p>
        </w:tc>
        <w:tc>
          <w:tcPr>
            <w:tcW w:w="553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3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D60A2D" w:rsidRDefault="002C004C" w:rsidP="003E4C39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1385,0</w:t>
            </w:r>
          </w:p>
        </w:tc>
        <w:tc>
          <w:tcPr>
            <w:tcW w:w="992" w:type="dxa"/>
            <w:noWrap/>
          </w:tcPr>
          <w:p w:rsidR="002C004C" w:rsidRPr="00D60A2D" w:rsidRDefault="002C004C" w:rsidP="003E4C39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923,0</w:t>
            </w:r>
          </w:p>
        </w:tc>
        <w:tc>
          <w:tcPr>
            <w:tcW w:w="992" w:type="dxa"/>
            <w:noWrap/>
          </w:tcPr>
          <w:p w:rsidR="002C004C" w:rsidRPr="00D60A2D" w:rsidRDefault="002C004C" w:rsidP="003E4C39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923,0</w:t>
            </w:r>
          </w:p>
        </w:tc>
      </w:tr>
      <w:tr w:rsidR="008F0710" w:rsidRPr="00D60A2D" w:rsidTr="003E4C39">
        <w:trPr>
          <w:trHeight w:val="859"/>
        </w:trPr>
        <w:tc>
          <w:tcPr>
            <w:tcW w:w="3227" w:type="dxa"/>
          </w:tcPr>
          <w:p w:rsidR="002C004C" w:rsidRPr="00D60A2D" w:rsidRDefault="002C004C" w:rsidP="003E4C39">
            <w:pPr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 xml:space="preserve">79 0 01 </w:t>
            </w:r>
            <w:r w:rsidR="0038631D" w:rsidRPr="00D60A2D">
              <w:rPr>
                <w:sz w:val="22"/>
                <w:szCs w:val="22"/>
                <w:lang w:eastAsia="ru-RU"/>
              </w:rPr>
              <w:t>9Д850</w:t>
            </w:r>
          </w:p>
        </w:tc>
        <w:tc>
          <w:tcPr>
            <w:tcW w:w="553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3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2C004C" w:rsidRPr="00D60A2D" w:rsidRDefault="002C004C" w:rsidP="003E4C39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1385,0</w:t>
            </w:r>
          </w:p>
        </w:tc>
        <w:tc>
          <w:tcPr>
            <w:tcW w:w="992" w:type="dxa"/>
            <w:noWrap/>
          </w:tcPr>
          <w:p w:rsidR="002C004C" w:rsidRPr="00D60A2D" w:rsidRDefault="002C004C" w:rsidP="003E4C39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923,0</w:t>
            </w:r>
          </w:p>
        </w:tc>
        <w:tc>
          <w:tcPr>
            <w:tcW w:w="992" w:type="dxa"/>
            <w:noWrap/>
          </w:tcPr>
          <w:p w:rsidR="002C004C" w:rsidRPr="00D60A2D" w:rsidRDefault="002C004C" w:rsidP="003E4C39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923,0</w:t>
            </w:r>
          </w:p>
        </w:tc>
      </w:tr>
      <w:tr w:rsidR="008F0710" w:rsidRPr="00D60A2D" w:rsidTr="003E4C39">
        <w:trPr>
          <w:trHeight w:val="1115"/>
        </w:trPr>
        <w:tc>
          <w:tcPr>
            <w:tcW w:w="3227" w:type="dxa"/>
            <w:vAlign w:val="bottom"/>
          </w:tcPr>
          <w:p w:rsidR="002C004C" w:rsidRPr="00D60A2D" w:rsidRDefault="002C004C" w:rsidP="003E4C39">
            <w:r w:rsidRPr="00D60A2D">
              <w:rPr>
                <w:sz w:val="22"/>
                <w:szCs w:val="22"/>
              </w:rPr>
              <w:t>Оформление в муниципальную собственность сельского поселения автомобильных дорог общего пользования местного значения</w:t>
            </w:r>
          </w:p>
        </w:tc>
        <w:tc>
          <w:tcPr>
            <w:tcW w:w="1559" w:type="dxa"/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79 0 02 00000</w:t>
            </w:r>
          </w:p>
          <w:p w:rsidR="002C004C" w:rsidRPr="00D60A2D" w:rsidRDefault="002C004C" w:rsidP="003E4C39">
            <w:pPr>
              <w:jc w:val="center"/>
            </w:pPr>
          </w:p>
          <w:p w:rsidR="002C004C" w:rsidRPr="00D60A2D" w:rsidRDefault="002C004C" w:rsidP="003E4C39">
            <w:pPr>
              <w:jc w:val="center"/>
            </w:pPr>
          </w:p>
          <w:p w:rsidR="002C004C" w:rsidRPr="00D60A2D" w:rsidRDefault="002C004C" w:rsidP="003E4C39">
            <w:pPr>
              <w:jc w:val="center"/>
            </w:pPr>
          </w:p>
          <w:p w:rsidR="002C004C" w:rsidRPr="00D60A2D" w:rsidRDefault="002C004C" w:rsidP="003E4C39">
            <w:pPr>
              <w:jc w:val="center"/>
            </w:pPr>
          </w:p>
        </w:tc>
        <w:tc>
          <w:tcPr>
            <w:tcW w:w="553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3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D60A2D" w:rsidRDefault="002C004C" w:rsidP="003E4C39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36,0</w:t>
            </w:r>
          </w:p>
        </w:tc>
        <w:tc>
          <w:tcPr>
            <w:tcW w:w="992" w:type="dxa"/>
            <w:noWrap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noWrap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0,0</w:t>
            </w:r>
          </w:p>
        </w:tc>
      </w:tr>
      <w:tr w:rsidR="008F0710" w:rsidRPr="00D60A2D" w:rsidTr="003E4C39">
        <w:trPr>
          <w:trHeight w:val="1730"/>
        </w:trPr>
        <w:tc>
          <w:tcPr>
            <w:tcW w:w="3227" w:type="dxa"/>
            <w:vAlign w:val="bottom"/>
          </w:tcPr>
          <w:p w:rsidR="002C004C" w:rsidRPr="00D60A2D" w:rsidRDefault="002C004C" w:rsidP="003E4C39">
            <w:r w:rsidRPr="00D60A2D">
              <w:rPr>
                <w:sz w:val="22"/>
                <w:szCs w:val="22"/>
              </w:rPr>
              <w:t xml:space="preserve">Реализация  мероприятий в рамках муниципальной программы «Совершенствование и развитие сети автомобильных дорог </w:t>
            </w:r>
            <w:proofErr w:type="spellStart"/>
            <w:r w:rsidRPr="00D60A2D">
              <w:rPr>
                <w:sz w:val="22"/>
                <w:szCs w:val="22"/>
              </w:rPr>
              <w:t>Подгощского</w:t>
            </w:r>
            <w:proofErr w:type="spellEnd"/>
            <w:r w:rsidRPr="00D60A2D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559" w:type="dxa"/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 xml:space="preserve">79 0 02 </w:t>
            </w:r>
            <w:r w:rsidR="00654FBE" w:rsidRPr="00D60A2D">
              <w:rPr>
                <w:sz w:val="22"/>
                <w:szCs w:val="22"/>
              </w:rPr>
              <w:t>9Д199</w:t>
            </w:r>
          </w:p>
          <w:p w:rsidR="002C004C" w:rsidRPr="00D60A2D" w:rsidRDefault="002C004C" w:rsidP="003E4C39">
            <w:pPr>
              <w:jc w:val="center"/>
            </w:pPr>
          </w:p>
          <w:p w:rsidR="002C004C" w:rsidRPr="00D60A2D" w:rsidRDefault="002C004C" w:rsidP="003E4C39">
            <w:pPr>
              <w:jc w:val="center"/>
            </w:pPr>
          </w:p>
          <w:p w:rsidR="002C004C" w:rsidRPr="00D60A2D" w:rsidRDefault="002C004C" w:rsidP="003E4C39">
            <w:pPr>
              <w:jc w:val="center"/>
            </w:pPr>
          </w:p>
          <w:p w:rsidR="002C004C" w:rsidRPr="00D60A2D" w:rsidRDefault="002C004C" w:rsidP="003E4C39">
            <w:pPr>
              <w:jc w:val="center"/>
            </w:pPr>
          </w:p>
          <w:p w:rsidR="002C004C" w:rsidRPr="00D60A2D" w:rsidRDefault="002C004C" w:rsidP="003E4C39">
            <w:pPr>
              <w:jc w:val="center"/>
            </w:pPr>
          </w:p>
          <w:p w:rsidR="002C004C" w:rsidRPr="00D60A2D" w:rsidRDefault="002C004C" w:rsidP="003E4C39">
            <w:pPr>
              <w:jc w:val="center"/>
            </w:pPr>
          </w:p>
        </w:tc>
        <w:tc>
          <w:tcPr>
            <w:tcW w:w="553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3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2C004C" w:rsidRPr="00D60A2D" w:rsidRDefault="002C004C" w:rsidP="003E4C39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36,0</w:t>
            </w:r>
          </w:p>
        </w:tc>
        <w:tc>
          <w:tcPr>
            <w:tcW w:w="992" w:type="dxa"/>
            <w:noWrap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noWrap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0,0</w:t>
            </w:r>
          </w:p>
        </w:tc>
      </w:tr>
      <w:tr w:rsidR="008F0710" w:rsidRPr="00D60A2D" w:rsidTr="003E4C39">
        <w:trPr>
          <w:trHeight w:val="352"/>
        </w:trPr>
        <w:tc>
          <w:tcPr>
            <w:tcW w:w="3227" w:type="dxa"/>
            <w:vAlign w:val="bottom"/>
          </w:tcPr>
          <w:p w:rsidR="002C004C" w:rsidRPr="00D60A2D" w:rsidRDefault="002C004C" w:rsidP="003E4C39">
            <w:r w:rsidRPr="00D60A2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  <w:vAlign w:val="bottom"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 xml:space="preserve">79 0 02 </w:t>
            </w:r>
            <w:r w:rsidR="00654FBE" w:rsidRPr="00D60A2D">
              <w:rPr>
                <w:sz w:val="22"/>
                <w:szCs w:val="22"/>
              </w:rPr>
              <w:t>9Д199</w:t>
            </w:r>
          </w:p>
          <w:p w:rsidR="002C004C" w:rsidRPr="00D60A2D" w:rsidRDefault="002C004C" w:rsidP="003E4C39">
            <w:pPr>
              <w:jc w:val="center"/>
            </w:pPr>
          </w:p>
          <w:p w:rsidR="002C004C" w:rsidRPr="00D60A2D" w:rsidRDefault="002C004C" w:rsidP="003E4C39">
            <w:pPr>
              <w:jc w:val="center"/>
            </w:pPr>
          </w:p>
          <w:p w:rsidR="002C004C" w:rsidRPr="00D60A2D" w:rsidRDefault="002C004C" w:rsidP="003E4C39">
            <w:pPr>
              <w:jc w:val="center"/>
            </w:pPr>
          </w:p>
        </w:tc>
        <w:tc>
          <w:tcPr>
            <w:tcW w:w="553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3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2C004C" w:rsidRPr="00D60A2D" w:rsidRDefault="002C004C" w:rsidP="003E4C39">
            <w:pPr>
              <w:jc w:val="center"/>
              <w:rPr>
                <w:bCs/>
                <w:lang w:val="en-US" w:eastAsia="ru-RU"/>
              </w:rPr>
            </w:pPr>
            <w:r w:rsidRPr="00D60A2D">
              <w:rPr>
                <w:bCs/>
                <w:sz w:val="22"/>
                <w:szCs w:val="22"/>
                <w:lang w:val="en-US" w:eastAsia="ru-RU"/>
              </w:rPr>
              <w:t>240</w:t>
            </w:r>
          </w:p>
        </w:tc>
        <w:tc>
          <w:tcPr>
            <w:tcW w:w="1134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36,0</w:t>
            </w:r>
          </w:p>
        </w:tc>
        <w:tc>
          <w:tcPr>
            <w:tcW w:w="992" w:type="dxa"/>
            <w:noWrap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noWrap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0,0</w:t>
            </w:r>
          </w:p>
        </w:tc>
      </w:tr>
      <w:tr w:rsidR="008F0710" w:rsidRPr="00D60A2D" w:rsidTr="003E4C39">
        <w:trPr>
          <w:trHeight w:val="352"/>
        </w:trPr>
        <w:tc>
          <w:tcPr>
            <w:tcW w:w="3227" w:type="dxa"/>
            <w:shd w:val="clear" w:color="auto" w:fill="auto"/>
            <w:vAlign w:val="bottom"/>
          </w:tcPr>
          <w:p w:rsidR="002C004C" w:rsidRPr="00D60A2D" w:rsidRDefault="002C004C" w:rsidP="003E4C39">
            <w:pPr>
              <w:rPr>
                <w:highlight w:val="green"/>
              </w:rPr>
            </w:pPr>
            <w:r w:rsidRPr="00D60A2D">
              <w:rPr>
                <w:sz w:val="22"/>
                <w:szCs w:val="22"/>
              </w:rPr>
              <w:t xml:space="preserve">Муниципальная программа «Содержание мест захоронений </w:t>
            </w:r>
            <w:proofErr w:type="spellStart"/>
            <w:r w:rsidRPr="00D60A2D">
              <w:rPr>
                <w:sz w:val="22"/>
                <w:szCs w:val="22"/>
              </w:rPr>
              <w:t>Подгощского</w:t>
            </w:r>
            <w:proofErr w:type="spellEnd"/>
            <w:r w:rsidRPr="00D60A2D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559" w:type="dxa"/>
            <w:noWrap/>
            <w:vAlign w:val="bottom"/>
          </w:tcPr>
          <w:p w:rsidR="002C004C" w:rsidRPr="00D60A2D" w:rsidRDefault="0060246B" w:rsidP="003E4C39">
            <w:pPr>
              <w:jc w:val="center"/>
            </w:pPr>
            <w:r w:rsidRPr="00D60A2D">
              <w:rPr>
                <w:sz w:val="22"/>
                <w:szCs w:val="22"/>
              </w:rPr>
              <w:t>81 0</w:t>
            </w:r>
            <w:r w:rsidR="002C004C" w:rsidRPr="00D60A2D">
              <w:rPr>
                <w:sz w:val="22"/>
                <w:szCs w:val="22"/>
              </w:rPr>
              <w:t xml:space="preserve"> 00 00000</w:t>
            </w:r>
          </w:p>
          <w:p w:rsidR="002C004C" w:rsidRPr="00D60A2D" w:rsidRDefault="002C004C" w:rsidP="003E4C39">
            <w:pPr>
              <w:jc w:val="center"/>
            </w:pPr>
          </w:p>
          <w:p w:rsidR="002C004C" w:rsidRPr="00D60A2D" w:rsidRDefault="002C004C" w:rsidP="003E4C39">
            <w:pPr>
              <w:jc w:val="center"/>
            </w:pPr>
          </w:p>
          <w:p w:rsidR="002C004C" w:rsidRPr="00D60A2D" w:rsidRDefault="002C004C" w:rsidP="003E4C39">
            <w:pPr>
              <w:jc w:val="center"/>
            </w:pPr>
          </w:p>
        </w:tc>
        <w:tc>
          <w:tcPr>
            <w:tcW w:w="553" w:type="dxa"/>
            <w:noWrap/>
          </w:tcPr>
          <w:p w:rsidR="002C004C" w:rsidRPr="00D60A2D" w:rsidRDefault="002C004C" w:rsidP="003E4C39">
            <w:pPr>
              <w:jc w:val="center"/>
              <w:rPr>
                <w:highlight w:val="green"/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D60A2D" w:rsidRDefault="002C004C" w:rsidP="003E4C39">
            <w:pPr>
              <w:jc w:val="center"/>
              <w:rPr>
                <w:highlight w:val="green"/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D60A2D" w:rsidRDefault="002C004C" w:rsidP="003E4C39">
            <w:pPr>
              <w:jc w:val="center"/>
              <w:rPr>
                <w:bCs/>
                <w:highlight w:val="green"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D60A2D" w:rsidRDefault="004168AE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1726,6</w:t>
            </w:r>
          </w:p>
        </w:tc>
        <w:tc>
          <w:tcPr>
            <w:tcW w:w="992" w:type="dxa"/>
            <w:noWrap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88,5</w:t>
            </w:r>
          </w:p>
        </w:tc>
        <w:tc>
          <w:tcPr>
            <w:tcW w:w="992" w:type="dxa"/>
            <w:noWrap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</w:rPr>
              <w:t>20,0</w:t>
            </w:r>
          </w:p>
        </w:tc>
      </w:tr>
      <w:tr w:rsidR="008F0710" w:rsidRPr="00D60A2D" w:rsidTr="003E4C39">
        <w:trPr>
          <w:trHeight w:val="352"/>
        </w:trPr>
        <w:tc>
          <w:tcPr>
            <w:tcW w:w="3227" w:type="dxa"/>
            <w:vAlign w:val="bottom"/>
          </w:tcPr>
          <w:p w:rsidR="002C004C" w:rsidRPr="00D60A2D" w:rsidRDefault="002C004C" w:rsidP="003E4C39">
            <w:pPr>
              <w:rPr>
                <w:highlight w:val="green"/>
              </w:rPr>
            </w:pPr>
            <w:r w:rsidRPr="00D60A2D">
              <w:rPr>
                <w:sz w:val="22"/>
                <w:szCs w:val="22"/>
              </w:rPr>
              <w:t>Организация благоустройства и содержания территории воинских захоронений</w:t>
            </w:r>
          </w:p>
        </w:tc>
        <w:tc>
          <w:tcPr>
            <w:tcW w:w="1559" w:type="dxa"/>
            <w:noWrap/>
            <w:vAlign w:val="bottom"/>
          </w:tcPr>
          <w:p w:rsidR="002C004C" w:rsidRPr="00D60A2D" w:rsidRDefault="0060246B" w:rsidP="003E4C39">
            <w:pPr>
              <w:jc w:val="center"/>
            </w:pPr>
            <w:r w:rsidRPr="00D60A2D">
              <w:rPr>
                <w:sz w:val="22"/>
                <w:szCs w:val="22"/>
              </w:rPr>
              <w:t>81 0</w:t>
            </w:r>
            <w:r w:rsidR="002C004C" w:rsidRPr="00D60A2D">
              <w:rPr>
                <w:sz w:val="22"/>
                <w:szCs w:val="22"/>
              </w:rPr>
              <w:t xml:space="preserve"> 01 00000</w:t>
            </w:r>
          </w:p>
          <w:p w:rsidR="002C004C" w:rsidRPr="00D60A2D" w:rsidRDefault="002C004C" w:rsidP="003E4C39">
            <w:pPr>
              <w:jc w:val="center"/>
            </w:pPr>
          </w:p>
          <w:p w:rsidR="002C004C" w:rsidRPr="00D60A2D" w:rsidRDefault="002C004C" w:rsidP="003E4C39">
            <w:pPr>
              <w:jc w:val="center"/>
            </w:pPr>
          </w:p>
        </w:tc>
        <w:tc>
          <w:tcPr>
            <w:tcW w:w="553" w:type="dxa"/>
            <w:noWrap/>
          </w:tcPr>
          <w:p w:rsidR="002C004C" w:rsidRPr="00D60A2D" w:rsidRDefault="002C004C" w:rsidP="003E4C39">
            <w:pPr>
              <w:jc w:val="center"/>
              <w:rPr>
                <w:highlight w:val="green"/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D60A2D" w:rsidRDefault="002C004C" w:rsidP="003E4C39">
            <w:pPr>
              <w:jc w:val="center"/>
              <w:rPr>
                <w:highlight w:val="green"/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D60A2D" w:rsidRDefault="002C004C" w:rsidP="003E4C39">
            <w:pPr>
              <w:jc w:val="center"/>
              <w:rPr>
                <w:bCs/>
                <w:highlight w:val="green"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D60A2D" w:rsidRDefault="0060246B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3</w:t>
            </w:r>
            <w:r w:rsidR="002C004C" w:rsidRPr="00D60A2D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2C004C" w:rsidRPr="00D60A2D" w:rsidRDefault="002C004C" w:rsidP="003E4C39">
            <w:pPr>
              <w:jc w:val="center"/>
            </w:pPr>
            <w:r w:rsidRPr="00D60A2D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2C004C" w:rsidRPr="00D60A2D" w:rsidRDefault="002C004C" w:rsidP="003E4C39">
            <w:pPr>
              <w:jc w:val="center"/>
              <w:rPr>
                <w:highlight w:val="green"/>
              </w:rPr>
            </w:pPr>
            <w:r w:rsidRPr="00D60A2D">
              <w:rPr>
                <w:sz w:val="22"/>
                <w:szCs w:val="22"/>
              </w:rPr>
              <w:t>10,0</w:t>
            </w:r>
          </w:p>
        </w:tc>
      </w:tr>
      <w:tr w:rsidR="008F0710" w:rsidRPr="00D60A2D" w:rsidTr="003E4C39">
        <w:trPr>
          <w:trHeight w:val="523"/>
        </w:trPr>
        <w:tc>
          <w:tcPr>
            <w:tcW w:w="3227" w:type="dxa"/>
          </w:tcPr>
          <w:p w:rsidR="002C004C" w:rsidRPr="00D60A2D" w:rsidRDefault="002C004C" w:rsidP="003E4C39">
            <w:pPr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 xml:space="preserve">Реализация мероприятий в рамках подпрограммы «Содержание мест захоронения </w:t>
            </w:r>
            <w:proofErr w:type="spellStart"/>
            <w:r w:rsidRPr="00D60A2D">
              <w:rPr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D60A2D">
              <w:rPr>
                <w:sz w:val="22"/>
                <w:szCs w:val="22"/>
                <w:lang w:eastAsia="ru-RU"/>
              </w:rPr>
              <w:t xml:space="preserve"> сельского поселения»</w:t>
            </w:r>
          </w:p>
        </w:tc>
        <w:tc>
          <w:tcPr>
            <w:tcW w:w="1559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81 0 01 99990</w:t>
            </w:r>
          </w:p>
        </w:tc>
        <w:tc>
          <w:tcPr>
            <w:tcW w:w="553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D60A2D" w:rsidRDefault="0060246B" w:rsidP="003E4C39">
            <w:pPr>
              <w:jc w:val="center"/>
              <w:rPr>
                <w:bCs/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3</w:t>
            </w:r>
            <w:r w:rsidR="002C004C" w:rsidRPr="00D60A2D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2C004C" w:rsidRPr="00D60A2D" w:rsidRDefault="002C004C" w:rsidP="003E4C39">
            <w:pPr>
              <w:jc w:val="center"/>
              <w:rPr>
                <w:bCs/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2C004C" w:rsidRPr="00D60A2D" w:rsidRDefault="002C004C" w:rsidP="003E4C39">
            <w:pPr>
              <w:jc w:val="center"/>
              <w:rPr>
                <w:highlight w:val="green"/>
              </w:rPr>
            </w:pPr>
            <w:r w:rsidRPr="00D60A2D">
              <w:rPr>
                <w:sz w:val="22"/>
                <w:szCs w:val="22"/>
              </w:rPr>
              <w:t>10,0</w:t>
            </w:r>
          </w:p>
        </w:tc>
      </w:tr>
      <w:tr w:rsidR="008F0710" w:rsidRPr="00D60A2D" w:rsidTr="003E4C39">
        <w:trPr>
          <w:trHeight w:val="180"/>
        </w:trPr>
        <w:tc>
          <w:tcPr>
            <w:tcW w:w="3227" w:type="dxa"/>
          </w:tcPr>
          <w:p w:rsidR="002C004C" w:rsidRPr="00D60A2D" w:rsidRDefault="002C004C" w:rsidP="003E4C39">
            <w:pPr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1559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81 0 01 99990</w:t>
            </w:r>
          </w:p>
        </w:tc>
        <w:tc>
          <w:tcPr>
            <w:tcW w:w="553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D60A2D" w:rsidRDefault="0060246B" w:rsidP="003E4C39">
            <w:pPr>
              <w:jc w:val="center"/>
              <w:rPr>
                <w:bCs/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3</w:t>
            </w:r>
            <w:r w:rsidR="002C004C" w:rsidRPr="00D60A2D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2C004C" w:rsidRPr="00D60A2D" w:rsidRDefault="002C004C" w:rsidP="003E4C39">
            <w:pPr>
              <w:jc w:val="center"/>
              <w:rPr>
                <w:bCs/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2C004C" w:rsidRPr="00D60A2D" w:rsidRDefault="002C004C" w:rsidP="003E4C39">
            <w:pPr>
              <w:jc w:val="center"/>
              <w:rPr>
                <w:highlight w:val="green"/>
              </w:rPr>
            </w:pPr>
            <w:r w:rsidRPr="00D60A2D">
              <w:rPr>
                <w:sz w:val="22"/>
                <w:szCs w:val="22"/>
              </w:rPr>
              <w:t>10,0</w:t>
            </w:r>
          </w:p>
        </w:tc>
      </w:tr>
      <w:tr w:rsidR="008F0710" w:rsidRPr="00D60A2D" w:rsidTr="003E4C39">
        <w:trPr>
          <w:trHeight w:val="180"/>
        </w:trPr>
        <w:tc>
          <w:tcPr>
            <w:tcW w:w="3227" w:type="dxa"/>
          </w:tcPr>
          <w:p w:rsidR="002C004C" w:rsidRPr="00D60A2D" w:rsidRDefault="002C004C" w:rsidP="003E4C39">
            <w:pPr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59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81 0 01 99990</w:t>
            </w:r>
          </w:p>
        </w:tc>
        <w:tc>
          <w:tcPr>
            <w:tcW w:w="553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D60A2D" w:rsidRDefault="0060246B" w:rsidP="003E4C39">
            <w:pPr>
              <w:jc w:val="center"/>
              <w:rPr>
                <w:bCs/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3</w:t>
            </w:r>
            <w:r w:rsidR="002C004C" w:rsidRPr="00D60A2D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2C004C" w:rsidRPr="00D60A2D" w:rsidRDefault="002C004C" w:rsidP="003E4C39">
            <w:pPr>
              <w:jc w:val="center"/>
              <w:rPr>
                <w:bCs/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2C004C" w:rsidRPr="00D60A2D" w:rsidRDefault="002C004C" w:rsidP="003E4C39">
            <w:pPr>
              <w:jc w:val="center"/>
              <w:rPr>
                <w:highlight w:val="green"/>
              </w:rPr>
            </w:pPr>
            <w:r w:rsidRPr="00D60A2D">
              <w:rPr>
                <w:sz w:val="22"/>
                <w:szCs w:val="22"/>
              </w:rPr>
              <w:t>10,0</w:t>
            </w:r>
          </w:p>
        </w:tc>
      </w:tr>
      <w:tr w:rsidR="008F0710" w:rsidRPr="00D60A2D" w:rsidTr="003E4C39">
        <w:trPr>
          <w:trHeight w:val="523"/>
        </w:trPr>
        <w:tc>
          <w:tcPr>
            <w:tcW w:w="3227" w:type="dxa"/>
          </w:tcPr>
          <w:p w:rsidR="002C004C" w:rsidRPr="00D60A2D" w:rsidRDefault="002C004C" w:rsidP="003E4C39">
            <w:pPr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81 0 01 99990</w:t>
            </w:r>
          </w:p>
        </w:tc>
        <w:tc>
          <w:tcPr>
            <w:tcW w:w="553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2C004C" w:rsidRPr="00D60A2D" w:rsidRDefault="0060246B" w:rsidP="003E4C39">
            <w:pPr>
              <w:jc w:val="center"/>
              <w:rPr>
                <w:bCs/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3</w:t>
            </w:r>
            <w:r w:rsidR="002C004C" w:rsidRPr="00D60A2D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2C004C" w:rsidRPr="00D60A2D" w:rsidRDefault="002C004C" w:rsidP="003E4C39">
            <w:pPr>
              <w:jc w:val="center"/>
              <w:rPr>
                <w:bCs/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2C004C" w:rsidRPr="00D60A2D" w:rsidRDefault="002C004C" w:rsidP="003E4C39">
            <w:pPr>
              <w:jc w:val="center"/>
              <w:rPr>
                <w:highlight w:val="green"/>
              </w:rPr>
            </w:pPr>
            <w:r w:rsidRPr="00D60A2D">
              <w:rPr>
                <w:sz w:val="22"/>
                <w:szCs w:val="22"/>
              </w:rPr>
              <w:t>10,0</w:t>
            </w:r>
          </w:p>
        </w:tc>
      </w:tr>
      <w:tr w:rsidR="008F0710" w:rsidRPr="00D60A2D" w:rsidTr="003E4C39">
        <w:trPr>
          <w:trHeight w:val="352"/>
        </w:trPr>
        <w:tc>
          <w:tcPr>
            <w:tcW w:w="3227" w:type="dxa"/>
          </w:tcPr>
          <w:p w:rsidR="002C004C" w:rsidRPr="00D60A2D" w:rsidRDefault="002C004C" w:rsidP="003E4C39">
            <w:pPr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 xml:space="preserve">Организация благоустройства  и содержание территории    гражданских кладбищах </w:t>
            </w:r>
          </w:p>
        </w:tc>
        <w:tc>
          <w:tcPr>
            <w:tcW w:w="1559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81 0 02 00000</w:t>
            </w:r>
          </w:p>
        </w:tc>
        <w:tc>
          <w:tcPr>
            <w:tcW w:w="553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D60A2D" w:rsidRDefault="004168AE" w:rsidP="003E4C39">
            <w:pPr>
              <w:jc w:val="center"/>
              <w:rPr>
                <w:bCs/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1376,6</w:t>
            </w:r>
          </w:p>
        </w:tc>
        <w:tc>
          <w:tcPr>
            <w:tcW w:w="992" w:type="dxa"/>
            <w:noWrap/>
          </w:tcPr>
          <w:p w:rsidR="002C004C" w:rsidRPr="00D60A2D" w:rsidRDefault="002C004C" w:rsidP="003E4C39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38,5</w:t>
            </w:r>
          </w:p>
        </w:tc>
        <w:tc>
          <w:tcPr>
            <w:tcW w:w="992" w:type="dxa"/>
            <w:noWrap/>
          </w:tcPr>
          <w:p w:rsidR="002C004C" w:rsidRPr="00D60A2D" w:rsidRDefault="002C004C" w:rsidP="003E4C39">
            <w:pPr>
              <w:jc w:val="center"/>
              <w:rPr>
                <w:highlight w:val="green"/>
              </w:rPr>
            </w:pPr>
            <w:r w:rsidRPr="00D60A2D">
              <w:rPr>
                <w:sz w:val="22"/>
                <w:szCs w:val="22"/>
              </w:rPr>
              <w:t>10,0</w:t>
            </w:r>
          </w:p>
        </w:tc>
      </w:tr>
      <w:tr w:rsidR="008F0710" w:rsidRPr="00D60A2D" w:rsidTr="003E4C39">
        <w:trPr>
          <w:trHeight w:val="523"/>
        </w:trPr>
        <w:tc>
          <w:tcPr>
            <w:tcW w:w="3227" w:type="dxa"/>
          </w:tcPr>
          <w:p w:rsidR="002C004C" w:rsidRPr="00D60A2D" w:rsidRDefault="002C004C" w:rsidP="003E4C39">
            <w:pPr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 xml:space="preserve">Реализация мероприятий в рамках подпрограммы «Содержание мест захоронения </w:t>
            </w:r>
            <w:proofErr w:type="spellStart"/>
            <w:r w:rsidRPr="00D60A2D">
              <w:rPr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D60A2D">
              <w:rPr>
                <w:sz w:val="22"/>
                <w:szCs w:val="22"/>
                <w:lang w:eastAsia="ru-RU"/>
              </w:rPr>
              <w:t xml:space="preserve"> сельского поселения»</w:t>
            </w:r>
          </w:p>
        </w:tc>
        <w:tc>
          <w:tcPr>
            <w:tcW w:w="1559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81 0 02 99990</w:t>
            </w:r>
          </w:p>
        </w:tc>
        <w:tc>
          <w:tcPr>
            <w:tcW w:w="553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D60A2D" w:rsidRDefault="004168AE" w:rsidP="003E4C39">
            <w:pPr>
              <w:jc w:val="center"/>
              <w:rPr>
                <w:bCs/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1376,6</w:t>
            </w:r>
          </w:p>
        </w:tc>
        <w:tc>
          <w:tcPr>
            <w:tcW w:w="992" w:type="dxa"/>
            <w:noWrap/>
          </w:tcPr>
          <w:p w:rsidR="002C004C" w:rsidRPr="00D60A2D" w:rsidRDefault="002C004C" w:rsidP="003E4C39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38,5</w:t>
            </w:r>
          </w:p>
        </w:tc>
        <w:tc>
          <w:tcPr>
            <w:tcW w:w="992" w:type="dxa"/>
            <w:noWrap/>
          </w:tcPr>
          <w:p w:rsidR="002C004C" w:rsidRPr="00D60A2D" w:rsidRDefault="002C004C" w:rsidP="003E4C39">
            <w:pPr>
              <w:jc w:val="center"/>
              <w:rPr>
                <w:highlight w:val="green"/>
              </w:rPr>
            </w:pPr>
            <w:r w:rsidRPr="00D60A2D">
              <w:rPr>
                <w:sz w:val="22"/>
                <w:szCs w:val="22"/>
              </w:rPr>
              <w:t>10,0</w:t>
            </w:r>
          </w:p>
        </w:tc>
      </w:tr>
      <w:tr w:rsidR="008F0710" w:rsidRPr="00D60A2D" w:rsidTr="003E4C39">
        <w:trPr>
          <w:trHeight w:val="180"/>
        </w:trPr>
        <w:tc>
          <w:tcPr>
            <w:tcW w:w="3227" w:type="dxa"/>
          </w:tcPr>
          <w:p w:rsidR="002C004C" w:rsidRPr="00D60A2D" w:rsidRDefault="002C004C" w:rsidP="003E4C39">
            <w:pPr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81 0 02 99990</w:t>
            </w:r>
          </w:p>
        </w:tc>
        <w:tc>
          <w:tcPr>
            <w:tcW w:w="553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D60A2D" w:rsidRDefault="004168AE" w:rsidP="003E4C39">
            <w:pPr>
              <w:jc w:val="center"/>
              <w:rPr>
                <w:bCs/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1376,6</w:t>
            </w:r>
          </w:p>
        </w:tc>
        <w:tc>
          <w:tcPr>
            <w:tcW w:w="992" w:type="dxa"/>
            <w:noWrap/>
          </w:tcPr>
          <w:p w:rsidR="002C004C" w:rsidRPr="00D60A2D" w:rsidRDefault="002C004C" w:rsidP="003E4C39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38,5</w:t>
            </w:r>
          </w:p>
        </w:tc>
        <w:tc>
          <w:tcPr>
            <w:tcW w:w="992" w:type="dxa"/>
            <w:noWrap/>
          </w:tcPr>
          <w:p w:rsidR="002C004C" w:rsidRPr="00D60A2D" w:rsidRDefault="002C004C" w:rsidP="003E4C39">
            <w:pPr>
              <w:jc w:val="center"/>
              <w:rPr>
                <w:highlight w:val="green"/>
              </w:rPr>
            </w:pPr>
            <w:r w:rsidRPr="00D60A2D">
              <w:rPr>
                <w:sz w:val="22"/>
                <w:szCs w:val="22"/>
              </w:rPr>
              <w:t>10,0</w:t>
            </w:r>
          </w:p>
        </w:tc>
      </w:tr>
      <w:tr w:rsidR="008F0710" w:rsidRPr="00D60A2D" w:rsidTr="003E4C39">
        <w:trPr>
          <w:trHeight w:val="180"/>
        </w:trPr>
        <w:tc>
          <w:tcPr>
            <w:tcW w:w="3227" w:type="dxa"/>
          </w:tcPr>
          <w:p w:rsidR="002C004C" w:rsidRPr="00D60A2D" w:rsidRDefault="002C004C" w:rsidP="003E4C39">
            <w:pPr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59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81 0 02 99990</w:t>
            </w:r>
          </w:p>
        </w:tc>
        <w:tc>
          <w:tcPr>
            <w:tcW w:w="553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D60A2D" w:rsidRDefault="004168AE" w:rsidP="003E4C39">
            <w:pPr>
              <w:jc w:val="center"/>
              <w:rPr>
                <w:bCs/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1376,6</w:t>
            </w:r>
          </w:p>
        </w:tc>
        <w:tc>
          <w:tcPr>
            <w:tcW w:w="992" w:type="dxa"/>
            <w:noWrap/>
          </w:tcPr>
          <w:p w:rsidR="002C004C" w:rsidRPr="00D60A2D" w:rsidRDefault="002C004C" w:rsidP="003E4C39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38,5</w:t>
            </w:r>
          </w:p>
        </w:tc>
        <w:tc>
          <w:tcPr>
            <w:tcW w:w="992" w:type="dxa"/>
            <w:noWrap/>
          </w:tcPr>
          <w:p w:rsidR="002C004C" w:rsidRPr="00D60A2D" w:rsidRDefault="002C004C" w:rsidP="003E4C39">
            <w:pPr>
              <w:jc w:val="center"/>
              <w:rPr>
                <w:highlight w:val="green"/>
              </w:rPr>
            </w:pPr>
            <w:r w:rsidRPr="00D60A2D">
              <w:rPr>
                <w:sz w:val="22"/>
                <w:szCs w:val="22"/>
              </w:rPr>
              <w:t>10,0</w:t>
            </w:r>
          </w:p>
        </w:tc>
      </w:tr>
      <w:tr w:rsidR="008F0710" w:rsidRPr="00D60A2D" w:rsidTr="003E4C39">
        <w:trPr>
          <w:trHeight w:val="352"/>
        </w:trPr>
        <w:tc>
          <w:tcPr>
            <w:tcW w:w="3227" w:type="dxa"/>
          </w:tcPr>
          <w:p w:rsidR="002C004C" w:rsidRPr="00D60A2D" w:rsidRDefault="002C004C" w:rsidP="003E4C39">
            <w:pPr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559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81 0 02 99990</w:t>
            </w:r>
          </w:p>
        </w:tc>
        <w:tc>
          <w:tcPr>
            <w:tcW w:w="553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2C004C" w:rsidRPr="00D60A2D" w:rsidRDefault="004168AE" w:rsidP="003E4C39">
            <w:pPr>
              <w:jc w:val="center"/>
              <w:rPr>
                <w:bCs/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1376,6</w:t>
            </w:r>
          </w:p>
        </w:tc>
        <w:tc>
          <w:tcPr>
            <w:tcW w:w="992" w:type="dxa"/>
            <w:noWrap/>
          </w:tcPr>
          <w:p w:rsidR="002C004C" w:rsidRPr="00D60A2D" w:rsidRDefault="002C004C" w:rsidP="003E4C39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38,5</w:t>
            </w:r>
          </w:p>
        </w:tc>
        <w:tc>
          <w:tcPr>
            <w:tcW w:w="992" w:type="dxa"/>
            <w:noWrap/>
          </w:tcPr>
          <w:p w:rsidR="002C004C" w:rsidRPr="00D60A2D" w:rsidRDefault="002C004C" w:rsidP="003E4C39">
            <w:pPr>
              <w:jc w:val="center"/>
              <w:rPr>
                <w:highlight w:val="green"/>
              </w:rPr>
            </w:pPr>
            <w:r w:rsidRPr="00D60A2D">
              <w:rPr>
                <w:sz w:val="22"/>
                <w:szCs w:val="22"/>
              </w:rPr>
              <w:t>10,0</w:t>
            </w:r>
          </w:p>
        </w:tc>
      </w:tr>
      <w:tr w:rsidR="008F0710" w:rsidRPr="00D60A2D" w:rsidTr="003E4C39">
        <w:trPr>
          <w:trHeight w:val="823"/>
        </w:trPr>
        <w:tc>
          <w:tcPr>
            <w:tcW w:w="3227" w:type="dxa"/>
          </w:tcPr>
          <w:p w:rsidR="002C004C" w:rsidRPr="00D60A2D" w:rsidRDefault="002C004C" w:rsidP="003E4C39">
            <w:pPr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 xml:space="preserve">Муниципальная программа «Развитие молодежной политики, культуры, патриотизма, физической культуры и спорта </w:t>
            </w:r>
            <w:proofErr w:type="spellStart"/>
            <w:r w:rsidRPr="00D60A2D">
              <w:rPr>
                <w:bCs/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D60A2D">
              <w:rPr>
                <w:bCs/>
                <w:sz w:val="22"/>
                <w:szCs w:val="22"/>
                <w:lang w:eastAsia="ru-RU"/>
              </w:rPr>
              <w:t xml:space="preserve"> сельского поселения»</w:t>
            </w:r>
          </w:p>
        </w:tc>
        <w:tc>
          <w:tcPr>
            <w:tcW w:w="1559" w:type="dxa"/>
            <w:noWrap/>
          </w:tcPr>
          <w:p w:rsidR="002C004C" w:rsidRPr="00D60A2D" w:rsidRDefault="002C004C" w:rsidP="003E4C39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82 0 00 00000</w:t>
            </w:r>
          </w:p>
        </w:tc>
        <w:tc>
          <w:tcPr>
            <w:tcW w:w="553" w:type="dxa"/>
            <w:noWrap/>
          </w:tcPr>
          <w:p w:rsidR="002C004C" w:rsidRPr="00D60A2D" w:rsidRDefault="002C004C" w:rsidP="003E4C39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D60A2D" w:rsidRDefault="002C004C" w:rsidP="003E4C39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D60A2D" w:rsidRDefault="002C004C" w:rsidP="003E4C39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D60A2D" w:rsidRDefault="002C004C" w:rsidP="003E4C39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7,0</w:t>
            </w:r>
          </w:p>
        </w:tc>
        <w:tc>
          <w:tcPr>
            <w:tcW w:w="992" w:type="dxa"/>
            <w:noWrap/>
          </w:tcPr>
          <w:p w:rsidR="002C004C" w:rsidRPr="00D60A2D" w:rsidRDefault="002C004C" w:rsidP="003E4C39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7,0</w:t>
            </w:r>
          </w:p>
        </w:tc>
        <w:tc>
          <w:tcPr>
            <w:tcW w:w="992" w:type="dxa"/>
            <w:noWrap/>
          </w:tcPr>
          <w:p w:rsidR="002C004C" w:rsidRPr="00D60A2D" w:rsidRDefault="002C004C" w:rsidP="003E4C39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7,0</w:t>
            </w:r>
          </w:p>
        </w:tc>
      </w:tr>
      <w:tr w:rsidR="008F0710" w:rsidRPr="00D60A2D" w:rsidTr="003E4C39">
        <w:trPr>
          <w:trHeight w:val="497"/>
        </w:trPr>
        <w:tc>
          <w:tcPr>
            <w:tcW w:w="3227" w:type="dxa"/>
          </w:tcPr>
          <w:p w:rsidR="002C004C" w:rsidRPr="00D60A2D" w:rsidRDefault="002C004C" w:rsidP="003E4C39">
            <w:pPr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 xml:space="preserve">Подпрограмма «Патриотическое воспитание детей и молодёжи </w:t>
            </w:r>
            <w:proofErr w:type="spellStart"/>
            <w:r w:rsidRPr="00D60A2D">
              <w:rPr>
                <w:bCs/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D60A2D">
              <w:rPr>
                <w:bCs/>
                <w:sz w:val="22"/>
                <w:szCs w:val="22"/>
                <w:lang w:eastAsia="ru-RU"/>
              </w:rPr>
              <w:t xml:space="preserve"> сельского поселения»</w:t>
            </w:r>
          </w:p>
        </w:tc>
        <w:tc>
          <w:tcPr>
            <w:tcW w:w="1559" w:type="dxa"/>
            <w:noWrap/>
          </w:tcPr>
          <w:p w:rsidR="002C004C" w:rsidRPr="00D60A2D" w:rsidRDefault="002C004C" w:rsidP="003E4C39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82 1 00 00000</w:t>
            </w:r>
          </w:p>
        </w:tc>
        <w:tc>
          <w:tcPr>
            <w:tcW w:w="553" w:type="dxa"/>
            <w:noWrap/>
          </w:tcPr>
          <w:p w:rsidR="002C004C" w:rsidRPr="00D60A2D" w:rsidRDefault="002C004C" w:rsidP="003E4C39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D60A2D" w:rsidRDefault="002C004C" w:rsidP="003E4C39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D60A2D" w:rsidRDefault="002C004C" w:rsidP="003E4C39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D60A2D" w:rsidRDefault="002C004C" w:rsidP="003E4C39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2C004C" w:rsidRPr="00D60A2D" w:rsidRDefault="002C004C" w:rsidP="003E4C39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2C004C" w:rsidRPr="00D60A2D" w:rsidRDefault="002C004C" w:rsidP="003E4C39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8F0710" w:rsidRPr="00D60A2D" w:rsidTr="003E4C39">
        <w:trPr>
          <w:trHeight w:val="1209"/>
        </w:trPr>
        <w:tc>
          <w:tcPr>
            <w:tcW w:w="3227" w:type="dxa"/>
          </w:tcPr>
          <w:p w:rsidR="002C004C" w:rsidRPr="00D60A2D" w:rsidRDefault="002C004C" w:rsidP="003E4C39">
            <w:pPr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Совершенствование системы патриотического воспитания детей и молодежи, обеспечивающей развитие демографического общества, формирование у населения высокого патриотического сознания, верности отечеству, готовности к выполнению конституционных обязанностей</w:t>
            </w:r>
          </w:p>
        </w:tc>
        <w:tc>
          <w:tcPr>
            <w:tcW w:w="1559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82 1 01 00000</w:t>
            </w:r>
          </w:p>
        </w:tc>
        <w:tc>
          <w:tcPr>
            <w:tcW w:w="553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D60A2D" w:rsidRDefault="002C004C" w:rsidP="003E4C39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2C004C" w:rsidRPr="00D60A2D" w:rsidRDefault="002C004C" w:rsidP="003E4C39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2C004C" w:rsidRPr="00D60A2D" w:rsidRDefault="002C004C" w:rsidP="003E4C39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8F0710" w:rsidRPr="00D60A2D" w:rsidTr="003E4C39">
        <w:trPr>
          <w:trHeight w:val="694"/>
        </w:trPr>
        <w:tc>
          <w:tcPr>
            <w:tcW w:w="3227" w:type="dxa"/>
          </w:tcPr>
          <w:p w:rsidR="002C004C" w:rsidRPr="00D60A2D" w:rsidRDefault="002C004C" w:rsidP="003E4C39">
            <w:pPr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 xml:space="preserve">Реализация мероприятий в рамках подпрограммы «Патриотическое воспитание детей и молодёжи </w:t>
            </w:r>
            <w:proofErr w:type="spellStart"/>
            <w:r w:rsidRPr="00D60A2D">
              <w:rPr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D60A2D">
              <w:rPr>
                <w:sz w:val="22"/>
                <w:szCs w:val="22"/>
                <w:lang w:eastAsia="ru-RU"/>
              </w:rPr>
              <w:t xml:space="preserve"> сельского поселения»</w:t>
            </w:r>
          </w:p>
        </w:tc>
        <w:tc>
          <w:tcPr>
            <w:tcW w:w="1559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82 1 01 99990</w:t>
            </w:r>
          </w:p>
        </w:tc>
        <w:tc>
          <w:tcPr>
            <w:tcW w:w="553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D60A2D" w:rsidRDefault="002C004C" w:rsidP="003E4C39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2C004C" w:rsidRPr="00D60A2D" w:rsidRDefault="002C004C" w:rsidP="003E4C39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2C004C" w:rsidRPr="00D60A2D" w:rsidRDefault="002C004C" w:rsidP="003E4C39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8F0710" w:rsidRPr="00D60A2D" w:rsidTr="003E4C39">
        <w:trPr>
          <w:trHeight w:val="180"/>
        </w:trPr>
        <w:tc>
          <w:tcPr>
            <w:tcW w:w="3227" w:type="dxa"/>
          </w:tcPr>
          <w:p w:rsidR="002C004C" w:rsidRPr="00D60A2D" w:rsidRDefault="002C004C" w:rsidP="003E4C39">
            <w:pPr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Образование</w:t>
            </w:r>
          </w:p>
        </w:tc>
        <w:tc>
          <w:tcPr>
            <w:tcW w:w="1559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82 1 01 99990</w:t>
            </w:r>
          </w:p>
        </w:tc>
        <w:tc>
          <w:tcPr>
            <w:tcW w:w="553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723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D60A2D" w:rsidRDefault="002C004C" w:rsidP="003E4C39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2C004C" w:rsidRPr="00D60A2D" w:rsidRDefault="002C004C" w:rsidP="003E4C39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2C004C" w:rsidRPr="00D60A2D" w:rsidRDefault="002C004C" w:rsidP="003E4C39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8F0710" w:rsidRPr="00D60A2D" w:rsidTr="0081093F">
        <w:trPr>
          <w:trHeight w:val="276"/>
        </w:trPr>
        <w:tc>
          <w:tcPr>
            <w:tcW w:w="3227" w:type="dxa"/>
            <w:vMerge w:val="restart"/>
          </w:tcPr>
          <w:p w:rsidR="002C004C" w:rsidRPr="00D60A2D" w:rsidRDefault="002C004C" w:rsidP="003E4C39">
            <w:pPr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Молодежная политика</w:t>
            </w:r>
          </w:p>
        </w:tc>
        <w:tc>
          <w:tcPr>
            <w:tcW w:w="1559" w:type="dxa"/>
            <w:vMerge w:val="restart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82 1 01 99990</w:t>
            </w:r>
          </w:p>
        </w:tc>
        <w:tc>
          <w:tcPr>
            <w:tcW w:w="553" w:type="dxa"/>
            <w:vMerge w:val="restart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723" w:type="dxa"/>
            <w:vMerge w:val="restart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709" w:type="dxa"/>
            <w:vMerge w:val="restart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vMerge w:val="restart"/>
            <w:noWrap/>
          </w:tcPr>
          <w:p w:rsidR="002C004C" w:rsidRPr="00D60A2D" w:rsidRDefault="002C004C" w:rsidP="003E4C39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vMerge w:val="restart"/>
            <w:noWrap/>
          </w:tcPr>
          <w:p w:rsidR="002C004C" w:rsidRPr="00D60A2D" w:rsidRDefault="002C004C" w:rsidP="003E4C39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vMerge w:val="restart"/>
            <w:noWrap/>
          </w:tcPr>
          <w:p w:rsidR="002C004C" w:rsidRPr="00D60A2D" w:rsidRDefault="002C004C" w:rsidP="003E4C39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8F0710" w:rsidRPr="00D60A2D" w:rsidTr="0081093F">
        <w:trPr>
          <w:trHeight w:val="276"/>
        </w:trPr>
        <w:tc>
          <w:tcPr>
            <w:tcW w:w="3227" w:type="dxa"/>
            <w:vMerge/>
          </w:tcPr>
          <w:p w:rsidR="002C004C" w:rsidRPr="00D60A2D" w:rsidRDefault="002C004C" w:rsidP="003E4C39">
            <w:pPr>
              <w:rPr>
                <w:lang w:eastAsia="ru-RU"/>
              </w:rPr>
            </w:pPr>
          </w:p>
        </w:tc>
        <w:tc>
          <w:tcPr>
            <w:tcW w:w="1559" w:type="dxa"/>
            <w:vMerge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553" w:type="dxa"/>
            <w:vMerge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23" w:type="dxa"/>
            <w:vMerge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vMerge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vMerge/>
          </w:tcPr>
          <w:p w:rsidR="002C004C" w:rsidRPr="00D60A2D" w:rsidRDefault="002C004C" w:rsidP="003E4C39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992" w:type="dxa"/>
            <w:vMerge/>
          </w:tcPr>
          <w:p w:rsidR="002C004C" w:rsidRPr="00D60A2D" w:rsidRDefault="002C004C" w:rsidP="003E4C39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992" w:type="dxa"/>
            <w:vMerge/>
          </w:tcPr>
          <w:p w:rsidR="002C004C" w:rsidRPr="00D60A2D" w:rsidRDefault="002C004C" w:rsidP="003E4C39">
            <w:pPr>
              <w:jc w:val="center"/>
              <w:rPr>
                <w:bCs/>
                <w:lang w:eastAsia="ru-RU"/>
              </w:rPr>
            </w:pPr>
          </w:p>
        </w:tc>
      </w:tr>
      <w:tr w:rsidR="008F0710" w:rsidRPr="00D60A2D" w:rsidTr="003E4C39">
        <w:trPr>
          <w:trHeight w:val="523"/>
        </w:trPr>
        <w:tc>
          <w:tcPr>
            <w:tcW w:w="3227" w:type="dxa"/>
          </w:tcPr>
          <w:p w:rsidR="002C004C" w:rsidRPr="00D60A2D" w:rsidRDefault="002C004C" w:rsidP="003E4C39">
            <w:pPr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D60A2D">
              <w:rPr>
                <w:sz w:val="22"/>
                <w:szCs w:val="22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559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lastRenderedPageBreak/>
              <w:t>82 1 01 99990</w:t>
            </w:r>
          </w:p>
        </w:tc>
        <w:tc>
          <w:tcPr>
            <w:tcW w:w="553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723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709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2C004C" w:rsidRPr="00D60A2D" w:rsidRDefault="002C004C" w:rsidP="003E4C39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2C004C" w:rsidRPr="00D60A2D" w:rsidRDefault="002C004C" w:rsidP="003E4C39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2C004C" w:rsidRPr="00D60A2D" w:rsidRDefault="002C004C" w:rsidP="003E4C39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8F0710" w:rsidRPr="00D60A2D" w:rsidTr="003E4C39">
        <w:trPr>
          <w:trHeight w:val="497"/>
        </w:trPr>
        <w:tc>
          <w:tcPr>
            <w:tcW w:w="3227" w:type="dxa"/>
          </w:tcPr>
          <w:p w:rsidR="002C004C" w:rsidRPr="00D60A2D" w:rsidRDefault="002C004C" w:rsidP="003E4C39">
            <w:pPr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lastRenderedPageBreak/>
              <w:t xml:space="preserve">Подпрограмма «Развитие культуры на территории </w:t>
            </w:r>
            <w:proofErr w:type="spellStart"/>
            <w:r w:rsidRPr="00D60A2D">
              <w:rPr>
                <w:bCs/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D60A2D">
              <w:rPr>
                <w:bCs/>
                <w:sz w:val="22"/>
                <w:szCs w:val="22"/>
                <w:lang w:eastAsia="ru-RU"/>
              </w:rPr>
              <w:t xml:space="preserve"> сельского поселения»</w:t>
            </w:r>
          </w:p>
        </w:tc>
        <w:tc>
          <w:tcPr>
            <w:tcW w:w="1559" w:type="dxa"/>
            <w:noWrap/>
          </w:tcPr>
          <w:p w:rsidR="002C004C" w:rsidRPr="00D60A2D" w:rsidRDefault="002C004C" w:rsidP="003E4C39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82 2 00 00000</w:t>
            </w:r>
          </w:p>
        </w:tc>
        <w:tc>
          <w:tcPr>
            <w:tcW w:w="553" w:type="dxa"/>
            <w:noWrap/>
          </w:tcPr>
          <w:p w:rsidR="002C004C" w:rsidRPr="00D60A2D" w:rsidRDefault="002C004C" w:rsidP="003E4C39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D60A2D" w:rsidRDefault="002C004C" w:rsidP="003E4C39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D60A2D" w:rsidRDefault="002C004C" w:rsidP="003E4C39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D60A2D" w:rsidRDefault="002C004C" w:rsidP="003E4C39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2C004C" w:rsidRPr="00D60A2D" w:rsidRDefault="002C004C" w:rsidP="003E4C39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2C004C" w:rsidRPr="00D60A2D" w:rsidRDefault="002C004C" w:rsidP="003E4C39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8F0710" w:rsidRPr="00D60A2D" w:rsidTr="003E4C39">
        <w:trPr>
          <w:trHeight w:val="866"/>
        </w:trPr>
        <w:tc>
          <w:tcPr>
            <w:tcW w:w="3227" w:type="dxa"/>
          </w:tcPr>
          <w:p w:rsidR="002C004C" w:rsidRPr="00D60A2D" w:rsidRDefault="002C004C" w:rsidP="003E4C39">
            <w:pPr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 xml:space="preserve">Создание благоприятных условий для развития культуры на территории </w:t>
            </w:r>
            <w:proofErr w:type="spellStart"/>
            <w:r w:rsidRPr="00D60A2D">
              <w:rPr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D60A2D">
              <w:rPr>
                <w:sz w:val="22"/>
                <w:szCs w:val="22"/>
                <w:lang w:eastAsia="ru-RU"/>
              </w:rPr>
              <w:t xml:space="preserve"> сельского поселения, реализация творческого потенциала каждой личности, укрепление семейных ценностей и традиций</w:t>
            </w:r>
          </w:p>
        </w:tc>
        <w:tc>
          <w:tcPr>
            <w:tcW w:w="1559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82 2 01 00000</w:t>
            </w:r>
          </w:p>
        </w:tc>
        <w:tc>
          <w:tcPr>
            <w:tcW w:w="553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D60A2D" w:rsidRDefault="002C004C" w:rsidP="003E4C39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2C004C" w:rsidRPr="00D60A2D" w:rsidRDefault="002C004C" w:rsidP="003E4C39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2C004C" w:rsidRPr="00D60A2D" w:rsidRDefault="002C004C" w:rsidP="003E4C39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8F0710" w:rsidRPr="00D60A2D" w:rsidTr="003E4C39">
        <w:trPr>
          <w:trHeight w:val="523"/>
        </w:trPr>
        <w:tc>
          <w:tcPr>
            <w:tcW w:w="3227" w:type="dxa"/>
          </w:tcPr>
          <w:p w:rsidR="002C004C" w:rsidRPr="00D60A2D" w:rsidRDefault="002C004C" w:rsidP="003E4C39">
            <w:pPr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 xml:space="preserve">Реализация мероприятий в рамках подпрограммы «Развитие культуры на территории </w:t>
            </w:r>
            <w:proofErr w:type="spellStart"/>
            <w:r w:rsidRPr="00D60A2D">
              <w:rPr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D60A2D">
              <w:rPr>
                <w:sz w:val="22"/>
                <w:szCs w:val="22"/>
                <w:lang w:eastAsia="ru-RU"/>
              </w:rPr>
              <w:t xml:space="preserve"> сельского поселения»</w:t>
            </w:r>
          </w:p>
        </w:tc>
        <w:tc>
          <w:tcPr>
            <w:tcW w:w="1559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82 2 01 99990</w:t>
            </w:r>
          </w:p>
        </w:tc>
        <w:tc>
          <w:tcPr>
            <w:tcW w:w="553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D60A2D" w:rsidRDefault="002C004C" w:rsidP="003E4C39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2C004C" w:rsidRPr="00D60A2D" w:rsidRDefault="002C004C" w:rsidP="003E4C39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2C004C" w:rsidRPr="00D60A2D" w:rsidRDefault="002C004C" w:rsidP="003E4C39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8F0710" w:rsidRPr="00D60A2D" w:rsidTr="003E4C39">
        <w:trPr>
          <w:trHeight w:val="180"/>
        </w:trPr>
        <w:tc>
          <w:tcPr>
            <w:tcW w:w="3227" w:type="dxa"/>
          </w:tcPr>
          <w:p w:rsidR="002C004C" w:rsidRPr="00D60A2D" w:rsidRDefault="002C004C" w:rsidP="003E4C39">
            <w:pPr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Культура, кинематография</w:t>
            </w:r>
          </w:p>
        </w:tc>
        <w:tc>
          <w:tcPr>
            <w:tcW w:w="1559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82 2 01 99990</w:t>
            </w:r>
          </w:p>
        </w:tc>
        <w:tc>
          <w:tcPr>
            <w:tcW w:w="553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723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D60A2D" w:rsidRDefault="002C004C" w:rsidP="003E4C39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2C004C" w:rsidRPr="00D60A2D" w:rsidRDefault="002C004C" w:rsidP="003E4C39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2C004C" w:rsidRPr="00D60A2D" w:rsidRDefault="002C004C" w:rsidP="003E4C39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8F0710" w:rsidRPr="00D60A2D" w:rsidTr="003E4C39">
        <w:trPr>
          <w:trHeight w:val="180"/>
        </w:trPr>
        <w:tc>
          <w:tcPr>
            <w:tcW w:w="3227" w:type="dxa"/>
          </w:tcPr>
          <w:p w:rsidR="002C004C" w:rsidRPr="00D60A2D" w:rsidRDefault="002C004C" w:rsidP="003E4C39">
            <w:pPr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Культура</w:t>
            </w:r>
          </w:p>
        </w:tc>
        <w:tc>
          <w:tcPr>
            <w:tcW w:w="1559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82 2 01 99990</w:t>
            </w:r>
          </w:p>
        </w:tc>
        <w:tc>
          <w:tcPr>
            <w:tcW w:w="553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723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D60A2D" w:rsidRDefault="002C004C" w:rsidP="003E4C39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2C004C" w:rsidRPr="00D60A2D" w:rsidRDefault="002C004C" w:rsidP="003E4C39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2C004C" w:rsidRPr="00D60A2D" w:rsidRDefault="002C004C" w:rsidP="003E4C39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8F0710" w:rsidRPr="00D60A2D" w:rsidTr="003E4C39">
        <w:trPr>
          <w:trHeight w:val="523"/>
        </w:trPr>
        <w:tc>
          <w:tcPr>
            <w:tcW w:w="3227" w:type="dxa"/>
          </w:tcPr>
          <w:p w:rsidR="002C004C" w:rsidRPr="00D60A2D" w:rsidRDefault="002C004C" w:rsidP="003E4C39">
            <w:pPr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82 2 01 99990</w:t>
            </w:r>
          </w:p>
        </w:tc>
        <w:tc>
          <w:tcPr>
            <w:tcW w:w="553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723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2C004C" w:rsidRPr="00D60A2D" w:rsidRDefault="002C004C" w:rsidP="003E4C39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2C004C" w:rsidRPr="00D60A2D" w:rsidRDefault="002C004C" w:rsidP="003E4C39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2C004C" w:rsidRPr="00D60A2D" w:rsidRDefault="002C004C" w:rsidP="003E4C39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8F0710" w:rsidRPr="00D60A2D" w:rsidTr="003E4C39">
        <w:trPr>
          <w:trHeight w:val="497"/>
        </w:trPr>
        <w:tc>
          <w:tcPr>
            <w:tcW w:w="3227" w:type="dxa"/>
          </w:tcPr>
          <w:p w:rsidR="002C004C" w:rsidRPr="00D60A2D" w:rsidRDefault="002C004C" w:rsidP="003E4C39">
            <w:pPr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 xml:space="preserve">Подпрограмма «Развитие физической культуры и спорта на территории </w:t>
            </w:r>
            <w:proofErr w:type="spellStart"/>
            <w:r w:rsidRPr="00D60A2D">
              <w:rPr>
                <w:bCs/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D60A2D">
              <w:rPr>
                <w:bCs/>
                <w:sz w:val="22"/>
                <w:szCs w:val="22"/>
                <w:lang w:eastAsia="ru-RU"/>
              </w:rPr>
              <w:t xml:space="preserve"> сельского поселения»</w:t>
            </w:r>
          </w:p>
        </w:tc>
        <w:tc>
          <w:tcPr>
            <w:tcW w:w="1559" w:type="dxa"/>
            <w:noWrap/>
          </w:tcPr>
          <w:p w:rsidR="002C004C" w:rsidRPr="00D60A2D" w:rsidRDefault="002C004C" w:rsidP="003E4C39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82 3 00 00000</w:t>
            </w:r>
          </w:p>
        </w:tc>
        <w:tc>
          <w:tcPr>
            <w:tcW w:w="553" w:type="dxa"/>
            <w:noWrap/>
          </w:tcPr>
          <w:p w:rsidR="002C004C" w:rsidRPr="00D60A2D" w:rsidRDefault="002C004C" w:rsidP="003E4C39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D60A2D" w:rsidRDefault="002C004C" w:rsidP="003E4C39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D60A2D" w:rsidRDefault="002C004C" w:rsidP="003E4C39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D60A2D" w:rsidRDefault="002C004C" w:rsidP="003E4C39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2C004C" w:rsidRPr="00D60A2D" w:rsidRDefault="002C004C" w:rsidP="003E4C39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2C004C" w:rsidRPr="00D60A2D" w:rsidRDefault="002C004C" w:rsidP="003E4C39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8F0710" w:rsidRPr="00D60A2D" w:rsidTr="003E4C39">
        <w:trPr>
          <w:trHeight w:val="523"/>
        </w:trPr>
        <w:tc>
          <w:tcPr>
            <w:tcW w:w="3227" w:type="dxa"/>
          </w:tcPr>
          <w:p w:rsidR="002C004C" w:rsidRPr="00D60A2D" w:rsidRDefault="002C004C" w:rsidP="003E4C39">
            <w:pPr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 xml:space="preserve"> «Повышение интереса населения  </w:t>
            </w:r>
            <w:proofErr w:type="spellStart"/>
            <w:r w:rsidRPr="00D60A2D">
              <w:rPr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D60A2D">
              <w:rPr>
                <w:sz w:val="22"/>
                <w:szCs w:val="22"/>
                <w:lang w:eastAsia="ru-RU"/>
              </w:rPr>
              <w:t xml:space="preserve"> сельского поселения к занятиям физической культуры  и спортом»</w:t>
            </w:r>
          </w:p>
        </w:tc>
        <w:tc>
          <w:tcPr>
            <w:tcW w:w="1559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82 3 01 00000</w:t>
            </w:r>
          </w:p>
        </w:tc>
        <w:tc>
          <w:tcPr>
            <w:tcW w:w="553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D60A2D" w:rsidRDefault="002C004C" w:rsidP="003E4C39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2C004C" w:rsidRPr="00D60A2D" w:rsidRDefault="002C004C" w:rsidP="003E4C39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2C004C" w:rsidRPr="00D60A2D" w:rsidRDefault="002C004C" w:rsidP="003E4C39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8F0710" w:rsidRPr="00D60A2D" w:rsidTr="003E4C39">
        <w:trPr>
          <w:trHeight w:val="694"/>
        </w:trPr>
        <w:tc>
          <w:tcPr>
            <w:tcW w:w="3227" w:type="dxa"/>
          </w:tcPr>
          <w:p w:rsidR="002C004C" w:rsidRPr="00D60A2D" w:rsidRDefault="002C004C" w:rsidP="003E4C39">
            <w:pPr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 xml:space="preserve">Реализация мероприятий в рамках подпрограммы «Развитие физической культуры и спорта на территории </w:t>
            </w:r>
            <w:proofErr w:type="spellStart"/>
            <w:r w:rsidRPr="00D60A2D">
              <w:rPr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D60A2D">
              <w:rPr>
                <w:sz w:val="22"/>
                <w:szCs w:val="22"/>
                <w:lang w:eastAsia="ru-RU"/>
              </w:rPr>
              <w:t xml:space="preserve"> сельского поселения»</w:t>
            </w:r>
          </w:p>
        </w:tc>
        <w:tc>
          <w:tcPr>
            <w:tcW w:w="1559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82 3 01 99990</w:t>
            </w:r>
          </w:p>
        </w:tc>
        <w:tc>
          <w:tcPr>
            <w:tcW w:w="553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D60A2D" w:rsidRDefault="002C004C" w:rsidP="003E4C39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2C004C" w:rsidRPr="00D60A2D" w:rsidRDefault="002C004C" w:rsidP="003E4C39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2C004C" w:rsidRPr="00D60A2D" w:rsidRDefault="002C004C" w:rsidP="003E4C39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8F0710" w:rsidRPr="00D60A2D" w:rsidTr="003E4C39">
        <w:trPr>
          <w:trHeight w:val="180"/>
        </w:trPr>
        <w:tc>
          <w:tcPr>
            <w:tcW w:w="3227" w:type="dxa"/>
          </w:tcPr>
          <w:p w:rsidR="002C004C" w:rsidRPr="00D60A2D" w:rsidRDefault="002C004C" w:rsidP="003E4C39">
            <w:pPr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Физическая культура и спорт</w:t>
            </w:r>
          </w:p>
        </w:tc>
        <w:tc>
          <w:tcPr>
            <w:tcW w:w="1559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82 3 01 99990</w:t>
            </w:r>
          </w:p>
        </w:tc>
        <w:tc>
          <w:tcPr>
            <w:tcW w:w="553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723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D60A2D" w:rsidRDefault="002C004C" w:rsidP="003E4C39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2C004C" w:rsidRPr="00D60A2D" w:rsidRDefault="002C004C" w:rsidP="003E4C39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2C004C" w:rsidRPr="00D60A2D" w:rsidRDefault="002C004C" w:rsidP="003E4C39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8F0710" w:rsidRPr="00D60A2D" w:rsidTr="003E4C39">
        <w:trPr>
          <w:trHeight w:val="180"/>
        </w:trPr>
        <w:tc>
          <w:tcPr>
            <w:tcW w:w="3227" w:type="dxa"/>
          </w:tcPr>
          <w:p w:rsidR="002C004C" w:rsidRPr="00D60A2D" w:rsidRDefault="002C004C" w:rsidP="003E4C39">
            <w:pPr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Физическая культура</w:t>
            </w:r>
          </w:p>
        </w:tc>
        <w:tc>
          <w:tcPr>
            <w:tcW w:w="1559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82 3 01 99990</w:t>
            </w:r>
          </w:p>
        </w:tc>
        <w:tc>
          <w:tcPr>
            <w:tcW w:w="553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723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09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D60A2D" w:rsidRDefault="002C004C" w:rsidP="003E4C39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2C004C" w:rsidRPr="00D60A2D" w:rsidRDefault="002C004C" w:rsidP="003E4C39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2C004C" w:rsidRPr="00D60A2D" w:rsidRDefault="002C004C" w:rsidP="003E4C39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8F0710" w:rsidRPr="00D60A2D" w:rsidTr="003E4C39">
        <w:trPr>
          <w:trHeight w:val="523"/>
        </w:trPr>
        <w:tc>
          <w:tcPr>
            <w:tcW w:w="3227" w:type="dxa"/>
          </w:tcPr>
          <w:p w:rsidR="002C004C" w:rsidRPr="00D60A2D" w:rsidRDefault="002C004C" w:rsidP="003E4C39">
            <w:pPr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82 3 01 99990</w:t>
            </w:r>
          </w:p>
        </w:tc>
        <w:tc>
          <w:tcPr>
            <w:tcW w:w="553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723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09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2C004C" w:rsidRPr="00D60A2D" w:rsidRDefault="002C004C" w:rsidP="003E4C39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2C004C" w:rsidRPr="00D60A2D" w:rsidRDefault="002C004C" w:rsidP="003E4C39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2C004C" w:rsidRPr="00D60A2D" w:rsidRDefault="002C004C" w:rsidP="003E4C39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8F0710" w:rsidRPr="00D60A2D" w:rsidTr="003E4C39">
        <w:trPr>
          <w:trHeight w:val="497"/>
        </w:trPr>
        <w:tc>
          <w:tcPr>
            <w:tcW w:w="3227" w:type="dxa"/>
          </w:tcPr>
          <w:p w:rsidR="002C004C" w:rsidRPr="00D60A2D" w:rsidRDefault="002C004C" w:rsidP="003E4C39">
            <w:pPr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 xml:space="preserve">Муниципальная программа «Благоустройство территории </w:t>
            </w:r>
            <w:proofErr w:type="spellStart"/>
            <w:r w:rsidRPr="00D60A2D">
              <w:rPr>
                <w:bCs/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D60A2D">
              <w:rPr>
                <w:bCs/>
                <w:sz w:val="22"/>
                <w:szCs w:val="22"/>
                <w:lang w:eastAsia="ru-RU"/>
              </w:rPr>
              <w:t xml:space="preserve"> сельского поселения»</w:t>
            </w:r>
          </w:p>
        </w:tc>
        <w:tc>
          <w:tcPr>
            <w:tcW w:w="1559" w:type="dxa"/>
            <w:noWrap/>
          </w:tcPr>
          <w:p w:rsidR="002C004C" w:rsidRPr="00D60A2D" w:rsidRDefault="002C004C" w:rsidP="003E4C39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84 0 00 00000</w:t>
            </w:r>
          </w:p>
        </w:tc>
        <w:tc>
          <w:tcPr>
            <w:tcW w:w="553" w:type="dxa"/>
            <w:noWrap/>
          </w:tcPr>
          <w:p w:rsidR="002C004C" w:rsidRPr="00D60A2D" w:rsidRDefault="002C004C" w:rsidP="003E4C39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D60A2D" w:rsidRDefault="002C004C" w:rsidP="003E4C39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D60A2D" w:rsidRDefault="002C004C" w:rsidP="003E4C39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D60A2D" w:rsidRDefault="00057286" w:rsidP="003E4C39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6703,3</w:t>
            </w:r>
          </w:p>
        </w:tc>
        <w:tc>
          <w:tcPr>
            <w:tcW w:w="992" w:type="dxa"/>
            <w:noWrap/>
          </w:tcPr>
          <w:p w:rsidR="002C004C" w:rsidRPr="00D60A2D" w:rsidRDefault="00641DC2" w:rsidP="00641DC2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2805,8</w:t>
            </w:r>
          </w:p>
        </w:tc>
        <w:tc>
          <w:tcPr>
            <w:tcW w:w="992" w:type="dxa"/>
            <w:noWrap/>
          </w:tcPr>
          <w:p w:rsidR="002C004C" w:rsidRPr="00D60A2D" w:rsidRDefault="00641DC2" w:rsidP="003E4C39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2612</w:t>
            </w:r>
            <w:r w:rsidR="002C004C" w:rsidRPr="00D60A2D">
              <w:rPr>
                <w:bCs/>
                <w:sz w:val="22"/>
                <w:szCs w:val="22"/>
                <w:lang w:eastAsia="ru-RU"/>
              </w:rPr>
              <w:t>,1</w:t>
            </w:r>
          </w:p>
        </w:tc>
      </w:tr>
      <w:tr w:rsidR="008F0710" w:rsidRPr="00D60A2D" w:rsidTr="003E4C39">
        <w:trPr>
          <w:trHeight w:val="497"/>
        </w:trPr>
        <w:tc>
          <w:tcPr>
            <w:tcW w:w="3227" w:type="dxa"/>
          </w:tcPr>
          <w:p w:rsidR="002C004C" w:rsidRPr="00D60A2D" w:rsidRDefault="002C004C" w:rsidP="003E4C39">
            <w:pPr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 xml:space="preserve">Подпрограмма «Содержание и ремонт уличного освещения </w:t>
            </w:r>
            <w:proofErr w:type="spellStart"/>
            <w:r w:rsidRPr="00D60A2D">
              <w:rPr>
                <w:bCs/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D60A2D">
              <w:rPr>
                <w:bCs/>
                <w:sz w:val="22"/>
                <w:szCs w:val="22"/>
                <w:lang w:eastAsia="ru-RU"/>
              </w:rPr>
              <w:t xml:space="preserve"> сельского поселения»</w:t>
            </w:r>
          </w:p>
        </w:tc>
        <w:tc>
          <w:tcPr>
            <w:tcW w:w="1559" w:type="dxa"/>
            <w:noWrap/>
          </w:tcPr>
          <w:p w:rsidR="002C004C" w:rsidRPr="00D60A2D" w:rsidRDefault="002C004C" w:rsidP="003E4C39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84 1 00 00000</w:t>
            </w:r>
          </w:p>
        </w:tc>
        <w:tc>
          <w:tcPr>
            <w:tcW w:w="553" w:type="dxa"/>
            <w:noWrap/>
          </w:tcPr>
          <w:p w:rsidR="002C004C" w:rsidRPr="00D60A2D" w:rsidRDefault="002C004C" w:rsidP="003E4C39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D60A2D" w:rsidRDefault="002C004C" w:rsidP="003E4C39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D60A2D" w:rsidRDefault="002C004C" w:rsidP="003E4C39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D60A2D" w:rsidRDefault="00B00FEB" w:rsidP="003E4C39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3140,0</w:t>
            </w:r>
          </w:p>
        </w:tc>
        <w:tc>
          <w:tcPr>
            <w:tcW w:w="992" w:type="dxa"/>
            <w:noWrap/>
          </w:tcPr>
          <w:p w:rsidR="002C004C" w:rsidRPr="00D60A2D" w:rsidRDefault="002C004C" w:rsidP="003E4C39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2537,8</w:t>
            </w:r>
          </w:p>
        </w:tc>
        <w:tc>
          <w:tcPr>
            <w:tcW w:w="992" w:type="dxa"/>
            <w:noWrap/>
          </w:tcPr>
          <w:p w:rsidR="002C004C" w:rsidRPr="00D60A2D" w:rsidRDefault="002C004C" w:rsidP="003E4C39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2342,1</w:t>
            </w:r>
          </w:p>
        </w:tc>
      </w:tr>
      <w:tr w:rsidR="008F0710" w:rsidRPr="00D60A2D" w:rsidTr="003E4C39">
        <w:trPr>
          <w:trHeight w:val="352"/>
        </w:trPr>
        <w:tc>
          <w:tcPr>
            <w:tcW w:w="3227" w:type="dxa"/>
          </w:tcPr>
          <w:p w:rsidR="002C004C" w:rsidRPr="00D60A2D" w:rsidRDefault="002C004C" w:rsidP="003E4C39">
            <w:pPr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lastRenderedPageBreak/>
              <w:t xml:space="preserve">Обеспечение освещением населенных пунктов </w:t>
            </w:r>
            <w:proofErr w:type="spellStart"/>
            <w:r w:rsidRPr="00D60A2D">
              <w:rPr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D60A2D">
              <w:rPr>
                <w:sz w:val="22"/>
                <w:szCs w:val="22"/>
                <w:lang w:eastAsia="ru-RU"/>
              </w:rPr>
              <w:t xml:space="preserve"> сельского поселения</w:t>
            </w:r>
          </w:p>
        </w:tc>
        <w:tc>
          <w:tcPr>
            <w:tcW w:w="1559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84 1 01 00000</w:t>
            </w:r>
          </w:p>
        </w:tc>
        <w:tc>
          <w:tcPr>
            <w:tcW w:w="553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D60A2D" w:rsidRDefault="00B00FEB" w:rsidP="003E4C39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3140,0</w:t>
            </w:r>
          </w:p>
        </w:tc>
        <w:tc>
          <w:tcPr>
            <w:tcW w:w="992" w:type="dxa"/>
            <w:noWrap/>
          </w:tcPr>
          <w:p w:rsidR="002C004C" w:rsidRPr="00D60A2D" w:rsidRDefault="002C004C" w:rsidP="003E4C39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2537,8</w:t>
            </w:r>
          </w:p>
        </w:tc>
        <w:tc>
          <w:tcPr>
            <w:tcW w:w="992" w:type="dxa"/>
            <w:noWrap/>
          </w:tcPr>
          <w:p w:rsidR="002C004C" w:rsidRPr="00D60A2D" w:rsidRDefault="002C004C" w:rsidP="003E4C39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2342,1</w:t>
            </w:r>
          </w:p>
        </w:tc>
      </w:tr>
      <w:tr w:rsidR="008F0710" w:rsidRPr="00D60A2D" w:rsidTr="003E4C39">
        <w:trPr>
          <w:trHeight w:val="523"/>
        </w:trPr>
        <w:tc>
          <w:tcPr>
            <w:tcW w:w="3227" w:type="dxa"/>
          </w:tcPr>
          <w:p w:rsidR="002C004C" w:rsidRPr="00D60A2D" w:rsidRDefault="002C004C" w:rsidP="003E4C39">
            <w:pPr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 xml:space="preserve">Реализация мероприятий в рамках подпрограммы «Содержание и ремонт уличного освещения </w:t>
            </w:r>
            <w:proofErr w:type="spellStart"/>
            <w:r w:rsidRPr="00D60A2D">
              <w:rPr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D60A2D">
              <w:rPr>
                <w:sz w:val="22"/>
                <w:szCs w:val="22"/>
                <w:lang w:eastAsia="ru-RU"/>
              </w:rPr>
              <w:t xml:space="preserve"> сельского поселения»</w:t>
            </w:r>
          </w:p>
        </w:tc>
        <w:tc>
          <w:tcPr>
            <w:tcW w:w="1559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8 41 01 99990</w:t>
            </w:r>
          </w:p>
        </w:tc>
        <w:tc>
          <w:tcPr>
            <w:tcW w:w="553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D60A2D" w:rsidRDefault="00B00FEB" w:rsidP="003E4C39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3140,0</w:t>
            </w:r>
          </w:p>
        </w:tc>
        <w:tc>
          <w:tcPr>
            <w:tcW w:w="992" w:type="dxa"/>
            <w:noWrap/>
          </w:tcPr>
          <w:p w:rsidR="002C004C" w:rsidRPr="00D60A2D" w:rsidRDefault="002C004C" w:rsidP="003E4C39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2537,8</w:t>
            </w:r>
          </w:p>
        </w:tc>
        <w:tc>
          <w:tcPr>
            <w:tcW w:w="992" w:type="dxa"/>
            <w:noWrap/>
          </w:tcPr>
          <w:p w:rsidR="002C004C" w:rsidRPr="00D60A2D" w:rsidRDefault="002C004C" w:rsidP="003E4C39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2342,1</w:t>
            </w:r>
          </w:p>
        </w:tc>
      </w:tr>
      <w:tr w:rsidR="008F0710" w:rsidRPr="00D60A2D" w:rsidTr="003E4C39">
        <w:trPr>
          <w:trHeight w:val="180"/>
        </w:trPr>
        <w:tc>
          <w:tcPr>
            <w:tcW w:w="3227" w:type="dxa"/>
          </w:tcPr>
          <w:p w:rsidR="002C004C" w:rsidRPr="00D60A2D" w:rsidRDefault="002C004C" w:rsidP="003E4C39">
            <w:pPr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84 1 01 99990</w:t>
            </w:r>
          </w:p>
        </w:tc>
        <w:tc>
          <w:tcPr>
            <w:tcW w:w="553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D60A2D" w:rsidRDefault="00B00FEB" w:rsidP="003E4C39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3140,0</w:t>
            </w:r>
          </w:p>
        </w:tc>
        <w:tc>
          <w:tcPr>
            <w:tcW w:w="992" w:type="dxa"/>
            <w:noWrap/>
          </w:tcPr>
          <w:p w:rsidR="002C004C" w:rsidRPr="00D60A2D" w:rsidRDefault="002C004C" w:rsidP="003E4C39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2537,8</w:t>
            </w:r>
          </w:p>
        </w:tc>
        <w:tc>
          <w:tcPr>
            <w:tcW w:w="992" w:type="dxa"/>
            <w:noWrap/>
          </w:tcPr>
          <w:p w:rsidR="002C004C" w:rsidRPr="00D60A2D" w:rsidRDefault="002C004C" w:rsidP="003E4C39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2342,1</w:t>
            </w:r>
          </w:p>
        </w:tc>
      </w:tr>
      <w:tr w:rsidR="008F0710" w:rsidRPr="00D60A2D" w:rsidTr="003E4C39">
        <w:trPr>
          <w:trHeight w:val="180"/>
        </w:trPr>
        <w:tc>
          <w:tcPr>
            <w:tcW w:w="3227" w:type="dxa"/>
          </w:tcPr>
          <w:p w:rsidR="002C004C" w:rsidRPr="00D60A2D" w:rsidRDefault="002C004C" w:rsidP="003E4C39">
            <w:pPr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59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84 1 01 99990</w:t>
            </w:r>
          </w:p>
        </w:tc>
        <w:tc>
          <w:tcPr>
            <w:tcW w:w="553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D60A2D" w:rsidRDefault="00B00FEB" w:rsidP="003E4C39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3140,0</w:t>
            </w:r>
          </w:p>
        </w:tc>
        <w:tc>
          <w:tcPr>
            <w:tcW w:w="992" w:type="dxa"/>
            <w:noWrap/>
          </w:tcPr>
          <w:p w:rsidR="002C004C" w:rsidRPr="00D60A2D" w:rsidRDefault="002C004C" w:rsidP="003E4C39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2537,8</w:t>
            </w:r>
          </w:p>
        </w:tc>
        <w:tc>
          <w:tcPr>
            <w:tcW w:w="992" w:type="dxa"/>
            <w:noWrap/>
          </w:tcPr>
          <w:p w:rsidR="002C004C" w:rsidRPr="00D60A2D" w:rsidRDefault="002C004C" w:rsidP="003E4C39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2342,1</w:t>
            </w:r>
          </w:p>
        </w:tc>
      </w:tr>
      <w:tr w:rsidR="008F0710" w:rsidRPr="00D60A2D" w:rsidTr="003E4C39">
        <w:trPr>
          <w:trHeight w:val="523"/>
        </w:trPr>
        <w:tc>
          <w:tcPr>
            <w:tcW w:w="3227" w:type="dxa"/>
          </w:tcPr>
          <w:p w:rsidR="002C004C" w:rsidRPr="00D60A2D" w:rsidRDefault="002C004C" w:rsidP="003E4C39">
            <w:pPr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84 1 01 99990</w:t>
            </w:r>
          </w:p>
        </w:tc>
        <w:tc>
          <w:tcPr>
            <w:tcW w:w="553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2C004C" w:rsidRPr="00D60A2D" w:rsidRDefault="00B00FEB" w:rsidP="003E4C39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3140,0</w:t>
            </w:r>
          </w:p>
        </w:tc>
        <w:tc>
          <w:tcPr>
            <w:tcW w:w="992" w:type="dxa"/>
            <w:noWrap/>
          </w:tcPr>
          <w:p w:rsidR="002C004C" w:rsidRPr="00D60A2D" w:rsidRDefault="002C004C" w:rsidP="003E4C39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2537,8</w:t>
            </w:r>
          </w:p>
        </w:tc>
        <w:tc>
          <w:tcPr>
            <w:tcW w:w="992" w:type="dxa"/>
            <w:noWrap/>
          </w:tcPr>
          <w:p w:rsidR="002C004C" w:rsidRPr="00D60A2D" w:rsidRDefault="002C004C" w:rsidP="003E4C39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2342,1</w:t>
            </w:r>
          </w:p>
        </w:tc>
      </w:tr>
      <w:tr w:rsidR="008F0710" w:rsidRPr="00D60A2D" w:rsidTr="003E4C39">
        <w:trPr>
          <w:trHeight w:val="497"/>
        </w:trPr>
        <w:tc>
          <w:tcPr>
            <w:tcW w:w="3227" w:type="dxa"/>
          </w:tcPr>
          <w:p w:rsidR="002C004C" w:rsidRPr="00D60A2D" w:rsidRDefault="002C004C" w:rsidP="003E4C39">
            <w:pPr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 xml:space="preserve">Подпрограмма «Прочие мероприятия по благоустройству территории </w:t>
            </w:r>
            <w:proofErr w:type="spellStart"/>
            <w:r w:rsidRPr="00D60A2D">
              <w:rPr>
                <w:bCs/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D60A2D">
              <w:rPr>
                <w:bCs/>
                <w:sz w:val="22"/>
                <w:szCs w:val="22"/>
                <w:lang w:eastAsia="ru-RU"/>
              </w:rPr>
              <w:t xml:space="preserve"> сельского поселения» </w:t>
            </w:r>
          </w:p>
        </w:tc>
        <w:tc>
          <w:tcPr>
            <w:tcW w:w="1559" w:type="dxa"/>
            <w:noWrap/>
          </w:tcPr>
          <w:p w:rsidR="002C004C" w:rsidRPr="00D60A2D" w:rsidRDefault="002C004C" w:rsidP="003E4C39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84 2 00 00000</w:t>
            </w:r>
          </w:p>
        </w:tc>
        <w:tc>
          <w:tcPr>
            <w:tcW w:w="553" w:type="dxa"/>
            <w:noWrap/>
          </w:tcPr>
          <w:p w:rsidR="002C004C" w:rsidRPr="00D60A2D" w:rsidRDefault="002C004C" w:rsidP="003E4C39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D60A2D" w:rsidRDefault="002C004C" w:rsidP="003E4C39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D60A2D" w:rsidRDefault="002C004C" w:rsidP="003E4C39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D60A2D" w:rsidRDefault="00057286" w:rsidP="003E4C39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3563,3</w:t>
            </w:r>
          </w:p>
        </w:tc>
        <w:tc>
          <w:tcPr>
            <w:tcW w:w="992" w:type="dxa"/>
            <w:noWrap/>
          </w:tcPr>
          <w:p w:rsidR="002C004C" w:rsidRPr="00D60A2D" w:rsidRDefault="00641DC2" w:rsidP="003E4C39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268</w:t>
            </w:r>
            <w:r w:rsidR="002C004C" w:rsidRPr="00D60A2D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2" w:type="dxa"/>
            <w:noWrap/>
          </w:tcPr>
          <w:p w:rsidR="002C004C" w:rsidRPr="00D60A2D" w:rsidRDefault="00641DC2" w:rsidP="003E4C39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270</w:t>
            </w:r>
            <w:r w:rsidR="002C004C" w:rsidRPr="00D60A2D">
              <w:rPr>
                <w:bCs/>
                <w:sz w:val="22"/>
                <w:szCs w:val="22"/>
                <w:lang w:eastAsia="ru-RU"/>
              </w:rPr>
              <w:t>,0</w:t>
            </w:r>
          </w:p>
        </w:tc>
      </w:tr>
      <w:tr w:rsidR="008F0710" w:rsidRPr="00D60A2D" w:rsidTr="003E4C39">
        <w:trPr>
          <w:trHeight w:val="352"/>
        </w:trPr>
        <w:tc>
          <w:tcPr>
            <w:tcW w:w="3227" w:type="dxa"/>
          </w:tcPr>
          <w:p w:rsidR="002C004C" w:rsidRPr="00D60A2D" w:rsidRDefault="002C004C" w:rsidP="003E4C39">
            <w:pPr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Организация озеленения на территории поселения</w:t>
            </w:r>
          </w:p>
        </w:tc>
        <w:tc>
          <w:tcPr>
            <w:tcW w:w="1559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84 2 01 00000</w:t>
            </w:r>
          </w:p>
        </w:tc>
        <w:tc>
          <w:tcPr>
            <w:tcW w:w="553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D60A2D" w:rsidRDefault="00F800E6" w:rsidP="003E4C39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2</w:t>
            </w:r>
            <w:r w:rsidR="002C004C" w:rsidRPr="00D60A2D">
              <w:rPr>
                <w:bCs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2C004C" w:rsidRPr="00D60A2D" w:rsidRDefault="002C004C" w:rsidP="003E4C39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2C004C" w:rsidRPr="00D60A2D" w:rsidRDefault="002C004C" w:rsidP="003E4C39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10,0</w:t>
            </w:r>
          </w:p>
        </w:tc>
      </w:tr>
      <w:tr w:rsidR="008F0710" w:rsidRPr="00D60A2D" w:rsidTr="003E4C39">
        <w:trPr>
          <w:trHeight w:val="694"/>
        </w:trPr>
        <w:tc>
          <w:tcPr>
            <w:tcW w:w="3227" w:type="dxa"/>
          </w:tcPr>
          <w:p w:rsidR="002C004C" w:rsidRPr="00D60A2D" w:rsidRDefault="002C004C" w:rsidP="003E4C39">
            <w:pPr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 xml:space="preserve">Реализация мероприятий в рамках подпрограммы «Прочие мероприятия по благоустройству территории </w:t>
            </w:r>
            <w:proofErr w:type="spellStart"/>
            <w:r w:rsidRPr="00D60A2D">
              <w:rPr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D60A2D">
              <w:rPr>
                <w:sz w:val="22"/>
                <w:szCs w:val="22"/>
                <w:lang w:eastAsia="ru-RU"/>
              </w:rPr>
              <w:t xml:space="preserve"> сельского поселения»</w:t>
            </w:r>
          </w:p>
        </w:tc>
        <w:tc>
          <w:tcPr>
            <w:tcW w:w="1559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84 2 01 99990</w:t>
            </w:r>
          </w:p>
        </w:tc>
        <w:tc>
          <w:tcPr>
            <w:tcW w:w="553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D60A2D" w:rsidRDefault="00F800E6" w:rsidP="003E4C39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2</w:t>
            </w:r>
            <w:r w:rsidR="002C004C" w:rsidRPr="00D60A2D">
              <w:rPr>
                <w:bCs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2C004C" w:rsidRPr="00D60A2D" w:rsidRDefault="002C004C" w:rsidP="003E4C39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2C004C" w:rsidRPr="00D60A2D" w:rsidRDefault="002C004C" w:rsidP="003E4C39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10,0</w:t>
            </w:r>
          </w:p>
        </w:tc>
      </w:tr>
      <w:tr w:rsidR="008F0710" w:rsidRPr="00D60A2D" w:rsidTr="003E4C39">
        <w:trPr>
          <w:trHeight w:val="180"/>
        </w:trPr>
        <w:tc>
          <w:tcPr>
            <w:tcW w:w="3227" w:type="dxa"/>
          </w:tcPr>
          <w:p w:rsidR="002C004C" w:rsidRPr="00D60A2D" w:rsidRDefault="002C004C" w:rsidP="003E4C39">
            <w:pPr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84 2 01 99990</w:t>
            </w:r>
          </w:p>
        </w:tc>
        <w:tc>
          <w:tcPr>
            <w:tcW w:w="553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D60A2D" w:rsidRDefault="00F800E6" w:rsidP="003E4C39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2</w:t>
            </w:r>
            <w:r w:rsidR="002C004C" w:rsidRPr="00D60A2D">
              <w:rPr>
                <w:bCs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2C004C" w:rsidRPr="00D60A2D" w:rsidRDefault="002C004C" w:rsidP="003E4C39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2C004C" w:rsidRPr="00D60A2D" w:rsidRDefault="002C004C" w:rsidP="003E4C39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10,0</w:t>
            </w:r>
          </w:p>
        </w:tc>
      </w:tr>
      <w:tr w:rsidR="008F0710" w:rsidRPr="00D60A2D" w:rsidTr="003E4C39">
        <w:trPr>
          <w:trHeight w:val="180"/>
        </w:trPr>
        <w:tc>
          <w:tcPr>
            <w:tcW w:w="3227" w:type="dxa"/>
          </w:tcPr>
          <w:p w:rsidR="002C004C" w:rsidRPr="00D60A2D" w:rsidRDefault="002C004C" w:rsidP="003E4C39">
            <w:pPr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59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84 2 01 99990</w:t>
            </w:r>
          </w:p>
        </w:tc>
        <w:tc>
          <w:tcPr>
            <w:tcW w:w="553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D60A2D" w:rsidRDefault="00F800E6" w:rsidP="003E4C39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2</w:t>
            </w:r>
            <w:r w:rsidR="002C004C" w:rsidRPr="00D60A2D">
              <w:rPr>
                <w:bCs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2C004C" w:rsidRPr="00D60A2D" w:rsidRDefault="002C004C" w:rsidP="003E4C39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2C004C" w:rsidRPr="00D60A2D" w:rsidRDefault="002C004C" w:rsidP="003E4C39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10,0</w:t>
            </w:r>
          </w:p>
        </w:tc>
      </w:tr>
      <w:tr w:rsidR="008F0710" w:rsidRPr="00D60A2D" w:rsidTr="003E4C39">
        <w:trPr>
          <w:trHeight w:val="523"/>
        </w:trPr>
        <w:tc>
          <w:tcPr>
            <w:tcW w:w="3227" w:type="dxa"/>
          </w:tcPr>
          <w:p w:rsidR="002C004C" w:rsidRPr="00D60A2D" w:rsidRDefault="002C004C" w:rsidP="003E4C39">
            <w:pPr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84 2 01 99990</w:t>
            </w:r>
          </w:p>
        </w:tc>
        <w:tc>
          <w:tcPr>
            <w:tcW w:w="553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2C004C" w:rsidRPr="00D60A2D" w:rsidRDefault="00F800E6" w:rsidP="003E4C39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2</w:t>
            </w:r>
            <w:r w:rsidR="002C004C" w:rsidRPr="00D60A2D">
              <w:rPr>
                <w:bCs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2C004C" w:rsidRPr="00D60A2D" w:rsidRDefault="002C004C" w:rsidP="003E4C39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2C004C" w:rsidRPr="00D60A2D" w:rsidRDefault="002C004C" w:rsidP="003E4C39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10,0</w:t>
            </w:r>
          </w:p>
        </w:tc>
      </w:tr>
      <w:tr w:rsidR="008F0710" w:rsidRPr="00D60A2D" w:rsidTr="003E4C39">
        <w:trPr>
          <w:trHeight w:val="694"/>
        </w:trPr>
        <w:tc>
          <w:tcPr>
            <w:tcW w:w="3227" w:type="dxa"/>
          </w:tcPr>
          <w:p w:rsidR="002C004C" w:rsidRPr="00D60A2D" w:rsidRDefault="002C004C" w:rsidP="003E4C39">
            <w:pPr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 xml:space="preserve">Прочие мероприятия по благоустройству территории </w:t>
            </w:r>
            <w:proofErr w:type="spellStart"/>
            <w:r w:rsidRPr="00D60A2D">
              <w:rPr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D60A2D">
              <w:rPr>
                <w:sz w:val="22"/>
                <w:szCs w:val="22"/>
                <w:lang w:eastAsia="ru-RU"/>
              </w:rPr>
              <w:t xml:space="preserve"> сельского поселения</w:t>
            </w:r>
          </w:p>
        </w:tc>
        <w:tc>
          <w:tcPr>
            <w:tcW w:w="1559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84 2 02 00000</w:t>
            </w:r>
          </w:p>
        </w:tc>
        <w:tc>
          <w:tcPr>
            <w:tcW w:w="553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D60A2D" w:rsidRDefault="00057286" w:rsidP="003E4C39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3272,3</w:t>
            </w:r>
          </w:p>
        </w:tc>
        <w:tc>
          <w:tcPr>
            <w:tcW w:w="992" w:type="dxa"/>
            <w:noWrap/>
          </w:tcPr>
          <w:p w:rsidR="002C004C" w:rsidRPr="00D60A2D" w:rsidRDefault="002C004C" w:rsidP="001131FC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2</w:t>
            </w:r>
            <w:r w:rsidR="001131FC" w:rsidRPr="00D60A2D">
              <w:rPr>
                <w:bCs/>
                <w:sz w:val="22"/>
                <w:szCs w:val="22"/>
                <w:lang w:eastAsia="ru-RU"/>
              </w:rPr>
              <w:t>6</w:t>
            </w:r>
            <w:r w:rsidRPr="00D60A2D">
              <w:rPr>
                <w:bCs/>
                <w:sz w:val="22"/>
                <w:szCs w:val="22"/>
                <w:lang w:eastAsia="ru-RU"/>
              </w:rPr>
              <w:t>8,0</w:t>
            </w:r>
          </w:p>
        </w:tc>
        <w:tc>
          <w:tcPr>
            <w:tcW w:w="992" w:type="dxa"/>
            <w:noWrap/>
          </w:tcPr>
          <w:p w:rsidR="002C004C" w:rsidRPr="00D60A2D" w:rsidRDefault="002C004C" w:rsidP="003E4C39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260,0</w:t>
            </w:r>
          </w:p>
        </w:tc>
      </w:tr>
      <w:tr w:rsidR="008F0710" w:rsidRPr="00D60A2D" w:rsidTr="003E4C39">
        <w:trPr>
          <w:trHeight w:val="694"/>
        </w:trPr>
        <w:tc>
          <w:tcPr>
            <w:tcW w:w="3227" w:type="dxa"/>
          </w:tcPr>
          <w:p w:rsidR="002C004C" w:rsidRPr="00D60A2D" w:rsidRDefault="002C004C" w:rsidP="003E4C39">
            <w:pPr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 xml:space="preserve">Реализация мероприятий в рамках подпрограммы </w:t>
            </w:r>
            <w:r w:rsidRPr="00D60A2D">
              <w:rPr>
                <w:b/>
                <w:bCs/>
                <w:sz w:val="22"/>
                <w:szCs w:val="22"/>
                <w:lang w:eastAsia="ru-RU"/>
              </w:rPr>
              <w:t>«</w:t>
            </w:r>
            <w:r w:rsidRPr="00D60A2D">
              <w:rPr>
                <w:sz w:val="22"/>
                <w:szCs w:val="22"/>
                <w:lang w:eastAsia="ru-RU"/>
              </w:rPr>
              <w:t xml:space="preserve">Прочие мероприятия по благоустройству территории </w:t>
            </w:r>
            <w:proofErr w:type="spellStart"/>
            <w:r w:rsidRPr="00D60A2D">
              <w:rPr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D60A2D">
              <w:rPr>
                <w:sz w:val="22"/>
                <w:szCs w:val="22"/>
                <w:lang w:eastAsia="ru-RU"/>
              </w:rPr>
              <w:t xml:space="preserve"> сельского поселения</w:t>
            </w:r>
            <w:r w:rsidRPr="00D60A2D">
              <w:rPr>
                <w:b/>
                <w:bCs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559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84 2 02 99990</w:t>
            </w:r>
          </w:p>
        </w:tc>
        <w:tc>
          <w:tcPr>
            <w:tcW w:w="553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D60A2D" w:rsidRDefault="00057286" w:rsidP="003E4C39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2225,9</w:t>
            </w:r>
          </w:p>
        </w:tc>
        <w:tc>
          <w:tcPr>
            <w:tcW w:w="992" w:type="dxa"/>
            <w:noWrap/>
          </w:tcPr>
          <w:p w:rsidR="002C004C" w:rsidRPr="00D60A2D" w:rsidRDefault="002C004C" w:rsidP="001131FC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2</w:t>
            </w:r>
            <w:r w:rsidR="001131FC" w:rsidRPr="00D60A2D">
              <w:rPr>
                <w:bCs/>
                <w:sz w:val="22"/>
                <w:szCs w:val="22"/>
                <w:lang w:eastAsia="ru-RU"/>
              </w:rPr>
              <w:t>6</w:t>
            </w:r>
            <w:r w:rsidRPr="00D60A2D">
              <w:rPr>
                <w:bCs/>
                <w:sz w:val="22"/>
                <w:szCs w:val="22"/>
                <w:lang w:eastAsia="ru-RU"/>
              </w:rPr>
              <w:t>8,0</w:t>
            </w:r>
          </w:p>
        </w:tc>
        <w:tc>
          <w:tcPr>
            <w:tcW w:w="992" w:type="dxa"/>
            <w:noWrap/>
          </w:tcPr>
          <w:p w:rsidR="002C004C" w:rsidRPr="00D60A2D" w:rsidRDefault="002C004C" w:rsidP="003E4C39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260,0</w:t>
            </w:r>
          </w:p>
        </w:tc>
      </w:tr>
      <w:tr w:rsidR="008F0710" w:rsidRPr="00D60A2D" w:rsidTr="003E4C39">
        <w:trPr>
          <w:trHeight w:val="180"/>
        </w:trPr>
        <w:tc>
          <w:tcPr>
            <w:tcW w:w="3227" w:type="dxa"/>
          </w:tcPr>
          <w:p w:rsidR="002C004C" w:rsidRPr="00D60A2D" w:rsidRDefault="002C004C" w:rsidP="003E4C39">
            <w:pPr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84 2 02 99990</w:t>
            </w:r>
          </w:p>
        </w:tc>
        <w:tc>
          <w:tcPr>
            <w:tcW w:w="553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D60A2D" w:rsidRDefault="00057286" w:rsidP="003E4C39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2225,9</w:t>
            </w:r>
          </w:p>
        </w:tc>
        <w:tc>
          <w:tcPr>
            <w:tcW w:w="992" w:type="dxa"/>
            <w:noWrap/>
          </w:tcPr>
          <w:p w:rsidR="002C004C" w:rsidRPr="00D60A2D" w:rsidRDefault="001131FC" w:rsidP="003E4C39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26</w:t>
            </w:r>
            <w:r w:rsidR="002C004C" w:rsidRPr="00D60A2D">
              <w:rPr>
                <w:bCs/>
                <w:sz w:val="22"/>
                <w:szCs w:val="22"/>
                <w:lang w:eastAsia="ru-RU"/>
              </w:rPr>
              <w:t>8,0</w:t>
            </w:r>
          </w:p>
        </w:tc>
        <w:tc>
          <w:tcPr>
            <w:tcW w:w="992" w:type="dxa"/>
            <w:noWrap/>
          </w:tcPr>
          <w:p w:rsidR="002C004C" w:rsidRPr="00D60A2D" w:rsidRDefault="002C004C" w:rsidP="003E4C39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260,0</w:t>
            </w:r>
          </w:p>
        </w:tc>
      </w:tr>
      <w:tr w:rsidR="008F0710" w:rsidRPr="00D60A2D" w:rsidTr="003E4C39">
        <w:trPr>
          <w:trHeight w:val="180"/>
        </w:trPr>
        <w:tc>
          <w:tcPr>
            <w:tcW w:w="3227" w:type="dxa"/>
          </w:tcPr>
          <w:p w:rsidR="002C004C" w:rsidRPr="00D60A2D" w:rsidRDefault="002C004C" w:rsidP="003E4C39">
            <w:pPr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59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84 2 02 99990</w:t>
            </w:r>
          </w:p>
        </w:tc>
        <w:tc>
          <w:tcPr>
            <w:tcW w:w="553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D60A2D" w:rsidRDefault="00057286" w:rsidP="003E4C39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2225,9</w:t>
            </w:r>
          </w:p>
        </w:tc>
        <w:tc>
          <w:tcPr>
            <w:tcW w:w="992" w:type="dxa"/>
            <w:noWrap/>
          </w:tcPr>
          <w:p w:rsidR="002C004C" w:rsidRPr="00D60A2D" w:rsidRDefault="001131FC" w:rsidP="003E4C39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26</w:t>
            </w:r>
            <w:r w:rsidR="002C004C" w:rsidRPr="00D60A2D">
              <w:rPr>
                <w:bCs/>
                <w:sz w:val="22"/>
                <w:szCs w:val="22"/>
                <w:lang w:eastAsia="ru-RU"/>
              </w:rPr>
              <w:t>8,0</w:t>
            </w:r>
          </w:p>
        </w:tc>
        <w:tc>
          <w:tcPr>
            <w:tcW w:w="992" w:type="dxa"/>
            <w:noWrap/>
          </w:tcPr>
          <w:p w:rsidR="002C004C" w:rsidRPr="00D60A2D" w:rsidRDefault="002C004C" w:rsidP="003E4C39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260,0</w:t>
            </w:r>
          </w:p>
        </w:tc>
      </w:tr>
      <w:tr w:rsidR="008F0710" w:rsidRPr="00D60A2D" w:rsidTr="003E4C39">
        <w:trPr>
          <w:trHeight w:val="523"/>
        </w:trPr>
        <w:tc>
          <w:tcPr>
            <w:tcW w:w="3227" w:type="dxa"/>
          </w:tcPr>
          <w:p w:rsidR="002C004C" w:rsidRPr="00D60A2D" w:rsidRDefault="002C004C" w:rsidP="003E4C39">
            <w:pPr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84 2 02 99990</w:t>
            </w:r>
          </w:p>
        </w:tc>
        <w:tc>
          <w:tcPr>
            <w:tcW w:w="553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2C004C" w:rsidRPr="00D60A2D" w:rsidRDefault="002C004C" w:rsidP="003E4C3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2C004C" w:rsidRPr="00D60A2D" w:rsidRDefault="00057286" w:rsidP="003E4C39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2225,9</w:t>
            </w:r>
          </w:p>
        </w:tc>
        <w:tc>
          <w:tcPr>
            <w:tcW w:w="992" w:type="dxa"/>
            <w:noWrap/>
          </w:tcPr>
          <w:p w:rsidR="002C004C" w:rsidRPr="00D60A2D" w:rsidRDefault="001131FC" w:rsidP="003E4C39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26</w:t>
            </w:r>
            <w:r w:rsidR="002C004C" w:rsidRPr="00D60A2D">
              <w:rPr>
                <w:bCs/>
                <w:sz w:val="22"/>
                <w:szCs w:val="22"/>
                <w:lang w:eastAsia="ru-RU"/>
              </w:rPr>
              <w:t>8,0</w:t>
            </w:r>
          </w:p>
        </w:tc>
        <w:tc>
          <w:tcPr>
            <w:tcW w:w="992" w:type="dxa"/>
            <w:noWrap/>
          </w:tcPr>
          <w:p w:rsidR="002C004C" w:rsidRPr="00D60A2D" w:rsidRDefault="002C004C" w:rsidP="003E4C39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260,0</w:t>
            </w:r>
          </w:p>
        </w:tc>
      </w:tr>
      <w:tr w:rsidR="008F0710" w:rsidRPr="00D60A2D" w:rsidTr="00D021CD">
        <w:trPr>
          <w:trHeight w:val="523"/>
        </w:trPr>
        <w:tc>
          <w:tcPr>
            <w:tcW w:w="3227" w:type="dxa"/>
            <w:vAlign w:val="bottom"/>
          </w:tcPr>
          <w:p w:rsidR="00935429" w:rsidRPr="00D60A2D" w:rsidRDefault="00935429" w:rsidP="00935429">
            <w:r w:rsidRPr="00D60A2D">
              <w:rPr>
                <w:sz w:val="22"/>
                <w:szCs w:val="22"/>
              </w:rPr>
              <w:lastRenderedPageBreak/>
              <w:t xml:space="preserve">Реализация проекта практика инициативного </w:t>
            </w:r>
            <w:proofErr w:type="spellStart"/>
            <w:r w:rsidRPr="00D60A2D">
              <w:rPr>
                <w:sz w:val="22"/>
                <w:szCs w:val="22"/>
              </w:rPr>
              <w:t>бюджетирования</w:t>
            </w:r>
            <w:proofErr w:type="spellEnd"/>
            <w:r w:rsidRPr="00D60A2D">
              <w:rPr>
                <w:sz w:val="22"/>
                <w:szCs w:val="22"/>
              </w:rPr>
              <w:t xml:space="preserve"> «Поддержка проектов местных инициатив (ППМИ) на территории Новгородской области»</w:t>
            </w:r>
          </w:p>
        </w:tc>
        <w:tc>
          <w:tcPr>
            <w:tcW w:w="1559" w:type="dxa"/>
            <w:noWrap/>
            <w:vAlign w:val="bottom"/>
          </w:tcPr>
          <w:p w:rsidR="00935429" w:rsidRPr="00D60A2D" w:rsidRDefault="00935429" w:rsidP="00935429">
            <w:pPr>
              <w:jc w:val="center"/>
            </w:pPr>
            <w:r w:rsidRPr="00D60A2D">
              <w:rPr>
                <w:sz w:val="22"/>
                <w:szCs w:val="22"/>
              </w:rPr>
              <w:t>84 2 02 75260</w:t>
            </w:r>
          </w:p>
          <w:p w:rsidR="00935429" w:rsidRPr="00D60A2D" w:rsidRDefault="00935429" w:rsidP="00935429">
            <w:pPr>
              <w:jc w:val="center"/>
            </w:pPr>
          </w:p>
          <w:p w:rsidR="00935429" w:rsidRPr="00D60A2D" w:rsidRDefault="00935429" w:rsidP="00935429">
            <w:pPr>
              <w:jc w:val="center"/>
            </w:pPr>
          </w:p>
          <w:p w:rsidR="00935429" w:rsidRPr="00D60A2D" w:rsidRDefault="00935429" w:rsidP="00935429">
            <w:pPr>
              <w:jc w:val="center"/>
            </w:pPr>
          </w:p>
          <w:p w:rsidR="00935429" w:rsidRPr="00D60A2D" w:rsidRDefault="00935429" w:rsidP="00935429">
            <w:pPr>
              <w:jc w:val="center"/>
            </w:pPr>
          </w:p>
          <w:p w:rsidR="00935429" w:rsidRPr="00D60A2D" w:rsidRDefault="00935429" w:rsidP="00935429">
            <w:pPr>
              <w:jc w:val="center"/>
            </w:pPr>
          </w:p>
        </w:tc>
        <w:tc>
          <w:tcPr>
            <w:tcW w:w="553" w:type="dxa"/>
            <w:noWrap/>
          </w:tcPr>
          <w:p w:rsidR="00935429" w:rsidRPr="00D60A2D" w:rsidRDefault="00935429" w:rsidP="00935429">
            <w:pPr>
              <w:jc w:val="center"/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935429" w:rsidRPr="00D60A2D" w:rsidRDefault="00935429" w:rsidP="0093542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935429" w:rsidRPr="00D60A2D" w:rsidRDefault="00935429" w:rsidP="0093542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935429" w:rsidRPr="00D60A2D" w:rsidRDefault="00935429" w:rsidP="00935429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355,0</w:t>
            </w:r>
          </w:p>
        </w:tc>
        <w:tc>
          <w:tcPr>
            <w:tcW w:w="992" w:type="dxa"/>
            <w:noWrap/>
          </w:tcPr>
          <w:p w:rsidR="00935429" w:rsidRPr="00D60A2D" w:rsidRDefault="00935429" w:rsidP="00935429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992" w:type="dxa"/>
            <w:noWrap/>
          </w:tcPr>
          <w:p w:rsidR="00935429" w:rsidRPr="00D60A2D" w:rsidRDefault="00935429" w:rsidP="00935429">
            <w:pPr>
              <w:jc w:val="center"/>
              <w:rPr>
                <w:bCs/>
                <w:lang w:eastAsia="ru-RU"/>
              </w:rPr>
            </w:pPr>
          </w:p>
        </w:tc>
      </w:tr>
      <w:tr w:rsidR="008F0710" w:rsidRPr="00D60A2D" w:rsidTr="00D021CD">
        <w:trPr>
          <w:trHeight w:val="523"/>
        </w:trPr>
        <w:tc>
          <w:tcPr>
            <w:tcW w:w="3227" w:type="dxa"/>
          </w:tcPr>
          <w:p w:rsidR="00935429" w:rsidRPr="00D60A2D" w:rsidRDefault="00935429" w:rsidP="00935429">
            <w:pPr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noWrap/>
            <w:vAlign w:val="bottom"/>
          </w:tcPr>
          <w:p w:rsidR="00935429" w:rsidRPr="00D60A2D" w:rsidRDefault="00935429" w:rsidP="00935429">
            <w:pPr>
              <w:jc w:val="center"/>
            </w:pPr>
            <w:r w:rsidRPr="00D60A2D">
              <w:rPr>
                <w:sz w:val="22"/>
                <w:szCs w:val="22"/>
              </w:rPr>
              <w:t>84 2 02 75260</w:t>
            </w:r>
          </w:p>
          <w:p w:rsidR="00935429" w:rsidRPr="00D60A2D" w:rsidRDefault="00935429" w:rsidP="00935429">
            <w:pPr>
              <w:jc w:val="center"/>
            </w:pPr>
          </w:p>
        </w:tc>
        <w:tc>
          <w:tcPr>
            <w:tcW w:w="553" w:type="dxa"/>
            <w:noWrap/>
          </w:tcPr>
          <w:p w:rsidR="00935429" w:rsidRPr="00D60A2D" w:rsidRDefault="00935429" w:rsidP="0093542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935429" w:rsidRPr="00D60A2D" w:rsidRDefault="00935429" w:rsidP="0093542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935429" w:rsidRPr="00D60A2D" w:rsidRDefault="00935429" w:rsidP="0093542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935429" w:rsidRPr="00D60A2D" w:rsidRDefault="00935429" w:rsidP="00935429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355,0</w:t>
            </w:r>
          </w:p>
        </w:tc>
        <w:tc>
          <w:tcPr>
            <w:tcW w:w="992" w:type="dxa"/>
            <w:noWrap/>
          </w:tcPr>
          <w:p w:rsidR="00935429" w:rsidRPr="00D60A2D" w:rsidRDefault="00935429" w:rsidP="00935429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992" w:type="dxa"/>
            <w:noWrap/>
          </w:tcPr>
          <w:p w:rsidR="00935429" w:rsidRPr="00D60A2D" w:rsidRDefault="00935429" w:rsidP="00935429">
            <w:pPr>
              <w:jc w:val="center"/>
              <w:rPr>
                <w:bCs/>
                <w:lang w:eastAsia="ru-RU"/>
              </w:rPr>
            </w:pPr>
          </w:p>
        </w:tc>
      </w:tr>
      <w:tr w:rsidR="008F0710" w:rsidRPr="00D60A2D" w:rsidTr="00935429">
        <w:trPr>
          <w:trHeight w:val="231"/>
        </w:trPr>
        <w:tc>
          <w:tcPr>
            <w:tcW w:w="3227" w:type="dxa"/>
          </w:tcPr>
          <w:p w:rsidR="00935429" w:rsidRPr="00D60A2D" w:rsidRDefault="00935429" w:rsidP="00935429">
            <w:pPr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59" w:type="dxa"/>
            <w:noWrap/>
            <w:vAlign w:val="bottom"/>
          </w:tcPr>
          <w:p w:rsidR="00935429" w:rsidRPr="00D60A2D" w:rsidRDefault="00935429" w:rsidP="00935429">
            <w:pPr>
              <w:jc w:val="center"/>
            </w:pPr>
            <w:r w:rsidRPr="00D60A2D">
              <w:rPr>
                <w:sz w:val="22"/>
                <w:szCs w:val="22"/>
              </w:rPr>
              <w:t>84 2 02 75260</w:t>
            </w:r>
          </w:p>
        </w:tc>
        <w:tc>
          <w:tcPr>
            <w:tcW w:w="553" w:type="dxa"/>
            <w:noWrap/>
          </w:tcPr>
          <w:p w:rsidR="00935429" w:rsidRPr="00D60A2D" w:rsidRDefault="00935429" w:rsidP="0093542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935429" w:rsidRPr="00D60A2D" w:rsidRDefault="00935429" w:rsidP="0093542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935429" w:rsidRPr="00D60A2D" w:rsidRDefault="00935429" w:rsidP="0093542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935429" w:rsidRPr="00D60A2D" w:rsidRDefault="00935429" w:rsidP="00935429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355,0</w:t>
            </w:r>
          </w:p>
        </w:tc>
        <w:tc>
          <w:tcPr>
            <w:tcW w:w="992" w:type="dxa"/>
            <w:noWrap/>
          </w:tcPr>
          <w:p w:rsidR="00935429" w:rsidRPr="00D60A2D" w:rsidRDefault="00935429" w:rsidP="00935429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992" w:type="dxa"/>
            <w:noWrap/>
          </w:tcPr>
          <w:p w:rsidR="00935429" w:rsidRPr="00D60A2D" w:rsidRDefault="00935429" w:rsidP="00935429">
            <w:pPr>
              <w:jc w:val="center"/>
              <w:rPr>
                <w:bCs/>
                <w:lang w:eastAsia="ru-RU"/>
              </w:rPr>
            </w:pPr>
          </w:p>
        </w:tc>
      </w:tr>
      <w:tr w:rsidR="008F0710" w:rsidRPr="00D60A2D" w:rsidTr="00D021CD">
        <w:trPr>
          <w:trHeight w:val="523"/>
        </w:trPr>
        <w:tc>
          <w:tcPr>
            <w:tcW w:w="3227" w:type="dxa"/>
            <w:vAlign w:val="bottom"/>
          </w:tcPr>
          <w:p w:rsidR="00935429" w:rsidRPr="00D60A2D" w:rsidRDefault="00935429" w:rsidP="00935429">
            <w:r w:rsidRPr="00D60A2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  <w:vAlign w:val="bottom"/>
          </w:tcPr>
          <w:p w:rsidR="00935429" w:rsidRPr="00D60A2D" w:rsidRDefault="00935429" w:rsidP="00935429">
            <w:pPr>
              <w:jc w:val="center"/>
            </w:pPr>
            <w:r w:rsidRPr="00D60A2D">
              <w:rPr>
                <w:sz w:val="22"/>
                <w:szCs w:val="22"/>
              </w:rPr>
              <w:t>84 2 02 75260</w:t>
            </w:r>
          </w:p>
          <w:p w:rsidR="00935429" w:rsidRPr="00D60A2D" w:rsidRDefault="00935429" w:rsidP="00935429">
            <w:pPr>
              <w:jc w:val="center"/>
            </w:pPr>
          </w:p>
          <w:p w:rsidR="00935429" w:rsidRPr="00D60A2D" w:rsidRDefault="00935429" w:rsidP="00935429">
            <w:pPr>
              <w:jc w:val="center"/>
            </w:pPr>
          </w:p>
          <w:p w:rsidR="00935429" w:rsidRPr="00D60A2D" w:rsidRDefault="00935429" w:rsidP="00935429">
            <w:pPr>
              <w:jc w:val="center"/>
            </w:pPr>
          </w:p>
        </w:tc>
        <w:tc>
          <w:tcPr>
            <w:tcW w:w="553" w:type="dxa"/>
            <w:noWrap/>
          </w:tcPr>
          <w:p w:rsidR="00935429" w:rsidRPr="00D60A2D" w:rsidRDefault="00935429" w:rsidP="0093542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935429" w:rsidRPr="00D60A2D" w:rsidRDefault="00935429" w:rsidP="0093542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935429" w:rsidRPr="00D60A2D" w:rsidRDefault="00935429" w:rsidP="0093542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935429" w:rsidRPr="00D60A2D" w:rsidRDefault="00935429" w:rsidP="00935429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355,0</w:t>
            </w:r>
          </w:p>
        </w:tc>
        <w:tc>
          <w:tcPr>
            <w:tcW w:w="992" w:type="dxa"/>
            <w:noWrap/>
          </w:tcPr>
          <w:p w:rsidR="00935429" w:rsidRPr="00D60A2D" w:rsidRDefault="00935429" w:rsidP="00935429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992" w:type="dxa"/>
            <w:noWrap/>
          </w:tcPr>
          <w:p w:rsidR="00935429" w:rsidRPr="00D60A2D" w:rsidRDefault="00935429" w:rsidP="00935429">
            <w:pPr>
              <w:jc w:val="center"/>
              <w:rPr>
                <w:bCs/>
                <w:lang w:eastAsia="ru-RU"/>
              </w:rPr>
            </w:pPr>
          </w:p>
        </w:tc>
      </w:tr>
      <w:tr w:rsidR="008F0710" w:rsidRPr="00D60A2D" w:rsidTr="003E4C39">
        <w:trPr>
          <w:trHeight w:val="523"/>
        </w:trPr>
        <w:tc>
          <w:tcPr>
            <w:tcW w:w="3227" w:type="dxa"/>
          </w:tcPr>
          <w:p w:rsidR="00935429" w:rsidRPr="00D60A2D" w:rsidRDefault="00935429" w:rsidP="00935429">
            <w:pPr>
              <w:rPr>
                <w:lang w:eastAsia="ru-RU"/>
              </w:rPr>
            </w:pPr>
            <w:proofErr w:type="spellStart"/>
            <w:r w:rsidRPr="00D60A2D">
              <w:rPr>
                <w:sz w:val="22"/>
                <w:szCs w:val="22"/>
              </w:rPr>
              <w:t>Софинансирование</w:t>
            </w:r>
            <w:proofErr w:type="spellEnd"/>
            <w:r w:rsidRPr="00D60A2D">
              <w:rPr>
                <w:sz w:val="22"/>
                <w:szCs w:val="22"/>
              </w:rPr>
              <w:t xml:space="preserve"> субсидии практика инициативного </w:t>
            </w:r>
            <w:proofErr w:type="spellStart"/>
            <w:r w:rsidRPr="00D60A2D">
              <w:rPr>
                <w:sz w:val="22"/>
                <w:szCs w:val="22"/>
              </w:rPr>
              <w:t>бюджетирования</w:t>
            </w:r>
            <w:proofErr w:type="spellEnd"/>
            <w:r w:rsidRPr="00D60A2D">
              <w:rPr>
                <w:sz w:val="22"/>
                <w:szCs w:val="22"/>
              </w:rPr>
              <w:t xml:space="preserve"> «Территориальные общественные самоуправления (ТОС) на территории Новгородской области»</w:t>
            </w:r>
          </w:p>
        </w:tc>
        <w:tc>
          <w:tcPr>
            <w:tcW w:w="1559" w:type="dxa"/>
            <w:noWrap/>
          </w:tcPr>
          <w:p w:rsidR="00935429" w:rsidRPr="00D60A2D" w:rsidRDefault="00935429" w:rsidP="0093542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</w:rPr>
              <w:t xml:space="preserve">84 2 02 </w:t>
            </w:r>
            <w:r w:rsidRPr="00D60A2D">
              <w:rPr>
                <w:sz w:val="22"/>
                <w:szCs w:val="22"/>
                <w:lang w:val="en-US"/>
              </w:rPr>
              <w:t>S</w:t>
            </w:r>
            <w:r w:rsidRPr="00D60A2D">
              <w:rPr>
                <w:sz w:val="22"/>
                <w:szCs w:val="22"/>
              </w:rPr>
              <w:t>2090</w:t>
            </w:r>
          </w:p>
        </w:tc>
        <w:tc>
          <w:tcPr>
            <w:tcW w:w="553" w:type="dxa"/>
            <w:noWrap/>
          </w:tcPr>
          <w:p w:rsidR="00935429" w:rsidRPr="00D60A2D" w:rsidRDefault="00935429" w:rsidP="00935429">
            <w:pPr>
              <w:jc w:val="center"/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935429" w:rsidRPr="00D60A2D" w:rsidRDefault="00935429" w:rsidP="0093542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935429" w:rsidRPr="00D60A2D" w:rsidRDefault="00935429" w:rsidP="0093542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935429" w:rsidRPr="00D60A2D" w:rsidRDefault="00935429" w:rsidP="00935429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467,0</w:t>
            </w:r>
          </w:p>
        </w:tc>
        <w:tc>
          <w:tcPr>
            <w:tcW w:w="992" w:type="dxa"/>
            <w:noWrap/>
          </w:tcPr>
          <w:p w:rsidR="00935429" w:rsidRPr="00D60A2D" w:rsidRDefault="00935429" w:rsidP="00935429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935429" w:rsidRPr="00D60A2D" w:rsidRDefault="00935429" w:rsidP="00935429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8F0710" w:rsidRPr="00D60A2D" w:rsidTr="003E4C39">
        <w:trPr>
          <w:trHeight w:val="523"/>
        </w:trPr>
        <w:tc>
          <w:tcPr>
            <w:tcW w:w="3227" w:type="dxa"/>
          </w:tcPr>
          <w:p w:rsidR="00935429" w:rsidRPr="00D60A2D" w:rsidRDefault="00935429" w:rsidP="00935429">
            <w:pPr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noWrap/>
          </w:tcPr>
          <w:p w:rsidR="00935429" w:rsidRPr="00D60A2D" w:rsidRDefault="00935429" w:rsidP="0093542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</w:rPr>
              <w:t xml:space="preserve">84 2 02 </w:t>
            </w:r>
            <w:r w:rsidRPr="00D60A2D">
              <w:rPr>
                <w:sz w:val="22"/>
                <w:szCs w:val="22"/>
                <w:lang w:val="en-US"/>
              </w:rPr>
              <w:t>S</w:t>
            </w:r>
            <w:r w:rsidRPr="00D60A2D">
              <w:rPr>
                <w:sz w:val="22"/>
                <w:szCs w:val="22"/>
              </w:rPr>
              <w:t>2090</w:t>
            </w:r>
          </w:p>
        </w:tc>
        <w:tc>
          <w:tcPr>
            <w:tcW w:w="553" w:type="dxa"/>
            <w:noWrap/>
          </w:tcPr>
          <w:p w:rsidR="00935429" w:rsidRPr="00D60A2D" w:rsidRDefault="00935429" w:rsidP="0093542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935429" w:rsidRPr="00D60A2D" w:rsidRDefault="00935429" w:rsidP="0093542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935429" w:rsidRPr="00D60A2D" w:rsidRDefault="00935429" w:rsidP="0093542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935429" w:rsidRPr="00D60A2D" w:rsidRDefault="00935429" w:rsidP="00935429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467,0</w:t>
            </w:r>
          </w:p>
        </w:tc>
        <w:tc>
          <w:tcPr>
            <w:tcW w:w="992" w:type="dxa"/>
            <w:noWrap/>
          </w:tcPr>
          <w:p w:rsidR="00935429" w:rsidRPr="00D60A2D" w:rsidRDefault="00935429" w:rsidP="00935429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935429" w:rsidRPr="00D60A2D" w:rsidRDefault="00935429" w:rsidP="00935429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8F0710" w:rsidRPr="00D60A2D" w:rsidTr="009F6C89">
        <w:trPr>
          <w:trHeight w:val="264"/>
        </w:trPr>
        <w:tc>
          <w:tcPr>
            <w:tcW w:w="3227" w:type="dxa"/>
          </w:tcPr>
          <w:p w:rsidR="00935429" w:rsidRPr="00D60A2D" w:rsidRDefault="00935429" w:rsidP="00935429">
            <w:pPr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59" w:type="dxa"/>
            <w:noWrap/>
          </w:tcPr>
          <w:p w:rsidR="00935429" w:rsidRPr="00D60A2D" w:rsidRDefault="00935429" w:rsidP="0093542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</w:rPr>
              <w:t xml:space="preserve">84 2 02 </w:t>
            </w:r>
            <w:r w:rsidRPr="00D60A2D">
              <w:rPr>
                <w:sz w:val="22"/>
                <w:szCs w:val="22"/>
                <w:lang w:val="en-US"/>
              </w:rPr>
              <w:t>S</w:t>
            </w:r>
            <w:r w:rsidRPr="00D60A2D">
              <w:rPr>
                <w:sz w:val="22"/>
                <w:szCs w:val="22"/>
              </w:rPr>
              <w:t>2090</w:t>
            </w:r>
          </w:p>
        </w:tc>
        <w:tc>
          <w:tcPr>
            <w:tcW w:w="553" w:type="dxa"/>
            <w:noWrap/>
          </w:tcPr>
          <w:p w:rsidR="00935429" w:rsidRPr="00D60A2D" w:rsidRDefault="00935429" w:rsidP="0093542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935429" w:rsidRPr="00D60A2D" w:rsidRDefault="00935429" w:rsidP="0093542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935429" w:rsidRPr="00D60A2D" w:rsidRDefault="00935429" w:rsidP="0093542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935429" w:rsidRPr="00D60A2D" w:rsidRDefault="00935429" w:rsidP="00935429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467,0</w:t>
            </w:r>
          </w:p>
        </w:tc>
        <w:tc>
          <w:tcPr>
            <w:tcW w:w="992" w:type="dxa"/>
            <w:noWrap/>
          </w:tcPr>
          <w:p w:rsidR="00935429" w:rsidRPr="00D60A2D" w:rsidRDefault="00935429" w:rsidP="00935429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935429" w:rsidRPr="00D60A2D" w:rsidRDefault="00935429" w:rsidP="00935429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8F0710" w:rsidRPr="00D60A2D" w:rsidTr="003E4C39">
        <w:trPr>
          <w:trHeight w:val="523"/>
        </w:trPr>
        <w:tc>
          <w:tcPr>
            <w:tcW w:w="3227" w:type="dxa"/>
          </w:tcPr>
          <w:p w:rsidR="00935429" w:rsidRPr="00D60A2D" w:rsidRDefault="00935429" w:rsidP="00935429">
            <w:pPr>
              <w:rPr>
                <w:lang w:eastAsia="ru-RU"/>
              </w:rPr>
            </w:pPr>
            <w:r w:rsidRPr="00D60A2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935429" w:rsidRPr="00D60A2D" w:rsidRDefault="00935429" w:rsidP="0093542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</w:rPr>
              <w:t xml:space="preserve">84 2 02 </w:t>
            </w:r>
            <w:r w:rsidRPr="00D60A2D">
              <w:rPr>
                <w:sz w:val="22"/>
                <w:szCs w:val="22"/>
                <w:lang w:val="en-US"/>
              </w:rPr>
              <w:t>S</w:t>
            </w:r>
            <w:r w:rsidRPr="00D60A2D">
              <w:rPr>
                <w:sz w:val="22"/>
                <w:szCs w:val="22"/>
              </w:rPr>
              <w:t>2090</w:t>
            </w:r>
          </w:p>
        </w:tc>
        <w:tc>
          <w:tcPr>
            <w:tcW w:w="553" w:type="dxa"/>
            <w:noWrap/>
          </w:tcPr>
          <w:p w:rsidR="00935429" w:rsidRPr="00D60A2D" w:rsidRDefault="00935429" w:rsidP="0093542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935429" w:rsidRPr="00D60A2D" w:rsidRDefault="00935429" w:rsidP="0093542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935429" w:rsidRPr="00D60A2D" w:rsidRDefault="00935429" w:rsidP="00935429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935429" w:rsidRPr="00D60A2D" w:rsidRDefault="00935429" w:rsidP="00935429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467,0</w:t>
            </w:r>
          </w:p>
        </w:tc>
        <w:tc>
          <w:tcPr>
            <w:tcW w:w="992" w:type="dxa"/>
            <w:noWrap/>
          </w:tcPr>
          <w:p w:rsidR="00935429" w:rsidRPr="00D60A2D" w:rsidRDefault="00935429" w:rsidP="00935429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935429" w:rsidRPr="00D60A2D" w:rsidRDefault="00935429" w:rsidP="00935429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8F0710" w:rsidRPr="00D60A2D" w:rsidTr="003E4C39">
        <w:trPr>
          <w:trHeight w:val="660"/>
        </w:trPr>
        <w:tc>
          <w:tcPr>
            <w:tcW w:w="3227" w:type="dxa"/>
            <w:vAlign w:val="bottom"/>
          </w:tcPr>
          <w:p w:rsidR="00935429" w:rsidRPr="00D60A2D" w:rsidRDefault="00935429" w:rsidP="00935429">
            <w:r w:rsidRPr="00D60A2D">
              <w:rPr>
                <w:sz w:val="22"/>
                <w:szCs w:val="22"/>
              </w:rPr>
              <w:t>Реализация проекта поддержки местных инициатив граждан за счет инициативных платежей, зачисляемых в бюджет сельского поселения</w:t>
            </w:r>
          </w:p>
        </w:tc>
        <w:tc>
          <w:tcPr>
            <w:tcW w:w="1559" w:type="dxa"/>
            <w:noWrap/>
          </w:tcPr>
          <w:p w:rsidR="00935429" w:rsidRPr="00D60A2D" w:rsidRDefault="00935429" w:rsidP="00935429">
            <w:pPr>
              <w:jc w:val="center"/>
            </w:pPr>
            <w:r w:rsidRPr="00D60A2D">
              <w:rPr>
                <w:sz w:val="22"/>
                <w:szCs w:val="22"/>
              </w:rPr>
              <w:t xml:space="preserve">84 2 02 </w:t>
            </w:r>
            <w:r w:rsidRPr="00D60A2D">
              <w:rPr>
                <w:sz w:val="22"/>
                <w:szCs w:val="22"/>
                <w:lang w:val="en-US"/>
              </w:rPr>
              <w:t>S</w:t>
            </w:r>
            <w:r w:rsidRPr="00D60A2D">
              <w:rPr>
                <w:sz w:val="22"/>
                <w:szCs w:val="22"/>
              </w:rPr>
              <w:t>5000</w:t>
            </w:r>
          </w:p>
        </w:tc>
        <w:tc>
          <w:tcPr>
            <w:tcW w:w="553" w:type="dxa"/>
            <w:noWrap/>
          </w:tcPr>
          <w:p w:rsidR="00935429" w:rsidRPr="00D60A2D" w:rsidRDefault="00935429" w:rsidP="00935429">
            <w:pPr>
              <w:jc w:val="center"/>
            </w:pPr>
          </w:p>
        </w:tc>
        <w:tc>
          <w:tcPr>
            <w:tcW w:w="723" w:type="dxa"/>
            <w:noWrap/>
          </w:tcPr>
          <w:p w:rsidR="00935429" w:rsidRPr="00D60A2D" w:rsidRDefault="00935429" w:rsidP="00935429">
            <w:pPr>
              <w:jc w:val="center"/>
            </w:pPr>
          </w:p>
        </w:tc>
        <w:tc>
          <w:tcPr>
            <w:tcW w:w="709" w:type="dxa"/>
            <w:noWrap/>
          </w:tcPr>
          <w:p w:rsidR="00935429" w:rsidRPr="00D60A2D" w:rsidRDefault="00935429" w:rsidP="00935429">
            <w:pPr>
              <w:jc w:val="center"/>
            </w:pPr>
          </w:p>
        </w:tc>
        <w:tc>
          <w:tcPr>
            <w:tcW w:w="1134" w:type="dxa"/>
            <w:noWrap/>
          </w:tcPr>
          <w:p w:rsidR="00935429" w:rsidRPr="00D60A2D" w:rsidRDefault="00935429" w:rsidP="00935429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74,4</w:t>
            </w:r>
          </w:p>
        </w:tc>
        <w:tc>
          <w:tcPr>
            <w:tcW w:w="992" w:type="dxa"/>
            <w:noWrap/>
          </w:tcPr>
          <w:p w:rsidR="00935429" w:rsidRPr="00D60A2D" w:rsidRDefault="00935429" w:rsidP="00935429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935429" w:rsidRPr="00D60A2D" w:rsidRDefault="00935429" w:rsidP="00935429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8F0710" w:rsidRPr="00D60A2D" w:rsidTr="003E4C39">
        <w:trPr>
          <w:trHeight w:val="513"/>
        </w:trPr>
        <w:tc>
          <w:tcPr>
            <w:tcW w:w="3227" w:type="dxa"/>
          </w:tcPr>
          <w:p w:rsidR="00935429" w:rsidRPr="00D60A2D" w:rsidRDefault="00935429" w:rsidP="00935429">
            <w:pPr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noWrap/>
          </w:tcPr>
          <w:p w:rsidR="00935429" w:rsidRPr="00D60A2D" w:rsidRDefault="00935429" w:rsidP="00935429">
            <w:pPr>
              <w:jc w:val="center"/>
            </w:pPr>
            <w:r w:rsidRPr="00D60A2D">
              <w:rPr>
                <w:sz w:val="22"/>
                <w:szCs w:val="22"/>
              </w:rPr>
              <w:t xml:space="preserve">84 2 02 </w:t>
            </w:r>
            <w:r w:rsidRPr="00D60A2D">
              <w:rPr>
                <w:sz w:val="22"/>
                <w:szCs w:val="22"/>
                <w:lang w:val="en-US"/>
              </w:rPr>
              <w:t>S</w:t>
            </w:r>
            <w:r w:rsidRPr="00D60A2D">
              <w:rPr>
                <w:sz w:val="22"/>
                <w:szCs w:val="22"/>
              </w:rPr>
              <w:t>5000</w:t>
            </w:r>
          </w:p>
        </w:tc>
        <w:tc>
          <w:tcPr>
            <w:tcW w:w="553" w:type="dxa"/>
            <w:noWrap/>
          </w:tcPr>
          <w:p w:rsidR="00935429" w:rsidRPr="00D60A2D" w:rsidRDefault="00935429" w:rsidP="00935429">
            <w:pPr>
              <w:jc w:val="center"/>
            </w:pPr>
            <w:r w:rsidRPr="00D60A2D">
              <w:rPr>
                <w:sz w:val="22"/>
                <w:szCs w:val="22"/>
              </w:rPr>
              <w:t>05</w:t>
            </w:r>
          </w:p>
        </w:tc>
        <w:tc>
          <w:tcPr>
            <w:tcW w:w="723" w:type="dxa"/>
            <w:noWrap/>
          </w:tcPr>
          <w:p w:rsidR="00935429" w:rsidRPr="00D60A2D" w:rsidRDefault="00935429" w:rsidP="00935429">
            <w:pPr>
              <w:jc w:val="center"/>
            </w:pPr>
          </w:p>
        </w:tc>
        <w:tc>
          <w:tcPr>
            <w:tcW w:w="709" w:type="dxa"/>
            <w:noWrap/>
          </w:tcPr>
          <w:p w:rsidR="00935429" w:rsidRPr="00D60A2D" w:rsidRDefault="00935429" w:rsidP="00935429">
            <w:pPr>
              <w:jc w:val="center"/>
            </w:pPr>
          </w:p>
        </w:tc>
        <w:tc>
          <w:tcPr>
            <w:tcW w:w="1134" w:type="dxa"/>
            <w:noWrap/>
          </w:tcPr>
          <w:p w:rsidR="00935429" w:rsidRPr="00D60A2D" w:rsidRDefault="00935429" w:rsidP="00935429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74,4</w:t>
            </w:r>
          </w:p>
        </w:tc>
        <w:tc>
          <w:tcPr>
            <w:tcW w:w="992" w:type="dxa"/>
            <w:noWrap/>
          </w:tcPr>
          <w:p w:rsidR="00935429" w:rsidRPr="00D60A2D" w:rsidRDefault="00935429" w:rsidP="00935429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935429" w:rsidRPr="00D60A2D" w:rsidRDefault="00935429" w:rsidP="00935429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8F0710" w:rsidRPr="00D60A2D" w:rsidTr="003E4C39">
        <w:trPr>
          <w:trHeight w:val="281"/>
        </w:trPr>
        <w:tc>
          <w:tcPr>
            <w:tcW w:w="3227" w:type="dxa"/>
          </w:tcPr>
          <w:p w:rsidR="00935429" w:rsidRPr="00D60A2D" w:rsidRDefault="00935429" w:rsidP="00935429">
            <w:pPr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59" w:type="dxa"/>
            <w:noWrap/>
          </w:tcPr>
          <w:p w:rsidR="00935429" w:rsidRPr="00D60A2D" w:rsidRDefault="00935429" w:rsidP="00935429">
            <w:pPr>
              <w:jc w:val="center"/>
            </w:pPr>
            <w:r w:rsidRPr="00D60A2D">
              <w:rPr>
                <w:sz w:val="22"/>
                <w:szCs w:val="22"/>
              </w:rPr>
              <w:t xml:space="preserve">84 2 02 </w:t>
            </w:r>
            <w:r w:rsidRPr="00D60A2D">
              <w:rPr>
                <w:sz w:val="22"/>
                <w:szCs w:val="22"/>
                <w:lang w:val="en-US"/>
              </w:rPr>
              <w:t>S</w:t>
            </w:r>
            <w:r w:rsidRPr="00D60A2D">
              <w:rPr>
                <w:sz w:val="22"/>
                <w:szCs w:val="22"/>
              </w:rPr>
              <w:t>5000</w:t>
            </w:r>
          </w:p>
        </w:tc>
        <w:tc>
          <w:tcPr>
            <w:tcW w:w="553" w:type="dxa"/>
            <w:noWrap/>
          </w:tcPr>
          <w:p w:rsidR="00935429" w:rsidRPr="00D60A2D" w:rsidRDefault="00935429" w:rsidP="00935429">
            <w:pPr>
              <w:jc w:val="center"/>
            </w:pPr>
            <w:r w:rsidRPr="00D60A2D">
              <w:rPr>
                <w:sz w:val="22"/>
                <w:szCs w:val="22"/>
              </w:rPr>
              <w:t>05</w:t>
            </w:r>
          </w:p>
        </w:tc>
        <w:tc>
          <w:tcPr>
            <w:tcW w:w="723" w:type="dxa"/>
            <w:noWrap/>
          </w:tcPr>
          <w:p w:rsidR="00935429" w:rsidRPr="00D60A2D" w:rsidRDefault="00935429" w:rsidP="00935429">
            <w:pPr>
              <w:jc w:val="center"/>
            </w:pPr>
            <w:r w:rsidRPr="00D60A2D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noWrap/>
          </w:tcPr>
          <w:p w:rsidR="00935429" w:rsidRPr="00D60A2D" w:rsidRDefault="00935429" w:rsidP="00935429">
            <w:pPr>
              <w:jc w:val="center"/>
            </w:pPr>
          </w:p>
        </w:tc>
        <w:tc>
          <w:tcPr>
            <w:tcW w:w="1134" w:type="dxa"/>
            <w:noWrap/>
          </w:tcPr>
          <w:p w:rsidR="00935429" w:rsidRPr="00D60A2D" w:rsidRDefault="00935429" w:rsidP="00935429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74,4</w:t>
            </w:r>
          </w:p>
        </w:tc>
        <w:tc>
          <w:tcPr>
            <w:tcW w:w="992" w:type="dxa"/>
            <w:noWrap/>
          </w:tcPr>
          <w:p w:rsidR="00935429" w:rsidRPr="00D60A2D" w:rsidRDefault="00935429" w:rsidP="00935429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935429" w:rsidRPr="00D60A2D" w:rsidRDefault="00935429" w:rsidP="00935429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8F0710" w:rsidRPr="00D60A2D" w:rsidTr="003E4C39">
        <w:trPr>
          <w:trHeight w:val="660"/>
        </w:trPr>
        <w:tc>
          <w:tcPr>
            <w:tcW w:w="3227" w:type="dxa"/>
            <w:vAlign w:val="bottom"/>
          </w:tcPr>
          <w:p w:rsidR="00935429" w:rsidRPr="00D60A2D" w:rsidRDefault="00935429" w:rsidP="00935429">
            <w:r w:rsidRPr="00D60A2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935429" w:rsidRPr="00D60A2D" w:rsidRDefault="00935429" w:rsidP="00935429">
            <w:pPr>
              <w:jc w:val="center"/>
            </w:pPr>
            <w:r w:rsidRPr="00D60A2D">
              <w:rPr>
                <w:sz w:val="22"/>
                <w:szCs w:val="22"/>
              </w:rPr>
              <w:t xml:space="preserve">84 2 02 </w:t>
            </w:r>
            <w:r w:rsidRPr="00D60A2D">
              <w:rPr>
                <w:sz w:val="22"/>
                <w:szCs w:val="22"/>
                <w:lang w:val="en-US"/>
              </w:rPr>
              <w:t>S</w:t>
            </w:r>
            <w:r w:rsidRPr="00D60A2D">
              <w:rPr>
                <w:sz w:val="22"/>
                <w:szCs w:val="22"/>
              </w:rPr>
              <w:t>5000</w:t>
            </w:r>
          </w:p>
        </w:tc>
        <w:tc>
          <w:tcPr>
            <w:tcW w:w="553" w:type="dxa"/>
            <w:noWrap/>
          </w:tcPr>
          <w:p w:rsidR="00935429" w:rsidRPr="00D60A2D" w:rsidRDefault="00935429" w:rsidP="00935429">
            <w:pPr>
              <w:jc w:val="center"/>
            </w:pPr>
            <w:r w:rsidRPr="00D60A2D">
              <w:rPr>
                <w:sz w:val="22"/>
                <w:szCs w:val="22"/>
              </w:rPr>
              <w:t>05</w:t>
            </w:r>
          </w:p>
        </w:tc>
        <w:tc>
          <w:tcPr>
            <w:tcW w:w="723" w:type="dxa"/>
            <w:noWrap/>
          </w:tcPr>
          <w:p w:rsidR="00935429" w:rsidRPr="00D60A2D" w:rsidRDefault="00935429" w:rsidP="00935429">
            <w:pPr>
              <w:jc w:val="center"/>
            </w:pPr>
            <w:r w:rsidRPr="00D60A2D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noWrap/>
          </w:tcPr>
          <w:p w:rsidR="00935429" w:rsidRPr="00D60A2D" w:rsidRDefault="00935429" w:rsidP="00935429">
            <w:pPr>
              <w:jc w:val="center"/>
            </w:pPr>
            <w:r w:rsidRPr="00D60A2D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noWrap/>
          </w:tcPr>
          <w:p w:rsidR="00935429" w:rsidRPr="00D60A2D" w:rsidRDefault="00935429" w:rsidP="00935429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74,4</w:t>
            </w:r>
          </w:p>
        </w:tc>
        <w:tc>
          <w:tcPr>
            <w:tcW w:w="992" w:type="dxa"/>
            <w:noWrap/>
          </w:tcPr>
          <w:p w:rsidR="00935429" w:rsidRPr="00D60A2D" w:rsidRDefault="00935429" w:rsidP="00935429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935429" w:rsidRPr="00D60A2D" w:rsidRDefault="00935429" w:rsidP="00935429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8F0710" w:rsidRPr="00D60A2D" w:rsidTr="003E4C39">
        <w:trPr>
          <w:trHeight w:val="660"/>
        </w:trPr>
        <w:tc>
          <w:tcPr>
            <w:tcW w:w="3227" w:type="dxa"/>
            <w:vAlign w:val="bottom"/>
          </w:tcPr>
          <w:p w:rsidR="00935429" w:rsidRPr="00D60A2D" w:rsidRDefault="00935429" w:rsidP="00935429">
            <w:proofErr w:type="spellStart"/>
            <w:r w:rsidRPr="00D60A2D">
              <w:rPr>
                <w:sz w:val="22"/>
                <w:szCs w:val="22"/>
              </w:rPr>
              <w:t>Софинансирование</w:t>
            </w:r>
            <w:proofErr w:type="spellEnd"/>
            <w:r w:rsidRPr="00D60A2D">
              <w:rPr>
                <w:sz w:val="22"/>
                <w:szCs w:val="22"/>
              </w:rPr>
              <w:t xml:space="preserve"> субсидии практика инициативного </w:t>
            </w:r>
            <w:proofErr w:type="spellStart"/>
            <w:r w:rsidRPr="00D60A2D">
              <w:rPr>
                <w:sz w:val="22"/>
                <w:szCs w:val="22"/>
              </w:rPr>
              <w:t>бюджетирования</w:t>
            </w:r>
            <w:proofErr w:type="spellEnd"/>
            <w:r w:rsidRPr="00D60A2D">
              <w:rPr>
                <w:sz w:val="22"/>
                <w:szCs w:val="22"/>
              </w:rPr>
              <w:t xml:space="preserve"> «Поддержка проектов местных инициатив (ППМИ) на территории Новгородской области»</w:t>
            </w:r>
          </w:p>
        </w:tc>
        <w:tc>
          <w:tcPr>
            <w:tcW w:w="1559" w:type="dxa"/>
            <w:noWrap/>
            <w:vAlign w:val="bottom"/>
          </w:tcPr>
          <w:p w:rsidR="00935429" w:rsidRPr="00D60A2D" w:rsidRDefault="00935429" w:rsidP="00935429">
            <w:pPr>
              <w:jc w:val="center"/>
            </w:pPr>
            <w:r w:rsidRPr="00D60A2D">
              <w:rPr>
                <w:sz w:val="22"/>
                <w:szCs w:val="22"/>
              </w:rPr>
              <w:t xml:space="preserve">84 2 02 </w:t>
            </w:r>
            <w:r w:rsidRPr="00D60A2D">
              <w:rPr>
                <w:sz w:val="22"/>
                <w:szCs w:val="22"/>
                <w:lang w:val="en-US"/>
              </w:rPr>
              <w:t>S</w:t>
            </w:r>
            <w:r w:rsidRPr="00D60A2D">
              <w:rPr>
                <w:sz w:val="22"/>
                <w:szCs w:val="22"/>
              </w:rPr>
              <w:t>5260</w:t>
            </w:r>
          </w:p>
          <w:p w:rsidR="00935429" w:rsidRPr="00D60A2D" w:rsidRDefault="00935429" w:rsidP="00935429">
            <w:pPr>
              <w:jc w:val="center"/>
            </w:pPr>
          </w:p>
          <w:p w:rsidR="00935429" w:rsidRPr="00D60A2D" w:rsidRDefault="00935429" w:rsidP="00935429">
            <w:pPr>
              <w:jc w:val="center"/>
            </w:pPr>
          </w:p>
        </w:tc>
        <w:tc>
          <w:tcPr>
            <w:tcW w:w="553" w:type="dxa"/>
            <w:noWrap/>
          </w:tcPr>
          <w:p w:rsidR="00935429" w:rsidRPr="00D60A2D" w:rsidRDefault="00935429" w:rsidP="00935429">
            <w:pPr>
              <w:jc w:val="center"/>
            </w:pPr>
          </w:p>
        </w:tc>
        <w:tc>
          <w:tcPr>
            <w:tcW w:w="723" w:type="dxa"/>
            <w:noWrap/>
          </w:tcPr>
          <w:p w:rsidR="00935429" w:rsidRPr="00D60A2D" w:rsidRDefault="00935429" w:rsidP="00935429">
            <w:pPr>
              <w:jc w:val="center"/>
            </w:pPr>
          </w:p>
        </w:tc>
        <w:tc>
          <w:tcPr>
            <w:tcW w:w="709" w:type="dxa"/>
            <w:noWrap/>
          </w:tcPr>
          <w:p w:rsidR="00935429" w:rsidRPr="00D60A2D" w:rsidRDefault="00935429" w:rsidP="00935429">
            <w:pPr>
              <w:jc w:val="center"/>
            </w:pPr>
          </w:p>
        </w:tc>
        <w:tc>
          <w:tcPr>
            <w:tcW w:w="1134" w:type="dxa"/>
            <w:noWrap/>
          </w:tcPr>
          <w:p w:rsidR="00935429" w:rsidRPr="00D60A2D" w:rsidRDefault="00935429" w:rsidP="00935429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150,0</w:t>
            </w:r>
          </w:p>
        </w:tc>
        <w:tc>
          <w:tcPr>
            <w:tcW w:w="992" w:type="dxa"/>
            <w:noWrap/>
          </w:tcPr>
          <w:p w:rsidR="00935429" w:rsidRPr="00D60A2D" w:rsidRDefault="00935429" w:rsidP="00935429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935429" w:rsidRPr="00D60A2D" w:rsidRDefault="00935429" w:rsidP="00935429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8F0710" w:rsidRPr="00D60A2D" w:rsidTr="003E4C39">
        <w:trPr>
          <w:trHeight w:val="372"/>
        </w:trPr>
        <w:tc>
          <w:tcPr>
            <w:tcW w:w="3227" w:type="dxa"/>
          </w:tcPr>
          <w:p w:rsidR="00935429" w:rsidRPr="00D60A2D" w:rsidRDefault="00935429" w:rsidP="00935429">
            <w:pPr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noWrap/>
            <w:vAlign w:val="bottom"/>
          </w:tcPr>
          <w:p w:rsidR="00935429" w:rsidRPr="00D60A2D" w:rsidRDefault="00935429" w:rsidP="00935429">
            <w:pPr>
              <w:jc w:val="center"/>
            </w:pPr>
            <w:r w:rsidRPr="00D60A2D">
              <w:rPr>
                <w:sz w:val="22"/>
                <w:szCs w:val="22"/>
              </w:rPr>
              <w:t xml:space="preserve">84 2 02 </w:t>
            </w:r>
            <w:r w:rsidRPr="00D60A2D">
              <w:rPr>
                <w:sz w:val="22"/>
                <w:szCs w:val="22"/>
                <w:lang w:val="en-US"/>
              </w:rPr>
              <w:t>S</w:t>
            </w:r>
            <w:r w:rsidRPr="00D60A2D">
              <w:rPr>
                <w:sz w:val="22"/>
                <w:szCs w:val="22"/>
              </w:rPr>
              <w:t>5260</w:t>
            </w:r>
          </w:p>
          <w:p w:rsidR="00935429" w:rsidRPr="00D60A2D" w:rsidRDefault="00935429" w:rsidP="00935429">
            <w:pPr>
              <w:jc w:val="center"/>
            </w:pPr>
          </w:p>
        </w:tc>
        <w:tc>
          <w:tcPr>
            <w:tcW w:w="553" w:type="dxa"/>
            <w:noWrap/>
          </w:tcPr>
          <w:p w:rsidR="00935429" w:rsidRPr="00D60A2D" w:rsidRDefault="00935429" w:rsidP="00935429">
            <w:pPr>
              <w:jc w:val="center"/>
            </w:pPr>
            <w:r w:rsidRPr="00D60A2D">
              <w:rPr>
                <w:sz w:val="22"/>
                <w:szCs w:val="22"/>
              </w:rPr>
              <w:t>05</w:t>
            </w:r>
          </w:p>
        </w:tc>
        <w:tc>
          <w:tcPr>
            <w:tcW w:w="723" w:type="dxa"/>
            <w:noWrap/>
          </w:tcPr>
          <w:p w:rsidR="00935429" w:rsidRPr="00D60A2D" w:rsidRDefault="00935429" w:rsidP="00935429">
            <w:pPr>
              <w:jc w:val="center"/>
            </w:pPr>
          </w:p>
        </w:tc>
        <w:tc>
          <w:tcPr>
            <w:tcW w:w="709" w:type="dxa"/>
            <w:noWrap/>
          </w:tcPr>
          <w:p w:rsidR="00935429" w:rsidRPr="00D60A2D" w:rsidRDefault="00935429" w:rsidP="00935429">
            <w:pPr>
              <w:jc w:val="center"/>
            </w:pPr>
          </w:p>
        </w:tc>
        <w:tc>
          <w:tcPr>
            <w:tcW w:w="1134" w:type="dxa"/>
            <w:noWrap/>
          </w:tcPr>
          <w:p w:rsidR="00935429" w:rsidRPr="00D60A2D" w:rsidRDefault="00935429" w:rsidP="00935429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150,0</w:t>
            </w:r>
          </w:p>
        </w:tc>
        <w:tc>
          <w:tcPr>
            <w:tcW w:w="992" w:type="dxa"/>
            <w:noWrap/>
          </w:tcPr>
          <w:p w:rsidR="00935429" w:rsidRPr="00D60A2D" w:rsidRDefault="00935429" w:rsidP="00935429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935429" w:rsidRPr="00D60A2D" w:rsidRDefault="00935429" w:rsidP="00935429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8F0710" w:rsidRPr="00D60A2D" w:rsidTr="003E4C39">
        <w:trPr>
          <w:trHeight w:val="199"/>
        </w:trPr>
        <w:tc>
          <w:tcPr>
            <w:tcW w:w="3227" w:type="dxa"/>
          </w:tcPr>
          <w:p w:rsidR="00935429" w:rsidRPr="00D60A2D" w:rsidRDefault="00935429" w:rsidP="00935429">
            <w:pPr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59" w:type="dxa"/>
            <w:noWrap/>
            <w:vAlign w:val="bottom"/>
          </w:tcPr>
          <w:p w:rsidR="00935429" w:rsidRPr="00D60A2D" w:rsidRDefault="00935429" w:rsidP="00935429">
            <w:pPr>
              <w:jc w:val="center"/>
            </w:pPr>
            <w:r w:rsidRPr="00D60A2D">
              <w:rPr>
                <w:sz w:val="22"/>
                <w:szCs w:val="22"/>
              </w:rPr>
              <w:t xml:space="preserve">84 2 02 </w:t>
            </w:r>
            <w:r w:rsidRPr="00D60A2D">
              <w:rPr>
                <w:sz w:val="22"/>
                <w:szCs w:val="22"/>
                <w:lang w:val="en-US"/>
              </w:rPr>
              <w:t>S</w:t>
            </w:r>
            <w:r w:rsidRPr="00D60A2D">
              <w:rPr>
                <w:sz w:val="22"/>
                <w:szCs w:val="22"/>
              </w:rPr>
              <w:t>5260</w:t>
            </w:r>
          </w:p>
        </w:tc>
        <w:tc>
          <w:tcPr>
            <w:tcW w:w="553" w:type="dxa"/>
            <w:noWrap/>
          </w:tcPr>
          <w:p w:rsidR="00935429" w:rsidRPr="00D60A2D" w:rsidRDefault="00935429" w:rsidP="00935429">
            <w:pPr>
              <w:jc w:val="center"/>
            </w:pPr>
            <w:r w:rsidRPr="00D60A2D">
              <w:rPr>
                <w:sz w:val="22"/>
                <w:szCs w:val="22"/>
              </w:rPr>
              <w:t>05</w:t>
            </w:r>
          </w:p>
        </w:tc>
        <w:tc>
          <w:tcPr>
            <w:tcW w:w="723" w:type="dxa"/>
            <w:noWrap/>
          </w:tcPr>
          <w:p w:rsidR="00935429" w:rsidRPr="00D60A2D" w:rsidRDefault="00935429" w:rsidP="00935429">
            <w:pPr>
              <w:jc w:val="center"/>
            </w:pPr>
            <w:r w:rsidRPr="00D60A2D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noWrap/>
          </w:tcPr>
          <w:p w:rsidR="00935429" w:rsidRPr="00D60A2D" w:rsidRDefault="00935429" w:rsidP="00935429">
            <w:pPr>
              <w:jc w:val="center"/>
            </w:pPr>
          </w:p>
        </w:tc>
        <w:tc>
          <w:tcPr>
            <w:tcW w:w="1134" w:type="dxa"/>
            <w:noWrap/>
          </w:tcPr>
          <w:p w:rsidR="00935429" w:rsidRPr="00D60A2D" w:rsidRDefault="00935429" w:rsidP="00935429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150,0</w:t>
            </w:r>
          </w:p>
        </w:tc>
        <w:tc>
          <w:tcPr>
            <w:tcW w:w="992" w:type="dxa"/>
            <w:noWrap/>
          </w:tcPr>
          <w:p w:rsidR="00935429" w:rsidRPr="00D60A2D" w:rsidRDefault="00935429" w:rsidP="00935429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935429" w:rsidRPr="00D60A2D" w:rsidRDefault="00935429" w:rsidP="00935429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8F0710" w:rsidRPr="00D60A2D" w:rsidTr="003E4C39">
        <w:trPr>
          <w:trHeight w:val="552"/>
        </w:trPr>
        <w:tc>
          <w:tcPr>
            <w:tcW w:w="3227" w:type="dxa"/>
            <w:vAlign w:val="bottom"/>
          </w:tcPr>
          <w:p w:rsidR="00935429" w:rsidRPr="00D60A2D" w:rsidRDefault="00935429" w:rsidP="00935429">
            <w:r w:rsidRPr="00D60A2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  <w:vAlign w:val="bottom"/>
          </w:tcPr>
          <w:p w:rsidR="00935429" w:rsidRPr="00D60A2D" w:rsidRDefault="00935429" w:rsidP="00935429">
            <w:pPr>
              <w:jc w:val="center"/>
            </w:pPr>
            <w:r w:rsidRPr="00D60A2D">
              <w:rPr>
                <w:sz w:val="22"/>
                <w:szCs w:val="22"/>
              </w:rPr>
              <w:t xml:space="preserve">84 2 02 </w:t>
            </w:r>
            <w:r w:rsidRPr="00D60A2D">
              <w:rPr>
                <w:sz w:val="22"/>
                <w:szCs w:val="22"/>
                <w:lang w:val="en-US"/>
              </w:rPr>
              <w:t>S</w:t>
            </w:r>
            <w:r w:rsidRPr="00D60A2D">
              <w:rPr>
                <w:sz w:val="22"/>
                <w:szCs w:val="22"/>
              </w:rPr>
              <w:t>5260</w:t>
            </w:r>
          </w:p>
          <w:p w:rsidR="00935429" w:rsidRPr="00D60A2D" w:rsidRDefault="00935429" w:rsidP="00935429">
            <w:pPr>
              <w:jc w:val="center"/>
            </w:pPr>
          </w:p>
        </w:tc>
        <w:tc>
          <w:tcPr>
            <w:tcW w:w="553" w:type="dxa"/>
            <w:noWrap/>
          </w:tcPr>
          <w:p w:rsidR="00935429" w:rsidRPr="00D60A2D" w:rsidRDefault="00935429" w:rsidP="00935429">
            <w:pPr>
              <w:jc w:val="center"/>
            </w:pPr>
            <w:r w:rsidRPr="00D60A2D">
              <w:rPr>
                <w:sz w:val="22"/>
                <w:szCs w:val="22"/>
              </w:rPr>
              <w:t>05</w:t>
            </w:r>
          </w:p>
        </w:tc>
        <w:tc>
          <w:tcPr>
            <w:tcW w:w="723" w:type="dxa"/>
            <w:noWrap/>
          </w:tcPr>
          <w:p w:rsidR="00935429" w:rsidRPr="00D60A2D" w:rsidRDefault="00935429" w:rsidP="00935429">
            <w:pPr>
              <w:jc w:val="center"/>
            </w:pPr>
            <w:r w:rsidRPr="00D60A2D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noWrap/>
          </w:tcPr>
          <w:p w:rsidR="00935429" w:rsidRPr="00D60A2D" w:rsidRDefault="00935429" w:rsidP="00935429">
            <w:pPr>
              <w:jc w:val="center"/>
            </w:pPr>
            <w:r w:rsidRPr="00D60A2D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noWrap/>
          </w:tcPr>
          <w:p w:rsidR="00935429" w:rsidRPr="00D60A2D" w:rsidRDefault="00935429" w:rsidP="00935429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150,0</w:t>
            </w:r>
          </w:p>
        </w:tc>
        <w:tc>
          <w:tcPr>
            <w:tcW w:w="992" w:type="dxa"/>
            <w:noWrap/>
          </w:tcPr>
          <w:p w:rsidR="00935429" w:rsidRPr="00D60A2D" w:rsidRDefault="00935429" w:rsidP="00935429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935429" w:rsidRPr="00D60A2D" w:rsidRDefault="00935429" w:rsidP="00935429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057286" w:rsidRPr="00D60A2D" w:rsidTr="00286BDB">
        <w:trPr>
          <w:trHeight w:val="552"/>
        </w:trPr>
        <w:tc>
          <w:tcPr>
            <w:tcW w:w="3227" w:type="dxa"/>
            <w:vAlign w:val="bottom"/>
          </w:tcPr>
          <w:p w:rsidR="00057286" w:rsidRPr="00D60A2D" w:rsidRDefault="00057286" w:rsidP="00057286">
            <w:pPr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 xml:space="preserve">Осуществление регистрации права муниципальной </w:t>
            </w:r>
            <w:r w:rsidRPr="00D60A2D">
              <w:rPr>
                <w:sz w:val="22"/>
                <w:szCs w:val="22"/>
                <w:lang w:eastAsia="ru-RU"/>
              </w:rPr>
              <w:lastRenderedPageBreak/>
              <w:t>собственности на земельные участки</w:t>
            </w:r>
          </w:p>
        </w:tc>
        <w:tc>
          <w:tcPr>
            <w:tcW w:w="1559" w:type="dxa"/>
            <w:noWrap/>
          </w:tcPr>
          <w:p w:rsidR="00057286" w:rsidRPr="00D60A2D" w:rsidRDefault="00057286" w:rsidP="00057286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lastRenderedPageBreak/>
              <w:t>84 2 03 00000</w:t>
            </w:r>
          </w:p>
        </w:tc>
        <w:tc>
          <w:tcPr>
            <w:tcW w:w="553" w:type="dxa"/>
            <w:noWrap/>
          </w:tcPr>
          <w:p w:rsidR="00057286" w:rsidRPr="00D60A2D" w:rsidRDefault="00057286" w:rsidP="00057286">
            <w:pPr>
              <w:jc w:val="center"/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057286" w:rsidRPr="00D60A2D" w:rsidRDefault="00057286" w:rsidP="00057286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057286" w:rsidRPr="00D60A2D" w:rsidRDefault="00057286" w:rsidP="00057286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057286" w:rsidRPr="00D60A2D" w:rsidRDefault="008128FD" w:rsidP="00057286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81</w:t>
            </w:r>
            <w:r w:rsidR="00057286" w:rsidRPr="00D60A2D">
              <w:rPr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2" w:type="dxa"/>
            <w:noWrap/>
          </w:tcPr>
          <w:p w:rsidR="00057286" w:rsidRPr="00D60A2D" w:rsidRDefault="00057286" w:rsidP="00057286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057286" w:rsidRPr="00D60A2D" w:rsidRDefault="00057286" w:rsidP="00057286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057286" w:rsidRPr="00D60A2D" w:rsidTr="00286BDB">
        <w:trPr>
          <w:trHeight w:val="552"/>
        </w:trPr>
        <w:tc>
          <w:tcPr>
            <w:tcW w:w="3227" w:type="dxa"/>
            <w:vAlign w:val="bottom"/>
          </w:tcPr>
          <w:p w:rsidR="00057286" w:rsidRPr="00D60A2D" w:rsidRDefault="00057286" w:rsidP="00057286">
            <w:pPr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lastRenderedPageBreak/>
              <w:t xml:space="preserve">Реализация мероприятий в рамках подпрограммы "Прочие мероприятия по благоустройству территории </w:t>
            </w:r>
            <w:proofErr w:type="spellStart"/>
            <w:r w:rsidRPr="00D60A2D">
              <w:rPr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D60A2D">
              <w:rPr>
                <w:sz w:val="22"/>
                <w:szCs w:val="22"/>
                <w:lang w:eastAsia="ru-RU"/>
              </w:rPr>
              <w:t xml:space="preserve"> сельского поселения"</w:t>
            </w:r>
          </w:p>
        </w:tc>
        <w:tc>
          <w:tcPr>
            <w:tcW w:w="1559" w:type="dxa"/>
            <w:noWrap/>
          </w:tcPr>
          <w:p w:rsidR="00057286" w:rsidRPr="00D60A2D" w:rsidRDefault="00057286" w:rsidP="00057286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84 2 03 99990</w:t>
            </w:r>
          </w:p>
        </w:tc>
        <w:tc>
          <w:tcPr>
            <w:tcW w:w="553" w:type="dxa"/>
            <w:noWrap/>
          </w:tcPr>
          <w:p w:rsidR="00057286" w:rsidRPr="00D60A2D" w:rsidRDefault="00057286" w:rsidP="00057286">
            <w:pPr>
              <w:jc w:val="center"/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057286" w:rsidRPr="00D60A2D" w:rsidRDefault="00057286" w:rsidP="00057286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057286" w:rsidRPr="00D60A2D" w:rsidRDefault="00057286" w:rsidP="00057286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057286" w:rsidRPr="00D60A2D" w:rsidRDefault="008128FD" w:rsidP="00057286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81</w:t>
            </w:r>
            <w:r w:rsidR="00057286" w:rsidRPr="00D60A2D">
              <w:rPr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2" w:type="dxa"/>
            <w:noWrap/>
          </w:tcPr>
          <w:p w:rsidR="00057286" w:rsidRPr="00D60A2D" w:rsidRDefault="00057286" w:rsidP="00057286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057286" w:rsidRPr="00D60A2D" w:rsidRDefault="00057286" w:rsidP="00057286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057286" w:rsidRPr="00D60A2D" w:rsidTr="00057286">
        <w:trPr>
          <w:trHeight w:val="273"/>
        </w:trPr>
        <w:tc>
          <w:tcPr>
            <w:tcW w:w="3227" w:type="dxa"/>
            <w:vAlign w:val="bottom"/>
          </w:tcPr>
          <w:p w:rsidR="00057286" w:rsidRPr="00D60A2D" w:rsidRDefault="00057286" w:rsidP="00057286">
            <w:pPr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1559" w:type="dxa"/>
            <w:noWrap/>
          </w:tcPr>
          <w:p w:rsidR="00057286" w:rsidRPr="00D60A2D" w:rsidRDefault="00057286" w:rsidP="00057286">
            <w:pPr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84 2 03 99990</w:t>
            </w:r>
          </w:p>
        </w:tc>
        <w:tc>
          <w:tcPr>
            <w:tcW w:w="553" w:type="dxa"/>
            <w:noWrap/>
          </w:tcPr>
          <w:p w:rsidR="00057286" w:rsidRPr="00D60A2D" w:rsidRDefault="00057286" w:rsidP="00057286">
            <w:pPr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3" w:type="dxa"/>
            <w:noWrap/>
          </w:tcPr>
          <w:p w:rsidR="00057286" w:rsidRPr="00D60A2D" w:rsidRDefault="00057286" w:rsidP="00057286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057286" w:rsidRPr="00D60A2D" w:rsidRDefault="00057286" w:rsidP="00057286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057286" w:rsidRPr="00D60A2D" w:rsidRDefault="008128FD" w:rsidP="00057286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81</w:t>
            </w:r>
            <w:r w:rsidR="00057286" w:rsidRPr="00D60A2D">
              <w:rPr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2" w:type="dxa"/>
            <w:noWrap/>
          </w:tcPr>
          <w:p w:rsidR="00057286" w:rsidRPr="00D60A2D" w:rsidRDefault="00057286" w:rsidP="00057286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057286" w:rsidRPr="00D60A2D" w:rsidRDefault="00057286" w:rsidP="00057286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057286" w:rsidRPr="00D60A2D" w:rsidTr="00286BDB">
        <w:trPr>
          <w:trHeight w:val="552"/>
        </w:trPr>
        <w:tc>
          <w:tcPr>
            <w:tcW w:w="3227" w:type="dxa"/>
            <w:vAlign w:val="bottom"/>
          </w:tcPr>
          <w:p w:rsidR="00057286" w:rsidRPr="00D60A2D" w:rsidRDefault="00057286" w:rsidP="00057286">
            <w:pPr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noWrap/>
          </w:tcPr>
          <w:p w:rsidR="00057286" w:rsidRPr="00D60A2D" w:rsidRDefault="00057286" w:rsidP="00057286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84 2 03 99990</w:t>
            </w:r>
          </w:p>
        </w:tc>
        <w:tc>
          <w:tcPr>
            <w:tcW w:w="553" w:type="dxa"/>
            <w:noWrap/>
          </w:tcPr>
          <w:p w:rsidR="00057286" w:rsidRPr="00D60A2D" w:rsidRDefault="00057286" w:rsidP="00057286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3" w:type="dxa"/>
            <w:noWrap/>
          </w:tcPr>
          <w:p w:rsidR="00057286" w:rsidRPr="00D60A2D" w:rsidRDefault="00057286" w:rsidP="00057286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709" w:type="dxa"/>
            <w:noWrap/>
          </w:tcPr>
          <w:p w:rsidR="00057286" w:rsidRPr="00D60A2D" w:rsidRDefault="00057286" w:rsidP="00057286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057286" w:rsidRPr="00D60A2D" w:rsidRDefault="008128FD" w:rsidP="00057286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81</w:t>
            </w:r>
            <w:r w:rsidR="00057286" w:rsidRPr="00D60A2D">
              <w:rPr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2" w:type="dxa"/>
            <w:noWrap/>
          </w:tcPr>
          <w:p w:rsidR="00057286" w:rsidRPr="00D60A2D" w:rsidRDefault="00057286" w:rsidP="00057286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057286" w:rsidRPr="00D60A2D" w:rsidRDefault="00057286" w:rsidP="00057286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057286" w:rsidRPr="00D60A2D" w:rsidTr="00286BDB">
        <w:trPr>
          <w:trHeight w:val="552"/>
        </w:trPr>
        <w:tc>
          <w:tcPr>
            <w:tcW w:w="3227" w:type="dxa"/>
            <w:vAlign w:val="bottom"/>
          </w:tcPr>
          <w:p w:rsidR="00057286" w:rsidRPr="00D60A2D" w:rsidRDefault="00057286" w:rsidP="00057286">
            <w:pPr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</w:t>
            </w:r>
          </w:p>
          <w:p w:rsidR="00057286" w:rsidRPr="00D60A2D" w:rsidRDefault="00057286" w:rsidP="00057286">
            <w:pPr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(муниципальных) нужд</w:t>
            </w:r>
          </w:p>
        </w:tc>
        <w:tc>
          <w:tcPr>
            <w:tcW w:w="1559" w:type="dxa"/>
            <w:noWrap/>
          </w:tcPr>
          <w:p w:rsidR="00057286" w:rsidRPr="00D60A2D" w:rsidRDefault="00057286" w:rsidP="00057286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84 2 03 99990</w:t>
            </w:r>
          </w:p>
        </w:tc>
        <w:tc>
          <w:tcPr>
            <w:tcW w:w="553" w:type="dxa"/>
            <w:noWrap/>
          </w:tcPr>
          <w:p w:rsidR="00057286" w:rsidRPr="00D60A2D" w:rsidRDefault="00057286" w:rsidP="00057286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3" w:type="dxa"/>
            <w:noWrap/>
          </w:tcPr>
          <w:p w:rsidR="00057286" w:rsidRPr="00D60A2D" w:rsidRDefault="00057286" w:rsidP="00057286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709" w:type="dxa"/>
            <w:noWrap/>
          </w:tcPr>
          <w:p w:rsidR="00057286" w:rsidRPr="00D60A2D" w:rsidRDefault="00057286" w:rsidP="00057286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057286" w:rsidRPr="00D60A2D" w:rsidRDefault="008128FD" w:rsidP="00057286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81</w:t>
            </w:r>
            <w:r w:rsidR="00057286" w:rsidRPr="00D60A2D">
              <w:rPr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2" w:type="dxa"/>
            <w:noWrap/>
          </w:tcPr>
          <w:p w:rsidR="00057286" w:rsidRPr="00D60A2D" w:rsidRDefault="00057286" w:rsidP="00057286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057286" w:rsidRPr="00D60A2D" w:rsidRDefault="00057286" w:rsidP="00057286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057286" w:rsidRPr="00D60A2D" w:rsidTr="003E4C39">
        <w:trPr>
          <w:trHeight w:val="660"/>
        </w:trPr>
        <w:tc>
          <w:tcPr>
            <w:tcW w:w="3227" w:type="dxa"/>
          </w:tcPr>
          <w:p w:rsidR="00057286" w:rsidRPr="00D60A2D" w:rsidRDefault="00057286" w:rsidP="00057286">
            <w:pPr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 xml:space="preserve">Муниципальная программа «Комплексное развитие сельской территории </w:t>
            </w:r>
            <w:proofErr w:type="spellStart"/>
            <w:r w:rsidRPr="00D60A2D">
              <w:rPr>
                <w:bCs/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D60A2D">
              <w:rPr>
                <w:bCs/>
                <w:sz w:val="22"/>
                <w:szCs w:val="22"/>
                <w:lang w:eastAsia="ru-RU"/>
              </w:rPr>
              <w:t xml:space="preserve"> сельского поселения»</w:t>
            </w:r>
          </w:p>
        </w:tc>
        <w:tc>
          <w:tcPr>
            <w:tcW w:w="1559" w:type="dxa"/>
            <w:noWrap/>
          </w:tcPr>
          <w:p w:rsidR="00057286" w:rsidRPr="00D60A2D" w:rsidRDefault="00057286" w:rsidP="00057286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85 0 00 00000</w:t>
            </w:r>
          </w:p>
        </w:tc>
        <w:tc>
          <w:tcPr>
            <w:tcW w:w="553" w:type="dxa"/>
            <w:noWrap/>
          </w:tcPr>
          <w:p w:rsidR="00057286" w:rsidRPr="00D60A2D" w:rsidRDefault="00057286" w:rsidP="00057286">
            <w:pPr>
              <w:jc w:val="center"/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057286" w:rsidRPr="00D60A2D" w:rsidRDefault="00057286" w:rsidP="00057286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057286" w:rsidRPr="00D60A2D" w:rsidRDefault="00057286" w:rsidP="00057286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134" w:type="dxa"/>
            <w:noWrap/>
          </w:tcPr>
          <w:p w:rsidR="00057286" w:rsidRPr="00D60A2D" w:rsidRDefault="00057286" w:rsidP="00057286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057286" w:rsidRPr="00D60A2D" w:rsidRDefault="00057286" w:rsidP="00057286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992" w:type="dxa"/>
            <w:noWrap/>
          </w:tcPr>
          <w:p w:rsidR="00057286" w:rsidRPr="00D60A2D" w:rsidRDefault="00057286" w:rsidP="00057286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057286" w:rsidRPr="00D60A2D" w:rsidTr="003E4C39">
        <w:trPr>
          <w:trHeight w:val="523"/>
        </w:trPr>
        <w:tc>
          <w:tcPr>
            <w:tcW w:w="3227" w:type="dxa"/>
          </w:tcPr>
          <w:p w:rsidR="00057286" w:rsidRPr="00D60A2D" w:rsidRDefault="00057286" w:rsidP="00057286">
            <w:pPr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 xml:space="preserve">Реализация общественно-значимого проекта  по благоустройству сельской территории </w:t>
            </w:r>
            <w:proofErr w:type="spellStart"/>
            <w:r w:rsidRPr="00D60A2D">
              <w:rPr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D60A2D">
              <w:rPr>
                <w:sz w:val="22"/>
                <w:szCs w:val="22"/>
                <w:lang w:eastAsia="ru-RU"/>
              </w:rPr>
              <w:t xml:space="preserve">  сельского поселения</w:t>
            </w:r>
          </w:p>
        </w:tc>
        <w:tc>
          <w:tcPr>
            <w:tcW w:w="1559" w:type="dxa"/>
            <w:noWrap/>
          </w:tcPr>
          <w:p w:rsidR="00057286" w:rsidRPr="00D60A2D" w:rsidRDefault="00057286" w:rsidP="00057286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85 0 01 00000</w:t>
            </w:r>
          </w:p>
        </w:tc>
        <w:tc>
          <w:tcPr>
            <w:tcW w:w="553" w:type="dxa"/>
            <w:noWrap/>
          </w:tcPr>
          <w:p w:rsidR="00057286" w:rsidRPr="00D60A2D" w:rsidRDefault="00057286" w:rsidP="00057286">
            <w:pPr>
              <w:jc w:val="center"/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057286" w:rsidRPr="00D60A2D" w:rsidRDefault="00057286" w:rsidP="00057286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057286" w:rsidRPr="00D60A2D" w:rsidRDefault="00057286" w:rsidP="00057286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134" w:type="dxa"/>
            <w:noWrap/>
          </w:tcPr>
          <w:p w:rsidR="00057286" w:rsidRPr="00D60A2D" w:rsidRDefault="00057286" w:rsidP="00057286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057286" w:rsidRPr="00D60A2D" w:rsidRDefault="00057286" w:rsidP="00057286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992" w:type="dxa"/>
            <w:noWrap/>
          </w:tcPr>
          <w:p w:rsidR="00057286" w:rsidRPr="00D60A2D" w:rsidRDefault="00057286" w:rsidP="00057286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057286" w:rsidRPr="00D60A2D" w:rsidTr="003E4C39">
        <w:trPr>
          <w:trHeight w:val="523"/>
        </w:trPr>
        <w:tc>
          <w:tcPr>
            <w:tcW w:w="3227" w:type="dxa"/>
          </w:tcPr>
          <w:p w:rsidR="00057286" w:rsidRPr="00D60A2D" w:rsidRDefault="00057286" w:rsidP="00057286">
            <w:pPr>
              <w:rPr>
                <w:lang w:eastAsia="ru-RU"/>
              </w:rPr>
            </w:pPr>
            <w:proofErr w:type="spellStart"/>
            <w:r w:rsidRPr="00D60A2D">
              <w:rPr>
                <w:sz w:val="22"/>
                <w:szCs w:val="22"/>
                <w:lang w:eastAsia="ru-RU"/>
              </w:rPr>
              <w:t>Софинансирование</w:t>
            </w:r>
            <w:proofErr w:type="spellEnd"/>
            <w:r w:rsidRPr="00D60A2D">
              <w:rPr>
                <w:sz w:val="22"/>
                <w:szCs w:val="22"/>
                <w:lang w:eastAsia="ru-RU"/>
              </w:rPr>
              <w:t xml:space="preserve"> расходных обязательств на реализацию мероприятий  в рамках муниципальной программы «Комплексное развитие сельских территорий </w:t>
            </w:r>
            <w:proofErr w:type="spellStart"/>
            <w:r w:rsidRPr="00D60A2D">
              <w:rPr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D60A2D">
              <w:rPr>
                <w:sz w:val="22"/>
                <w:szCs w:val="22"/>
                <w:lang w:eastAsia="ru-RU"/>
              </w:rPr>
              <w:t xml:space="preserve"> сельского поселения»</w:t>
            </w:r>
          </w:p>
        </w:tc>
        <w:tc>
          <w:tcPr>
            <w:tcW w:w="1559" w:type="dxa"/>
            <w:noWrap/>
          </w:tcPr>
          <w:p w:rsidR="00057286" w:rsidRPr="00D60A2D" w:rsidRDefault="00057286" w:rsidP="00057286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 xml:space="preserve">85 0 01 </w:t>
            </w:r>
            <w:r w:rsidRPr="00D60A2D">
              <w:rPr>
                <w:sz w:val="22"/>
                <w:szCs w:val="22"/>
                <w:lang w:val="en-US" w:eastAsia="ru-RU"/>
              </w:rPr>
              <w:t>S</w:t>
            </w:r>
            <w:r w:rsidRPr="00D60A2D">
              <w:rPr>
                <w:sz w:val="22"/>
                <w:szCs w:val="22"/>
                <w:lang w:eastAsia="ru-RU"/>
              </w:rPr>
              <w:t>5764</w:t>
            </w:r>
          </w:p>
        </w:tc>
        <w:tc>
          <w:tcPr>
            <w:tcW w:w="553" w:type="dxa"/>
            <w:noWrap/>
          </w:tcPr>
          <w:p w:rsidR="00057286" w:rsidRPr="00D60A2D" w:rsidRDefault="00057286" w:rsidP="00057286">
            <w:pPr>
              <w:jc w:val="center"/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057286" w:rsidRPr="00D60A2D" w:rsidRDefault="00057286" w:rsidP="00057286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057286" w:rsidRPr="00D60A2D" w:rsidRDefault="00057286" w:rsidP="00057286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057286" w:rsidRPr="00D60A2D" w:rsidRDefault="00057286" w:rsidP="00057286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057286" w:rsidRPr="00D60A2D" w:rsidRDefault="00057286" w:rsidP="00057286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992" w:type="dxa"/>
            <w:noWrap/>
          </w:tcPr>
          <w:p w:rsidR="00057286" w:rsidRPr="00D60A2D" w:rsidRDefault="00057286" w:rsidP="00057286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057286" w:rsidRPr="00D60A2D" w:rsidTr="003E4C39">
        <w:trPr>
          <w:trHeight w:val="190"/>
        </w:trPr>
        <w:tc>
          <w:tcPr>
            <w:tcW w:w="3227" w:type="dxa"/>
          </w:tcPr>
          <w:p w:rsidR="00057286" w:rsidRPr="00D60A2D" w:rsidRDefault="00057286" w:rsidP="00057286">
            <w:pPr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noWrap/>
          </w:tcPr>
          <w:p w:rsidR="00057286" w:rsidRPr="00D60A2D" w:rsidRDefault="00057286" w:rsidP="00057286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 xml:space="preserve">85 0 01 </w:t>
            </w:r>
            <w:r w:rsidRPr="00D60A2D">
              <w:rPr>
                <w:sz w:val="22"/>
                <w:szCs w:val="22"/>
                <w:lang w:val="en-US" w:eastAsia="ru-RU"/>
              </w:rPr>
              <w:t>S</w:t>
            </w:r>
            <w:r w:rsidRPr="00D60A2D">
              <w:rPr>
                <w:sz w:val="22"/>
                <w:szCs w:val="22"/>
                <w:lang w:eastAsia="ru-RU"/>
              </w:rPr>
              <w:t>5764</w:t>
            </w:r>
          </w:p>
        </w:tc>
        <w:tc>
          <w:tcPr>
            <w:tcW w:w="553" w:type="dxa"/>
            <w:noWrap/>
          </w:tcPr>
          <w:p w:rsidR="00057286" w:rsidRPr="00D60A2D" w:rsidRDefault="00057286" w:rsidP="00057286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057286" w:rsidRPr="00D60A2D" w:rsidRDefault="00057286" w:rsidP="00057286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057286" w:rsidRPr="00D60A2D" w:rsidRDefault="00057286" w:rsidP="00057286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057286" w:rsidRPr="00D60A2D" w:rsidRDefault="00057286" w:rsidP="00057286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057286" w:rsidRPr="00D60A2D" w:rsidRDefault="00057286" w:rsidP="00057286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992" w:type="dxa"/>
            <w:noWrap/>
          </w:tcPr>
          <w:p w:rsidR="00057286" w:rsidRPr="00D60A2D" w:rsidRDefault="00057286" w:rsidP="00057286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057286" w:rsidRPr="00D60A2D" w:rsidTr="003E4C39">
        <w:trPr>
          <w:trHeight w:val="189"/>
        </w:trPr>
        <w:tc>
          <w:tcPr>
            <w:tcW w:w="3227" w:type="dxa"/>
          </w:tcPr>
          <w:p w:rsidR="00057286" w:rsidRPr="00D60A2D" w:rsidRDefault="00057286" w:rsidP="00057286">
            <w:pPr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59" w:type="dxa"/>
            <w:noWrap/>
          </w:tcPr>
          <w:p w:rsidR="00057286" w:rsidRPr="00D60A2D" w:rsidRDefault="00057286" w:rsidP="00057286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 xml:space="preserve">85 0 01 </w:t>
            </w:r>
            <w:r w:rsidRPr="00D60A2D">
              <w:rPr>
                <w:sz w:val="22"/>
                <w:szCs w:val="22"/>
                <w:lang w:val="en-US" w:eastAsia="ru-RU"/>
              </w:rPr>
              <w:t>S</w:t>
            </w:r>
            <w:r w:rsidRPr="00D60A2D">
              <w:rPr>
                <w:sz w:val="22"/>
                <w:szCs w:val="22"/>
                <w:lang w:eastAsia="ru-RU"/>
              </w:rPr>
              <w:t>5764</w:t>
            </w:r>
          </w:p>
        </w:tc>
        <w:tc>
          <w:tcPr>
            <w:tcW w:w="553" w:type="dxa"/>
            <w:noWrap/>
          </w:tcPr>
          <w:p w:rsidR="00057286" w:rsidRPr="00D60A2D" w:rsidRDefault="00057286" w:rsidP="00057286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057286" w:rsidRPr="00D60A2D" w:rsidRDefault="00057286" w:rsidP="00057286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057286" w:rsidRPr="00D60A2D" w:rsidRDefault="00057286" w:rsidP="00057286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057286" w:rsidRPr="00D60A2D" w:rsidRDefault="00057286" w:rsidP="00057286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057286" w:rsidRPr="00D60A2D" w:rsidRDefault="00057286" w:rsidP="00057286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992" w:type="dxa"/>
            <w:noWrap/>
          </w:tcPr>
          <w:p w:rsidR="00057286" w:rsidRPr="00D60A2D" w:rsidRDefault="00057286" w:rsidP="00057286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057286" w:rsidRPr="00D60A2D" w:rsidTr="003E4C39">
        <w:trPr>
          <w:trHeight w:val="189"/>
        </w:trPr>
        <w:tc>
          <w:tcPr>
            <w:tcW w:w="3227" w:type="dxa"/>
          </w:tcPr>
          <w:p w:rsidR="00057286" w:rsidRPr="00D60A2D" w:rsidRDefault="00057286" w:rsidP="00057286">
            <w:pPr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057286" w:rsidRPr="00D60A2D" w:rsidRDefault="00057286" w:rsidP="00057286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 xml:space="preserve">85 0 01 </w:t>
            </w:r>
            <w:r w:rsidRPr="00D60A2D">
              <w:rPr>
                <w:sz w:val="22"/>
                <w:szCs w:val="22"/>
                <w:lang w:val="en-US" w:eastAsia="ru-RU"/>
              </w:rPr>
              <w:t>S</w:t>
            </w:r>
            <w:r w:rsidRPr="00D60A2D">
              <w:rPr>
                <w:sz w:val="22"/>
                <w:szCs w:val="22"/>
                <w:lang w:eastAsia="ru-RU"/>
              </w:rPr>
              <w:t>5764</w:t>
            </w:r>
          </w:p>
        </w:tc>
        <w:tc>
          <w:tcPr>
            <w:tcW w:w="553" w:type="dxa"/>
            <w:noWrap/>
          </w:tcPr>
          <w:p w:rsidR="00057286" w:rsidRPr="00D60A2D" w:rsidRDefault="00057286" w:rsidP="00057286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057286" w:rsidRPr="00D60A2D" w:rsidRDefault="00057286" w:rsidP="00057286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057286" w:rsidRPr="00D60A2D" w:rsidRDefault="00057286" w:rsidP="00057286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val="en-US" w:eastAsia="ru-RU"/>
              </w:rPr>
              <w:t>240</w:t>
            </w:r>
          </w:p>
        </w:tc>
        <w:tc>
          <w:tcPr>
            <w:tcW w:w="1134" w:type="dxa"/>
            <w:noWrap/>
          </w:tcPr>
          <w:p w:rsidR="00057286" w:rsidRPr="00D60A2D" w:rsidRDefault="00057286" w:rsidP="00057286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057286" w:rsidRPr="00D60A2D" w:rsidRDefault="00057286" w:rsidP="00057286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992" w:type="dxa"/>
            <w:noWrap/>
          </w:tcPr>
          <w:p w:rsidR="00057286" w:rsidRPr="00D60A2D" w:rsidRDefault="00057286" w:rsidP="00057286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057286" w:rsidRPr="00D60A2D" w:rsidTr="003E4C39">
        <w:trPr>
          <w:trHeight w:val="180"/>
        </w:trPr>
        <w:tc>
          <w:tcPr>
            <w:tcW w:w="3227" w:type="dxa"/>
          </w:tcPr>
          <w:p w:rsidR="00057286" w:rsidRPr="00D60A2D" w:rsidRDefault="00057286" w:rsidP="00057286">
            <w:pPr>
              <w:rPr>
                <w:lang w:eastAsia="ru-RU"/>
              </w:rPr>
            </w:pPr>
            <w:r w:rsidRPr="00D60A2D">
              <w:rPr>
                <w:sz w:val="22"/>
                <w:szCs w:val="22"/>
              </w:rPr>
              <w:t xml:space="preserve">Муниципальная программа «Развитие и поддержка субъектов малого и среднего предпринимательства в </w:t>
            </w:r>
            <w:proofErr w:type="spellStart"/>
            <w:r w:rsidRPr="00D60A2D">
              <w:rPr>
                <w:sz w:val="22"/>
                <w:szCs w:val="22"/>
              </w:rPr>
              <w:t>Подгощском</w:t>
            </w:r>
            <w:proofErr w:type="spellEnd"/>
            <w:r w:rsidRPr="00D60A2D">
              <w:rPr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1559" w:type="dxa"/>
            <w:noWrap/>
          </w:tcPr>
          <w:p w:rsidR="00057286" w:rsidRPr="00D60A2D" w:rsidRDefault="00057286" w:rsidP="00057286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</w:rPr>
              <w:t>86 0 00 00000</w:t>
            </w:r>
          </w:p>
        </w:tc>
        <w:tc>
          <w:tcPr>
            <w:tcW w:w="553" w:type="dxa"/>
            <w:noWrap/>
          </w:tcPr>
          <w:p w:rsidR="00057286" w:rsidRPr="00D60A2D" w:rsidRDefault="00057286" w:rsidP="00057286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23" w:type="dxa"/>
            <w:noWrap/>
          </w:tcPr>
          <w:p w:rsidR="00057286" w:rsidRPr="00D60A2D" w:rsidRDefault="00057286" w:rsidP="00057286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09" w:type="dxa"/>
            <w:noWrap/>
          </w:tcPr>
          <w:p w:rsidR="00057286" w:rsidRPr="00D60A2D" w:rsidRDefault="00057286" w:rsidP="00057286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134" w:type="dxa"/>
            <w:noWrap/>
            <w:vAlign w:val="bottom"/>
          </w:tcPr>
          <w:p w:rsidR="00057286" w:rsidRPr="00D60A2D" w:rsidRDefault="00057286" w:rsidP="00057286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0,5</w:t>
            </w:r>
          </w:p>
          <w:p w:rsidR="00057286" w:rsidRPr="00D60A2D" w:rsidRDefault="00057286" w:rsidP="00057286">
            <w:pPr>
              <w:jc w:val="center"/>
              <w:rPr>
                <w:bCs/>
                <w:lang w:eastAsia="ru-RU"/>
              </w:rPr>
            </w:pPr>
          </w:p>
          <w:p w:rsidR="00057286" w:rsidRPr="00D60A2D" w:rsidRDefault="00057286" w:rsidP="00057286">
            <w:pPr>
              <w:jc w:val="center"/>
              <w:rPr>
                <w:bCs/>
                <w:lang w:eastAsia="ru-RU"/>
              </w:rPr>
            </w:pPr>
          </w:p>
          <w:p w:rsidR="00057286" w:rsidRPr="00D60A2D" w:rsidRDefault="00057286" w:rsidP="00057286">
            <w:pPr>
              <w:jc w:val="center"/>
              <w:rPr>
                <w:bCs/>
                <w:lang w:eastAsia="ru-RU"/>
              </w:rPr>
            </w:pPr>
          </w:p>
          <w:p w:rsidR="00057286" w:rsidRPr="00D60A2D" w:rsidRDefault="00057286" w:rsidP="00057286">
            <w:pPr>
              <w:jc w:val="center"/>
              <w:rPr>
                <w:bCs/>
                <w:lang w:eastAsia="ru-RU"/>
              </w:rPr>
            </w:pPr>
          </w:p>
          <w:p w:rsidR="00057286" w:rsidRPr="00D60A2D" w:rsidRDefault="00057286" w:rsidP="00057286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992" w:type="dxa"/>
            <w:noWrap/>
            <w:vAlign w:val="bottom"/>
          </w:tcPr>
          <w:p w:rsidR="00057286" w:rsidRPr="00D60A2D" w:rsidRDefault="00057286" w:rsidP="00057286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0,5</w:t>
            </w:r>
          </w:p>
          <w:p w:rsidR="00057286" w:rsidRPr="00D60A2D" w:rsidRDefault="00057286" w:rsidP="00057286">
            <w:pPr>
              <w:jc w:val="center"/>
              <w:rPr>
                <w:bCs/>
                <w:lang w:eastAsia="ru-RU"/>
              </w:rPr>
            </w:pPr>
          </w:p>
          <w:p w:rsidR="00057286" w:rsidRPr="00D60A2D" w:rsidRDefault="00057286" w:rsidP="00057286">
            <w:pPr>
              <w:jc w:val="center"/>
              <w:rPr>
                <w:bCs/>
                <w:lang w:eastAsia="ru-RU"/>
              </w:rPr>
            </w:pPr>
          </w:p>
          <w:p w:rsidR="00057286" w:rsidRPr="00D60A2D" w:rsidRDefault="00057286" w:rsidP="00057286">
            <w:pPr>
              <w:jc w:val="center"/>
              <w:rPr>
                <w:bCs/>
                <w:lang w:eastAsia="ru-RU"/>
              </w:rPr>
            </w:pPr>
          </w:p>
          <w:p w:rsidR="00057286" w:rsidRPr="00D60A2D" w:rsidRDefault="00057286" w:rsidP="00057286">
            <w:pPr>
              <w:jc w:val="center"/>
              <w:rPr>
                <w:bCs/>
                <w:lang w:eastAsia="ru-RU"/>
              </w:rPr>
            </w:pPr>
          </w:p>
          <w:p w:rsidR="00057286" w:rsidRPr="00D60A2D" w:rsidRDefault="00057286" w:rsidP="00057286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992" w:type="dxa"/>
            <w:noWrap/>
            <w:vAlign w:val="bottom"/>
          </w:tcPr>
          <w:p w:rsidR="00057286" w:rsidRPr="00D60A2D" w:rsidRDefault="00057286" w:rsidP="00057286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0,5</w:t>
            </w:r>
          </w:p>
          <w:p w:rsidR="00057286" w:rsidRPr="00D60A2D" w:rsidRDefault="00057286" w:rsidP="00057286">
            <w:pPr>
              <w:jc w:val="center"/>
              <w:rPr>
                <w:bCs/>
                <w:lang w:eastAsia="ru-RU"/>
              </w:rPr>
            </w:pPr>
          </w:p>
          <w:p w:rsidR="00057286" w:rsidRPr="00D60A2D" w:rsidRDefault="00057286" w:rsidP="00057286">
            <w:pPr>
              <w:jc w:val="center"/>
              <w:rPr>
                <w:bCs/>
                <w:lang w:eastAsia="ru-RU"/>
              </w:rPr>
            </w:pPr>
          </w:p>
          <w:p w:rsidR="00057286" w:rsidRPr="00D60A2D" w:rsidRDefault="00057286" w:rsidP="00057286">
            <w:pPr>
              <w:jc w:val="center"/>
              <w:rPr>
                <w:bCs/>
                <w:lang w:eastAsia="ru-RU"/>
              </w:rPr>
            </w:pPr>
          </w:p>
          <w:p w:rsidR="00057286" w:rsidRPr="00D60A2D" w:rsidRDefault="00057286" w:rsidP="00057286">
            <w:pPr>
              <w:jc w:val="center"/>
              <w:rPr>
                <w:bCs/>
                <w:lang w:eastAsia="ru-RU"/>
              </w:rPr>
            </w:pPr>
          </w:p>
          <w:p w:rsidR="00057286" w:rsidRPr="00D60A2D" w:rsidRDefault="00057286" w:rsidP="00057286">
            <w:pPr>
              <w:jc w:val="center"/>
              <w:rPr>
                <w:bCs/>
                <w:lang w:eastAsia="ru-RU"/>
              </w:rPr>
            </w:pPr>
          </w:p>
        </w:tc>
      </w:tr>
      <w:tr w:rsidR="00057286" w:rsidRPr="00D60A2D" w:rsidTr="00FA1803">
        <w:trPr>
          <w:trHeight w:val="1747"/>
        </w:trPr>
        <w:tc>
          <w:tcPr>
            <w:tcW w:w="3227" w:type="dxa"/>
          </w:tcPr>
          <w:p w:rsidR="00057286" w:rsidRPr="00D60A2D" w:rsidRDefault="00057286" w:rsidP="00057286">
            <w:pPr>
              <w:rPr>
                <w:lang w:eastAsia="ru-RU"/>
              </w:rPr>
            </w:pPr>
            <w:r w:rsidRPr="00D60A2D">
              <w:rPr>
                <w:sz w:val="22"/>
                <w:szCs w:val="22"/>
              </w:rPr>
              <w:t xml:space="preserve">Совершенствование правовых, экономических и организационных условий для развития малого и среднего предпринимательства на территории </w:t>
            </w:r>
            <w:proofErr w:type="spellStart"/>
            <w:r w:rsidRPr="00D60A2D">
              <w:rPr>
                <w:sz w:val="22"/>
                <w:szCs w:val="22"/>
              </w:rPr>
              <w:t>Подгощского</w:t>
            </w:r>
            <w:proofErr w:type="spellEnd"/>
            <w:r w:rsidRPr="00D60A2D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559" w:type="dxa"/>
            <w:noWrap/>
          </w:tcPr>
          <w:p w:rsidR="00057286" w:rsidRPr="00D60A2D" w:rsidRDefault="00057286" w:rsidP="00057286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</w:rPr>
              <w:t>86 0 01 00000</w:t>
            </w:r>
          </w:p>
        </w:tc>
        <w:tc>
          <w:tcPr>
            <w:tcW w:w="553" w:type="dxa"/>
            <w:noWrap/>
          </w:tcPr>
          <w:p w:rsidR="00057286" w:rsidRPr="00D60A2D" w:rsidRDefault="00057286" w:rsidP="00057286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23" w:type="dxa"/>
            <w:noWrap/>
          </w:tcPr>
          <w:p w:rsidR="00057286" w:rsidRPr="00D60A2D" w:rsidRDefault="00057286" w:rsidP="00057286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09" w:type="dxa"/>
            <w:noWrap/>
          </w:tcPr>
          <w:p w:rsidR="00057286" w:rsidRPr="00D60A2D" w:rsidRDefault="00057286" w:rsidP="00057286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134" w:type="dxa"/>
            <w:noWrap/>
            <w:vAlign w:val="bottom"/>
          </w:tcPr>
          <w:p w:rsidR="00057286" w:rsidRPr="00D60A2D" w:rsidRDefault="00057286" w:rsidP="00057286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0,5</w:t>
            </w:r>
          </w:p>
          <w:p w:rsidR="00057286" w:rsidRPr="00D60A2D" w:rsidRDefault="00057286" w:rsidP="00057286">
            <w:pPr>
              <w:jc w:val="center"/>
              <w:rPr>
                <w:bCs/>
                <w:lang w:eastAsia="ru-RU"/>
              </w:rPr>
            </w:pPr>
          </w:p>
          <w:p w:rsidR="00057286" w:rsidRPr="00D60A2D" w:rsidRDefault="00057286" w:rsidP="00057286">
            <w:pPr>
              <w:jc w:val="center"/>
              <w:rPr>
                <w:bCs/>
                <w:lang w:eastAsia="ru-RU"/>
              </w:rPr>
            </w:pPr>
          </w:p>
          <w:p w:rsidR="00057286" w:rsidRPr="00D60A2D" w:rsidRDefault="00057286" w:rsidP="00057286">
            <w:pPr>
              <w:jc w:val="center"/>
              <w:rPr>
                <w:bCs/>
                <w:lang w:eastAsia="ru-RU"/>
              </w:rPr>
            </w:pPr>
          </w:p>
          <w:p w:rsidR="00057286" w:rsidRPr="00D60A2D" w:rsidRDefault="00057286" w:rsidP="00057286">
            <w:pPr>
              <w:jc w:val="center"/>
              <w:rPr>
                <w:bCs/>
                <w:lang w:eastAsia="ru-RU"/>
              </w:rPr>
            </w:pPr>
          </w:p>
          <w:p w:rsidR="00057286" w:rsidRPr="00D60A2D" w:rsidRDefault="00057286" w:rsidP="00057286">
            <w:pPr>
              <w:jc w:val="center"/>
              <w:rPr>
                <w:bCs/>
                <w:lang w:eastAsia="ru-RU"/>
              </w:rPr>
            </w:pPr>
          </w:p>
          <w:p w:rsidR="00057286" w:rsidRPr="00D60A2D" w:rsidRDefault="00057286" w:rsidP="00057286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992" w:type="dxa"/>
            <w:noWrap/>
            <w:vAlign w:val="bottom"/>
          </w:tcPr>
          <w:p w:rsidR="00057286" w:rsidRPr="00D60A2D" w:rsidRDefault="00057286" w:rsidP="00057286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0,5</w:t>
            </w:r>
          </w:p>
          <w:p w:rsidR="00057286" w:rsidRPr="00D60A2D" w:rsidRDefault="00057286" w:rsidP="00057286">
            <w:pPr>
              <w:jc w:val="center"/>
              <w:rPr>
                <w:bCs/>
                <w:lang w:eastAsia="ru-RU"/>
              </w:rPr>
            </w:pPr>
          </w:p>
          <w:p w:rsidR="00057286" w:rsidRPr="00D60A2D" w:rsidRDefault="00057286" w:rsidP="00057286">
            <w:pPr>
              <w:jc w:val="center"/>
              <w:rPr>
                <w:bCs/>
                <w:lang w:eastAsia="ru-RU"/>
              </w:rPr>
            </w:pPr>
          </w:p>
          <w:p w:rsidR="00057286" w:rsidRPr="00D60A2D" w:rsidRDefault="00057286" w:rsidP="00057286">
            <w:pPr>
              <w:jc w:val="center"/>
              <w:rPr>
                <w:bCs/>
                <w:lang w:eastAsia="ru-RU"/>
              </w:rPr>
            </w:pPr>
          </w:p>
          <w:p w:rsidR="00057286" w:rsidRPr="00D60A2D" w:rsidRDefault="00057286" w:rsidP="00057286">
            <w:pPr>
              <w:jc w:val="center"/>
              <w:rPr>
                <w:bCs/>
                <w:lang w:eastAsia="ru-RU"/>
              </w:rPr>
            </w:pPr>
          </w:p>
          <w:p w:rsidR="00057286" w:rsidRPr="00D60A2D" w:rsidRDefault="00057286" w:rsidP="00057286">
            <w:pPr>
              <w:jc w:val="center"/>
              <w:rPr>
                <w:bCs/>
                <w:lang w:eastAsia="ru-RU"/>
              </w:rPr>
            </w:pPr>
          </w:p>
          <w:p w:rsidR="00057286" w:rsidRPr="00D60A2D" w:rsidRDefault="00057286" w:rsidP="00057286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992" w:type="dxa"/>
            <w:noWrap/>
            <w:vAlign w:val="bottom"/>
          </w:tcPr>
          <w:p w:rsidR="00057286" w:rsidRPr="00D60A2D" w:rsidRDefault="00057286" w:rsidP="00057286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0,5</w:t>
            </w:r>
          </w:p>
          <w:p w:rsidR="00057286" w:rsidRPr="00D60A2D" w:rsidRDefault="00057286" w:rsidP="00057286">
            <w:pPr>
              <w:jc w:val="center"/>
              <w:rPr>
                <w:bCs/>
                <w:lang w:eastAsia="ru-RU"/>
              </w:rPr>
            </w:pPr>
          </w:p>
          <w:p w:rsidR="00057286" w:rsidRPr="00D60A2D" w:rsidRDefault="00057286" w:rsidP="00057286">
            <w:pPr>
              <w:jc w:val="center"/>
              <w:rPr>
                <w:bCs/>
                <w:lang w:eastAsia="ru-RU"/>
              </w:rPr>
            </w:pPr>
          </w:p>
          <w:p w:rsidR="00057286" w:rsidRPr="00D60A2D" w:rsidRDefault="00057286" w:rsidP="00057286">
            <w:pPr>
              <w:jc w:val="center"/>
              <w:rPr>
                <w:bCs/>
                <w:lang w:eastAsia="ru-RU"/>
              </w:rPr>
            </w:pPr>
          </w:p>
          <w:p w:rsidR="00057286" w:rsidRPr="00D60A2D" w:rsidRDefault="00057286" w:rsidP="00057286">
            <w:pPr>
              <w:jc w:val="center"/>
              <w:rPr>
                <w:bCs/>
                <w:lang w:eastAsia="ru-RU"/>
              </w:rPr>
            </w:pPr>
          </w:p>
          <w:p w:rsidR="00057286" w:rsidRPr="00D60A2D" w:rsidRDefault="00057286" w:rsidP="00057286">
            <w:pPr>
              <w:jc w:val="center"/>
              <w:rPr>
                <w:bCs/>
                <w:lang w:eastAsia="ru-RU"/>
              </w:rPr>
            </w:pPr>
          </w:p>
          <w:p w:rsidR="00057286" w:rsidRPr="00D60A2D" w:rsidRDefault="00057286" w:rsidP="00057286">
            <w:pPr>
              <w:jc w:val="center"/>
              <w:rPr>
                <w:bCs/>
                <w:lang w:eastAsia="ru-RU"/>
              </w:rPr>
            </w:pPr>
          </w:p>
        </w:tc>
      </w:tr>
      <w:tr w:rsidR="00057286" w:rsidRPr="00D60A2D" w:rsidTr="003E4C39">
        <w:trPr>
          <w:trHeight w:val="180"/>
        </w:trPr>
        <w:tc>
          <w:tcPr>
            <w:tcW w:w="3227" w:type="dxa"/>
          </w:tcPr>
          <w:p w:rsidR="00057286" w:rsidRPr="00D60A2D" w:rsidRDefault="00057286" w:rsidP="00057286">
            <w:pPr>
              <w:rPr>
                <w:lang w:eastAsia="ru-RU"/>
              </w:rPr>
            </w:pPr>
            <w:r w:rsidRPr="00D60A2D">
              <w:rPr>
                <w:sz w:val="22"/>
                <w:szCs w:val="22"/>
              </w:rPr>
              <w:t xml:space="preserve">Реализация мероприятий в </w:t>
            </w:r>
            <w:r w:rsidRPr="00D60A2D">
              <w:rPr>
                <w:sz w:val="22"/>
                <w:szCs w:val="22"/>
              </w:rPr>
              <w:lastRenderedPageBreak/>
              <w:t xml:space="preserve">рамках Муниципальной программы «Развитие и поддержка субъектов малого и среднего предпринимательства в </w:t>
            </w:r>
            <w:proofErr w:type="spellStart"/>
            <w:r w:rsidRPr="00D60A2D">
              <w:rPr>
                <w:sz w:val="22"/>
                <w:szCs w:val="22"/>
              </w:rPr>
              <w:t>Подгощском</w:t>
            </w:r>
            <w:proofErr w:type="spellEnd"/>
            <w:r w:rsidRPr="00D60A2D">
              <w:rPr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1559" w:type="dxa"/>
            <w:noWrap/>
          </w:tcPr>
          <w:p w:rsidR="00057286" w:rsidRPr="00D60A2D" w:rsidRDefault="00057286" w:rsidP="00057286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</w:rPr>
              <w:lastRenderedPageBreak/>
              <w:t>86 0 01 99990</w:t>
            </w:r>
          </w:p>
        </w:tc>
        <w:tc>
          <w:tcPr>
            <w:tcW w:w="553" w:type="dxa"/>
            <w:noWrap/>
          </w:tcPr>
          <w:p w:rsidR="00057286" w:rsidRPr="00D60A2D" w:rsidRDefault="00057286" w:rsidP="00057286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23" w:type="dxa"/>
            <w:noWrap/>
          </w:tcPr>
          <w:p w:rsidR="00057286" w:rsidRPr="00D60A2D" w:rsidRDefault="00057286" w:rsidP="00057286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09" w:type="dxa"/>
            <w:noWrap/>
          </w:tcPr>
          <w:p w:rsidR="00057286" w:rsidRPr="00D60A2D" w:rsidRDefault="00057286" w:rsidP="00057286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134" w:type="dxa"/>
            <w:noWrap/>
            <w:vAlign w:val="bottom"/>
          </w:tcPr>
          <w:p w:rsidR="00057286" w:rsidRPr="00D60A2D" w:rsidRDefault="00057286" w:rsidP="00057286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0,5</w:t>
            </w:r>
          </w:p>
          <w:p w:rsidR="00057286" w:rsidRPr="00D60A2D" w:rsidRDefault="00057286" w:rsidP="00057286">
            <w:pPr>
              <w:jc w:val="center"/>
              <w:rPr>
                <w:bCs/>
                <w:lang w:eastAsia="ru-RU"/>
              </w:rPr>
            </w:pPr>
          </w:p>
          <w:p w:rsidR="00057286" w:rsidRPr="00D60A2D" w:rsidRDefault="00057286" w:rsidP="00057286">
            <w:pPr>
              <w:jc w:val="center"/>
              <w:rPr>
                <w:bCs/>
                <w:lang w:eastAsia="ru-RU"/>
              </w:rPr>
            </w:pPr>
          </w:p>
          <w:p w:rsidR="00057286" w:rsidRPr="00D60A2D" w:rsidRDefault="00057286" w:rsidP="00057286">
            <w:pPr>
              <w:jc w:val="center"/>
              <w:rPr>
                <w:bCs/>
                <w:lang w:eastAsia="ru-RU"/>
              </w:rPr>
            </w:pPr>
          </w:p>
          <w:p w:rsidR="00057286" w:rsidRPr="00D60A2D" w:rsidRDefault="00057286" w:rsidP="00057286">
            <w:pPr>
              <w:jc w:val="center"/>
              <w:rPr>
                <w:bCs/>
                <w:lang w:eastAsia="ru-RU"/>
              </w:rPr>
            </w:pPr>
          </w:p>
          <w:p w:rsidR="00057286" w:rsidRPr="00D60A2D" w:rsidRDefault="00057286" w:rsidP="00057286">
            <w:pPr>
              <w:jc w:val="center"/>
              <w:rPr>
                <w:bCs/>
                <w:lang w:eastAsia="ru-RU"/>
              </w:rPr>
            </w:pPr>
          </w:p>
          <w:p w:rsidR="00057286" w:rsidRPr="00D60A2D" w:rsidRDefault="00057286" w:rsidP="00057286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992" w:type="dxa"/>
            <w:noWrap/>
            <w:vAlign w:val="bottom"/>
          </w:tcPr>
          <w:p w:rsidR="00057286" w:rsidRPr="00D60A2D" w:rsidRDefault="00057286" w:rsidP="00057286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lastRenderedPageBreak/>
              <w:t>0,5</w:t>
            </w:r>
          </w:p>
          <w:p w:rsidR="00057286" w:rsidRPr="00D60A2D" w:rsidRDefault="00057286" w:rsidP="00057286">
            <w:pPr>
              <w:jc w:val="center"/>
              <w:rPr>
                <w:bCs/>
                <w:lang w:eastAsia="ru-RU"/>
              </w:rPr>
            </w:pPr>
          </w:p>
          <w:p w:rsidR="00057286" w:rsidRPr="00D60A2D" w:rsidRDefault="00057286" w:rsidP="00057286">
            <w:pPr>
              <w:jc w:val="center"/>
              <w:rPr>
                <w:bCs/>
                <w:lang w:eastAsia="ru-RU"/>
              </w:rPr>
            </w:pPr>
          </w:p>
          <w:p w:rsidR="00057286" w:rsidRPr="00D60A2D" w:rsidRDefault="00057286" w:rsidP="00057286">
            <w:pPr>
              <w:jc w:val="center"/>
              <w:rPr>
                <w:bCs/>
                <w:lang w:eastAsia="ru-RU"/>
              </w:rPr>
            </w:pPr>
          </w:p>
          <w:p w:rsidR="00057286" w:rsidRPr="00D60A2D" w:rsidRDefault="00057286" w:rsidP="00057286">
            <w:pPr>
              <w:jc w:val="center"/>
              <w:rPr>
                <w:bCs/>
                <w:lang w:eastAsia="ru-RU"/>
              </w:rPr>
            </w:pPr>
          </w:p>
          <w:p w:rsidR="00057286" w:rsidRPr="00D60A2D" w:rsidRDefault="00057286" w:rsidP="00057286">
            <w:pPr>
              <w:jc w:val="center"/>
              <w:rPr>
                <w:bCs/>
                <w:lang w:eastAsia="ru-RU"/>
              </w:rPr>
            </w:pPr>
          </w:p>
          <w:p w:rsidR="00057286" w:rsidRPr="00D60A2D" w:rsidRDefault="00057286" w:rsidP="00057286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992" w:type="dxa"/>
            <w:noWrap/>
            <w:vAlign w:val="bottom"/>
          </w:tcPr>
          <w:p w:rsidR="00057286" w:rsidRPr="00D60A2D" w:rsidRDefault="00057286" w:rsidP="00057286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lastRenderedPageBreak/>
              <w:t>0,5</w:t>
            </w:r>
          </w:p>
          <w:p w:rsidR="00057286" w:rsidRPr="00D60A2D" w:rsidRDefault="00057286" w:rsidP="00057286">
            <w:pPr>
              <w:jc w:val="center"/>
              <w:rPr>
                <w:bCs/>
                <w:lang w:eastAsia="ru-RU"/>
              </w:rPr>
            </w:pPr>
          </w:p>
          <w:p w:rsidR="00057286" w:rsidRPr="00D60A2D" w:rsidRDefault="00057286" w:rsidP="00057286">
            <w:pPr>
              <w:jc w:val="center"/>
              <w:rPr>
                <w:bCs/>
                <w:lang w:eastAsia="ru-RU"/>
              </w:rPr>
            </w:pPr>
          </w:p>
          <w:p w:rsidR="00057286" w:rsidRPr="00D60A2D" w:rsidRDefault="00057286" w:rsidP="00057286">
            <w:pPr>
              <w:jc w:val="center"/>
              <w:rPr>
                <w:bCs/>
                <w:lang w:eastAsia="ru-RU"/>
              </w:rPr>
            </w:pPr>
          </w:p>
          <w:p w:rsidR="00057286" w:rsidRPr="00D60A2D" w:rsidRDefault="00057286" w:rsidP="00057286">
            <w:pPr>
              <w:jc w:val="center"/>
              <w:rPr>
                <w:bCs/>
                <w:lang w:eastAsia="ru-RU"/>
              </w:rPr>
            </w:pPr>
          </w:p>
          <w:p w:rsidR="00057286" w:rsidRPr="00D60A2D" w:rsidRDefault="00057286" w:rsidP="00057286">
            <w:pPr>
              <w:jc w:val="center"/>
              <w:rPr>
                <w:bCs/>
                <w:lang w:eastAsia="ru-RU"/>
              </w:rPr>
            </w:pPr>
          </w:p>
          <w:p w:rsidR="00057286" w:rsidRPr="00D60A2D" w:rsidRDefault="00057286" w:rsidP="00057286">
            <w:pPr>
              <w:jc w:val="center"/>
              <w:rPr>
                <w:bCs/>
                <w:lang w:eastAsia="ru-RU"/>
              </w:rPr>
            </w:pPr>
          </w:p>
        </w:tc>
      </w:tr>
      <w:tr w:rsidR="00057286" w:rsidRPr="00D60A2D" w:rsidTr="003E4C39">
        <w:trPr>
          <w:trHeight w:val="180"/>
        </w:trPr>
        <w:tc>
          <w:tcPr>
            <w:tcW w:w="3227" w:type="dxa"/>
          </w:tcPr>
          <w:p w:rsidR="00057286" w:rsidRPr="00D60A2D" w:rsidRDefault="00057286" w:rsidP="00057286">
            <w:pPr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1559" w:type="dxa"/>
            <w:noWrap/>
            <w:vAlign w:val="bottom"/>
          </w:tcPr>
          <w:p w:rsidR="00057286" w:rsidRPr="00D60A2D" w:rsidRDefault="00057286" w:rsidP="00057286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86 0 01 99990</w:t>
            </w:r>
          </w:p>
        </w:tc>
        <w:tc>
          <w:tcPr>
            <w:tcW w:w="553" w:type="dxa"/>
            <w:noWrap/>
          </w:tcPr>
          <w:p w:rsidR="00057286" w:rsidRPr="00D60A2D" w:rsidRDefault="00057286" w:rsidP="00057286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3" w:type="dxa"/>
            <w:noWrap/>
          </w:tcPr>
          <w:p w:rsidR="00057286" w:rsidRPr="00D60A2D" w:rsidRDefault="00057286" w:rsidP="00057286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057286" w:rsidRPr="00D60A2D" w:rsidRDefault="00057286" w:rsidP="00057286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  <w:vAlign w:val="bottom"/>
          </w:tcPr>
          <w:p w:rsidR="00057286" w:rsidRPr="00D60A2D" w:rsidRDefault="00057286" w:rsidP="00057286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992" w:type="dxa"/>
            <w:noWrap/>
            <w:vAlign w:val="bottom"/>
          </w:tcPr>
          <w:p w:rsidR="00057286" w:rsidRPr="00D60A2D" w:rsidRDefault="00057286" w:rsidP="00057286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992" w:type="dxa"/>
            <w:noWrap/>
            <w:vAlign w:val="bottom"/>
          </w:tcPr>
          <w:p w:rsidR="00057286" w:rsidRPr="00D60A2D" w:rsidRDefault="00057286" w:rsidP="00057286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0,5</w:t>
            </w:r>
          </w:p>
        </w:tc>
      </w:tr>
      <w:tr w:rsidR="00057286" w:rsidRPr="00D60A2D" w:rsidTr="003E4C39">
        <w:trPr>
          <w:trHeight w:val="180"/>
        </w:trPr>
        <w:tc>
          <w:tcPr>
            <w:tcW w:w="3227" w:type="dxa"/>
          </w:tcPr>
          <w:p w:rsidR="00057286" w:rsidRPr="00D60A2D" w:rsidRDefault="00057286" w:rsidP="00057286">
            <w:pPr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noWrap/>
            <w:vAlign w:val="bottom"/>
          </w:tcPr>
          <w:p w:rsidR="00057286" w:rsidRPr="00D60A2D" w:rsidRDefault="00057286" w:rsidP="00057286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86 0 01 99990</w:t>
            </w:r>
          </w:p>
          <w:p w:rsidR="00057286" w:rsidRPr="00D60A2D" w:rsidRDefault="00057286" w:rsidP="00057286">
            <w:pPr>
              <w:jc w:val="center"/>
            </w:pPr>
          </w:p>
        </w:tc>
        <w:tc>
          <w:tcPr>
            <w:tcW w:w="553" w:type="dxa"/>
            <w:noWrap/>
          </w:tcPr>
          <w:p w:rsidR="00057286" w:rsidRPr="00D60A2D" w:rsidRDefault="00057286" w:rsidP="00057286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3" w:type="dxa"/>
            <w:noWrap/>
          </w:tcPr>
          <w:p w:rsidR="00057286" w:rsidRPr="00D60A2D" w:rsidRDefault="00057286" w:rsidP="00057286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709" w:type="dxa"/>
            <w:noWrap/>
          </w:tcPr>
          <w:p w:rsidR="00057286" w:rsidRPr="00D60A2D" w:rsidRDefault="00057286" w:rsidP="00057286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  <w:vAlign w:val="bottom"/>
          </w:tcPr>
          <w:p w:rsidR="00057286" w:rsidRPr="00D60A2D" w:rsidRDefault="00057286" w:rsidP="00057286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0,5</w:t>
            </w:r>
          </w:p>
          <w:p w:rsidR="00057286" w:rsidRPr="00D60A2D" w:rsidRDefault="00057286" w:rsidP="00057286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992" w:type="dxa"/>
            <w:noWrap/>
            <w:vAlign w:val="bottom"/>
          </w:tcPr>
          <w:p w:rsidR="00057286" w:rsidRPr="00D60A2D" w:rsidRDefault="00057286" w:rsidP="00057286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0,5</w:t>
            </w:r>
          </w:p>
          <w:p w:rsidR="00057286" w:rsidRPr="00D60A2D" w:rsidRDefault="00057286" w:rsidP="00057286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992" w:type="dxa"/>
            <w:noWrap/>
            <w:vAlign w:val="bottom"/>
          </w:tcPr>
          <w:p w:rsidR="00057286" w:rsidRPr="00D60A2D" w:rsidRDefault="00057286" w:rsidP="00057286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0,5</w:t>
            </w:r>
          </w:p>
          <w:p w:rsidR="00057286" w:rsidRPr="00D60A2D" w:rsidRDefault="00057286" w:rsidP="00057286">
            <w:pPr>
              <w:jc w:val="center"/>
              <w:rPr>
                <w:bCs/>
                <w:lang w:eastAsia="ru-RU"/>
              </w:rPr>
            </w:pPr>
          </w:p>
        </w:tc>
      </w:tr>
      <w:tr w:rsidR="00057286" w:rsidRPr="00D60A2D" w:rsidTr="003E4C39">
        <w:trPr>
          <w:trHeight w:val="180"/>
        </w:trPr>
        <w:tc>
          <w:tcPr>
            <w:tcW w:w="3227" w:type="dxa"/>
          </w:tcPr>
          <w:p w:rsidR="00057286" w:rsidRPr="00D60A2D" w:rsidRDefault="00057286" w:rsidP="00057286">
            <w:pPr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  <w:vAlign w:val="bottom"/>
          </w:tcPr>
          <w:p w:rsidR="00057286" w:rsidRPr="00D60A2D" w:rsidRDefault="00057286" w:rsidP="00057286">
            <w:pPr>
              <w:jc w:val="center"/>
              <w:rPr>
                <w:bCs/>
              </w:rPr>
            </w:pPr>
            <w:r w:rsidRPr="00D60A2D">
              <w:rPr>
                <w:bCs/>
                <w:sz w:val="22"/>
                <w:szCs w:val="22"/>
              </w:rPr>
              <w:t>86 0 01 99990</w:t>
            </w:r>
          </w:p>
          <w:p w:rsidR="00057286" w:rsidRPr="00D60A2D" w:rsidRDefault="00057286" w:rsidP="00057286">
            <w:pPr>
              <w:jc w:val="center"/>
              <w:rPr>
                <w:bCs/>
              </w:rPr>
            </w:pPr>
          </w:p>
          <w:p w:rsidR="00057286" w:rsidRPr="00D60A2D" w:rsidRDefault="00057286" w:rsidP="00057286">
            <w:pPr>
              <w:jc w:val="center"/>
              <w:rPr>
                <w:bCs/>
              </w:rPr>
            </w:pPr>
          </w:p>
          <w:p w:rsidR="00057286" w:rsidRPr="00D60A2D" w:rsidRDefault="00057286" w:rsidP="00057286">
            <w:pPr>
              <w:jc w:val="center"/>
            </w:pPr>
          </w:p>
        </w:tc>
        <w:tc>
          <w:tcPr>
            <w:tcW w:w="553" w:type="dxa"/>
            <w:noWrap/>
            <w:vAlign w:val="bottom"/>
          </w:tcPr>
          <w:p w:rsidR="00057286" w:rsidRPr="00D60A2D" w:rsidRDefault="00057286" w:rsidP="00057286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04</w:t>
            </w:r>
          </w:p>
          <w:p w:rsidR="00057286" w:rsidRPr="00D60A2D" w:rsidRDefault="00057286" w:rsidP="00057286">
            <w:pPr>
              <w:jc w:val="center"/>
              <w:rPr>
                <w:lang w:eastAsia="ru-RU"/>
              </w:rPr>
            </w:pPr>
          </w:p>
          <w:p w:rsidR="00057286" w:rsidRPr="00D60A2D" w:rsidRDefault="00057286" w:rsidP="00057286">
            <w:pPr>
              <w:jc w:val="center"/>
              <w:rPr>
                <w:lang w:eastAsia="ru-RU"/>
              </w:rPr>
            </w:pPr>
          </w:p>
          <w:p w:rsidR="00057286" w:rsidRPr="00D60A2D" w:rsidRDefault="00057286" w:rsidP="00057286">
            <w:pPr>
              <w:jc w:val="center"/>
              <w:rPr>
                <w:lang w:eastAsia="ru-RU"/>
              </w:rPr>
            </w:pPr>
          </w:p>
        </w:tc>
        <w:tc>
          <w:tcPr>
            <w:tcW w:w="723" w:type="dxa"/>
            <w:noWrap/>
            <w:vAlign w:val="bottom"/>
          </w:tcPr>
          <w:p w:rsidR="00057286" w:rsidRPr="00D60A2D" w:rsidRDefault="00057286" w:rsidP="00057286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12</w:t>
            </w:r>
          </w:p>
          <w:p w:rsidR="00057286" w:rsidRPr="00D60A2D" w:rsidRDefault="00057286" w:rsidP="00057286">
            <w:pPr>
              <w:jc w:val="center"/>
              <w:rPr>
                <w:lang w:eastAsia="ru-RU"/>
              </w:rPr>
            </w:pPr>
          </w:p>
          <w:p w:rsidR="00057286" w:rsidRPr="00D60A2D" w:rsidRDefault="00057286" w:rsidP="00057286">
            <w:pPr>
              <w:jc w:val="center"/>
              <w:rPr>
                <w:lang w:eastAsia="ru-RU"/>
              </w:rPr>
            </w:pPr>
          </w:p>
          <w:p w:rsidR="00057286" w:rsidRPr="00D60A2D" w:rsidRDefault="00057286" w:rsidP="00057286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  <w:vAlign w:val="bottom"/>
          </w:tcPr>
          <w:p w:rsidR="00057286" w:rsidRPr="00D60A2D" w:rsidRDefault="00057286" w:rsidP="00057286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240</w:t>
            </w:r>
          </w:p>
          <w:p w:rsidR="00057286" w:rsidRPr="00D60A2D" w:rsidRDefault="00057286" w:rsidP="00057286">
            <w:pPr>
              <w:jc w:val="center"/>
              <w:rPr>
                <w:lang w:eastAsia="ru-RU"/>
              </w:rPr>
            </w:pPr>
          </w:p>
          <w:p w:rsidR="00057286" w:rsidRPr="00D60A2D" w:rsidRDefault="00057286" w:rsidP="00057286">
            <w:pPr>
              <w:jc w:val="center"/>
              <w:rPr>
                <w:lang w:eastAsia="ru-RU"/>
              </w:rPr>
            </w:pPr>
          </w:p>
          <w:p w:rsidR="00057286" w:rsidRPr="00D60A2D" w:rsidRDefault="00057286" w:rsidP="00057286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  <w:vAlign w:val="bottom"/>
          </w:tcPr>
          <w:p w:rsidR="00057286" w:rsidRPr="00D60A2D" w:rsidRDefault="00057286" w:rsidP="00057286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0,5</w:t>
            </w:r>
          </w:p>
          <w:p w:rsidR="00057286" w:rsidRPr="00D60A2D" w:rsidRDefault="00057286" w:rsidP="00057286">
            <w:pPr>
              <w:jc w:val="center"/>
              <w:rPr>
                <w:bCs/>
                <w:lang w:eastAsia="ru-RU"/>
              </w:rPr>
            </w:pPr>
          </w:p>
          <w:p w:rsidR="00057286" w:rsidRPr="00D60A2D" w:rsidRDefault="00057286" w:rsidP="00057286">
            <w:pPr>
              <w:jc w:val="center"/>
              <w:rPr>
                <w:bCs/>
                <w:lang w:eastAsia="ru-RU"/>
              </w:rPr>
            </w:pPr>
          </w:p>
          <w:p w:rsidR="00057286" w:rsidRPr="00D60A2D" w:rsidRDefault="00057286" w:rsidP="00057286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992" w:type="dxa"/>
            <w:noWrap/>
            <w:vAlign w:val="bottom"/>
          </w:tcPr>
          <w:p w:rsidR="00057286" w:rsidRPr="00D60A2D" w:rsidRDefault="00057286" w:rsidP="00057286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0,5</w:t>
            </w:r>
          </w:p>
          <w:p w:rsidR="00057286" w:rsidRPr="00D60A2D" w:rsidRDefault="00057286" w:rsidP="00057286">
            <w:pPr>
              <w:jc w:val="center"/>
              <w:rPr>
                <w:bCs/>
                <w:lang w:eastAsia="ru-RU"/>
              </w:rPr>
            </w:pPr>
          </w:p>
          <w:p w:rsidR="00057286" w:rsidRPr="00D60A2D" w:rsidRDefault="00057286" w:rsidP="00057286">
            <w:pPr>
              <w:jc w:val="center"/>
              <w:rPr>
                <w:bCs/>
                <w:lang w:eastAsia="ru-RU"/>
              </w:rPr>
            </w:pPr>
          </w:p>
          <w:p w:rsidR="00057286" w:rsidRPr="00D60A2D" w:rsidRDefault="00057286" w:rsidP="00057286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992" w:type="dxa"/>
            <w:noWrap/>
            <w:vAlign w:val="bottom"/>
          </w:tcPr>
          <w:p w:rsidR="00057286" w:rsidRPr="00D60A2D" w:rsidRDefault="00057286" w:rsidP="00057286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0,5</w:t>
            </w:r>
          </w:p>
          <w:p w:rsidR="00057286" w:rsidRPr="00D60A2D" w:rsidRDefault="00057286" w:rsidP="00057286">
            <w:pPr>
              <w:jc w:val="center"/>
              <w:rPr>
                <w:bCs/>
                <w:lang w:eastAsia="ru-RU"/>
              </w:rPr>
            </w:pPr>
          </w:p>
          <w:p w:rsidR="00057286" w:rsidRPr="00D60A2D" w:rsidRDefault="00057286" w:rsidP="00057286">
            <w:pPr>
              <w:jc w:val="center"/>
              <w:rPr>
                <w:bCs/>
                <w:lang w:eastAsia="ru-RU"/>
              </w:rPr>
            </w:pPr>
          </w:p>
          <w:p w:rsidR="00057286" w:rsidRPr="00D60A2D" w:rsidRDefault="00057286" w:rsidP="00057286">
            <w:pPr>
              <w:jc w:val="center"/>
              <w:rPr>
                <w:bCs/>
                <w:lang w:eastAsia="ru-RU"/>
              </w:rPr>
            </w:pPr>
          </w:p>
        </w:tc>
      </w:tr>
      <w:tr w:rsidR="00057286" w:rsidRPr="00D60A2D" w:rsidTr="003E4C39">
        <w:trPr>
          <w:trHeight w:val="180"/>
        </w:trPr>
        <w:tc>
          <w:tcPr>
            <w:tcW w:w="3227" w:type="dxa"/>
          </w:tcPr>
          <w:p w:rsidR="00057286" w:rsidRPr="00D60A2D" w:rsidRDefault="00057286" w:rsidP="00057286">
            <w:pPr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Итого программные расходы</w:t>
            </w:r>
          </w:p>
        </w:tc>
        <w:tc>
          <w:tcPr>
            <w:tcW w:w="1559" w:type="dxa"/>
            <w:noWrap/>
          </w:tcPr>
          <w:p w:rsidR="00057286" w:rsidRPr="00D60A2D" w:rsidRDefault="00057286" w:rsidP="00057286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553" w:type="dxa"/>
            <w:noWrap/>
          </w:tcPr>
          <w:p w:rsidR="00057286" w:rsidRPr="00D60A2D" w:rsidRDefault="00057286" w:rsidP="00057286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23" w:type="dxa"/>
            <w:noWrap/>
          </w:tcPr>
          <w:p w:rsidR="00057286" w:rsidRPr="00D60A2D" w:rsidRDefault="00057286" w:rsidP="00057286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09" w:type="dxa"/>
            <w:noWrap/>
          </w:tcPr>
          <w:p w:rsidR="00057286" w:rsidRPr="00D60A2D" w:rsidRDefault="00057286" w:rsidP="00057286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134" w:type="dxa"/>
            <w:noWrap/>
          </w:tcPr>
          <w:p w:rsidR="00057286" w:rsidRPr="00D60A2D" w:rsidRDefault="008128FD" w:rsidP="00057286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28782,9</w:t>
            </w:r>
          </w:p>
        </w:tc>
        <w:tc>
          <w:tcPr>
            <w:tcW w:w="992" w:type="dxa"/>
            <w:noWrap/>
          </w:tcPr>
          <w:p w:rsidR="00057286" w:rsidRPr="00D60A2D" w:rsidRDefault="00057286" w:rsidP="00057286">
            <w:pPr>
              <w:ind w:left="-107"/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11685,3</w:t>
            </w:r>
          </w:p>
        </w:tc>
        <w:tc>
          <w:tcPr>
            <w:tcW w:w="992" w:type="dxa"/>
            <w:noWrap/>
          </w:tcPr>
          <w:p w:rsidR="00057286" w:rsidRPr="00D60A2D" w:rsidRDefault="00057286" w:rsidP="00057286">
            <w:pPr>
              <w:ind w:left="-105"/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11842,3</w:t>
            </w:r>
          </w:p>
        </w:tc>
      </w:tr>
      <w:tr w:rsidR="00057286" w:rsidRPr="00D60A2D" w:rsidTr="003E4C39">
        <w:trPr>
          <w:trHeight w:val="180"/>
        </w:trPr>
        <w:tc>
          <w:tcPr>
            <w:tcW w:w="3227" w:type="dxa"/>
          </w:tcPr>
          <w:p w:rsidR="00057286" w:rsidRPr="00D60A2D" w:rsidRDefault="00057286" w:rsidP="00057286">
            <w:pPr>
              <w:rPr>
                <w:bCs/>
                <w:lang w:eastAsia="ru-RU"/>
              </w:rPr>
            </w:pPr>
            <w:proofErr w:type="spellStart"/>
            <w:r w:rsidRPr="00D60A2D">
              <w:rPr>
                <w:bCs/>
                <w:sz w:val="22"/>
                <w:szCs w:val="22"/>
                <w:lang w:eastAsia="ru-RU"/>
              </w:rPr>
              <w:t>Непрограммные</w:t>
            </w:r>
            <w:proofErr w:type="spellEnd"/>
            <w:r w:rsidRPr="00D60A2D">
              <w:rPr>
                <w:bCs/>
                <w:sz w:val="22"/>
                <w:szCs w:val="22"/>
                <w:lang w:eastAsia="ru-RU"/>
              </w:rPr>
              <w:t xml:space="preserve"> расходы</w:t>
            </w:r>
          </w:p>
        </w:tc>
        <w:tc>
          <w:tcPr>
            <w:tcW w:w="1559" w:type="dxa"/>
            <w:noWrap/>
          </w:tcPr>
          <w:p w:rsidR="00057286" w:rsidRPr="00D60A2D" w:rsidRDefault="00057286" w:rsidP="00057286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88 0 00 00000</w:t>
            </w:r>
          </w:p>
        </w:tc>
        <w:tc>
          <w:tcPr>
            <w:tcW w:w="553" w:type="dxa"/>
            <w:noWrap/>
          </w:tcPr>
          <w:p w:rsidR="00057286" w:rsidRPr="00D60A2D" w:rsidRDefault="00057286" w:rsidP="00057286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23" w:type="dxa"/>
            <w:noWrap/>
          </w:tcPr>
          <w:p w:rsidR="00057286" w:rsidRPr="00D60A2D" w:rsidRDefault="00057286" w:rsidP="00057286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09" w:type="dxa"/>
            <w:noWrap/>
          </w:tcPr>
          <w:p w:rsidR="00057286" w:rsidRPr="00D60A2D" w:rsidRDefault="00057286" w:rsidP="00057286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134" w:type="dxa"/>
            <w:noWrap/>
          </w:tcPr>
          <w:p w:rsidR="00057286" w:rsidRPr="00D60A2D" w:rsidRDefault="00057286" w:rsidP="00057286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1305,1</w:t>
            </w:r>
          </w:p>
        </w:tc>
        <w:tc>
          <w:tcPr>
            <w:tcW w:w="992" w:type="dxa"/>
            <w:noWrap/>
          </w:tcPr>
          <w:p w:rsidR="00057286" w:rsidRPr="00D60A2D" w:rsidRDefault="00057286" w:rsidP="00057286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1469,5</w:t>
            </w:r>
          </w:p>
        </w:tc>
        <w:tc>
          <w:tcPr>
            <w:tcW w:w="992" w:type="dxa"/>
            <w:noWrap/>
          </w:tcPr>
          <w:p w:rsidR="00057286" w:rsidRPr="00D60A2D" w:rsidRDefault="00057286" w:rsidP="00057286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1799,2</w:t>
            </w:r>
          </w:p>
        </w:tc>
      </w:tr>
      <w:tr w:rsidR="00057286" w:rsidRPr="00D60A2D" w:rsidTr="003E4C39">
        <w:trPr>
          <w:trHeight w:val="189"/>
        </w:trPr>
        <w:tc>
          <w:tcPr>
            <w:tcW w:w="3227" w:type="dxa"/>
          </w:tcPr>
          <w:p w:rsidR="00057286" w:rsidRPr="00D60A2D" w:rsidRDefault="00057286" w:rsidP="00057286">
            <w:pPr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Глава муниципального образования</w:t>
            </w:r>
          </w:p>
        </w:tc>
        <w:tc>
          <w:tcPr>
            <w:tcW w:w="1559" w:type="dxa"/>
            <w:noWrap/>
          </w:tcPr>
          <w:p w:rsidR="00057286" w:rsidRPr="00D60A2D" w:rsidRDefault="00057286" w:rsidP="00057286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88 1 00 00000</w:t>
            </w:r>
          </w:p>
        </w:tc>
        <w:tc>
          <w:tcPr>
            <w:tcW w:w="553" w:type="dxa"/>
            <w:noWrap/>
          </w:tcPr>
          <w:p w:rsidR="00057286" w:rsidRPr="00D60A2D" w:rsidRDefault="00057286" w:rsidP="00057286">
            <w:pPr>
              <w:jc w:val="center"/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057286" w:rsidRPr="00D60A2D" w:rsidRDefault="00057286" w:rsidP="00057286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057286" w:rsidRPr="00D60A2D" w:rsidRDefault="00057286" w:rsidP="00057286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057286" w:rsidRPr="00D60A2D" w:rsidRDefault="00057286" w:rsidP="00057286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987,4</w:t>
            </w:r>
          </w:p>
        </w:tc>
        <w:tc>
          <w:tcPr>
            <w:tcW w:w="992" w:type="dxa"/>
            <w:noWrap/>
          </w:tcPr>
          <w:p w:rsidR="00057286" w:rsidRPr="00D60A2D" w:rsidRDefault="00057286" w:rsidP="00057286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998,1</w:t>
            </w:r>
          </w:p>
        </w:tc>
        <w:tc>
          <w:tcPr>
            <w:tcW w:w="992" w:type="dxa"/>
            <w:noWrap/>
          </w:tcPr>
          <w:p w:rsidR="00057286" w:rsidRPr="00D60A2D" w:rsidRDefault="00057286" w:rsidP="00057286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998,1</w:t>
            </w:r>
          </w:p>
        </w:tc>
      </w:tr>
      <w:tr w:rsidR="00057286" w:rsidRPr="00D60A2D" w:rsidTr="003E4C39">
        <w:trPr>
          <w:trHeight w:val="180"/>
        </w:trPr>
        <w:tc>
          <w:tcPr>
            <w:tcW w:w="3227" w:type="dxa"/>
          </w:tcPr>
          <w:p w:rsidR="00057286" w:rsidRPr="00D60A2D" w:rsidRDefault="00057286" w:rsidP="00057286">
            <w:pPr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noWrap/>
          </w:tcPr>
          <w:p w:rsidR="00057286" w:rsidRPr="00D60A2D" w:rsidRDefault="00057286" w:rsidP="00057286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88 1 00 01000</w:t>
            </w:r>
          </w:p>
        </w:tc>
        <w:tc>
          <w:tcPr>
            <w:tcW w:w="553" w:type="dxa"/>
            <w:noWrap/>
          </w:tcPr>
          <w:p w:rsidR="00057286" w:rsidRPr="00D60A2D" w:rsidRDefault="00057286" w:rsidP="00057286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057286" w:rsidRPr="00D60A2D" w:rsidRDefault="00057286" w:rsidP="00057286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057286" w:rsidRPr="00D60A2D" w:rsidRDefault="00057286" w:rsidP="00057286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057286" w:rsidRPr="00D60A2D" w:rsidRDefault="00057286" w:rsidP="00057286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987,4</w:t>
            </w:r>
          </w:p>
        </w:tc>
        <w:tc>
          <w:tcPr>
            <w:tcW w:w="992" w:type="dxa"/>
            <w:noWrap/>
          </w:tcPr>
          <w:p w:rsidR="00057286" w:rsidRPr="00D60A2D" w:rsidRDefault="00057286" w:rsidP="00057286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998,1</w:t>
            </w:r>
          </w:p>
        </w:tc>
        <w:tc>
          <w:tcPr>
            <w:tcW w:w="992" w:type="dxa"/>
            <w:noWrap/>
          </w:tcPr>
          <w:p w:rsidR="00057286" w:rsidRPr="00D60A2D" w:rsidRDefault="00057286" w:rsidP="00057286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998,1</w:t>
            </w:r>
          </w:p>
        </w:tc>
      </w:tr>
      <w:tr w:rsidR="00057286" w:rsidRPr="00D60A2D" w:rsidTr="003E4C39">
        <w:trPr>
          <w:trHeight w:val="523"/>
        </w:trPr>
        <w:tc>
          <w:tcPr>
            <w:tcW w:w="3227" w:type="dxa"/>
          </w:tcPr>
          <w:p w:rsidR="00057286" w:rsidRPr="00D60A2D" w:rsidRDefault="00057286" w:rsidP="00057286">
            <w:pPr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noWrap/>
          </w:tcPr>
          <w:p w:rsidR="00057286" w:rsidRPr="00D60A2D" w:rsidRDefault="00057286" w:rsidP="00057286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88 1 00 01000</w:t>
            </w:r>
          </w:p>
        </w:tc>
        <w:tc>
          <w:tcPr>
            <w:tcW w:w="553" w:type="dxa"/>
            <w:noWrap/>
          </w:tcPr>
          <w:p w:rsidR="00057286" w:rsidRPr="00D60A2D" w:rsidRDefault="00057286" w:rsidP="00057286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057286" w:rsidRPr="00D60A2D" w:rsidRDefault="00057286" w:rsidP="00057286">
            <w:pPr>
              <w:jc w:val="center"/>
              <w:rPr>
                <w:lang w:val="en-US" w:eastAsia="ru-RU"/>
              </w:rPr>
            </w:pPr>
            <w:r w:rsidRPr="00D60A2D">
              <w:rPr>
                <w:sz w:val="22"/>
                <w:szCs w:val="22"/>
                <w:lang w:val="en-US" w:eastAsia="ru-RU"/>
              </w:rPr>
              <w:t>02</w:t>
            </w:r>
          </w:p>
        </w:tc>
        <w:tc>
          <w:tcPr>
            <w:tcW w:w="709" w:type="dxa"/>
            <w:noWrap/>
          </w:tcPr>
          <w:p w:rsidR="00057286" w:rsidRPr="00D60A2D" w:rsidRDefault="00057286" w:rsidP="00057286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057286" w:rsidRPr="00D60A2D" w:rsidRDefault="00057286" w:rsidP="00057286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987,4</w:t>
            </w:r>
          </w:p>
        </w:tc>
        <w:tc>
          <w:tcPr>
            <w:tcW w:w="992" w:type="dxa"/>
            <w:noWrap/>
          </w:tcPr>
          <w:p w:rsidR="00057286" w:rsidRPr="00D60A2D" w:rsidRDefault="00057286" w:rsidP="00057286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998,1</w:t>
            </w:r>
          </w:p>
        </w:tc>
        <w:tc>
          <w:tcPr>
            <w:tcW w:w="992" w:type="dxa"/>
            <w:noWrap/>
          </w:tcPr>
          <w:p w:rsidR="00057286" w:rsidRPr="00D60A2D" w:rsidRDefault="00057286" w:rsidP="00057286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998,1</w:t>
            </w:r>
          </w:p>
        </w:tc>
      </w:tr>
      <w:tr w:rsidR="00057286" w:rsidRPr="00D60A2D" w:rsidTr="003E4C39">
        <w:trPr>
          <w:trHeight w:val="352"/>
        </w:trPr>
        <w:tc>
          <w:tcPr>
            <w:tcW w:w="3227" w:type="dxa"/>
          </w:tcPr>
          <w:p w:rsidR="00057286" w:rsidRPr="00D60A2D" w:rsidRDefault="00057286" w:rsidP="00057286">
            <w:pPr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noWrap/>
          </w:tcPr>
          <w:p w:rsidR="00057286" w:rsidRPr="00D60A2D" w:rsidRDefault="00057286" w:rsidP="00057286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88 1 00 01000</w:t>
            </w:r>
          </w:p>
        </w:tc>
        <w:tc>
          <w:tcPr>
            <w:tcW w:w="553" w:type="dxa"/>
            <w:noWrap/>
          </w:tcPr>
          <w:p w:rsidR="00057286" w:rsidRPr="00D60A2D" w:rsidRDefault="00057286" w:rsidP="00057286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057286" w:rsidRPr="00D60A2D" w:rsidRDefault="00057286" w:rsidP="00057286">
            <w:pPr>
              <w:jc w:val="center"/>
              <w:rPr>
                <w:lang w:val="en-US" w:eastAsia="ru-RU"/>
              </w:rPr>
            </w:pPr>
            <w:r w:rsidRPr="00D60A2D">
              <w:rPr>
                <w:sz w:val="22"/>
                <w:szCs w:val="22"/>
                <w:lang w:val="en-US" w:eastAsia="ru-RU"/>
              </w:rPr>
              <w:t>02</w:t>
            </w:r>
          </w:p>
        </w:tc>
        <w:tc>
          <w:tcPr>
            <w:tcW w:w="709" w:type="dxa"/>
            <w:noWrap/>
          </w:tcPr>
          <w:p w:rsidR="00057286" w:rsidRPr="00D60A2D" w:rsidRDefault="00057286" w:rsidP="00057286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134" w:type="dxa"/>
            <w:noWrap/>
          </w:tcPr>
          <w:p w:rsidR="00057286" w:rsidRPr="00D60A2D" w:rsidRDefault="00057286" w:rsidP="00057286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987,4</w:t>
            </w:r>
          </w:p>
        </w:tc>
        <w:tc>
          <w:tcPr>
            <w:tcW w:w="992" w:type="dxa"/>
            <w:noWrap/>
          </w:tcPr>
          <w:p w:rsidR="00057286" w:rsidRPr="00D60A2D" w:rsidRDefault="00057286" w:rsidP="00057286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998,1</w:t>
            </w:r>
          </w:p>
        </w:tc>
        <w:tc>
          <w:tcPr>
            <w:tcW w:w="992" w:type="dxa"/>
            <w:noWrap/>
          </w:tcPr>
          <w:p w:rsidR="00057286" w:rsidRPr="00D60A2D" w:rsidRDefault="00057286" w:rsidP="00057286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998,1</w:t>
            </w:r>
          </w:p>
        </w:tc>
      </w:tr>
      <w:tr w:rsidR="00057286" w:rsidRPr="00D60A2D" w:rsidTr="003E4C39">
        <w:trPr>
          <w:trHeight w:val="189"/>
        </w:trPr>
        <w:tc>
          <w:tcPr>
            <w:tcW w:w="3227" w:type="dxa"/>
            <w:vAlign w:val="bottom"/>
          </w:tcPr>
          <w:p w:rsidR="00057286" w:rsidRPr="00D60A2D" w:rsidRDefault="00057286" w:rsidP="00057286">
            <w:r w:rsidRPr="00D60A2D">
              <w:rPr>
                <w:sz w:val="22"/>
                <w:szCs w:val="22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9" w:type="dxa"/>
            <w:noWrap/>
          </w:tcPr>
          <w:p w:rsidR="00057286" w:rsidRPr="00D60A2D" w:rsidRDefault="00057286" w:rsidP="00057286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88 2 00 51180</w:t>
            </w:r>
          </w:p>
        </w:tc>
        <w:tc>
          <w:tcPr>
            <w:tcW w:w="553" w:type="dxa"/>
            <w:noWrap/>
          </w:tcPr>
          <w:p w:rsidR="00057286" w:rsidRPr="00D60A2D" w:rsidRDefault="00057286" w:rsidP="00057286">
            <w:pPr>
              <w:jc w:val="center"/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057286" w:rsidRPr="00D60A2D" w:rsidRDefault="00057286" w:rsidP="00057286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057286" w:rsidRPr="00D60A2D" w:rsidRDefault="00057286" w:rsidP="00057286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057286" w:rsidRPr="00D60A2D" w:rsidRDefault="00057286" w:rsidP="00057286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148,0</w:t>
            </w:r>
          </w:p>
        </w:tc>
        <w:tc>
          <w:tcPr>
            <w:tcW w:w="992" w:type="dxa"/>
            <w:noWrap/>
          </w:tcPr>
          <w:p w:rsidR="00057286" w:rsidRPr="00D60A2D" w:rsidRDefault="00057286" w:rsidP="00057286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161,4</w:t>
            </w:r>
          </w:p>
        </w:tc>
        <w:tc>
          <w:tcPr>
            <w:tcW w:w="992" w:type="dxa"/>
            <w:noWrap/>
          </w:tcPr>
          <w:p w:rsidR="00057286" w:rsidRPr="00D60A2D" w:rsidRDefault="00057286" w:rsidP="00057286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167,1</w:t>
            </w:r>
          </w:p>
        </w:tc>
      </w:tr>
      <w:tr w:rsidR="00057286" w:rsidRPr="00D60A2D" w:rsidTr="003E4C39">
        <w:trPr>
          <w:trHeight w:val="189"/>
        </w:trPr>
        <w:tc>
          <w:tcPr>
            <w:tcW w:w="3227" w:type="dxa"/>
          </w:tcPr>
          <w:p w:rsidR="00057286" w:rsidRPr="00D60A2D" w:rsidRDefault="00057286" w:rsidP="00057286">
            <w:pPr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Национальная оборона</w:t>
            </w:r>
          </w:p>
        </w:tc>
        <w:tc>
          <w:tcPr>
            <w:tcW w:w="1559" w:type="dxa"/>
            <w:noWrap/>
          </w:tcPr>
          <w:p w:rsidR="00057286" w:rsidRPr="00D60A2D" w:rsidRDefault="00057286" w:rsidP="00057286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88 2 00 51180</w:t>
            </w:r>
          </w:p>
        </w:tc>
        <w:tc>
          <w:tcPr>
            <w:tcW w:w="553" w:type="dxa"/>
            <w:noWrap/>
          </w:tcPr>
          <w:p w:rsidR="00057286" w:rsidRPr="00D60A2D" w:rsidRDefault="00057286" w:rsidP="00057286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23" w:type="dxa"/>
            <w:noWrap/>
          </w:tcPr>
          <w:p w:rsidR="00057286" w:rsidRPr="00D60A2D" w:rsidRDefault="00057286" w:rsidP="00057286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057286" w:rsidRPr="00D60A2D" w:rsidRDefault="00057286" w:rsidP="00057286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057286" w:rsidRPr="00D60A2D" w:rsidRDefault="00057286" w:rsidP="00057286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148,0</w:t>
            </w:r>
          </w:p>
        </w:tc>
        <w:tc>
          <w:tcPr>
            <w:tcW w:w="992" w:type="dxa"/>
            <w:noWrap/>
          </w:tcPr>
          <w:p w:rsidR="00057286" w:rsidRPr="00D60A2D" w:rsidRDefault="00057286" w:rsidP="00057286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161,4</w:t>
            </w:r>
          </w:p>
        </w:tc>
        <w:tc>
          <w:tcPr>
            <w:tcW w:w="992" w:type="dxa"/>
            <w:noWrap/>
          </w:tcPr>
          <w:p w:rsidR="00057286" w:rsidRPr="00D60A2D" w:rsidRDefault="00057286" w:rsidP="00057286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167,1</w:t>
            </w:r>
          </w:p>
        </w:tc>
      </w:tr>
      <w:tr w:rsidR="00057286" w:rsidRPr="00D60A2D" w:rsidTr="003E4C39">
        <w:trPr>
          <w:trHeight w:val="189"/>
        </w:trPr>
        <w:tc>
          <w:tcPr>
            <w:tcW w:w="3227" w:type="dxa"/>
          </w:tcPr>
          <w:p w:rsidR="00057286" w:rsidRPr="00D60A2D" w:rsidRDefault="00057286" w:rsidP="00057286">
            <w:pPr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59" w:type="dxa"/>
            <w:noWrap/>
          </w:tcPr>
          <w:p w:rsidR="00057286" w:rsidRPr="00D60A2D" w:rsidRDefault="00057286" w:rsidP="00057286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88 2 00 51180</w:t>
            </w:r>
          </w:p>
        </w:tc>
        <w:tc>
          <w:tcPr>
            <w:tcW w:w="553" w:type="dxa"/>
            <w:noWrap/>
          </w:tcPr>
          <w:p w:rsidR="00057286" w:rsidRPr="00D60A2D" w:rsidRDefault="00057286" w:rsidP="00057286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23" w:type="dxa"/>
            <w:noWrap/>
          </w:tcPr>
          <w:p w:rsidR="00057286" w:rsidRPr="00D60A2D" w:rsidRDefault="00057286" w:rsidP="00057286">
            <w:pPr>
              <w:jc w:val="center"/>
              <w:rPr>
                <w:lang w:val="en-US" w:eastAsia="ru-RU"/>
              </w:rPr>
            </w:pPr>
            <w:r w:rsidRPr="00D60A2D">
              <w:rPr>
                <w:sz w:val="22"/>
                <w:szCs w:val="22"/>
                <w:lang w:val="en-US" w:eastAsia="ru-RU"/>
              </w:rPr>
              <w:t>03</w:t>
            </w:r>
          </w:p>
        </w:tc>
        <w:tc>
          <w:tcPr>
            <w:tcW w:w="709" w:type="dxa"/>
            <w:noWrap/>
          </w:tcPr>
          <w:p w:rsidR="00057286" w:rsidRPr="00D60A2D" w:rsidRDefault="00057286" w:rsidP="00057286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057286" w:rsidRPr="00D60A2D" w:rsidRDefault="00057286" w:rsidP="00057286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148,0</w:t>
            </w:r>
          </w:p>
        </w:tc>
        <w:tc>
          <w:tcPr>
            <w:tcW w:w="992" w:type="dxa"/>
            <w:noWrap/>
          </w:tcPr>
          <w:p w:rsidR="00057286" w:rsidRPr="00D60A2D" w:rsidRDefault="00057286" w:rsidP="00057286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161,4</w:t>
            </w:r>
          </w:p>
        </w:tc>
        <w:tc>
          <w:tcPr>
            <w:tcW w:w="992" w:type="dxa"/>
            <w:noWrap/>
          </w:tcPr>
          <w:p w:rsidR="00057286" w:rsidRPr="00D60A2D" w:rsidRDefault="00057286" w:rsidP="00057286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167,1</w:t>
            </w:r>
          </w:p>
        </w:tc>
      </w:tr>
      <w:tr w:rsidR="00057286" w:rsidRPr="00D60A2D" w:rsidTr="003E4C39">
        <w:trPr>
          <w:trHeight w:val="189"/>
        </w:trPr>
        <w:tc>
          <w:tcPr>
            <w:tcW w:w="3227" w:type="dxa"/>
          </w:tcPr>
          <w:p w:rsidR="00057286" w:rsidRPr="00D60A2D" w:rsidRDefault="00057286" w:rsidP="00057286">
            <w:pPr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noWrap/>
          </w:tcPr>
          <w:p w:rsidR="00057286" w:rsidRPr="00D60A2D" w:rsidRDefault="00057286" w:rsidP="00057286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88 2 01 51180</w:t>
            </w:r>
          </w:p>
        </w:tc>
        <w:tc>
          <w:tcPr>
            <w:tcW w:w="553" w:type="dxa"/>
            <w:noWrap/>
          </w:tcPr>
          <w:p w:rsidR="00057286" w:rsidRPr="00D60A2D" w:rsidRDefault="00057286" w:rsidP="00057286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23" w:type="dxa"/>
            <w:noWrap/>
          </w:tcPr>
          <w:p w:rsidR="00057286" w:rsidRPr="00D60A2D" w:rsidRDefault="00057286" w:rsidP="00057286">
            <w:pPr>
              <w:jc w:val="center"/>
              <w:rPr>
                <w:lang w:val="en-US" w:eastAsia="ru-RU"/>
              </w:rPr>
            </w:pPr>
            <w:r w:rsidRPr="00D60A2D">
              <w:rPr>
                <w:sz w:val="22"/>
                <w:szCs w:val="22"/>
                <w:lang w:val="en-US" w:eastAsia="ru-RU"/>
              </w:rPr>
              <w:t>03</w:t>
            </w:r>
          </w:p>
        </w:tc>
        <w:tc>
          <w:tcPr>
            <w:tcW w:w="709" w:type="dxa"/>
            <w:noWrap/>
          </w:tcPr>
          <w:p w:rsidR="00057286" w:rsidRPr="00D60A2D" w:rsidRDefault="00057286" w:rsidP="00057286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134" w:type="dxa"/>
            <w:noWrap/>
          </w:tcPr>
          <w:p w:rsidR="00057286" w:rsidRPr="00D60A2D" w:rsidRDefault="00057286" w:rsidP="00057286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118,1</w:t>
            </w:r>
          </w:p>
        </w:tc>
        <w:tc>
          <w:tcPr>
            <w:tcW w:w="992" w:type="dxa"/>
            <w:noWrap/>
          </w:tcPr>
          <w:p w:rsidR="00057286" w:rsidRPr="00D60A2D" w:rsidRDefault="00057286" w:rsidP="00057286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118,1</w:t>
            </w:r>
          </w:p>
        </w:tc>
        <w:tc>
          <w:tcPr>
            <w:tcW w:w="992" w:type="dxa"/>
            <w:noWrap/>
          </w:tcPr>
          <w:p w:rsidR="00057286" w:rsidRPr="00D60A2D" w:rsidRDefault="00057286" w:rsidP="00057286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118,1</w:t>
            </w:r>
          </w:p>
        </w:tc>
      </w:tr>
      <w:tr w:rsidR="00057286" w:rsidRPr="00D60A2D" w:rsidTr="003E4C39">
        <w:trPr>
          <w:trHeight w:val="189"/>
        </w:trPr>
        <w:tc>
          <w:tcPr>
            <w:tcW w:w="3227" w:type="dxa"/>
          </w:tcPr>
          <w:p w:rsidR="00057286" w:rsidRPr="00D60A2D" w:rsidRDefault="00057286" w:rsidP="00057286">
            <w:pPr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057286" w:rsidRPr="00D60A2D" w:rsidRDefault="00057286" w:rsidP="00057286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88 2 01 51180</w:t>
            </w:r>
          </w:p>
        </w:tc>
        <w:tc>
          <w:tcPr>
            <w:tcW w:w="553" w:type="dxa"/>
            <w:noWrap/>
          </w:tcPr>
          <w:p w:rsidR="00057286" w:rsidRPr="00D60A2D" w:rsidRDefault="00057286" w:rsidP="00057286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23" w:type="dxa"/>
            <w:noWrap/>
          </w:tcPr>
          <w:p w:rsidR="00057286" w:rsidRPr="00D60A2D" w:rsidRDefault="00057286" w:rsidP="00057286">
            <w:pPr>
              <w:jc w:val="center"/>
              <w:rPr>
                <w:lang w:val="en-US" w:eastAsia="ru-RU"/>
              </w:rPr>
            </w:pPr>
            <w:r w:rsidRPr="00D60A2D">
              <w:rPr>
                <w:sz w:val="22"/>
                <w:szCs w:val="22"/>
                <w:lang w:val="en-US" w:eastAsia="ru-RU"/>
              </w:rPr>
              <w:t>03</w:t>
            </w:r>
          </w:p>
        </w:tc>
        <w:tc>
          <w:tcPr>
            <w:tcW w:w="709" w:type="dxa"/>
            <w:noWrap/>
          </w:tcPr>
          <w:p w:rsidR="00057286" w:rsidRPr="00D60A2D" w:rsidRDefault="00057286" w:rsidP="00057286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057286" w:rsidRPr="00D60A2D" w:rsidRDefault="00057286" w:rsidP="00057286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29,9</w:t>
            </w:r>
          </w:p>
        </w:tc>
        <w:tc>
          <w:tcPr>
            <w:tcW w:w="992" w:type="dxa"/>
            <w:noWrap/>
          </w:tcPr>
          <w:p w:rsidR="00057286" w:rsidRPr="00D60A2D" w:rsidRDefault="00057286" w:rsidP="00057286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43,3</w:t>
            </w:r>
          </w:p>
        </w:tc>
        <w:tc>
          <w:tcPr>
            <w:tcW w:w="992" w:type="dxa"/>
            <w:noWrap/>
          </w:tcPr>
          <w:p w:rsidR="00057286" w:rsidRPr="00D60A2D" w:rsidRDefault="00057286" w:rsidP="00057286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49,0</w:t>
            </w:r>
          </w:p>
        </w:tc>
      </w:tr>
      <w:tr w:rsidR="00057286" w:rsidRPr="00D60A2D" w:rsidTr="003E4C39">
        <w:trPr>
          <w:trHeight w:val="189"/>
        </w:trPr>
        <w:tc>
          <w:tcPr>
            <w:tcW w:w="3227" w:type="dxa"/>
          </w:tcPr>
          <w:p w:rsidR="00057286" w:rsidRPr="00D60A2D" w:rsidRDefault="00057286" w:rsidP="00057286">
            <w:pPr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Резервные средства</w:t>
            </w:r>
          </w:p>
        </w:tc>
        <w:tc>
          <w:tcPr>
            <w:tcW w:w="1559" w:type="dxa"/>
            <w:noWrap/>
          </w:tcPr>
          <w:p w:rsidR="00057286" w:rsidRPr="00D60A2D" w:rsidRDefault="00057286" w:rsidP="00057286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88 3 00 41110</w:t>
            </w:r>
          </w:p>
        </w:tc>
        <w:tc>
          <w:tcPr>
            <w:tcW w:w="553" w:type="dxa"/>
            <w:noWrap/>
          </w:tcPr>
          <w:p w:rsidR="00057286" w:rsidRPr="00D60A2D" w:rsidRDefault="00057286" w:rsidP="00057286">
            <w:pPr>
              <w:jc w:val="center"/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057286" w:rsidRPr="00D60A2D" w:rsidRDefault="00057286" w:rsidP="00057286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057286" w:rsidRPr="00D60A2D" w:rsidRDefault="00057286" w:rsidP="00057286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057286" w:rsidRPr="00D60A2D" w:rsidRDefault="00057286" w:rsidP="00057286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057286" w:rsidRPr="00D60A2D" w:rsidRDefault="00057286" w:rsidP="00057286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057286" w:rsidRPr="00D60A2D" w:rsidRDefault="00057286" w:rsidP="00057286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10,0</w:t>
            </w:r>
          </w:p>
        </w:tc>
      </w:tr>
      <w:tr w:rsidR="00057286" w:rsidRPr="00D60A2D" w:rsidTr="003E4C39">
        <w:trPr>
          <w:trHeight w:val="180"/>
        </w:trPr>
        <w:tc>
          <w:tcPr>
            <w:tcW w:w="3227" w:type="dxa"/>
          </w:tcPr>
          <w:p w:rsidR="00057286" w:rsidRPr="00D60A2D" w:rsidRDefault="00057286" w:rsidP="00057286">
            <w:pPr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noWrap/>
          </w:tcPr>
          <w:p w:rsidR="00057286" w:rsidRPr="00D60A2D" w:rsidRDefault="00057286" w:rsidP="00057286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88 3 00 41110</w:t>
            </w:r>
          </w:p>
        </w:tc>
        <w:tc>
          <w:tcPr>
            <w:tcW w:w="553" w:type="dxa"/>
            <w:noWrap/>
          </w:tcPr>
          <w:p w:rsidR="00057286" w:rsidRPr="00D60A2D" w:rsidRDefault="00057286" w:rsidP="00057286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057286" w:rsidRPr="00D60A2D" w:rsidRDefault="00057286" w:rsidP="00057286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057286" w:rsidRPr="00D60A2D" w:rsidRDefault="00057286" w:rsidP="00057286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057286" w:rsidRPr="00D60A2D" w:rsidRDefault="00057286" w:rsidP="00057286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057286" w:rsidRPr="00D60A2D" w:rsidRDefault="00057286" w:rsidP="00057286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057286" w:rsidRPr="00D60A2D" w:rsidRDefault="00057286" w:rsidP="00057286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10,0</w:t>
            </w:r>
          </w:p>
        </w:tc>
      </w:tr>
      <w:tr w:rsidR="00057286" w:rsidRPr="00D60A2D" w:rsidTr="003E4C39">
        <w:trPr>
          <w:trHeight w:val="180"/>
        </w:trPr>
        <w:tc>
          <w:tcPr>
            <w:tcW w:w="3227" w:type="dxa"/>
          </w:tcPr>
          <w:p w:rsidR="00057286" w:rsidRPr="00D60A2D" w:rsidRDefault="00057286" w:rsidP="00057286">
            <w:pPr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 xml:space="preserve">Резервные фонды </w:t>
            </w:r>
          </w:p>
        </w:tc>
        <w:tc>
          <w:tcPr>
            <w:tcW w:w="1559" w:type="dxa"/>
            <w:noWrap/>
          </w:tcPr>
          <w:p w:rsidR="00057286" w:rsidRPr="00D60A2D" w:rsidRDefault="00057286" w:rsidP="00057286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88 3 00 41110</w:t>
            </w:r>
          </w:p>
        </w:tc>
        <w:tc>
          <w:tcPr>
            <w:tcW w:w="553" w:type="dxa"/>
            <w:noWrap/>
          </w:tcPr>
          <w:p w:rsidR="00057286" w:rsidRPr="00D60A2D" w:rsidRDefault="00057286" w:rsidP="00057286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057286" w:rsidRPr="00D60A2D" w:rsidRDefault="00057286" w:rsidP="00057286">
            <w:pPr>
              <w:jc w:val="center"/>
              <w:rPr>
                <w:lang w:val="en-US" w:eastAsia="ru-RU"/>
              </w:rPr>
            </w:pPr>
            <w:r w:rsidRPr="00D60A2D">
              <w:rPr>
                <w:sz w:val="22"/>
                <w:szCs w:val="22"/>
                <w:lang w:val="en-US" w:eastAsia="ru-RU"/>
              </w:rPr>
              <w:t>11</w:t>
            </w:r>
          </w:p>
        </w:tc>
        <w:tc>
          <w:tcPr>
            <w:tcW w:w="709" w:type="dxa"/>
            <w:noWrap/>
          </w:tcPr>
          <w:p w:rsidR="00057286" w:rsidRPr="00D60A2D" w:rsidRDefault="00057286" w:rsidP="00057286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057286" w:rsidRPr="00D60A2D" w:rsidRDefault="00057286" w:rsidP="00057286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057286" w:rsidRPr="00D60A2D" w:rsidRDefault="00057286" w:rsidP="00057286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057286" w:rsidRPr="00D60A2D" w:rsidRDefault="00057286" w:rsidP="00057286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10,0</w:t>
            </w:r>
          </w:p>
        </w:tc>
      </w:tr>
      <w:tr w:rsidR="00057286" w:rsidRPr="00D60A2D" w:rsidTr="003E4C39">
        <w:trPr>
          <w:trHeight w:val="180"/>
        </w:trPr>
        <w:tc>
          <w:tcPr>
            <w:tcW w:w="3227" w:type="dxa"/>
          </w:tcPr>
          <w:p w:rsidR="00057286" w:rsidRPr="00D60A2D" w:rsidRDefault="00057286" w:rsidP="00057286">
            <w:pPr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Резервные средства</w:t>
            </w:r>
          </w:p>
        </w:tc>
        <w:tc>
          <w:tcPr>
            <w:tcW w:w="1559" w:type="dxa"/>
            <w:noWrap/>
          </w:tcPr>
          <w:p w:rsidR="00057286" w:rsidRPr="00D60A2D" w:rsidRDefault="00057286" w:rsidP="00057286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88 3 00 41110</w:t>
            </w:r>
          </w:p>
        </w:tc>
        <w:tc>
          <w:tcPr>
            <w:tcW w:w="553" w:type="dxa"/>
            <w:noWrap/>
          </w:tcPr>
          <w:p w:rsidR="00057286" w:rsidRPr="00D60A2D" w:rsidRDefault="00057286" w:rsidP="00057286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057286" w:rsidRPr="00D60A2D" w:rsidRDefault="00057286" w:rsidP="00057286">
            <w:pPr>
              <w:jc w:val="center"/>
              <w:rPr>
                <w:lang w:val="en-US" w:eastAsia="ru-RU"/>
              </w:rPr>
            </w:pPr>
            <w:r w:rsidRPr="00D60A2D">
              <w:rPr>
                <w:sz w:val="22"/>
                <w:szCs w:val="22"/>
                <w:lang w:val="en-US" w:eastAsia="ru-RU"/>
              </w:rPr>
              <w:t>11</w:t>
            </w:r>
          </w:p>
        </w:tc>
        <w:tc>
          <w:tcPr>
            <w:tcW w:w="709" w:type="dxa"/>
            <w:noWrap/>
          </w:tcPr>
          <w:p w:rsidR="00057286" w:rsidRPr="00D60A2D" w:rsidRDefault="00057286" w:rsidP="00057286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870</w:t>
            </w:r>
          </w:p>
        </w:tc>
        <w:tc>
          <w:tcPr>
            <w:tcW w:w="1134" w:type="dxa"/>
            <w:noWrap/>
          </w:tcPr>
          <w:p w:rsidR="00057286" w:rsidRPr="00D60A2D" w:rsidRDefault="00057286" w:rsidP="00057286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057286" w:rsidRPr="00D60A2D" w:rsidRDefault="00057286" w:rsidP="00057286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057286" w:rsidRPr="00D60A2D" w:rsidRDefault="00057286" w:rsidP="00057286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10,0</w:t>
            </w:r>
          </w:p>
        </w:tc>
      </w:tr>
      <w:tr w:rsidR="00057286" w:rsidRPr="00D60A2D" w:rsidTr="003E4C39">
        <w:trPr>
          <w:trHeight w:val="189"/>
        </w:trPr>
        <w:tc>
          <w:tcPr>
            <w:tcW w:w="3227" w:type="dxa"/>
          </w:tcPr>
          <w:p w:rsidR="00057286" w:rsidRPr="00D60A2D" w:rsidRDefault="00057286" w:rsidP="00057286">
            <w:pPr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Условно утвержденные расходы</w:t>
            </w:r>
          </w:p>
        </w:tc>
        <w:tc>
          <w:tcPr>
            <w:tcW w:w="1559" w:type="dxa"/>
            <w:noWrap/>
          </w:tcPr>
          <w:p w:rsidR="00057286" w:rsidRPr="00D60A2D" w:rsidRDefault="00057286" w:rsidP="00057286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88 4 00 99990</w:t>
            </w:r>
          </w:p>
        </w:tc>
        <w:tc>
          <w:tcPr>
            <w:tcW w:w="553" w:type="dxa"/>
            <w:noWrap/>
          </w:tcPr>
          <w:p w:rsidR="00057286" w:rsidRPr="00D60A2D" w:rsidRDefault="00057286" w:rsidP="00057286">
            <w:pPr>
              <w:jc w:val="center"/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057286" w:rsidRPr="00D60A2D" w:rsidRDefault="00057286" w:rsidP="00057286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057286" w:rsidRPr="00D60A2D" w:rsidRDefault="00057286" w:rsidP="00057286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057286" w:rsidRPr="00D60A2D" w:rsidRDefault="00057286" w:rsidP="00057286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057286" w:rsidRPr="00D60A2D" w:rsidRDefault="00057286" w:rsidP="00057286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300,0</w:t>
            </w:r>
          </w:p>
        </w:tc>
        <w:tc>
          <w:tcPr>
            <w:tcW w:w="992" w:type="dxa"/>
            <w:noWrap/>
          </w:tcPr>
          <w:p w:rsidR="00057286" w:rsidRPr="00D60A2D" w:rsidRDefault="00057286" w:rsidP="00057286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624,0</w:t>
            </w:r>
          </w:p>
        </w:tc>
      </w:tr>
      <w:tr w:rsidR="00057286" w:rsidRPr="00D60A2D" w:rsidTr="003E4C39">
        <w:trPr>
          <w:trHeight w:val="189"/>
        </w:trPr>
        <w:tc>
          <w:tcPr>
            <w:tcW w:w="3227" w:type="dxa"/>
          </w:tcPr>
          <w:p w:rsidR="00057286" w:rsidRPr="00D60A2D" w:rsidRDefault="00057286" w:rsidP="00057286">
            <w:pPr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noWrap/>
          </w:tcPr>
          <w:p w:rsidR="00057286" w:rsidRPr="00D60A2D" w:rsidRDefault="00057286" w:rsidP="00057286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88 4 00 99990</w:t>
            </w:r>
          </w:p>
        </w:tc>
        <w:tc>
          <w:tcPr>
            <w:tcW w:w="553" w:type="dxa"/>
            <w:noWrap/>
          </w:tcPr>
          <w:p w:rsidR="00057286" w:rsidRPr="00D60A2D" w:rsidRDefault="00057286" w:rsidP="00057286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057286" w:rsidRPr="00D60A2D" w:rsidRDefault="00057286" w:rsidP="00057286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057286" w:rsidRPr="00D60A2D" w:rsidRDefault="00057286" w:rsidP="00057286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057286" w:rsidRPr="00D60A2D" w:rsidRDefault="00057286" w:rsidP="00057286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057286" w:rsidRPr="00D60A2D" w:rsidRDefault="00057286" w:rsidP="00057286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300,0</w:t>
            </w:r>
          </w:p>
        </w:tc>
        <w:tc>
          <w:tcPr>
            <w:tcW w:w="992" w:type="dxa"/>
            <w:noWrap/>
          </w:tcPr>
          <w:p w:rsidR="00057286" w:rsidRPr="00D60A2D" w:rsidRDefault="00057286" w:rsidP="00057286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624,0</w:t>
            </w:r>
          </w:p>
        </w:tc>
      </w:tr>
      <w:tr w:rsidR="00057286" w:rsidRPr="00D60A2D" w:rsidTr="003E4C39">
        <w:trPr>
          <w:trHeight w:val="180"/>
        </w:trPr>
        <w:tc>
          <w:tcPr>
            <w:tcW w:w="3227" w:type="dxa"/>
          </w:tcPr>
          <w:p w:rsidR="00057286" w:rsidRPr="00D60A2D" w:rsidRDefault="00057286" w:rsidP="00057286">
            <w:pPr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noWrap/>
          </w:tcPr>
          <w:p w:rsidR="00057286" w:rsidRPr="00D60A2D" w:rsidRDefault="00057286" w:rsidP="00057286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88 4 00 99990</w:t>
            </w:r>
          </w:p>
        </w:tc>
        <w:tc>
          <w:tcPr>
            <w:tcW w:w="553" w:type="dxa"/>
            <w:noWrap/>
          </w:tcPr>
          <w:p w:rsidR="00057286" w:rsidRPr="00D60A2D" w:rsidRDefault="00057286" w:rsidP="00057286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057286" w:rsidRPr="00D60A2D" w:rsidRDefault="00057286" w:rsidP="00057286">
            <w:pPr>
              <w:jc w:val="center"/>
              <w:rPr>
                <w:lang w:val="en-US" w:eastAsia="ru-RU"/>
              </w:rPr>
            </w:pPr>
            <w:r w:rsidRPr="00D60A2D">
              <w:rPr>
                <w:sz w:val="22"/>
                <w:szCs w:val="22"/>
                <w:lang w:val="en-US" w:eastAsia="ru-RU"/>
              </w:rPr>
              <w:t>13</w:t>
            </w:r>
          </w:p>
        </w:tc>
        <w:tc>
          <w:tcPr>
            <w:tcW w:w="709" w:type="dxa"/>
            <w:noWrap/>
          </w:tcPr>
          <w:p w:rsidR="00057286" w:rsidRPr="00D60A2D" w:rsidRDefault="00057286" w:rsidP="00057286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057286" w:rsidRPr="00D60A2D" w:rsidRDefault="00057286" w:rsidP="00057286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057286" w:rsidRPr="00D60A2D" w:rsidRDefault="00057286" w:rsidP="00057286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300,0</w:t>
            </w:r>
          </w:p>
        </w:tc>
        <w:tc>
          <w:tcPr>
            <w:tcW w:w="992" w:type="dxa"/>
            <w:noWrap/>
          </w:tcPr>
          <w:p w:rsidR="00057286" w:rsidRPr="00D60A2D" w:rsidRDefault="00057286" w:rsidP="00057286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624,0</w:t>
            </w:r>
          </w:p>
        </w:tc>
      </w:tr>
      <w:tr w:rsidR="00057286" w:rsidRPr="00D60A2D" w:rsidTr="003E4C39">
        <w:trPr>
          <w:trHeight w:val="180"/>
        </w:trPr>
        <w:tc>
          <w:tcPr>
            <w:tcW w:w="3227" w:type="dxa"/>
          </w:tcPr>
          <w:p w:rsidR="00057286" w:rsidRPr="00D60A2D" w:rsidRDefault="00057286" w:rsidP="00057286">
            <w:pPr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Резервные средства</w:t>
            </w:r>
          </w:p>
        </w:tc>
        <w:tc>
          <w:tcPr>
            <w:tcW w:w="1559" w:type="dxa"/>
            <w:noWrap/>
          </w:tcPr>
          <w:p w:rsidR="00057286" w:rsidRPr="00D60A2D" w:rsidRDefault="00057286" w:rsidP="00057286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88 4 00 99990</w:t>
            </w:r>
          </w:p>
        </w:tc>
        <w:tc>
          <w:tcPr>
            <w:tcW w:w="553" w:type="dxa"/>
            <w:noWrap/>
          </w:tcPr>
          <w:p w:rsidR="00057286" w:rsidRPr="00D60A2D" w:rsidRDefault="00057286" w:rsidP="00057286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057286" w:rsidRPr="00D60A2D" w:rsidRDefault="00057286" w:rsidP="00057286">
            <w:pPr>
              <w:jc w:val="center"/>
              <w:rPr>
                <w:lang w:val="en-US" w:eastAsia="ru-RU"/>
              </w:rPr>
            </w:pPr>
            <w:r w:rsidRPr="00D60A2D">
              <w:rPr>
                <w:sz w:val="22"/>
                <w:szCs w:val="22"/>
                <w:lang w:val="en-US" w:eastAsia="ru-RU"/>
              </w:rPr>
              <w:t>13</w:t>
            </w:r>
          </w:p>
        </w:tc>
        <w:tc>
          <w:tcPr>
            <w:tcW w:w="709" w:type="dxa"/>
            <w:noWrap/>
          </w:tcPr>
          <w:p w:rsidR="00057286" w:rsidRPr="00D60A2D" w:rsidRDefault="00057286" w:rsidP="00057286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870</w:t>
            </w:r>
          </w:p>
        </w:tc>
        <w:tc>
          <w:tcPr>
            <w:tcW w:w="1134" w:type="dxa"/>
            <w:noWrap/>
          </w:tcPr>
          <w:p w:rsidR="00057286" w:rsidRPr="00D60A2D" w:rsidRDefault="00057286" w:rsidP="00057286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057286" w:rsidRPr="00D60A2D" w:rsidRDefault="00057286" w:rsidP="00057286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300,0</w:t>
            </w:r>
          </w:p>
        </w:tc>
        <w:tc>
          <w:tcPr>
            <w:tcW w:w="992" w:type="dxa"/>
            <w:noWrap/>
          </w:tcPr>
          <w:p w:rsidR="00057286" w:rsidRPr="00D60A2D" w:rsidRDefault="00057286" w:rsidP="00057286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624,0</w:t>
            </w:r>
          </w:p>
        </w:tc>
      </w:tr>
      <w:tr w:rsidR="00057286" w:rsidRPr="00D60A2D" w:rsidTr="003E4C39">
        <w:trPr>
          <w:trHeight w:val="823"/>
        </w:trPr>
        <w:tc>
          <w:tcPr>
            <w:tcW w:w="3227" w:type="dxa"/>
          </w:tcPr>
          <w:p w:rsidR="00057286" w:rsidRPr="00D60A2D" w:rsidRDefault="00057286" w:rsidP="00057286">
            <w:pPr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 xml:space="preserve">Возмещение затрат по содержанию штатных единиц, осуществляющих переданные </w:t>
            </w:r>
            <w:r w:rsidRPr="00D60A2D">
              <w:rPr>
                <w:bCs/>
                <w:sz w:val="22"/>
                <w:szCs w:val="22"/>
                <w:lang w:eastAsia="ru-RU"/>
              </w:rPr>
              <w:lastRenderedPageBreak/>
              <w:t xml:space="preserve">полномочия </w:t>
            </w:r>
            <w:proofErr w:type="gramStart"/>
            <w:r w:rsidRPr="00D60A2D">
              <w:rPr>
                <w:bCs/>
                <w:sz w:val="22"/>
                <w:szCs w:val="22"/>
                <w:lang w:eastAsia="ru-RU"/>
              </w:rPr>
              <w:t>по</w:t>
            </w:r>
            <w:proofErr w:type="gramEnd"/>
            <w:r w:rsidRPr="00D60A2D">
              <w:rPr>
                <w:bCs/>
                <w:sz w:val="22"/>
                <w:szCs w:val="22"/>
                <w:lang w:eastAsia="ru-RU"/>
              </w:rPr>
              <w:t xml:space="preserve"> внешнему муниципальному, </w:t>
            </w:r>
          </w:p>
          <w:p w:rsidR="00057286" w:rsidRPr="00D60A2D" w:rsidRDefault="00057286" w:rsidP="00057286">
            <w:pPr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финансовому контролю</w:t>
            </w:r>
          </w:p>
        </w:tc>
        <w:tc>
          <w:tcPr>
            <w:tcW w:w="1559" w:type="dxa"/>
            <w:noWrap/>
          </w:tcPr>
          <w:p w:rsidR="00057286" w:rsidRPr="00D60A2D" w:rsidRDefault="00057286" w:rsidP="00057286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lastRenderedPageBreak/>
              <w:t>88 5 00 48880</w:t>
            </w:r>
          </w:p>
        </w:tc>
        <w:tc>
          <w:tcPr>
            <w:tcW w:w="553" w:type="dxa"/>
            <w:noWrap/>
          </w:tcPr>
          <w:p w:rsidR="00057286" w:rsidRPr="00D60A2D" w:rsidRDefault="00057286" w:rsidP="00057286">
            <w:pPr>
              <w:jc w:val="center"/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057286" w:rsidRPr="00D60A2D" w:rsidRDefault="00057286" w:rsidP="00057286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057286" w:rsidRPr="00D60A2D" w:rsidRDefault="00057286" w:rsidP="00057286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057286" w:rsidRPr="00D60A2D" w:rsidRDefault="00057286" w:rsidP="00057286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159,7</w:t>
            </w:r>
          </w:p>
        </w:tc>
        <w:tc>
          <w:tcPr>
            <w:tcW w:w="992" w:type="dxa"/>
            <w:noWrap/>
          </w:tcPr>
          <w:p w:rsidR="00057286" w:rsidRPr="00D60A2D" w:rsidRDefault="00057286" w:rsidP="00057286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057286" w:rsidRPr="00D60A2D" w:rsidRDefault="00057286" w:rsidP="00057286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057286" w:rsidRPr="00D60A2D" w:rsidTr="003E4C39">
        <w:trPr>
          <w:trHeight w:val="180"/>
        </w:trPr>
        <w:tc>
          <w:tcPr>
            <w:tcW w:w="3227" w:type="dxa"/>
          </w:tcPr>
          <w:p w:rsidR="00057286" w:rsidRPr="00D60A2D" w:rsidRDefault="00057286" w:rsidP="00057286">
            <w:pPr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1559" w:type="dxa"/>
            <w:noWrap/>
          </w:tcPr>
          <w:p w:rsidR="00057286" w:rsidRPr="00D60A2D" w:rsidRDefault="00057286" w:rsidP="00057286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88 5 00 48880</w:t>
            </w:r>
          </w:p>
        </w:tc>
        <w:tc>
          <w:tcPr>
            <w:tcW w:w="553" w:type="dxa"/>
            <w:noWrap/>
          </w:tcPr>
          <w:p w:rsidR="00057286" w:rsidRPr="00D60A2D" w:rsidRDefault="00057286" w:rsidP="00057286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057286" w:rsidRPr="00D60A2D" w:rsidRDefault="00057286" w:rsidP="00057286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057286" w:rsidRPr="00D60A2D" w:rsidRDefault="00057286" w:rsidP="00057286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057286" w:rsidRPr="00D60A2D" w:rsidRDefault="00057286" w:rsidP="00057286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159,7</w:t>
            </w:r>
          </w:p>
        </w:tc>
        <w:tc>
          <w:tcPr>
            <w:tcW w:w="992" w:type="dxa"/>
            <w:noWrap/>
          </w:tcPr>
          <w:p w:rsidR="00057286" w:rsidRPr="00D60A2D" w:rsidRDefault="00057286" w:rsidP="00057286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057286" w:rsidRPr="00D60A2D" w:rsidRDefault="00057286" w:rsidP="00057286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057286" w:rsidRPr="00D60A2D" w:rsidTr="003E4C39">
        <w:trPr>
          <w:trHeight w:val="694"/>
        </w:trPr>
        <w:tc>
          <w:tcPr>
            <w:tcW w:w="3227" w:type="dxa"/>
          </w:tcPr>
          <w:p w:rsidR="00057286" w:rsidRPr="00D60A2D" w:rsidRDefault="00057286" w:rsidP="00057286">
            <w:pPr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noWrap/>
          </w:tcPr>
          <w:p w:rsidR="00057286" w:rsidRPr="00D60A2D" w:rsidRDefault="00057286" w:rsidP="00057286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88 5 00 48880</w:t>
            </w:r>
          </w:p>
        </w:tc>
        <w:tc>
          <w:tcPr>
            <w:tcW w:w="553" w:type="dxa"/>
            <w:noWrap/>
          </w:tcPr>
          <w:p w:rsidR="00057286" w:rsidRPr="00D60A2D" w:rsidRDefault="00057286" w:rsidP="00057286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057286" w:rsidRPr="00D60A2D" w:rsidRDefault="00057286" w:rsidP="00057286">
            <w:pPr>
              <w:jc w:val="center"/>
              <w:rPr>
                <w:lang w:val="en-US" w:eastAsia="ru-RU"/>
              </w:rPr>
            </w:pPr>
            <w:r w:rsidRPr="00D60A2D">
              <w:rPr>
                <w:sz w:val="22"/>
                <w:szCs w:val="22"/>
                <w:lang w:val="en-US" w:eastAsia="ru-RU"/>
              </w:rPr>
              <w:t>04</w:t>
            </w:r>
          </w:p>
        </w:tc>
        <w:tc>
          <w:tcPr>
            <w:tcW w:w="709" w:type="dxa"/>
            <w:noWrap/>
          </w:tcPr>
          <w:p w:rsidR="00057286" w:rsidRPr="00D60A2D" w:rsidRDefault="00057286" w:rsidP="00057286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057286" w:rsidRPr="00D60A2D" w:rsidRDefault="00057286" w:rsidP="00057286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159,7</w:t>
            </w:r>
          </w:p>
        </w:tc>
        <w:tc>
          <w:tcPr>
            <w:tcW w:w="992" w:type="dxa"/>
            <w:noWrap/>
          </w:tcPr>
          <w:p w:rsidR="00057286" w:rsidRPr="00D60A2D" w:rsidRDefault="00057286" w:rsidP="00057286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057286" w:rsidRPr="00D60A2D" w:rsidRDefault="00057286" w:rsidP="00057286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057286" w:rsidRPr="00D60A2D" w:rsidTr="003E4C39">
        <w:trPr>
          <w:trHeight w:val="180"/>
        </w:trPr>
        <w:tc>
          <w:tcPr>
            <w:tcW w:w="3227" w:type="dxa"/>
          </w:tcPr>
          <w:p w:rsidR="00057286" w:rsidRPr="00D60A2D" w:rsidRDefault="00057286" w:rsidP="00057286">
            <w:pPr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Иные межбюджетные трансферты</w:t>
            </w:r>
          </w:p>
        </w:tc>
        <w:tc>
          <w:tcPr>
            <w:tcW w:w="1559" w:type="dxa"/>
            <w:noWrap/>
          </w:tcPr>
          <w:p w:rsidR="00057286" w:rsidRPr="00D60A2D" w:rsidRDefault="00057286" w:rsidP="00057286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88 5 00 48880</w:t>
            </w:r>
          </w:p>
        </w:tc>
        <w:tc>
          <w:tcPr>
            <w:tcW w:w="553" w:type="dxa"/>
            <w:noWrap/>
          </w:tcPr>
          <w:p w:rsidR="00057286" w:rsidRPr="00D60A2D" w:rsidRDefault="00057286" w:rsidP="00057286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057286" w:rsidRPr="00D60A2D" w:rsidRDefault="00057286" w:rsidP="00057286">
            <w:pPr>
              <w:jc w:val="center"/>
              <w:rPr>
                <w:lang w:val="en-US" w:eastAsia="ru-RU"/>
              </w:rPr>
            </w:pPr>
            <w:r w:rsidRPr="00D60A2D">
              <w:rPr>
                <w:sz w:val="22"/>
                <w:szCs w:val="22"/>
                <w:lang w:val="en-US" w:eastAsia="ru-RU"/>
              </w:rPr>
              <w:t>04</w:t>
            </w:r>
          </w:p>
        </w:tc>
        <w:tc>
          <w:tcPr>
            <w:tcW w:w="709" w:type="dxa"/>
            <w:noWrap/>
          </w:tcPr>
          <w:p w:rsidR="00057286" w:rsidRPr="00D60A2D" w:rsidRDefault="00057286" w:rsidP="00057286">
            <w:pPr>
              <w:jc w:val="center"/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1134" w:type="dxa"/>
            <w:noWrap/>
          </w:tcPr>
          <w:p w:rsidR="00057286" w:rsidRPr="00D60A2D" w:rsidRDefault="00057286" w:rsidP="00057286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159,7</w:t>
            </w:r>
          </w:p>
        </w:tc>
        <w:tc>
          <w:tcPr>
            <w:tcW w:w="992" w:type="dxa"/>
            <w:noWrap/>
          </w:tcPr>
          <w:p w:rsidR="00057286" w:rsidRPr="00D60A2D" w:rsidRDefault="00057286" w:rsidP="00057286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057286" w:rsidRPr="00D60A2D" w:rsidRDefault="00057286" w:rsidP="00057286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057286" w:rsidRPr="00D60A2D" w:rsidTr="003E4C39">
        <w:trPr>
          <w:trHeight w:val="180"/>
        </w:trPr>
        <w:tc>
          <w:tcPr>
            <w:tcW w:w="3227" w:type="dxa"/>
          </w:tcPr>
          <w:p w:rsidR="00057286" w:rsidRPr="00D60A2D" w:rsidRDefault="00057286" w:rsidP="00057286">
            <w:pPr>
              <w:rPr>
                <w:lang w:eastAsia="ru-RU"/>
              </w:rPr>
            </w:pPr>
            <w:r w:rsidRPr="00D60A2D">
              <w:rPr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559" w:type="dxa"/>
            <w:noWrap/>
          </w:tcPr>
          <w:p w:rsidR="00057286" w:rsidRPr="00D60A2D" w:rsidRDefault="00057286" w:rsidP="00057286">
            <w:pPr>
              <w:jc w:val="center"/>
              <w:rPr>
                <w:lang w:eastAsia="ru-RU"/>
              </w:rPr>
            </w:pPr>
          </w:p>
        </w:tc>
        <w:tc>
          <w:tcPr>
            <w:tcW w:w="553" w:type="dxa"/>
            <w:noWrap/>
          </w:tcPr>
          <w:p w:rsidR="00057286" w:rsidRPr="00D60A2D" w:rsidRDefault="00057286" w:rsidP="00057286">
            <w:pPr>
              <w:jc w:val="center"/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057286" w:rsidRPr="00D60A2D" w:rsidRDefault="00057286" w:rsidP="00057286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057286" w:rsidRPr="00D60A2D" w:rsidRDefault="00057286" w:rsidP="00057286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057286" w:rsidRPr="00D60A2D" w:rsidRDefault="008128FD" w:rsidP="00057286">
            <w:pPr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30088,0</w:t>
            </w:r>
          </w:p>
        </w:tc>
        <w:tc>
          <w:tcPr>
            <w:tcW w:w="992" w:type="dxa"/>
            <w:noWrap/>
          </w:tcPr>
          <w:p w:rsidR="00057286" w:rsidRPr="00D60A2D" w:rsidRDefault="00057286" w:rsidP="00057286">
            <w:pPr>
              <w:ind w:left="-107"/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13154,8</w:t>
            </w:r>
          </w:p>
        </w:tc>
        <w:tc>
          <w:tcPr>
            <w:tcW w:w="992" w:type="dxa"/>
            <w:noWrap/>
          </w:tcPr>
          <w:p w:rsidR="00057286" w:rsidRPr="00D60A2D" w:rsidRDefault="00057286" w:rsidP="00057286">
            <w:pPr>
              <w:ind w:hanging="105"/>
              <w:jc w:val="center"/>
              <w:rPr>
                <w:bCs/>
                <w:lang w:eastAsia="ru-RU"/>
              </w:rPr>
            </w:pPr>
            <w:r w:rsidRPr="00D60A2D">
              <w:rPr>
                <w:bCs/>
                <w:sz w:val="22"/>
                <w:szCs w:val="22"/>
                <w:lang w:eastAsia="ru-RU"/>
              </w:rPr>
              <w:t>13641,5</w:t>
            </w:r>
          </w:p>
        </w:tc>
      </w:tr>
    </w:tbl>
    <w:p w:rsidR="008953DB" w:rsidRPr="00D60A2D" w:rsidRDefault="008953DB" w:rsidP="002F1DD1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D60A2D">
        <w:br w:type="page"/>
      </w:r>
      <w:r w:rsidRPr="00D60A2D">
        <w:rPr>
          <w:rFonts w:ascii="Times New Roman" w:hAnsi="Times New Roman" w:cs="Times New Roman"/>
          <w:sz w:val="24"/>
          <w:szCs w:val="24"/>
        </w:rPr>
        <w:lastRenderedPageBreak/>
        <w:t>Приложение 6</w:t>
      </w:r>
    </w:p>
    <w:p w:rsidR="008953DB" w:rsidRPr="00D60A2D" w:rsidRDefault="008953DB" w:rsidP="002F1DD1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D60A2D">
        <w:rPr>
          <w:rFonts w:ascii="Times New Roman" w:hAnsi="Times New Roman" w:cs="Times New Roman"/>
          <w:sz w:val="24"/>
          <w:szCs w:val="24"/>
        </w:rPr>
        <w:t>к решению Совета депутатов "О бюджете</w:t>
      </w:r>
    </w:p>
    <w:p w:rsidR="008953DB" w:rsidRPr="00D60A2D" w:rsidRDefault="008953DB" w:rsidP="002F1DD1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D60A2D">
        <w:rPr>
          <w:rFonts w:ascii="Times New Roman" w:hAnsi="Times New Roman" w:cs="Times New Roman"/>
          <w:sz w:val="24"/>
          <w:szCs w:val="24"/>
        </w:rPr>
        <w:t>Подгощского</w:t>
      </w:r>
      <w:proofErr w:type="spellEnd"/>
      <w:r w:rsidRPr="00D60A2D">
        <w:rPr>
          <w:rFonts w:ascii="Times New Roman" w:hAnsi="Times New Roman" w:cs="Times New Roman"/>
          <w:sz w:val="24"/>
          <w:szCs w:val="24"/>
        </w:rPr>
        <w:t xml:space="preserve"> сельского поселения на 2025</w:t>
      </w:r>
    </w:p>
    <w:p w:rsidR="008953DB" w:rsidRPr="00D60A2D" w:rsidRDefault="008953DB" w:rsidP="002F1DD1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D60A2D">
        <w:rPr>
          <w:rFonts w:ascii="Times New Roman" w:hAnsi="Times New Roman" w:cs="Times New Roman"/>
          <w:sz w:val="24"/>
          <w:szCs w:val="24"/>
        </w:rPr>
        <w:t>год и плановый период 2026 и 2027 годов"</w:t>
      </w:r>
    </w:p>
    <w:tbl>
      <w:tblPr>
        <w:tblpPr w:leftFromText="180" w:rightFromText="180" w:vertAnchor="text" w:horzAnchor="margin" w:tblpXSpec="right" w:tblpY="505"/>
        <w:tblW w:w="9606" w:type="dxa"/>
        <w:tblLayout w:type="fixed"/>
        <w:tblLook w:val="00A0"/>
      </w:tblPr>
      <w:tblGrid>
        <w:gridCol w:w="3085"/>
        <w:gridCol w:w="3544"/>
        <w:gridCol w:w="236"/>
        <w:gridCol w:w="236"/>
        <w:gridCol w:w="662"/>
        <w:gridCol w:w="709"/>
        <w:gridCol w:w="283"/>
        <w:gridCol w:w="646"/>
        <w:gridCol w:w="205"/>
      </w:tblGrid>
      <w:tr w:rsidR="008F0710" w:rsidRPr="00D60A2D" w:rsidTr="00A5643F">
        <w:trPr>
          <w:trHeight w:val="330"/>
        </w:trPr>
        <w:tc>
          <w:tcPr>
            <w:tcW w:w="8472" w:type="dxa"/>
            <w:gridSpan w:val="6"/>
            <w:vAlign w:val="bottom"/>
          </w:tcPr>
          <w:p w:rsidR="008953DB" w:rsidRPr="00D60A2D" w:rsidRDefault="008953DB" w:rsidP="00A5643F">
            <w:pPr>
              <w:jc w:val="center"/>
              <w:rPr>
                <w:b/>
                <w:bCs/>
              </w:rPr>
            </w:pPr>
            <w:r w:rsidRPr="00D60A2D">
              <w:rPr>
                <w:b/>
                <w:bCs/>
              </w:rPr>
              <w:t>Источники внутреннего финансирования дефицита</w:t>
            </w:r>
          </w:p>
        </w:tc>
        <w:tc>
          <w:tcPr>
            <w:tcW w:w="283" w:type="dxa"/>
          </w:tcPr>
          <w:p w:rsidR="008953DB" w:rsidRPr="00D60A2D" w:rsidRDefault="008953DB" w:rsidP="00A5643F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2"/>
          </w:tcPr>
          <w:p w:rsidR="008953DB" w:rsidRPr="00D60A2D" w:rsidRDefault="008953DB" w:rsidP="00A5643F">
            <w:pPr>
              <w:jc w:val="center"/>
              <w:rPr>
                <w:b/>
                <w:bCs/>
              </w:rPr>
            </w:pPr>
          </w:p>
        </w:tc>
      </w:tr>
      <w:tr w:rsidR="008F0710" w:rsidRPr="00D60A2D" w:rsidTr="00A5643F">
        <w:trPr>
          <w:trHeight w:val="330"/>
        </w:trPr>
        <w:tc>
          <w:tcPr>
            <w:tcW w:w="8472" w:type="dxa"/>
            <w:gridSpan w:val="6"/>
            <w:vAlign w:val="bottom"/>
          </w:tcPr>
          <w:p w:rsidR="008953DB" w:rsidRPr="00D60A2D" w:rsidRDefault="008953DB" w:rsidP="00A5643F">
            <w:pPr>
              <w:jc w:val="center"/>
              <w:rPr>
                <w:b/>
                <w:bCs/>
              </w:rPr>
            </w:pPr>
            <w:r w:rsidRPr="00D60A2D">
              <w:rPr>
                <w:b/>
                <w:bCs/>
              </w:rPr>
              <w:t xml:space="preserve">бюджета </w:t>
            </w:r>
            <w:proofErr w:type="spellStart"/>
            <w:r w:rsidRPr="00D60A2D">
              <w:rPr>
                <w:b/>
                <w:bCs/>
              </w:rPr>
              <w:t>Подгощского</w:t>
            </w:r>
            <w:proofErr w:type="spellEnd"/>
            <w:r w:rsidRPr="00D60A2D">
              <w:rPr>
                <w:b/>
                <w:bCs/>
              </w:rPr>
              <w:t xml:space="preserve"> сельского поселения </w:t>
            </w:r>
            <w:proofErr w:type="gramStart"/>
            <w:r w:rsidRPr="00D60A2D">
              <w:rPr>
                <w:b/>
                <w:bCs/>
              </w:rPr>
              <w:t>на</w:t>
            </w:r>
            <w:proofErr w:type="gramEnd"/>
          </w:p>
          <w:p w:rsidR="008953DB" w:rsidRPr="00D60A2D" w:rsidRDefault="008953DB" w:rsidP="008953DB">
            <w:pPr>
              <w:jc w:val="center"/>
              <w:rPr>
                <w:b/>
                <w:bCs/>
              </w:rPr>
            </w:pPr>
            <w:r w:rsidRPr="00D60A2D">
              <w:rPr>
                <w:b/>
                <w:bCs/>
              </w:rPr>
              <w:t>2025 год и плановый период 2026 и 2027 годов</w:t>
            </w:r>
          </w:p>
        </w:tc>
        <w:tc>
          <w:tcPr>
            <w:tcW w:w="283" w:type="dxa"/>
          </w:tcPr>
          <w:p w:rsidR="008953DB" w:rsidRPr="00D60A2D" w:rsidRDefault="008953DB" w:rsidP="00A5643F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2"/>
          </w:tcPr>
          <w:p w:rsidR="008953DB" w:rsidRPr="00D60A2D" w:rsidRDefault="008953DB" w:rsidP="00A5643F">
            <w:pPr>
              <w:jc w:val="center"/>
              <w:rPr>
                <w:b/>
                <w:bCs/>
              </w:rPr>
            </w:pPr>
          </w:p>
        </w:tc>
      </w:tr>
      <w:tr w:rsidR="008F0710" w:rsidRPr="00D60A2D" w:rsidTr="00A5643F">
        <w:trPr>
          <w:gridAfter w:val="1"/>
          <w:wAfter w:w="205" w:type="dxa"/>
          <w:trHeight w:val="330"/>
        </w:trPr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53DB" w:rsidRPr="00D60A2D" w:rsidRDefault="008953DB" w:rsidP="00A5643F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53DB" w:rsidRPr="00D60A2D" w:rsidRDefault="008953DB" w:rsidP="00A5643F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53DB" w:rsidRPr="00D60A2D" w:rsidRDefault="008953DB" w:rsidP="00A5643F">
            <w:pPr>
              <w:jc w:val="center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53DB" w:rsidRPr="00D60A2D" w:rsidRDefault="008953DB" w:rsidP="00A5643F">
            <w:pPr>
              <w:jc w:val="center"/>
            </w:pPr>
          </w:p>
        </w:tc>
        <w:tc>
          <w:tcPr>
            <w:tcW w:w="23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53DB" w:rsidRPr="00D60A2D" w:rsidRDefault="008953DB" w:rsidP="00A5643F">
            <w:pPr>
              <w:jc w:val="center"/>
            </w:pPr>
            <w:r w:rsidRPr="00D60A2D">
              <w:t>(тыс.  рублей)</w:t>
            </w:r>
          </w:p>
        </w:tc>
      </w:tr>
      <w:tr w:rsidR="008F0710" w:rsidRPr="00D60A2D" w:rsidTr="00A5643F">
        <w:trPr>
          <w:trHeight w:val="6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3DB" w:rsidRPr="00D60A2D" w:rsidRDefault="008953DB" w:rsidP="00A5643F">
            <w:pPr>
              <w:jc w:val="center"/>
            </w:pPr>
            <w:r w:rsidRPr="00D60A2D">
              <w:t>Наименование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3DB" w:rsidRPr="00D60A2D" w:rsidRDefault="008953DB" w:rsidP="00A5643F">
            <w:pPr>
              <w:jc w:val="center"/>
            </w:pPr>
            <w:r w:rsidRPr="00D60A2D">
              <w:t>Код группы, подгруппы, статьи и вида источников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3DB" w:rsidRPr="00D60A2D" w:rsidRDefault="008128FD" w:rsidP="00A5643F">
            <w:pPr>
              <w:jc w:val="center"/>
            </w:pPr>
            <w:r w:rsidRPr="00D60A2D">
              <w:t>2025</w:t>
            </w:r>
          </w:p>
          <w:p w:rsidR="008953DB" w:rsidRPr="00D60A2D" w:rsidRDefault="008953DB" w:rsidP="00A5643F">
            <w:pPr>
              <w:jc w:val="center"/>
            </w:pPr>
            <w:r w:rsidRPr="00D60A2D">
              <w:t>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3DB" w:rsidRPr="00D60A2D" w:rsidRDefault="008128FD" w:rsidP="00A5643F">
            <w:pPr>
              <w:jc w:val="center"/>
            </w:pPr>
            <w:r w:rsidRPr="00D60A2D">
              <w:t>2026</w:t>
            </w:r>
            <w:r w:rsidR="008953DB" w:rsidRPr="00D60A2D">
              <w:t xml:space="preserve"> год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3DB" w:rsidRPr="00D60A2D" w:rsidRDefault="008128FD" w:rsidP="00A5643F">
            <w:pPr>
              <w:jc w:val="center"/>
            </w:pPr>
            <w:r w:rsidRPr="00D60A2D">
              <w:t xml:space="preserve">2027 </w:t>
            </w:r>
            <w:r w:rsidR="008953DB" w:rsidRPr="00D60A2D">
              <w:t>год</w:t>
            </w:r>
          </w:p>
        </w:tc>
      </w:tr>
      <w:tr w:rsidR="008F0710" w:rsidRPr="00D60A2D" w:rsidTr="00A5643F">
        <w:trPr>
          <w:trHeight w:val="34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3DB" w:rsidRPr="00D60A2D" w:rsidRDefault="008953DB" w:rsidP="00A5643F">
            <w:pPr>
              <w:rPr>
                <w:bCs/>
              </w:rPr>
            </w:pPr>
            <w:r w:rsidRPr="00D60A2D">
              <w:t>Источники внутреннего финансирования дефицитов бюджетов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953DB" w:rsidRPr="00D60A2D" w:rsidRDefault="008953DB" w:rsidP="00A5643F">
            <w:pPr>
              <w:jc w:val="center"/>
            </w:pPr>
            <w:r w:rsidRPr="00D60A2D">
              <w:t xml:space="preserve">000 01 00 </w:t>
            </w:r>
            <w:proofErr w:type="spellStart"/>
            <w:r w:rsidRPr="00D60A2D">
              <w:t>00</w:t>
            </w:r>
            <w:proofErr w:type="spellEnd"/>
            <w:r w:rsidRPr="00D60A2D">
              <w:t xml:space="preserve"> </w:t>
            </w:r>
            <w:proofErr w:type="spellStart"/>
            <w:r w:rsidRPr="00D60A2D">
              <w:t>00</w:t>
            </w:r>
            <w:proofErr w:type="spellEnd"/>
            <w:r w:rsidRPr="00D60A2D">
              <w:t xml:space="preserve"> </w:t>
            </w:r>
            <w:proofErr w:type="spellStart"/>
            <w:r w:rsidRPr="00D60A2D">
              <w:t>00</w:t>
            </w:r>
            <w:proofErr w:type="spellEnd"/>
            <w:r w:rsidRPr="00D60A2D">
              <w:t xml:space="preserve"> 0000 000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3DB" w:rsidRPr="00D60A2D" w:rsidRDefault="008128FD" w:rsidP="00A5643F">
            <w:pPr>
              <w:jc w:val="center"/>
            </w:pPr>
            <w:r w:rsidRPr="00D60A2D">
              <w:t>16038,2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3DB" w:rsidRPr="00D60A2D" w:rsidRDefault="008953DB" w:rsidP="00A5643F">
            <w:pPr>
              <w:jc w:val="center"/>
            </w:pPr>
            <w:r w:rsidRPr="00D60A2D"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3DB" w:rsidRPr="00D60A2D" w:rsidRDefault="008953DB" w:rsidP="00A5643F">
            <w:pPr>
              <w:jc w:val="center"/>
            </w:pPr>
            <w:r w:rsidRPr="00D60A2D">
              <w:t>0</w:t>
            </w:r>
          </w:p>
        </w:tc>
      </w:tr>
      <w:tr w:rsidR="008F0710" w:rsidRPr="00D60A2D" w:rsidTr="00A5643F">
        <w:trPr>
          <w:trHeight w:val="111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53DB" w:rsidRPr="00D60A2D" w:rsidRDefault="008953DB" w:rsidP="00A5643F">
            <w:pPr>
              <w:rPr>
                <w:bCs/>
              </w:rPr>
            </w:pPr>
            <w:r w:rsidRPr="00D60A2D">
              <w:t>Изменение остатков средств на счетах по учёту средств бюджетов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3DB" w:rsidRPr="00D60A2D" w:rsidRDefault="008953DB" w:rsidP="00A5643F">
            <w:pPr>
              <w:jc w:val="center"/>
            </w:pPr>
            <w:r w:rsidRPr="00D60A2D">
              <w:t xml:space="preserve">000 01 05 00 </w:t>
            </w:r>
            <w:proofErr w:type="spellStart"/>
            <w:r w:rsidRPr="00D60A2D">
              <w:t>00</w:t>
            </w:r>
            <w:proofErr w:type="spellEnd"/>
            <w:r w:rsidRPr="00D60A2D">
              <w:t xml:space="preserve"> </w:t>
            </w:r>
            <w:proofErr w:type="spellStart"/>
            <w:r w:rsidRPr="00D60A2D">
              <w:t>00</w:t>
            </w:r>
            <w:proofErr w:type="spellEnd"/>
            <w:r w:rsidRPr="00D60A2D">
              <w:t xml:space="preserve"> 0000 000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3DB" w:rsidRPr="00D60A2D" w:rsidRDefault="008128FD" w:rsidP="00A5643F">
            <w:pPr>
              <w:jc w:val="center"/>
            </w:pPr>
            <w:r w:rsidRPr="00D60A2D">
              <w:t>16038,2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3DB" w:rsidRPr="00D60A2D" w:rsidRDefault="008953DB" w:rsidP="00A5643F">
            <w:pPr>
              <w:jc w:val="center"/>
            </w:pPr>
            <w:r w:rsidRPr="00D60A2D"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3DB" w:rsidRPr="00D60A2D" w:rsidRDefault="008953DB" w:rsidP="00A5643F">
            <w:pPr>
              <w:jc w:val="center"/>
            </w:pPr>
            <w:r w:rsidRPr="00D60A2D">
              <w:t>0</w:t>
            </w:r>
          </w:p>
        </w:tc>
      </w:tr>
      <w:tr w:rsidR="008F0710" w:rsidRPr="00D60A2D" w:rsidTr="00A5643F">
        <w:trPr>
          <w:trHeight w:val="97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3DB" w:rsidRPr="00D60A2D" w:rsidRDefault="008953DB" w:rsidP="00A5643F">
            <w:r w:rsidRPr="00D60A2D">
              <w:t>Уменьшение прочих остатков средств бюджетов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3DB" w:rsidRPr="00D60A2D" w:rsidRDefault="008953DB" w:rsidP="00A5643F">
            <w:pPr>
              <w:jc w:val="center"/>
            </w:pPr>
            <w:r w:rsidRPr="00D60A2D">
              <w:t xml:space="preserve">707 01 05 02 00 </w:t>
            </w:r>
            <w:proofErr w:type="spellStart"/>
            <w:r w:rsidRPr="00D60A2D">
              <w:t>00</w:t>
            </w:r>
            <w:proofErr w:type="spellEnd"/>
            <w:r w:rsidRPr="00D60A2D">
              <w:t xml:space="preserve"> 0000 600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3DB" w:rsidRPr="00D60A2D" w:rsidRDefault="008128FD" w:rsidP="00A5643F">
            <w:pPr>
              <w:jc w:val="center"/>
            </w:pPr>
            <w:r w:rsidRPr="00D60A2D">
              <w:t>16038,2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3DB" w:rsidRPr="00D60A2D" w:rsidRDefault="008953DB" w:rsidP="00A5643F">
            <w:pPr>
              <w:jc w:val="center"/>
            </w:pPr>
            <w:r w:rsidRPr="00D60A2D"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3DB" w:rsidRPr="00D60A2D" w:rsidRDefault="008953DB" w:rsidP="00A5643F">
            <w:pPr>
              <w:jc w:val="center"/>
            </w:pPr>
            <w:r w:rsidRPr="00D60A2D">
              <w:t>0</w:t>
            </w:r>
          </w:p>
        </w:tc>
      </w:tr>
      <w:tr w:rsidR="008F0710" w:rsidRPr="00D60A2D" w:rsidTr="00A5643F">
        <w:trPr>
          <w:trHeight w:val="111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3DB" w:rsidRPr="00D60A2D" w:rsidRDefault="008953DB" w:rsidP="00A5643F">
            <w:r w:rsidRPr="00D60A2D">
              <w:t>Уменьшение прочих остатков денежных средств бюджетов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3DB" w:rsidRPr="00D60A2D" w:rsidRDefault="008953DB" w:rsidP="00A5643F">
            <w:pPr>
              <w:jc w:val="center"/>
            </w:pPr>
            <w:r w:rsidRPr="00D60A2D">
              <w:t>707 01 05 02 01 00 0000 610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3DB" w:rsidRPr="00D60A2D" w:rsidRDefault="008128FD" w:rsidP="00A5643F">
            <w:pPr>
              <w:jc w:val="center"/>
            </w:pPr>
            <w:r w:rsidRPr="00D60A2D">
              <w:t>16038,2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3DB" w:rsidRPr="00D60A2D" w:rsidRDefault="008953DB" w:rsidP="00A5643F">
            <w:pPr>
              <w:jc w:val="center"/>
            </w:pPr>
            <w:r w:rsidRPr="00D60A2D"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3DB" w:rsidRPr="00D60A2D" w:rsidRDefault="008953DB" w:rsidP="00A5643F">
            <w:pPr>
              <w:jc w:val="center"/>
            </w:pPr>
            <w:r w:rsidRPr="00D60A2D">
              <w:t>0</w:t>
            </w:r>
          </w:p>
        </w:tc>
      </w:tr>
      <w:tr w:rsidR="008F0710" w:rsidRPr="00D60A2D" w:rsidTr="00A5643F">
        <w:trPr>
          <w:trHeight w:val="111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3DB" w:rsidRPr="00D60A2D" w:rsidRDefault="008953DB" w:rsidP="00A5643F">
            <w:pPr>
              <w:rPr>
                <w:highlight w:val="yellow"/>
              </w:rPr>
            </w:pPr>
            <w:r w:rsidRPr="00D60A2D">
              <w:t>Уменьшение прочих остатков денежных средств бюджетов сельских поселений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3DB" w:rsidRPr="00D60A2D" w:rsidRDefault="008953DB" w:rsidP="00A5643F">
            <w:pPr>
              <w:jc w:val="center"/>
              <w:rPr>
                <w:highlight w:val="yellow"/>
              </w:rPr>
            </w:pPr>
            <w:r w:rsidRPr="00D60A2D">
              <w:t>707 01 05 02 01 10 0000 610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3DB" w:rsidRPr="00D60A2D" w:rsidRDefault="008128FD" w:rsidP="007B4A91">
            <w:pPr>
              <w:jc w:val="center"/>
            </w:pPr>
            <w:r w:rsidRPr="00D60A2D">
              <w:t>16038,2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3DB" w:rsidRPr="00D60A2D" w:rsidRDefault="008953DB" w:rsidP="00A5643F">
            <w:pPr>
              <w:jc w:val="center"/>
            </w:pPr>
            <w:r w:rsidRPr="00D60A2D"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3DB" w:rsidRPr="00D60A2D" w:rsidRDefault="008953DB" w:rsidP="00A5643F">
            <w:pPr>
              <w:jc w:val="center"/>
            </w:pPr>
            <w:r w:rsidRPr="00D60A2D">
              <w:t>0</w:t>
            </w:r>
          </w:p>
        </w:tc>
      </w:tr>
    </w:tbl>
    <w:p w:rsidR="008953DB" w:rsidRPr="00D60A2D" w:rsidRDefault="008953DB" w:rsidP="008953DB">
      <w:pPr>
        <w:spacing w:after="200" w:line="276" w:lineRule="auto"/>
        <w:rPr>
          <w:lang w:eastAsia="ru-RU"/>
        </w:rPr>
      </w:pPr>
    </w:p>
    <w:p w:rsidR="00C7406F" w:rsidRPr="00D60A2D" w:rsidRDefault="00C7406F" w:rsidP="00DE7B11"/>
    <w:sectPr w:rsidR="00C7406F" w:rsidRPr="00D60A2D" w:rsidSect="00BB275A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10F9" w:rsidRDefault="000210F9" w:rsidP="005A091A">
      <w:r>
        <w:separator/>
      </w:r>
    </w:p>
  </w:endnote>
  <w:endnote w:type="continuationSeparator" w:id="0">
    <w:p w:rsidR="000210F9" w:rsidRDefault="000210F9" w:rsidP="005A09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10F9" w:rsidRDefault="000210F9" w:rsidP="005A091A">
      <w:r>
        <w:separator/>
      </w:r>
    </w:p>
  </w:footnote>
  <w:footnote w:type="continuationSeparator" w:id="0">
    <w:p w:rsidR="000210F9" w:rsidRDefault="000210F9" w:rsidP="005A09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FFFFFFF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3AE4D0D"/>
    <w:multiLevelType w:val="hybridMultilevel"/>
    <w:tmpl w:val="FFFFFFFF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A90837"/>
    <w:multiLevelType w:val="singleLevel"/>
    <w:tmpl w:val="FFFFFFFF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3">
    <w:nsid w:val="04D352E9"/>
    <w:multiLevelType w:val="hybridMultilevel"/>
    <w:tmpl w:val="FFFFFFFF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8D2002A"/>
    <w:multiLevelType w:val="hybridMultilevel"/>
    <w:tmpl w:val="FFFFFFFF"/>
    <w:lvl w:ilvl="0" w:tplc="FFFFFFFF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FFFFFFFF">
      <w:start w:val="1"/>
      <w:numFmt w:val="bullet"/>
      <w:lvlText w:val="-"/>
      <w:lvlJc w:val="left"/>
      <w:pPr>
        <w:tabs>
          <w:tab w:val="num" w:pos="2456"/>
        </w:tabs>
        <w:ind w:left="2456" w:hanging="885"/>
      </w:pPr>
      <w:rPr>
        <w:rFonts w:ascii="Times New Roman" w:eastAsia="Times New Roman" w:hAnsi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5">
    <w:nsid w:val="1071034A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>
    <w:nsid w:val="1A084D30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7">
    <w:nsid w:val="1BAB216A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8">
    <w:nsid w:val="1EB36D51"/>
    <w:multiLevelType w:val="hybridMultilevel"/>
    <w:tmpl w:val="FFFFFFFF"/>
    <w:lvl w:ilvl="0" w:tplc="FFFFFFFF">
      <w:start w:val="1"/>
      <w:numFmt w:val="bullet"/>
      <w:lvlText w:val=""/>
      <w:lvlJc w:val="left"/>
      <w:pPr>
        <w:tabs>
          <w:tab w:val="num" w:pos="2345"/>
        </w:tabs>
        <w:ind w:left="1702" w:firstLine="283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9">
    <w:nsid w:val="201754DF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10">
    <w:nsid w:val="21957A9D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11">
    <w:nsid w:val="246F6D25"/>
    <w:multiLevelType w:val="singleLevel"/>
    <w:tmpl w:val="FFFFFFFF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12">
    <w:nsid w:val="26792D25"/>
    <w:multiLevelType w:val="hybridMultilevel"/>
    <w:tmpl w:val="FFFFFFFF"/>
    <w:lvl w:ilvl="0" w:tplc="6786DBE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3">
    <w:nsid w:val="286608E7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4">
    <w:nsid w:val="2A193DC2"/>
    <w:multiLevelType w:val="hybridMultilevel"/>
    <w:tmpl w:val="FFFFFFFF"/>
    <w:lvl w:ilvl="0" w:tplc="1A408E6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5">
    <w:nsid w:val="2E7D2EF4"/>
    <w:multiLevelType w:val="hybridMultilevel"/>
    <w:tmpl w:val="FFFFFFFF"/>
    <w:lvl w:ilvl="0" w:tplc="FFFFFFFF">
      <w:start w:val="1"/>
      <w:numFmt w:val="bullet"/>
      <w:lvlText w:val=""/>
      <w:lvlJc w:val="left"/>
      <w:pPr>
        <w:tabs>
          <w:tab w:val="num" w:pos="1995"/>
        </w:tabs>
        <w:ind w:left="915" w:firstLine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16">
    <w:nsid w:val="339509EB"/>
    <w:multiLevelType w:val="singleLevel"/>
    <w:tmpl w:val="FFFFFFFF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17">
    <w:nsid w:val="375B6670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8">
    <w:nsid w:val="39B939E0"/>
    <w:multiLevelType w:val="hybridMultilevel"/>
    <w:tmpl w:val="FFFFFFFF"/>
    <w:lvl w:ilvl="0" w:tplc="0419000F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C7A4DD9"/>
    <w:multiLevelType w:val="hybridMultilevel"/>
    <w:tmpl w:val="FFFFFFFF"/>
    <w:lvl w:ilvl="0" w:tplc="648E3984">
      <w:start w:val="1"/>
      <w:numFmt w:val="decimal"/>
      <w:lvlText w:val="%1."/>
      <w:lvlJc w:val="left"/>
      <w:pPr>
        <w:tabs>
          <w:tab w:val="num" w:pos="1484"/>
        </w:tabs>
        <w:ind w:left="1484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  <w:rPr>
        <w:rFonts w:cs="Times New Roman"/>
      </w:rPr>
    </w:lvl>
  </w:abstractNum>
  <w:abstractNum w:abstractNumId="20">
    <w:nsid w:val="3F0854B8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2957"/>
        </w:tabs>
        <w:ind w:left="2957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677"/>
        </w:tabs>
        <w:ind w:left="367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4397"/>
        </w:tabs>
        <w:ind w:left="439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5117"/>
        </w:tabs>
        <w:ind w:left="511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5837"/>
        </w:tabs>
        <w:ind w:left="583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6557"/>
        </w:tabs>
        <w:ind w:left="655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7277"/>
        </w:tabs>
        <w:ind w:left="727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7997"/>
        </w:tabs>
        <w:ind w:left="799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8717"/>
        </w:tabs>
        <w:ind w:left="8717" w:hanging="180"/>
      </w:pPr>
      <w:rPr>
        <w:rFonts w:cs="Times New Roman"/>
      </w:rPr>
    </w:lvl>
  </w:abstractNum>
  <w:abstractNum w:abstractNumId="21">
    <w:nsid w:val="41552C7A"/>
    <w:multiLevelType w:val="hybridMultilevel"/>
    <w:tmpl w:val="FFFFFFFF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182"/>
        </w:tabs>
        <w:ind w:left="118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02"/>
        </w:tabs>
        <w:ind w:left="19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622"/>
        </w:tabs>
        <w:ind w:left="26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42"/>
        </w:tabs>
        <w:ind w:left="334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62"/>
        </w:tabs>
        <w:ind w:left="40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782"/>
        </w:tabs>
        <w:ind w:left="47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02"/>
        </w:tabs>
        <w:ind w:left="550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222"/>
        </w:tabs>
        <w:ind w:left="6222" w:hanging="360"/>
      </w:pPr>
      <w:rPr>
        <w:rFonts w:ascii="Wingdings" w:hAnsi="Wingdings" w:hint="default"/>
      </w:rPr>
    </w:lvl>
  </w:abstractNum>
  <w:abstractNum w:abstractNumId="22">
    <w:nsid w:val="42A73BD4"/>
    <w:multiLevelType w:val="hybridMultilevel"/>
    <w:tmpl w:val="FFFFFFFF"/>
    <w:lvl w:ilvl="0" w:tplc="2D46413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3">
    <w:nsid w:val="48361162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24">
    <w:nsid w:val="495C1EF9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5">
    <w:nsid w:val="4A8A5281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2957"/>
        </w:tabs>
        <w:ind w:left="2957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677"/>
        </w:tabs>
        <w:ind w:left="367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4397"/>
        </w:tabs>
        <w:ind w:left="439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5117"/>
        </w:tabs>
        <w:ind w:left="511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5837"/>
        </w:tabs>
        <w:ind w:left="583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6557"/>
        </w:tabs>
        <w:ind w:left="655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7277"/>
        </w:tabs>
        <w:ind w:left="727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7997"/>
        </w:tabs>
        <w:ind w:left="799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8717"/>
        </w:tabs>
        <w:ind w:left="8717" w:hanging="180"/>
      </w:pPr>
      <w:rPr>
        <w:rFonts w:cs="Times New Roman"/>
      </w:rPr>
    </w:lvl>
  </w:abstractNum>
  <w:abstractNum w:abstractNumId="26">
    <w:nsid w:val="4CD26202"/>
    <w:multiLevelType w:val="hybridMultilevel"/>
    <w:tmpl w:val="FFFFFFFF"/>
    <w:lvl w:ilvl="0" w:tplc="FFFFFFFF">
      <w:start w:val="1"/>
      <w:numFmt w:val="decimal"/>
      <w:lvlText w:val="Статья %1."/>
      <w:lvlJc w:val="left"/>
      <w:pPr>
        <w:tabs>
          <w:tab w:val="num" w:pos="2291"/>
        </w:tabs>
        <w:ind w:left="1211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DB42A4E"/>
    <w:multiLevelType w:val="multilevel"/>
    <w:tmpl w:val="FFFFFFFF"/>
    <w:lvl w:ilvl="0">
      <w:start w:val="1"/>
      <w:numFmt w:val="decimal"/>
      <w:lvlText w:val="%1.0.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28">
    <w:nsid w:val="58CC6407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C3B1FC7"/>
    <w:multiLevelType w:val="multilevel"/>
    <w:tmpl w:val="FFFFFFFF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5DCD524F"/>
    <w:multiLevelType w:val="hybridMultilevel"/>
    <w:tmpl w:val="FFFFFFFF"/>
    <w:lvl w:ilvl="0" w:tplc="A686E47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31">
    <w:nsid w:val="607C43A0"/>
    <w:multiLevelType w:val="singleLevel"/>
    <w:tmpl w:val="FFFFFFFF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2">
    <w:nsid w:val="6843270F"/>
    <w:multiLevelType w:val="singleLevel"/>
    <w:tmpl w:val="FFFFFFFF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33">
    <w:nsid w:val="685419CB"/>
    <w:multiLevelType w:val="hybridMultilevel"/>
    <w:tmpl w:val="FFFFFFFF"/>
    <w:lvl w:ilvl="0" w:tplc="6740742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4">
    <w:nsid w:val="6A84279B"/>
    <w:multiLevelType w:val="singleLevel"/>
    <w:tmpl w:val="FFFFFFFF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35">
    <w:nsid w:val="6A8D729A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211"/>
        </w:tabs>
        <w:ind w:firstLine="851"/>
      </w:pPr>
      <w:rPr>
        <w:rFonts w:cs="Times New Roman" w:hint="default"/>
      </w:rPr>
    </w:lvl>
  </w:abstractNum>
  <w:abstractNum w:abstractNumId="36">
    <w:nsid w:val="72D9328B"/>
    <w:multiLevelType w:val="hybridMultilevel"/>
    <w:tmpl w:val="FFFFFFFF"/>
    <w:lvl w:ilvl="0" w:tplc="FFFFFFFF">
      <w:start w:val="1"/>
      <w:numFmt w:val="decimal"/>
      <w:lvlText w:val="Статья %1."/>
      <w:lvlJc w:val="left"/>
      <w:pPr>
        <w:tabs>
          <w:tab w:val="num" w:pos="2291"/>
        </w:tabs>
        <w:ind w:firstLine="851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37">
    <w:nsid w:val="746A579F"/>
    <w:multiLevelType w:val="singleLevel"/>
    <w:tmpl w:val="FFFFFFFF"/>
    <w:lvl w:ilvl="0">
      <w:start w:val="3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  <w:b w:val="0"/>
      </w:rPr>
    </w:lvl>
  </w:abstractNum>
  <w:abstractNum w:abstractNumId="38">
    <w:nsid w:val="7D2375E7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9">
    <w:nsid w:val="7EB1306A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40">
    <w:nsid w:val="7F3206BB"/>
    <w:multiLevelType w:val="hybridMultilevel"/>
    <w:tmpl w:val="FFFFFFFF"/>
    <w:lvl w:ilvl="0" w:tplc="1E3688DA">
      <w:start w:val="4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</w:num>
  <w:num w:numId="4">
    <w:abstractNumId w:val="15"/>
  </w:num>
  <w:num w:numId="5">
    <w:abstractNumId w:val="8"/>
  </w:num>
  <w:num w:numId="6">
    <w:abstractNumId w:val="25"/>
  </w:num>
  <w:num w:numId="7">
    <w:abstractNumId w:val="20"/>
  </w:num>
  <w:num w:numId="8">
    <w:abstractNumId w:val="26"/>
  </w:num>
  <w:num w:numId="9">
    <w:abstractNumId w:val="36"/>
  </w:num>
  <w:num w:numId="10">
    <w:abstractNumId w:val="7"/>
  </w:num>
  <w:num w:numId="11">
    <w:abstractNumId w:val="4"/>
  </w:num>
  <w:num w:numId="12">
    <w:abstractNumId w:val="23"/>
  </w:num>
  <w:num w:numId="13">
    <w:abstractNumId w:val="10"/>
  </w:num>
  <w:num w:numId="14">
    <w:abstractNumId w:val="5"/>
  </w:num>
  <w:num w:numId="15">
    <w:abstractNumId w:val="38"/>
  </w:num>
  <w:num w:numId="16">
    <w:abstractNumId w:val="24"/>
  </w:num>
  <w:num w:numId="17">
    <w:abstractNumId w:val="3"/>
  </w:num>
  <w:num w:numId="18">
    <w:abstractNumId w:val="1"/>
  </w:num>
  <w:num w:numId="19">
    <w:abstractNumId w:val="13"/>
  </w:num>
  <w:num w:numId="20">
    <w:abstractNumId w:val="17"/>
  </w:num>
  <w:num w:numId="21">
    <w:abstractNumId w:val="35"/>
  </w:num>
  <w:num w:numId="22">
    <w:abstractNumId w:val="32"/>
  </w:num>
  <w:num w:numId="23">
    <w:abstractNumId w:val="14"/>
  </w:num>
  <w:num w:numId="24">
    <w:abstractNumId w:val="40"/>
  </w:num>
  <w:num w:numId="25">
    <w:abstractNumId w:val="39"/>
  </w:num>
  <w:num w:numId="26">
    <w:abstractNumId w:val="33"/>
  </w:num>
  <w:num w:numId="27">
    <w:abstractNumId w:val="22"/>
  </w:num>
  <w:num w:numId="28">
    <w:abstractNumId w:val="9"/>
  </w:num>
  <w:num w:numId="29">
    <w:abstractNumId w:val="37"/>
  </w:num>
  <w:num w:numId="30">
    <w:abstractNumId w:val="11"/>
  </w:num>
  <w:num w:numId="31">
    <w:abstractNumId w:val="16"/>
  </w:num>
  <w:num w:numId="32">
    <w:abstractNumId w:val="34"/>
  </w:num>
  <w:num w:numId="33">
    <w:abstractNumId w:val="2"/>
  </w:num>
  <w:num w:numId="34">
    <w:abstractNumId w:val="6"/>
  </w:num>
  <w:num w:numId="35">
    <w:abstractNumId w:val="21"/>
  </w:num>
  <w:num w:numId="36">
    <w:abstractNumId w:val="30"/>
  </w:num>
  <w:num w:numId="37">
    <w:abstractNumId w:val="12"/>
  </w:num>
  <w:num w:numId="38">
    <w:abstractNumId w:val="28"/>
  </w:num>
  <w:num w:numId="39">
    <w:abstractNumId w:val="19"/>
  </w:num>
  <w:num w:numId="40">
    <w:abstractNumId w:val="18"/>
  </w:num>
  <w:num w:numId="41">
    <w:abstractNumId w:val="27"/>
  </w:num>
  <w:num w:numId="42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634C"/>
    <w:rsid w:val="00004F7F"/>
    <w:rsid w:val="00011911"/>
    <w:rsid w:val="00014D95"/>
    <w:rsid w:val="000210F9"/>
    <w:rsid w:val="000473E6"/>
    <w:rsid w:val="00057286"/>
    <w:rsid w:val="00081621"/>
    <w:rsid w:val="000B7072"/>
    <w:rsid w:val="000D2BAD"/>
    <w:rsid w:val="000E352E"/>
    <w:rsid w:val="000E50AE"/>
    <w:rsid w:val="000F3A16"/>
    <w:rsid w:val="00101ECD"/>
    <w:rsid w:val="001131FC"/>
    <w:rsid w:val="00120E82"/>
    <w:rsid w:val="00126E20"/>
    <w:rsid w:val="00133341"/>
    <w:rsid w:val="001422DD"/>
    <w:rsid w:val="001523C2"/>
    <w:rsid w:val="00160AF8"/>
    <w:rsid w:val="00163175"/>
    <w:rsid w:val="00165F71"/>
    <w:rsid w:val="001673DF"/>
    <w:rsid w:val="00184BA8"/>
    <w:rsid w:val="001871CE"/>
    <w:rsid w:val="00187CD1"/>
    <w:rsid w:val="00194136"/>
    <w:rsid w:val="001A0108"/>
    <w:rsid w:val="001B566A"/>
    <w:rsid w:val="001C6496"/>
    <w:rsid w:val="001C79BD"/>
    <w:rsid w:val="001D1EC6"/>
    <w:rsid w:val="0020062D"/>
    <w:rsid w:val="00205281"/>
    <w:rsid w:val="002325D8"/>
    <w:rsid w:val="0024066A"/>
    <w:rsid w:val="00244EB3"/>
    <w:rsid w:val="00247F76"/>
    <w:rsid w:val="00253A0E"/>
    <w:rsid w:val="00265CE4"/>
    <w:rsid w:val="0026699D"/>
    <w:rsid w:val="00271389"/>
    <w:rsid w:val="00277C34"/>
    <w:rsid w:val="00285E54"/>
    <w:rsid w:val="00292FC1"/>
    <w:rsid w:val="0029700A"/>
    <w:rsid w:val="002A6F83"/>
    <w:rsid w:val="002B045E"/>
    <w:rsid w:val="002C004C"/>
    <w:rsid w:val="002C05C8"/>
    <w:rsid w:val="002F1DD1"/>
    <w:rsid w:val="002F4B51"/>
    <w:rsid w:val="003020C1"/>
    <w:rsid w:val="00315655"/>
    <w:rsid w:val="00343FCA"/>
    <w:rsid w:val="00366F0E"/>
    <w:rsid w:val="003717D7"/>
    <w:rsid w:val="00377968"/>
    <w:rsid w:val="00385B48"/>
    <w:rsid w:val="0038631D"/>
    <w:rsid w:val="00393D2F"/>
    <w:rsid w:val="003A6726"/>
    <w:rsid w:val="003B6597"/>
    <w:rsid w:val="003C122B"/>
    <w:rsid w:val="003E4C39"/>
    <w:rsid w:val="003F5511"/>
    <w:rsid w:val="003F711C"/>
    <w:rsid w:val="003F7512"/>
    <w:rsid w:val="0040176A"/>
    <w:rsid w:val="00405B3D"/>
    <w:rsid w:val="004168AE"/>
    <w:rsid w:val="004205FA"/>
    <w:rsid w:val="00433A57"/>
    <w:rsid w:val="004352B3"/>
    <w:rsid w:val="00436A17"/>
    <w:rsid w:val="00441D67"/>
    <w:rsid w:val="004511F6"/>
    <w:rsid w:val="00474096"/>
    <w:rsid w:val="004E3C9B"/>
    <w:rsid w:val="004E5B51"/>
    <w:rsid w:val="004E7913"/>
    <w:rsid w:val="004F155A"/>
    <w:rsid w:val="004F2318"/>
    <w:rsid w:val="005027D6"/>
    <w:rsid w:val="00504D30"/>
    <w:rsid w:val="00506D93"/>
    <w:rsid w:val="0051584D"/>
    <w:rsid w:val="00536F61"/>
    <w:rsid w:val="00542B98"/>
    <w:rsid w:val="00545DEC"/>
    <w:rsid w:val="005737F2"/>
    <w:rsid w:val="00585A60"/>
    <w:rsid w:val="00591783"/>
    <w:rsid w:val="005A091A"/>
    <w:rsid w:val="005B65EA"/>
    <w:rsid w:val="005B7078"/>
    <w:rsid w:val="005C4715"/>
    <w:rsid w:val="005D01B4"/>
    <w:rsid w:val="005D6C4D"/>
    <w:rsid w:val="0060246B"/>
    <w:rsid w:val="00602F4A"/>
    <w:rsid w:val="00610D1E"/>
    <w:rsid w:val="00626008"/>
    <w:rsid w:val="00641DC2"/>
    <w:rsid w:val="00654FBE"/>
    <w:rsid w:val="00664A41"/>
    <w:rsid w:val="0066588E"/>
    <w:rsid w:val="0068085F"/>
    <w:rsid w:val="006B6393"/>
    <w:rsid w:val="006C5860"/>
    <w:rsid w:val="006C7C75"/>
    <w:rsid w:val="006D4E13"/>
    <w:rsid w:val="00700B23"/>
    <w:rsid w:val="007040EB"/>
    <w:rsid w:val="00714290"/>
    <w:rsid w:val="00733612"/>
    <w:rsid w:val="00734217"/>
    <w:rsid w:val="00740C48"/>
    <w:rsid w:val="00765EC8"/>
    <w:rsid w:val="00773764"/>
    <w:rsid w:val="00776953"/>
    <w:rsid w:val="00781BEF"/>
    <w:rsid w:val="007A437A"/>
    <w:rsid w:val="007B4A91"/>
    <w:rsid w:val="007D12DC"/>
    <w:rsid w:val="007D13CA"/>
    <w:rsid w:val="007D18D1"/>
    <w:rsid w:val="007D5CEC"/>
    <w:rsid w:val="007E0CA2"/>
    <w:rsid w:val="007E67CE"/>
    <w:rsid w:val="00800856"/>
    <w:rsid w:val="00806C73"/>
    <w:rsid w:val="0081093F"/>
    <w:rsid w:val="008128FD"/>
    <w:rsid w:val="008131C1"/>
    <w:rsid w:val="008135C9"/>
    <w:rsid w:val="0082007E"/>
    <w:rsid w:val="008200D6"/>
    <w:rsid w:val="00827F8D"/>
    <w:rsid w:val="00843983"/>
    <w:rsid w:val="00851F69"/>
    <w:rsid w:val="00853677"/>
    <w:rsid w:val="00874457"/>
    <w:rsid w:val="0088245D"/>
    <w:rsid w:val="008953DB"/>
    <w:rsid w:val="008A2D21"/>
    <w:rsid w:val="008D7383"/>
    <w:rsid w:val="008E0CC3"/>
    <w:rsid w:val="008E4AF9"/>
    <w:rsid w:val="008F0710"/>
    <w:rsid w:val="008F14D6"/>
    <w:rsid w:val="008F7FAF"/>
    <w:rsid w:val="00924355"/>
    <w:rsid w:val="00935429"/>
    <w:rsid w:val="00955477"/>
    <w:rsid w:val="00961383"/>
    <w:rsid w:val="00967743"/>
    <w:rsid w:val="00975F6E"/>
    <w:rsid w:val="00980478"/>
    <w:rsid w:val="00984DA2"/>
    <w:rsid w:val="009B6EEB"/>
    <w:rsid w:val="009C67B0"/>
    <w:rsid w:val="009D4CFE"/>
    <w:rsid w:val="009E5C24"/>
    <w:rsid w:val="009E6B1F"/>
    <w:rsid w:val="009F2D80"/>
    <w:rsid w:val="009F6C89"/>
    <w:rsid w:val="009F7818"/>
    <w:rsid w:val="00A119FC"/>
    <w:rsid w:val="00A21532"/>
    <w:rsid w:val="00A27CDD"/>
    <w:rsid w:val="00A43C26"/>
    <w:rsid w:val="00A44391"/>
    <w:rsid w:val="00A4645E"/>
    <w:rsid w:val="00A55CB7"/>
    <w:rsid w:val="00A5643F"/>
    <w:rsid w:val="00A6171C"/>
    <w:rsid w:val="00A65DBE"/>
    <w:rsid w:val="00A87244"/>
    <w:rsid w:val="00A93DAE"/>
    <w:rsid w:val="00AB7A34"/>
    <w:rsid w:val="00AC01C0"/>
    <w:rsid w:val="00AC4832"/>
    <w:rsid w:val="00AC70B6"/>
    <w:rsid w:val="00AF6E52"/>
    <w:rsid w:val="00AF7E04"/>
    <w:rsid w:val="00B00FEB"/>
    <w:rsid w:val="00B02457"/>
    <w:rsid w:val="00B03A92"/>
    <w:rsid w:val="00B05FB2"/>
    <w:rsid w:val="00B27790"/>
    <w:rsid w:val="00B306FE"/>
    <w:rsid w:val="00B32F85"/>
    <w:rsid w:val="00B539AB"/>
    <w:rsid w:val="00B707CD"/>
    <w:rsid w:val="00B825BE"/>
    <w:rsid w:val="00B959AF"/>
    <w:rsid w:val="00B95D28"/>
    <w:rsid w:val="00BA5368"/>
    <w:rsid w:val="00BB275A"/>
    <w:rsid w:val="00BC5447"/>
    <w:rsid w:val="00BD3617"/>
    <w:rsid w:val="00BE5C8F"/>
    <w:rsid w:val="00C0266D"/>
    <w:rsid w:val="00C077C5"/>
    <w:rsid w:val="00C54E37"/>
    <w:rsid w:val="00C56DA2"/>
    <w:rsid w:val="00C731DF"/>
    <w:rsid w:val="00C7406F"/>
    <w:rsid w:val="00C809FF"/>
    <w:rsid w:val="00C815B5"/>
    <w:rsid w:val="00C96693"/>
    <w:rsid w:val="00C977FC"/>
    <w:rsid w:val="00CA734C"/>
    <w:rsid w:val="00CD4088"/>
    <w:rsid w:val="00CD6813"/>
    <w:rsid w:val="00CF00D6"/>
    <w:rsid w:val="00CF1927"/>
    <w:rsid w:val="00CF6F98"/>
    <w:rsid w:val="00D0006E"/>
    <w:rsid w:val="00D021CD"/>
    <w:rsid w:val="00D12EAB"/>
    <w:rsid w:val="00D207E5"/>
    <w:rsid w:val="00D22516"/>
    <w:rsid w:val="00D30892"/>
    <w:rsid w:val="00D35233"/>
    <w:rsid w:val="00D4001A"/>
    <w:rsid w:val="00D50C86"/>
    <w:rsid w:val="00D60A2D"/>
    <w:rsid w:val="00D6646D"/>
    <w:rsid w:val="00D66F9B"/>
    <w:rsid w:val="00DB43C2"/>
    <w:rsid w:val="00DE2901"/>
    <w:rsid w:val="00DE7B11"/>
    <w:rsid w:val="00E72D14"/>
    <w:rsid w:val="00E86508"/>
    <w:rsid w:val="00EA634C"/>
    <w:rsid w:val="00EB3476"/>
    <w:rsid w:val="00EB6781"/>
    <w:rsid w:val="00EC42A2"/>
    <w:rsid w:val="00EC5E72"/>
    <w:rsid w:val="00ED15CA"/>
    <w:rsid w:val="00F04708"/>
    <w:rsid w:val="00F04F21"/>
    <w:rsid w:val="00F10493"/>
    <w:rsid w:val="00F35F3F"/>
    <w:rsid w:val="00F379E7"/>
    <w:rsid w:val="00F52389"/>
    <w:rsid w:val="00F64976"/>
    <w:rsid w:val="00F800E6"/>
    <w:rsid w:val="00FA1413"/>
    <w:rsid w:val="00FA1803"/>
    <w:rsid w:val="00FB0EE7"/>
    <w:rsid w:val="00FB1619"/>
    <w:rsid w:val="00FC35FB"/>
    <w:rsid w:val="00FD5A96"/>
    <w:rsid w:val="00FE3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0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2C004C"/>
    <w:pPr>
      <w:keepNext/>
      <w:widowControl w:val="0"/>
      <w:numPr>
        <w:numId w:val="1"/>
      </w:numPr>
      <w:spacing w:before="180" w:line="240" w:lineRule="exact"/>
      <w:outlineLvl w:val="0"/>
    </w:pPr>
    <w:rPr>
      <w:rFonts w:ascii="Cambria" w:hAnsi="Cambria" w:cs="Cambria"/>
      <w:b/>
      <w:kern w:val="1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C004C"/>
    <w:pPr>
      <w:keepNext/>
      <w:numPr>
        <w:ilvl w:val="1"/>
        <w:numId w:val="1"/>
      </w:numPr>
      <w:tabs>
        <w:tab w:val="left" w:pos="2338"/>
        <w:tab w:val="left" w:pos="5740"/>
      </w:tabs>
      <w:spacing w:before="120"/>
      <w:jc w:val="center"/>
      <w:outlineLvl w:val="1"/>
    </w:pPr>
    <w:rPr>
      <w:rFonts w:ascii="Cambria" w:hAnsi="Cambria" w:cs="Cambria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2C004C"/>
    <w:pPr>
      <w:keepNext/>
      <w:numPr>
        <w:ilvl w:val="2"/>
        <w:numId w:val="1"/>
      </w:numPr>
      <w:spacing w:before="120" w:line="240" w:lineRule="exact"/>
      <w:outlineLvl w:val="2"/>
    </w:pPr>
    <w:rPr>
      <w:rFonts w:ascii="Cambria" w:hAnsi="Cambria" w:cs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2C004C"/>
    <w:pPr>
      <w:keepNext/>
      <w:widowControl w:val="0"/>
      <w:numPr>
        <w:ilvl w:val="3"/>
        <w:numId w:val="1"/>
      </w:numPr>
      <w:ind w:firstLine="851"/>
      <w:outlineLvl w:val="3"/>
    </w:pPr>
    <w:rPr>
      <w:rFonts w:ascii="Calibri" w:hAnsi="Calibri" w:cs="Calibri"/>
      <w:b/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2C004C"/>
    <w:pPr>
      <w:keepNext/>
      <w:widowControl w:val="0"/>
      <w:numPr>
        <w:ilvl w:val="4"/>
        <w:numId w:val="1"/>
      </w:numPr>
      <w:spacing w:before="100" w:line="240" w:lineRule="exact"/>
      <w:outlineLvl w:val="4"/>
    </w:pPr>
    <w:rPr>
      <w:rFonts w:ascii="Calibri" w:hAnsi="Calibri" w:cs="Calibri"/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2C004C"/>
    <w:pPr>
      <w:keepNext/>
      <w:widowControl w:val="0"/>
      <w:numPr>
        <w:ilvl w:val="5"/>
        <w:numId w:val="1"/>
      </w:numPr>
      <w:spacing w:before="100" w:line="240" w:lineRule="exact"/>
      <w:outlineLvl w:val="5"/>
    </w:pPr>
    <w:rPr>
      <w:rFonts w:ascii="Calibri" w:hAnsi="Calibri" w:cs="Calibri"/>
      <w:b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2C004C"/>
    <w:pPr>
      <w:keepNext/>
      <w:numPr>
        <w:ilvl w:val="6"/>
        <w:numId w:val="1"/>
      </w:numPr>
      <w:spacing w:before="120" w:line="240" w:lineRule="exact"/>
      <w:outlineLvl w:val="6"/>
    </w:pPr>
    <w:rPr>
      <w:rFonts w:ascii="Calibri" w:hAnsi="Calibri" w:cs="Calibri"/>
      <w:szCs w:val="20"/>
    </w:rPr>
  </w:style>
  <w:style w:type="paragraph" w:styleId="8">
    <w:name w:val="heading 8"/>
    <w:basedOn w:val="a"/>
    <w:next w:val="a"/>
    <w:link w:val="80"/>
    <w:uiPriority w:val="99"/>
    <w:qFormat/>
    <w:rsid w:val="002C004C"/>
    <w:pPr>
      <w:keepNext/>
      <w:numPr>
        <w:ilvl w:val="7"/>
        <w:numId w:val="1"/>
      </w:numPr>
      <w:spacing w:line="360" w:lineRule="atLeast"/>
      <w:ind w:firstLine="851"/>
      <w:jc w:val="both"/>
      <w:outlineLvl w:val="7"/>
    </w:pPr>
    <w:rPr>
      <w:rFonts w:ascii="Calibri" w:hAnsi="Calibri" w:cs="Calibri"/>
      <w:i/>
      <w:szCs w:val="20"/>
    </w:rPr>
  </w:style>
  <w:style w:type="paragraph" w:styleId="9">
    <w:name w:val="heading 9"/>
    <w:basedOn w:val="a"/>
    <w:next w:val="a"/>
    <w:link w:val="90"/>
    <w:uiPriority w:val="99"/>
    <w:qFormat/>
    <w:rsid w:val="002C004C"/>
    <w:pPr>
      <w:keepNext/>
      <w:numPr>
        <w:ilvl w:val="8"/>
        <w:numId w:val="1"/>
      </w:numPr>
      <w:spacing w:line="360" w:lineRule="atLeast"/>
      <w:ind w:firstLine="851"/>
      <w:jc w:val="both"/>
      <w:outlineLvl w:val="8"/>
    </w:pPr>
    <w:rPr>
      <w:rFonts w:ascii="Cambria" w:hAnsi="Cambria" w:cs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C7406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rsid w:val="00C7406F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99"/>
    <w:rsid w:val="001333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5A091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A091A"/>
  </w:style>
  <w:style w:type="paragraph" w:styleId="a8">
    <w:name w:val="footer"/>
    <w:basedOn w:val="a"/>
    <w:link w:val="a9"/>
    <w:uiPriority w:val="99"/>
    <w:unhideWhenUsed/>
    <w:rsid w:val="005A091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A091A"/>
  </w:style>
  <w:style w:type="paragraph" w:styleId="aa">
    <w:name w:val="caption"/>
    <w:basedOn w:val="a"/>
    <w:next w:val="a"/>
    <w:uiPriority w:val="99"/>
    <w:qFormat/>
    <w:rsid w:val="001B566A"/>
    <w:pPr>
      <w:overflowPunct w:val="0"/>
      <w:autoSpaceDE w:val="0"/>
      <w:autoSpaceDN w:val="0"/>
      <w:adjustRightInd w:val="0"/>
      <w:spacing w:line="360" w:lineRule="auto"/>
      <w:jc w:val="center"/>
    </w:pPr>
    <w:rPr>
      <w:b/>
      <w:smallCaps/>
      <w:sz w:val="28"/>
      <w:szCs w:val="20"/>
      <w:lang w:eastAsia="ru-RU"/>
    </w:rPr>
  </w:style>
  <w:style w:type="paragraph" w:styleId="ab">
    <w:name w:val="No Spacing"/>
    <w:uiPriority w:val="99"/>
    <w:qFormat/>
    <w:rsid w:val="001B566A"/>
    <w:pPr>
      <w:spacing w:after="0" w:line="240" w:lineRule="auto"/>
    </w:pPr>
  </w:style>
  <w:style w:type="character" w:styleId="ac">
    <w:name w:val="Hyperlink"/>
    <w:uiPriority w:val="99"/>
    <w:rsid w:val="00D30892"/>
    <w:rPr>
      <w:rFonts w:cs="Times New Roman"/>
      <w:color w:val="0000FF"/>
      <w:u w:val="single"/>
    </w:rPr>
  </w:style>
  <w:style w:type="paragraph" w:customStyle="1" w:styleId="ConsPlusNormal">
    <w:name w:val="ConsPlusNormal"/>
    <w:rsid w:val="002C004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2C004C"/>
    <w:rPr>
      <w:rFonts w:ascii="Cambria" w:eastAsia="Times New Roman" w:hAnsi="Cambria" w:cs="Cambria"/>
      <w:b/>
      <w:kern w:val="1"/>
      <w:sz w:val="32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2C004C"/>
    <w:rPr>
      <w:rFonts w:ascii="Cambria" w:eastAsia="Times New Roman" w:hAnsi="Cambria" w:cs="Cambria"/>
      <w:b/>
      <w:i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2C004C"/>
    <w:rPr>
      <w:rFonts w:ascii="Cambria" w:eastAsia="Times New Roman" w:hAnsi="Cambria" w:cs="Cambria"/>
      <w:b/>
      <w:sz w:val="26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9"/>
    <w:rsid w:val="002C004C"/>
    <w:rPr>
      <w:rFonts w:ascii="Calibri" w:eastAsia="Times New Roman" w:hAnsi="Calibri" w:cs="Calibri"/>
      <w:b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uiPriority w:val="99"/>
    <w:rsid w:val="002C004C"/>
    <w:rPr>
      <w:rFonts w:ascii="Calibri" w:eastAsia="Times New Roman" w:hAnsi="Calibri" w:cs="Calibri"/>
      <w:b/>
      <w:i/>
      <w:sz w:val="26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9"/>
    <w:rsid w:val="002C004C"/>
    <w:rPr>
      <w:rFonts w:ascii="Calibri" w:eastAsia="Times New Roman" w:hAnsi="Calibri" w:cs="Calibri"/>
      <w:b/>
      <w:sz w:val="20"/>
      <w:szCs w:val="20"/>
      <w:lang w:eastAsia="ar-SA"/>
    </w:rPr>
  </w:style>
  <w:style w:type="character" w:customStyle="1" w:styleId="70">
    <w:name w:val="Заголовок 7 Знак"/>
    <w:basedOn w:val="a0"/>
    <w:link w:val="7"/>
    <w:uiPriority w:val="99"/>
    <w:rsid w:val="002C004C"/>
    <w:rPr>
      <w:rFonts w:ascii="Calibri" w:eastAsia="Times New Roman" w:hAnsi="Calibri" w:cs="Calibri"/>
      <w:sz w:val="24"/>
      <w:szCs w:val="20"/>
      <w:lang w:eastAsia="ar-SA"/>
    </w:rPr>
  </w:style>
  <w:style w:type="character" w:customStyle="1" w:styleId="80">
    <w:name w:val="Заголовок 8 Знак"/>
    <w:basedOn w:val="a0"/>
    <w:link w:val="8"/>
    <w:uiPriority w:val="99"/>
    <w:rsid w:val="002C004C"/>
    <w:rPr>
      <w:rFonts w:ascii="Calibri" w:eastAsia="Times New Roman" w:hAnsi="Calibri" w:cs="Calibri"/>
      <w:i/>
      <w:sz w:val="24"/>
      <w:szCs w:val="20"/>
      <w:lang w:eastAsia="ar-SA"/>
    </w:rPr>
  </w:style>
  <w:style w:type="character" w:customStyle="1" w:styleId="90">
    <w:name w:val="Заголовок 9 Знак"/>
    <w:basedOn w:val="a0"/>
    <w:link w:val="9"/>
    <w:uiPriority w:val="99"/>
    <w:rsid w:val="002C004C"/>
    <w:rPr>
      <w:rFonts w:ascii="Cambria" w:eastAsia="Times New Roman" w:hAnsi="Cambria" w:cs="Cambria"/>
      <w:sz w:val="20"/>
      <w:szCs w:val="20"/>
      <w:lang w:eastAsia="ar-SA"/>
    </w:rPr>
  </w:style>
  <w:style w:type="character" w:customStyle="1" w:styleId="WW8Num1z0">
    <w:name w:val="WW8Num1z0"/>
    <w:uiPriority w:val="99"/>
    <w:rsid w:val="002C004C"/>
    <w:rPr>
      <w:rFonts w:ascii="Times New Roman" w:hAnsi="Times New Roman"/>
    </w:rPr>
  </w:style>
  <w:style w:type="paragraph" w:customStyle="1" w:styleId="11">
    <w:name w:val="Без интервала1"/>
    <w:uiPriority w:val="99"/>
    <w:rsid w:val="002C00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1z1">
    <w:name w:val="WW8Num1z1"/>
    <w:uiPriority w:val="99"/>
    <w:rsid w:val="002C004C"/>
    <w:rPr>
      <w:rFonts w:ascii="Courier New" w:hAnsi="Courier New"/>
    </w:rPr>
  </w:style>
  <w:style w:type="character" w:customStyle="1" w:styleId="WW8Num1z2">
    <w:name w:val="WW8Num1z2"/>
    <w:uiPriority w:val="99"/>
    <w:rsid w:val="002C004C"/>
    <w:rPr>
      <w:rFonts w:ascii="Wingdings" w:hAnsi="Wingdings"/>
    </w:rPr>
  </w:style>
  <w:style w:type="character" w:customStyle="1" w:styleId="WW8Num1z3">
    <w:name w:val="WW8Num1z3"/>
    <w:uiPriority w:val="99"/>
    <w:rsid w:val="002C004C"/>
    <w:rPr>
      <w:rFonts w:ascii="Symbol" w:hAnsi="Symbol"/>
    </w:rPr>
  </w:style>
  <w:style w:type="character" w:customStyle="1" w:styleId="WW8Num2z0">
    <w:name w:val="WW8Num2z0"/>
    <w:uiPriority w:val="99"/>
    <w:rsid w:val="002C004C"/>
    <w:rPr>
      <w:rFonts w:ascii="Times New Roman" w:hAnsi="Times New Roman"/>
      <w:sz w:val="24"/>
      <w:u w:val="none"/>
    </w:rPr>
  </w:style>
  <w:style w:type="character" w:customStyle="1" w:styleId="WW8Num3z0">
    <w:name w:val="WW8Num3z0"/>
    <w:uiPriority w:val="99"/>
    <w:rsid w:val="002C004C"/>
    <w:rPr>
      <w:rFonts w:ascii="Times New Roman" w:hAnsi="Times New Roman"/>
    </w:rPr>
  </w:style>
  <w:style w:type="character" w:customStyle="1" w:styleId="WW8Num3z1">
    <w:name w:val="WW8Num3z1"/>
    <w:uiPriority w:val="99"/>
    <w:rsid w:val="002C004C"/>
    <w:rPr>
      <w:rFonts w:ascii="Courier New" w:hAnsi="Courier New"/>
    </w:rPr>
  </w:style>
  <w:style w:type="character" w:customStyle="1" w:styleId="WW8Num3z2">
    <w:name w:val="WW8Num3z2"/>
    <w:uiPriority w:val="99"/>
    <w:rsid w:val="002C004C"/>
    <w:rPr>
      <w:rFonts w:ascii="Wingdings" w:hAnsi="Wingdings"/>
    </w:rPr>
  </w:style>
  <w:style w:type="character" w:customStyle="1" w:styleId="WW8Num3z3">
    <w:name w:val="WW8Num3z3"/>
    <w:uiPriority w:val="99"/>
    <w:rsid w:val="002C004C"/>
    <w:rPr>
      <w:rFonts w:ascii="Symbol" w:hAnsi="Symbol"/>
    </w:rPr>
  </w:style>
  <w:style w:type="character" w:customStyle="1" w:styleId="WW8Num4z0">
    <w:name w:val="WW8Num4z0"/>
    <w:uiPriority w:val="99"/>
    <w:rsid w:val="002C004C"/>
  </w:style>
  <w:style w:type="character" w:customStyle="1" w:styleId="WW8Num4z1">
    <w:name w:val="WW8Num4z1"/>
    <w:uiPriority w:val="99"/>
    <w:rsid w:val="002C004C"/>
    <w:rPr>
      <w:rFonts w:ascii="Times New Roman" w:hAnsi="Times New Roman"/>
    </w:rPr>
  </w:style>
  <w:style w:type="character" w:customStyle="1" w:styleId="WW8Num4z2">
    <w:name w:val="WW8Num4z2"/>
    <w:uiPriority w:val="99"/>
    <w:rsid w:val="002C004C"/>
  </w:style>
  <w:style w:type="character" w:customStyle="1" w:styleId="WW8Num5z0">
    <w:name w:val="WW8Num5z0"/>
    <w:uiPriority w:val="99"/>
    <w:rsid w:val="002C004C"/>
  </w:style>
  <w:style w:type="character" w:customStyle="1" w:styleId="WW8Num6z0">
    <w:name w:val="WW8Num6z0"/>
    <w:uiPriority w:val="99"/>
    <w:rsid w:val="002C004C"/>
  </w:style>
  <w:style w:type="character" w:customStyle="1" w:styleId="WW8Num7z0">
    <w:name w:val="WW8Num7z0"/>
    <w:uiPriority w:val="99"/>
    <w:rsid w:val="002C004C"/>
  </w:style>
  <w:style w:type="character" w:customStyle="1" w:styleId="WW8Num8z0">
    <w:name w:val="WW8Num8z0"/>
    <w:uiPriority w:val="99"/>
    <w:rsid w:val="002C004C"/>
    <w:rPr>
      <w:rFonts w:ascii="Wingdings" w:hAnsi="Wingdings"/>
    </w:rPr>
  </w:style>
  <w:style w:type="character" w:customStyle="1" w:styleId="WW8Num8z1">
    <w:name w:val="WW8Num8z1"/>
    <w:uiPriority w:val="99"/>
    <w:rsid w:val="002C004C"/>
    <w:rPr>
      <w:rFonts w:ascii="Courier New" w:hAnsi="Courier New"/>
    </w:rPr>
  </w:style>
  <w:style w:type="character" w:customStyle="1" w:styleId="WW8Num8z3">
    <w:name w:val="WW8Num8z3"/>
    <w:uiPriority w:val="99"/>
    <w:rsid w:val="002C004C"/>
    <w:rPr>
      <w:rFonts w:ascii="Symbol" w:hAnsi="Symbol"/>
    </w:rPr>
  </w:style>
  <w:style w:type="character" w:customStyle="1" w:styleId="WW8Num9z0">
    <w:name w:val="WW8Num9z0"/>
    <w:uiPriority w:val="99"/>
    <w:rsid w:val="002C004C"/>
  </w:style>
  <w:style w:type="character" w:customStyle="1" w:styleId="WW8Num10z0">
    <w:name w:val="WW8Num10z0"/>
    <w:uiPriority w:val="99"/>
    <w:rsid w:val="002C004C"/>
  </w:style>
  <w:style w:type="character" w:customStyle="1" w:styleId="WW8Num11z0">
    <w:name w:val="WW8Num11z0"/>
    <w:uiPriority w:val="99"/>
    <w:rsid w:val="002C004C"/>
  </w:style>
  <w:style w:type="character" w:customStyle="1" w:styleId="WW8Num12z0">
    <w:name w:val="WW8Num12z0"/>
    <w:uiPriority w:val="99"/>
    <w:rsid w:val="002C004C"/>
  </w:style>
  <w:style w:type="character" w:customStyle="1" w:styleId="WW8Num12z1">
    <w:name w:val="WW8Num12z1"/>
    <w:uiPriority w:val="99"/>
    <w:rsid w:val="002C004C"/>
  </w:style>
  <w:style w:type="character" w:customStyle="1" w:styleId="WW8Num13z0">
    <w:name w:val="WW8Num13z0"/>
    <w:uiPriority w:val="99"/>
    <w:rsid w:val="002C004C"/>
  </w:style>
  <w:style w:type="character" w:customStyle="1" w:styleId="WW8Num14z0">
    <w:name w:val="WW8Num14z0"/>
    <w:uiPriority w:val="99"/>
    <w:rsid w:val="002C004C"/>
  </w:style>
  <w:style w:type="character" w:customStyle="1" w:styleId="WW8Num14z1">
    <w:name w:val="WW8Num14z1"/>
    <w:uiPriority w:val="99"/>
    <w:rsid w:val="002C004C"/>
  </w:style>
  <w:style w:type="character" w:customStyle="1" w:styleId="WW8Num15z0">
    <w:name w:val="WW8Num15z0"/>
    <w:uiPriority w:val="99"/>
    <w:rsid w:val="002C004C"/>
    <w:rPr>
      <w:rFonts w:ascii="Symbol" w:hAnsi="Symbol"/>
    </w:rPr>
  </w:style>
  <w:style w:type="character" w:customStyle="1" w:styleId="WW8Num15z1">
    <w:name w:val="WW8Num15z1"/>
    <w:uiPriority w:val="99"/>
    <w:rsid w:val="002C004C"/>
    <w:rPr>
      <w:rFonts w:ascii="Courier New" w:hAnsi="Courier New"/>
    </w:rPr>
  </w:style>
  <w:style w:type="character" w:customStyle="1" w:styleId="WW8Num15z2">
    <w:name w:val="WW8Num15z2"/>
    <w:uiPriority w:val="99"/>
    <w:rsid w:val="002C004C"/>
    <w:rPr>
      <w:rFonts w:ascii="Wingdings" w:hAnsi="Wingdings"/>
    </w:rPr>
  </w:style>
  <w:style w:type="character" w:customStyle="1" w:styleId="WW8Num16z0">
    <w:name w:val="WW8Num16z0"/>
    <w:uiPriority w:val="99"/>
    <w:rsid w:val="002C004C"/>
  </w:style>
  <w:style w:type="character" w:customStyle="1" w:styleId="WW8Num17z0">
    <w:name w:val="WW8Num17z0"/>
    <w:uiPriority w:val="99"/>
    <w:rsid w:val="002C004C"/>
  </w:style>
  <w:style w:type="character" w:customStyle="1" w:styleId="WW8Num18z0">
    <w:name w:val="WW8Num18z0"/>
    <w:uiPriority w:val="99"/>
    <w:rsid w:val="002C004C"/>
  </w:style>
  <w:style w:type="character" w:customStyle="1" w:styleId="WW8Num18z1">
    <w:name w:val="WW8Num18z1"/>
    <w:uiPriority w:val="99"/>
    <w:rsid w:val="002C004C"/>
  </w:style>
  <w:style w:type="character" w:customStyle="1" w:styleId="WW8Num19z0">
    <w:name w:val="WW8Num19z0"/>
    <w:uiPriority w:val="99"/>
    <w:rsid w:val="002C004C"/>
  </w:style>
  <w:style w:type="character" w:customStyle="1" w:styleId="WW8Num19z1">
    <w:name w:val="WW8Num19z1"/>
    <w:uiPriority w:val="99"/>
    <w:rsid w:val="002C004C"/>
  </w:style>
  <w:style w:type="character" w:customStyle="1" w:styleId="WW8Num20z0">
    <w:name w:val="WW8Num20z0"/>
    <w:uiPriority w:val="99"/>
    <w:rsid w:val="002C004C"/>
  </w:style>
  <w:style w:type="character" w:customStyle="1" w:styleId="WW8Num21z0">
    <w:name w:val="WW8Num21z0"/>
    <w:uiPriority w:val="99"/>
    <w:rsid w:val="002C004C"/>
    <w:rPr>
      <w:rFonts w:ascii="Times New Roman" w:hAnsi="Times New Roman"/>
    </w:rPr>
  </w:style>
  <w:style w:type="character" w:customStyle="1" w:styleId="WW8Num21z1">
    <w:name w:val="WW8Num21z1"/>
    <w:uiPriority w:val="99"/>
    <w:rsid w:val="002C004C"/>
    <w:rPr>
      <w:rFonts w:ascii="Courier New" w:hAnsi="Courier New"/>
    </w:rPr>
  </w:style>
  <w:style w:type="character" w:customStyle="1" w:styleId="WW8Num21z2">
    <w:name w:val="WW8Num21z2"/>
    <w:uiPriority w:val="99"/>
    <w:rsid w:val="002C004C"/>
    <w:rPr>
      <w:rFonts w:ascii="Wingdings" w:hAnsi="Wingdings"/>
    </w:rPr>
  </w:style>
  <w:style w:type="character" w:customStyle="1" w:styleId="WW8Num21z3">
    <w:name w:val="WW8Num21z3"/>
    <w:uiPriority w:val="99"/>
    <w:rsid w:val="002C004C"/>
    <w:rPr>
      <w:rFonts w:ascii="Symbol" w:hAnsi="Symbol"/>
    </w:rPr>
  </w:style>
  <w:style w:type="character" w:customStyle="1" w:styleId="WW8Num22z0">
    <w:name w:val="WW8Num22z0"/>
    <w:uiPriority w:val="99"/>
    <w:rsid w:val="002C004C"/>
  </w:style>
  <w:style w:type="character" w:customStyle="1" w:styleId="WW8Num22z1">
    <w:name w:val="WW8Num22z1"/>
    <w:uiPriority w:val="99"/>
    <w:rsid w:val="002C004C"/>
  </w:style>
  <w:style w:type="character" w:customStyle="1" w:styleId="WW8Num23z0">
    <w:name w:val="WW8Num23z0"/>
    <w:uiPriority w:val="99"/>
    <w:rsid w:val="002C004C"/>
  </w:style>
  <w:style w:type="character" w:customStyle="1" w:styleId="WW8Num24z0">
    <w:name w:val="WW8Num24z0"/>
    <w:uiPriority w:val="99"/>
    <w:rsid w:val="002C004C"/>
  </w:style>
  <w:style w:type="character" w:customStyle="1" w:styleId="WW8Num25z0">
    <w:name w:val="WW8Num25z0"/>
    <w:uiPriority w:val="99"/>
    <w:rsid w:val="002C004C"/>
  </w:style>
  <w:style w:type="character" w:customStyle="1" w:styleId="WW8Num26z0">
    <w:name w:val="WW8Num26z0"/>
    <w:uiPriority w:val="99"/>
    <w:rsid w:val="002C004C"/>
  </w:style>
  <w:style w:type="character" w:customStyle="1" w:styleId="WW8Num26z1">
    <w:name w:val="WW8Num26z1"/>
    <w:uiPriority w:val="99"/>
    <w:rsid w:val="002C004C"/>
  </w:style>
  <w:style w:type="character" w:customStyle="1" w:styleId="WW8Num27z0">
    <w:name w:val="WW8Num27z0"/>
    <w:uiPriority w:val="99"/>
    <w:rsid w:val="002C004C"/>
  </w:style>
  <w:style w:type="character" w:customStyle="1" w:styleId="WW8Num28z0">
    <w:name w:val="WW8Num28z0"/>
    <w:uiPriority w:val="99"/>
    <w:rsid w:val="002C004C"/>
  </w:style>
  <w:style w:type="character" w:customStyle="1" w:styleId="WW8Num28z1">
    <w:name w:val="WW8Num28z1"/>
    <w:uiPriority w:val="99"/>
    <w:rsid w:val="002C004C"/>
  </w:style>
  <w:style w:type="character" w:customStyle="1" w:styleId="WW8Num29z0">
    <w:name w:val="WW8Num29z0"/>
    <w:uiPriority w:val="99"/>
    <w:rsid w:val="002C004C"/>
  </w:style>
  <w:style w:type="character" w:customStyle="1" w:styleId="WW8Num29z1">
    <w:name w:val="WW8Num29z1"/>
    <w:uiPriority w:val="99"/>
    <w:rsid w:val="002C004C"/>
  </w:style>
  <w:style w:type="character" w:customStyle="1" w:styleId="WW8Num30z0">
    <w:name w:val="WW8Num30z0"/>
    <w:uiPriority w:val="99"/>
    <w:rsid w:val="002C004C"/>
  </w:style>
  <w:style w:type="character" w:customStyle="1" w:styleId="WW8Num31z0">
    <w:name w:val="WW8Num31z0"/>
    <w:uiPriority w:val="99"/>
    <w:rsid w:val="002C004C"/>
  </w:style>
  <w:style w:type="character" w:customStyle="1" w:styleId="WW8Num32z0">
    <w:name w:val="WW8Num32z0"/>
    <w:uiPriority w:val="99"/>
    <w:rsid w:val="002C004C"/>
  </w:style>
  <w:style w:type="character" w:customStyle="1" w:styleId="WW8Num32z1">
    <w:name w:val="WW8Num32z1"/>
    <w:uiPriority w:val="99"/>
    <w:rsid w:val="002C004C"/>
  </w:style>
  <w:style w:type="character" w:customStyle="1" w:styleId="WW8Num33z0">
    <w:name w:val="WW8Num33z0"/>
    <w:uiPriority w:val="99"/>
    <w:rsid w:val="002C004C"/>
  </w:style>
  <w:style w:type="character" w:customStyle="1" w:styleId="WW8Num34z0">
    <w:name w:val="WW8Num34z0"/>
    <w:uiPriority w:val="99"/>
    <w:rsid w:val="002C004C"/>
  </w:style>
  <w:style w:type="character" w:customStyle="1" w:styleId="WW8Num35z0">
    <w:name w:val="WW8Num35z0"/>
    <w:uiPriority w:val="99"/>
    <w:rsid w:val="002C004C"/>
  </w:style>
  <w:style w:type="character" w:customStyle="1" w:styleId="WW8Num35z1">
    <w:name w:val="WW8Num35z1"/>
    <w:uiPriority w:val="99"/>
    <w:rsid w:val="002C004C"/>
  </w:style>
  <w:style w:type="character" w:customStyle="1" w:styleId="WW8Num36z0">
    <w:name w:val="WW8Num36z0"/>
    <w:uiPriority w:val="99"/>
    <w:rsid w:val="002C004C"/>
  </w:style>
  <w:style w:type="character" w:customStyle="1" w:styleId="WW8Num37z0">
    <w:name w:val="WW8Num37z0"/>
    <w:uiPriority w:val="99"/>
    <w:rsid w:val="002C004C"/>
  </w:style>
  <w:style w:type="character" w:customStyle="1" w:styleId="WW8Num38z0">
    <w:name w:val="WW8Num38z0"/>
    <w:uiPriority w:val="99"/>
    <w:rsid w:val="002C004C"/>
  </w:style>
  <w:style w:type="character" w:customStyle="1" w:styleId="WW8Num39z0">
    <w:name w:val="WW8Num39z0"/>
    <w:uiPriority w:val="99"/>
    <w:rsid w:val="002C004C"/>
  </w:style>
  <w:style w:type="character" w:customStyle="1" w:styleId="WW8Num39z1">
    <w:name w:val="WW8Num39z1"/>
    <w:uiPriority w:val="99"/>
    <w:rsid w:val="002C004C"/>
  </w:style>
  <w:style w:type="character" w:customStyle="1" w:styleId="12">
    <w:name w:val="Основной шрифт абзаца1"/>
    <w:uiPriority w:val="99"/>
    <w:rsid w:val="002C004C"/>
  </w:style>
  <w:style w:type="character" w:customStyle="1" w:styleId="21">
    <w:name w:val="Основной текст с отступом 2 Знак"/>
    <w:uiPriority w:val="99"/>
    <w:rsid w:val="002C004C"/>
    <w:rPr>
      <w:sz w:val="24"/>
    </w:rPr>
  </w:style>
  <w:style w:type="character" w:customStyle="1" w:styleId="ad">
    <w:name w:val="Основной текст Знак"/>
    <w:uiPriority w:val="99"/>
    <w:rsid w:val="002C004C"/>
    <w:rPr>
      <w:sz w:val="24"/>
    </w:rPr>
  </w:style>
  <w:style w:type="character" w:customStyle="1" w:styleId="ae">
    <w:name w:val="номер страницы"/>
    <w:uiPriority w:val="99"/>
    <w:rsid w:val="002C004C"/>
  </w:style>
  <w:style w:type="character" w:customStyle="1" w:styleId="af">
    <w:name w:val="Основной шрифт"/>
    <w:uiPriority w:val="99"/>
    <w:rsid w:val="002C004C"/>
  </w:style>
  <w:style w:type="character" w:customStyle="1" w:styleId="af0">
    <w:name w:val="Основной текст с отступом Знак"/>
    <w:uiPriority w:val="99"/>
    <w:rsid w:val="002C004C"/>
    <w:rPr>
      <w:sz w:val="24"/>
    </w:rPr>
  </w:style>
  <w:style w:type="character" w:customStyle="1" w:styleId="22">
    <w:name w:val="Основной текст 2 Знак"/>
    <w:uiPriority w:val="99"/>
    <w:rsid w:val="002C004C"/>
    <w:rPr>
      <w:sz w:val="24"/>
    </w:rPr>
  </w:style>
  <w:style w:type="character" w:customStyle="1" w:styleId="31">
    <w:name w:val="Основной текст 3 Знак"/>
    <w:uiPriority w:val="99"/>
    <w:rsid w:val="002C004C"/>
    <w:rPr>
      <w:sz w:val="16"/>
    </w:rPr>
  </w:style>
  <w:style w:type="character" w:customStyle="1" w:styleId="af1">
    <w:name w:val="Текст Знак"/>
    <w:uiPriority w:val="99"/>
    <w:rsid w:val="002C004C"/>
    <w:rPr>
      <w:rFonts w:ascii="Courier New" w:hAnsi="Courier New"/>
      <w:sz w:val="20"/>
    </w:rPr>
  </w:style>
  <w:style w:type="character" w:customStyle="1" w:styleId="32">
    <w:name w:val="Основной текст с отступом 3 Знак"/>
    <w:uiPriority w:val="99"/>
    <w:rsid w:val="002C004C"/>
    <w:rPr>
      <w:sz w:val="16"/>
    </w:rPr>
  </w:style>
  <w:style w:type="character" w:customStyle="1" w:styleId="af2">
    <w:name w:val="Схема документа Знак"/>
    <w:uiPriority w:val="99"/>
    <w:rsid w:val="002C004C"/>
    <w:rPr>
      <w:rFonts w:ascii="Tahoma" w:hAnsi="Tahoma"/>
      <w:sz w:val="16"/>
    </w:rPr>
  </w:style>
  <w:style w:type="character" w:styleId="af3">
    <w:name w:val="FollowedHyperlink"/>
    <w:basedOn w:val="a0"/>
    <w:uiPriority w:val="99"/>
    <w:rsid w:val="002C004C"/>
    <w:rPr>
      <w:rFonts w:cs="Times New Roman"/>
      <w:color w:val="800080"/>
      <w:u w:val="single"/>
    </w:rPr>
  </w:style>
  <w:style w:type="character" w:customStyle="1" w:styleId="blk">
    <w:name w:val="blk"/>
    <w:basedOn w:val="12"/>
    <w:uiPriority w:val="99"/>
    <w:rsid w:val="002C004C"/>
    <w:rPr>
      <w:rFonts w:cs="Times New Roman"/>
    </w:rPr>
  </w:style>
  <w:style w:type="character" w:customStyle="1" w:styleId="ConsPlusNormal0">
    <w:name w:val="ConsPlusNormal Знак"/>
    <w:rsid w:val="002C004C"/>
    <w:rPr>
      <w:rFonts w:ascii="Arial" w:hAnsi="Arial"/>
      <w:lang w:val="ru-RU" w:eastAsia="ar-SA" w:bidi="ar-SA"/>
    </w:rPr>
  </w:style>
  <w:style w:type="paragraph" w:styleId="af4">
    <w:name w:val="Title"/>
    <w:basedOn w:val="a"/>
    <w:next w:val="af5"/>
    <w:link w:val="af6"/>
    <w:uiPriority w:val="99"/>
    <w:qFormat/>
    <w:rsid w:val="002C004C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character" w:customStyle="1" w:styleId="af6">
    <w:name w:val="Название Знак"/>
    <w:basedOn w:val="a0"/>
    <w:link w:val="af4"/>
    <w:uiPriority w:val="99"/>
    <w:rsid w:val="002C004C"/>
    <w:rPr>
      <w:rFonts w:ascii="Arial" w:eastAsia="Microsoft YaHei" w:hAnsi="Arial" w:cs="Times New Roman"/>
      <w:sz w:val="28"/>
      <w:szCs w:val="28"/>
      <w:lang w:eastAsia="ar-SA"/>
    </w:rPr>
  </w:style>
  <w:style w:type="paragraph" w:styleId="af5">
    <w:name w:val="Body Text"/>
    <w:basedOn w:val="a"/>
    <w:link w:val="13"/>
    <w:uiPriority w:val="99"/>
    <w:rsid w:val="002C004C"/>
    <w:pPr>
      <w:widowControl w:val="0"/>
      <w:jc w:val="both"/>
    </w:pPr>
    <w:rPr>
      <w:szCs w:val="20"/>
    </w:rPr>
  </w:style>
  <w:style w:type="character" w:customStyle="1" w:styleId="13">
    <w:name w:val="Основной текст Знак1"/>
    <w:basedOn w:val="a0"/>
    <w:link w:val="af5"/>
    <w:uiPriority w:val="99"/>
    <w:rsid w:val="002C004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4">
    <w:name w:val="Название1"/>
    <w:basedOn w:val="a"/>
    <w:uiPriority w:val="99"/>
    <w:rsid w:val="002C004C"/>
    <w:pPr>
      <w:suppressLineNumbers/>
      <w:spacing w:before="120" w:after="120"/>
    </w:pPr>
    <w:rPr>
      <w:rFonts w:cs="Mangal"/>
      <w:i/>
      <w:iCs/>
    </w:rPr>
  </w:style>
  <w:style w:type="paragraph" w:styleId="af7">
    <w:name w:val="List"/>
    <w:basedOn w:val="af5"/>
    <w:uiPriority w:val="99"/>
    <w:rsid w:val="002C004C"/>
    <w:rPr>
      <w:rFonts w:cs="Mangal"/>
    </w:rPr>
  </w:style>
  <w:style w:type="paragraph" w:customStyle="1" w:styleId="15">
    <w:name w:val="Указатель1"/>
    <w:basedOn w:val="a"/>
    <w:uiPriority w:val="99"/>
    <w:rsid w:val="002C004C"/>
    <w:pPr>
      <w:suppressLineNumbers/>
    </w:pPr>
    <w:rPr>
      <w:rFonts w:cs="Mangal"/>
    </w:rPr>
  </w:style>
  <w:style w:type="paragraph" w:customStyle="1" w:styleId="210">
    <w:name w:val="Основной текст с отступом 21"/>
    <w:basedOn w:val="a"/>
    <w:uiPriority w:val="99"/>
    <w:rsid w:val="002C004C"/>
    <w:pPr>
      <w:widowControl w:val="0"/>
      <w:ind w:firstLine="720"/>
      <w:jc w:val="both"/>
    </w:pPr>
    <w:rPr>
      <w:szCs w:val="20"/>
    </w:rPr>
  </w:style>
  <w:style w:type="paragraph" w:customStyle="1" w:styleId="16">
    <w:name w:val="заголовок 1"/>
    <w:basedOn w:val="a"/>
    <w:next w:val="a"/>
    <w:uiPriority w:val="99"/>
    <w:rsid w:val="002C004C"/>
    <w:pPr>
      <w:keepNext/>
      <w:widowControl w:val="0"/>
    </w:pPr>
    <w:rPr>
      <w:sz w:val="28"/>
      <w:szCs w:val="20"/>
    </w:rPr>
  </w:style>
  <w:style w:type="paragraph" w:customStyle="1" w:styleId="23">
    <w:name w:val="заголовок 2"/>
    <w:basedOn w:val="a"/>
    <w:next w:val="a"/>
    <w:uiPriority w:val="99"/>
    <w:rsid w:val="002C004C"/>
    <w:pPr>
      <w:keepNext/>
      <w:widowControl w:val="0"/>
      <w:jc w:val="both"/>
    </w:pPr>
    <w:rPr>
      <w:sz w:val="28"/>
      <w:szCs w:val="20"/>
    </w:rPr>
  </w:style>
  <w:style w:type="character" w:customStyle="1" w:styleId="17">
    <w:name w:val="Верхний колонтитул Знак1"/>
    <w:basedOn w:val="a0"/>
    <w:uiPriority w:val="99"/>
    <w:locked/>
    <w:rsid w:val="002C004C"/>
    <w:rPr>
      <w:rFonts w:ascii="Times New Roman" w:hAnsi="Times New Roman" w:cs="Times New Roman"/>
      <w:sz w:val="20"/>
      <w:lang w:eastAsia="ar-SA" w:bidi="ar-SA"/>
    </w:rPr>
  </w:style>
  <w:style w:type="paragraph" w:styleId="af8">
    <w:name w:val="Body Text Indent"/>
    <w:basedOn w:val="a"/>
    <w:link w:val="18"/>
    <w:uiPriority w:val="99"/>
    <w:rsid w:val="002C004C"/>
    <w:pPr>
      <w:spacing w:line="360" w:lineRule="atLeast"/>
      <w:ind w:firstLine="851"/>
      <w:jc w:val="both"/>
    </w:pPr>
    <w:rPr>
      <w:szCs w:val="20"/>
    </w:rPr>
  </w:style>
  <w:style w:type="character" w:customStyle="1" w:styleId="18">
    <w:name w:val="Основной текст с отступом Знак1"/>
    <w:basedOn w:val="a0"/>
    <w:link w:val="af8"/>
    <w:uiPriority w:val="99"/>
    <w:rsid w:val="002C004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20">
    <w:name w:val="Основной текст 22"/>
    <w:basedOn w:val="a"/>
    <w:uiPriority w:val="99"/>
    <w:rsid w:val="002C004C"/>
    <w:pPr>
      <w:jc w:val="both"/>
    </w:pPr>
    <w:rPr>
      <w:szCs w:val="20"/>
    </w:rPr>
  </w:style>
  <w:style w:type="paragraph" w:customStyle="1" w:styleId="310">
    <w:name w:val="Основной текст 31"/>
    <w:basedOn w:val="a"/>
    <w:uiPriority w:val="99"/>
    <w:rsid w:val="002C004C"/>
    <w:pPr>
      <w:jc w:val="both"/>
    </w:pPr>
    <w:rPr>
      <w:sz w:val="16"/>
      <w:szCs w:val="20"/>
    </w:rPr>
  </w:style>
  <w:style w:type="paragraph" w:customStyle="1" w:styleId="211">
    <w:name w:val="Основной текст 21"/>
    <w:basedOn w:val="a"/>
    <w:uiPriority w:val="99"/>
    <w:rsid w:val="002C004C"/>
    <w:pPr>
      <w:widowControl w:val="0"/>
      <w:ind w:left="360"/>
      <w:jc w:val="both"/>
    </w:pPr>
    <w:rPr>
      <w:sz w:val="28"/>
      <w:szCs w:val="20"/>
    </w:rPr>
  </w:style>
  <w:style w:type="paragraph" w:customStyle="1" w:styleId="19">
    <w:name w:val="Текст1"/>
    <w:basedOn w:val="a"/>
    <w:uiPriority w:val="99"/>
    <w:rsid w:val="002C004C"/>
    <w:rPr>
      <w:rFonts w:ascii="Courier New" w:hAnsi="Courier New" w:cs="Courier New"/>
      <w:sz w:val="20"/>
      <w:szCs w:val="20"/>
    </w:rPr>
  </w:style>
  <w:style w:type="paragraph" w:customStyle="1" w:styleId="311">
    <w:name w:val="Основной текст с отступом 31"/>
    <w:basedOn w:val="a"/>
    <w:uiPriority w:val="99"/>
    <w:rsid w:val="002C004C"/>
    <w:pPr>
      <w:spacing w:line="360" w:lineRule="atLeast"/>
      <w:ind w:firstLine="851"/>
      <w:jc w:val="both"/>
    </w:pPr>
    <w:rPr>
      <w:sz w:val="16"/>
      <w:szCs w:val="20"/>
    </w:rPr>
  </w:style>
  <w:style w:type="paragraph" w:customStyle="1" w:styleId="Iauiue">
    <w:name w:val="Iau?iue"/>
    <w:uiPriority w:val="99"/>
    <w:rsid w:val="002C004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FR1">
    <w:name w:val="FR1"/>
    <w:uiPriority w:val="99"/>
    <w:rsid w:val="002C004C"/>
    <w:pPr>
      <w:suppressAutoHyphens/>
      <w:spacing w:after="0" w:line="240" w:lineRule="auto"/>
      <w:ind w:right="200"/>
      <w:jc w:val="center"/>
    </w:pPr>
    <w:rPr>
      <w:rFonts w:ascii="Arial" w:eastAsia="Times New Roman" w:hAnsi="Arial" w:cs="Arial"/>
      <w:szCs w:val="20"/>
      <w:lang w:eastAsia="ar-SA"/>
    </w:rPr>
  </w:style>
  <w:style w:type="paragraph" w:customStyle="1" w:styleId="PlainText1">
    <w:name w:val="Plain Text1"/>
    <w:basedOn w:val="a"/>
    <w:uiPriority w:val="99"/>
    <w:rsid w:val="002C004C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font5">
    <w:name w:val="font5"/>
    <w:basedOn w:val="a"/>
    <w:uiPriority w:val="99"/>
    <w:rsid w:val="002C004C"/>
    <w:pPr>
      <w:spacing w:before="280" w:after="280"/>
    </w:pPr>
    <w:rPr>
      <w:b/>
      <w:bCs/>
      <w:sz w:val="28"/>
      <w:szCs w:val="28"/>
    </w:rPr>
  </w:style>
  <w:style w:type="paragraph" w:customStyle="1" w:styleId="font6">
    <w:name w:val="font6"/>
    <w:basedOn w:val="a"/>
    <w:uiPriority w:val="99"/>
    <w:rsid w:val="002C004C"/>
    <w:pPr>
      <w:spacing w:before="280" w:after="280"/>
    </w:pPr>
    <w:rPr>
      <w:sz w:val="28"/>
      <w:szCs w:val="28"/>
    </w:rPr>
  </w:style>
  <w:style w:type="paragraph" w:customStyle="1" w:styleId="xl24">
    <w:name w:val="xl24"/>
    <w:basedOn w:val="a"/>
    <w:uiPriority w:val="99"/>
    <w:rsid w:val="002C004C"/>
    <w:pPr>
      <w:spacing w:before="280" w:after="280"/>
      <w:jc w:val="right"/>
    </w:pPr>
    <w:rPr>
      <w:b/>
      <w:bCs/>
      <w:color w:val="FF0000"/>
      <w:sz w:val="28"/>
      <w:szCs w:val="28"/>
    </w:rPr>
  </w:style>
  <w:style w:type="paragraph" w:customStyle="1" w:styleId="xl25">
    <w:name w:val="xl25"/>
    <w:basedOn w:val="a"/>
    <w:uiPriority w:val="99"/>
    <w:rsid w:val="002C004C"/>
    <w:pPr>
      <w:spacing w:before="280" w:after="280"/>
      <w:jc w:val="right"/>
    </w:pPr>
  </w:style>
  <w:style w:type="paragraph" w:customStyle="1" w:styleId="xl26">
    <w:name w:val="xl26"/>
    <w:basedOn w:val="a"/>
    <w:uiPriority w:val="99"/>
    <w:rsid w:val="002C004C"/>
    <w:pPr>
      <w:spacing w:before="280" w:after="280"/>
      <w:jc w:val="right"/>
    </w:pPr>
    <w:rPr>
      <w:sz w:val="28"/>
      <w:szCs w:val="28"/>
    </w:rPr>
  </w:style>
  <w:style w:type="paragraph" w:customStyle="1" w:styleId="xl27">
    <w:name w:val="xl27"/>
    <w:basedOn w:val="a"/>
    <w:uiPriority w:val="99"/>
    <w:rsid w:val="002C004C"/>
    <w:pPr>
      <w:spacing w:before="280" w:after="280"/>
      <w:textAlignment w:val="top"/>
    </w:pPr>
    <w:rPr>
      <w:b/>
      <w:bCs/>
      <w:sz w:val="28"/>
      <w:szCs w:val="28"/>
    </w:rPr>
  </w:style>
  <w:style w:type="paragraph" w:customStyle="1" w:styleId="xl28">
    <w:name w:val="xl28"/>
    <w:basedOn w:val="a"/>
    <w:uiPriority w:val="99"/>
    <w:rsid w:val="002C004C"/>
    <w:pPr>
      <w:spacing w:before="280" w:after="280"/>
      <w:jc w:val="right"/>
    </w:pPr>
    <w:rPr>
      <w:color w:val="FF0000"/>
      <w:sz w:val="28"/>
      <w:szCs w:val="28"/>
    </w:rPr>
  </w:style>
  <w:style w:type="paragraph" w:customStyle="1" w:styleId="xl29">
    <w:name w:val="xl29"/>
    <w:basedOn w:val="a"/>
    <w:uiPriority w:val="99"/>
    <w:rsid w:val="002C004C"/>
    <w:pPr>
      <w:spacing w:before="280" w:after="280"/>
      <w:jc w:val="right"/>
    </w:pPr>
    <w:rPr>
      <w:b/>
      <w:bCs/>
      <w:sz w:val="28"/>
      <w:szCs w:val="28"/>
    </w:rPr>
  </w:style>
  <w:style w:type="paragraph" w:customStyle="1" w:styleId="xl30">
    <w:name w:val="xl30"/>
    <w:basedOn w:val="a"/>
    <w:uiPriority w:val="99"/>
    <w:rsid w:val="002C004C"/>
    <w:pPr>
      <w:spacing w:before="280" w:after="280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31">
    <w:name w:val="xl31"/>
    <w:basedOn w:val="a"/>
    <w:uiPriority w:val="99"/>
    <w:rsid w:val="002C004C"/>
    <w:pPr>
      <w:spacing w:before="280" w:after="280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2">
    <w:name w:val="xl32"/>
    <w:basedOn w:val="a"/>
    <w:uiPriority w:val="99"/>
    <w:rsid w:val="002C004C"/>
    <w:pPr>
      <w:spacing w:before="280" w:after="280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3">
    <w:name w:val="xl33"/>
    <w:basedOn w:val="a"/>
    <w:uiPriority w:val="99"/>
    <w:rsid w:val="002C004C"/>
    <w:pPr>
      <w:spacing w:before="280" w:after="280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4">
    <w:name w:val="xl34"/>
    <w:basedOn w:val="a"/>
    <w:uiPriority w:val="99"/>
    <w:rsid w:val="002C004C"/>
    <w:pPr>
      <w:spacing w:before="280" w:after="280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character" w:customStyle="1" w:styleId="1a">
    <w:name w:val="Нижний колонтитул Знак1"/>
    <w:basedOn w:val="a0"/>
    <w:uiPriority w:val="99"/>
    <w:locked/>
    <w:rsid w:val="002C004C"/>
    <w:rPr>
      <w:rFonts w:ascii="Times New Roman" w:hAnsi="Times New Roman" w:cs="Times New Roman"/>
      <w:sz w:val="20"/>
      <w:lang w:eastAsia="ar-SA" w:bidi="ar-SA"/>
    </w:rPr>
  </w:style>
  <w:style w:type="paragraph" w:customStyle="1" w:styleId="xl35">
    <w:name w:val="xl35"/>
    <w:basedOn w:val="a"/>
    <w:uiPriority w:val="99"/>
    <w:rsid w:val="002C004C"/>
    <w:pPr>
      <w:spacing w:before="280" w:after="280"/>
    </w:pPr>
    <w:rPr>
      <w:b/>
      <w:bCs/>
      <w:color w:val="FF0000"/>
      <w:sz w:val="28"/>
      <w:szCs w:val="28"/>
    </w:rPr>
  </w:style>
  <w:style w:type="paragraph" w:customStyle="1" w:styleId="xl36">
    <w:name w:val="xl36"/>
    <w:basedOn w:val="a"/>
    <w:uiPriority w:val="99"/>
    <w:rsid w:val="002C004C"/>
    <w:pPr>
      <w:spacing w:before="280" w:after="280"/>
      <w:textAlignment w:val="top"/>
    </w:pPr>
    <w:rPr>
      <w:color w:val="FF6600"/>
      <w:sz w:val="28"/>
      <w:szCs w:val="28"/>
    </w:rPr>
  </w:style>
  <w:style w:type="paragraph" w:customStyle="1" w:styleId="xl37">
    <w:name w:val="xl37"/>
    <w:basedOn w:val="a"/>
    <w:uiPriority w:val="99"/>
    <w:rsid w:val="002C004C"/>
    <w:pPr>
      <w:spacing w:before="280" w:after="280"/>
      <w:jc w:val="right"/>
    </w:pPr>
    <w:rPr>
      <w:color w:val="FF6600"/>
      <w:sz w:val="28"/>
      <w:szCs w:val="28"/>
    </w:rPr>
  </w:style>
  <w:style w:type="paragraph" w:customStyle="1" w:styleId="xl38">
    <w:name w:val="xl38"/>
    <w:basedOn w:val="a"/>
    <w:uiPriority w:val="99"/>
    <w:rsid w:val="002C004C"/>
    <w:pPr>
      <w:spacing w:before="280" w:after="280"/>
      <w:jc w:val="right"/>
    </w:pPr>
  </w:style>
  <w:style w:type="paragraph" w:customStyle="1" w:styleId="font7">
    <w:name w:val="font7"/>
    <w:basedOn w:val="a"/>
    <w:uiPriority w:val="99"/>
    <w:rsid w:val="002C004C"/>
    <w:pPr>
      <w:spacing w:before="280" w:after="280"/>
    </w:pPr>
    <w:rPr>
      <w:sz w:val="26"/>
      <w:szCs w:val="26"/>
    </w:rPr>
  </w:style>
  <w:style w:type="paragraph" w:customStyle="1" w:styleId="BodyTextIndent21">
    <w:name w:val="Body Text Indent 21"/>
    <w:basedOn w:val="a"/>
    <w:uiPriority w:val="99"/>
    <w:rsid w:val="002C004C"/>
    <w:pPr>
      <w:widowControl w:val="0"/>
      <w:overflowPunct w:val="0"/>
      <w:autoSpaceDE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ConsNormal">
    <w:name w:val="ConsNormal"/>
    <w:uiPriority w:val="99"/>
    <w:rsid w:val="002C004C"/>
    <w:pPr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nformat">
    <w:name w:val="ConsNonformat"/>
    <w:uiPriority w:val="99"/>
    <w:rsid w:val="002C004C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b">
    <w:name w:val="Название объекта1"/>
    <w:basedOn w:val="a"/>
    <w:next w:val="a"/>
    <w:uiPriority w:val="99"/>
    <w:rsid w:val="002C004C"/>
    <w:pPr>
      <w:tabs>
        <w:tab w:val="left" w:pos="3060"/>
      </w:tabs>
      <w:spacing w:before="120" w:line="240" w:lineRule="atLeast"/>
      <w:jc w:val="center"/>
    </w:pPr>
    <w:rPr>
      <w:b/>
      <w:sz w:val="30"/>
    </w:rPr>
  </w:style>
  <w:style w:type="paragraph" w:customStyle="1" w:styleId="BodyTextIndent31">
    <w:name w:val="Body Text Indent 31"/>
    <w:basedOn w:val="a"/>
    <w:uiPriority w:val="99"/>
    <w:rsid w:val="002C004C"/>
    <w:pPr>
      <w:widowControl w:val="0"/>
      <w:overflowPunct w:val="0"/>
      <w:autoSpaceDE w:val="0"/>
      <w:ind w:firstLine="720"/>
      <w:textAlignment w:val="baseline"/>
    </w:pPr>
    <w:rPr>
      <w:sz w:val="28"/>
      <w:szCs w:val="20"/>
    </w:rPr>
  </w:style>
  <w:style w:type="paragraph" w:customStyle="1" w:styleId="BodyText21">
    <w:name w:val="Body Text 21"/>
    <w:basedOn w:val="a"/>
    <w:uiPriority w:val="99"/>
    <w:rsid w:val="002C004C"/>
    <w:pPr>
      <w:widowControl w:val="0"/>
      <w:overflowPunct w:val="0"/>
      <w:autoSpaceDE w:val="0"/>
      <w:ind w:firstLine="709"/>
      <w:jc w:val="both"/>
      <w:textAlignment w:val="baseline"/>
    </w:pPr>
    <w:rPr>
      <w:sz w:val="28"/>
      <w:szCs w:val="20"/>
    </w:rPr>
  </w:style>
  <w:style w:type="paragraph" w:customStyle="1" w:styleId="ConsPlusNonformat">
    <w:name w:val="ConsPlusNonformat"/>
    <w:uiPriority w:val="99"/>
    <w:rsid w:val="002C004C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c">
    <w:name w:val="Цитата1"/>
    <w:basedOn w:val="a"/>
    <w:uiPriority w:val="99"/>
    <w:rsid w:val="002C004C"/>
    <w:pPr>
      <w:ind w:left="567" w:right="-1333" w:firstLine="851"/>
      <w:jc w:val="both"/>
    </w:pPr>
    <w:rPr>
      <w:sz w:val="28"/>
      <w:szCs w:val="20"/>
    </w:rPr>
  </w:style>
  <w:style w:type="character" w:customStyle="1" w:styleId="1d">
    <w:name w:val="Текст выноски Знак1"/>
    <w:basedOn w:val="a0"/>
    <w:uiPriority w:val="99"/>
    <w:locked/>
    <w:rsid w:val="002C004C"/>
    <w:rPr>
      <w:rFonts w:ascii="Tahoma" w:hAnsi="Tahoma" w:cs="Times New Roman"/>
      <w:sz w:val="20"/>
      <w:lang w:eastAsia="ar-SA" w:bidi="ar-SA"/>
    </w:rPr>
  </w:style>
  <w:style w:type="paragraph" w:customStyle="1" w:styleId="1e">
    <w:name w:val="Схема документа1"/>
    <w:basedOn w:val="a"/>
    <w:uiPriority w:val="99"/>
    <w:rsid w:val="002C004C"/>
    <w:pPr>
      <w:shd w:val="clear" w:color="auto" w:fill="000080"/>
    </w:pPr>
    <w:rPr>
      <w:rFonts w:ascii="Tahoma" w:hAnsi="Tahoma" w:cs="Tahoma"/>
      <w:sz w:val="16"/>
      <w:szCs w:val="20"/>
    </w:rPr>
  </w:style>
  <w:style w:type="paragraph" w:customStyle="1" w:styleId="af9">
    <w:name w:val="Знак"/>
    <w:basedOn w:val="a"/>
    <w:uiPriority w:val="99"/>
    <w:rsid w:val="002C004C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ConsPlusTitle">
    <w:name w:val="ConsPlusTitle"/>
    <w:uiPriority w:val="99"/>
    <w:rsid w:val="002C004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xl65">
    <w:name w:val="xl65"/>
    <w:basedOn w:val="a"/>
    <w:uiPriority w:val="99"/>
    <w:rsid w:val="002C004C"/>
    <w:pPr>
      <w:spacing w:before="280" w:after="280"/>
    </w:pPr>
  </w:style>
  <w:style w:type="paragraph" w:customStyle="1" w:styleId="xl66">
    <w:name w:val="xl66"/>
    <w:basedOn w:val="a"/>
    <w:uiPriority w:val="99"/>
    <w:rsid w:val="002C004C"/>
    <w:pPr>
      <w:spacing w:before="280" w:after="280"/>
    </w:pPr>
    <w:rPr>
      <w:b/>
      <w:bCs/>
    </w:rPr>
  </w:style>
  <w:style w:type="paragraph" w:customStyle="1" w:styleId="xl67">
    <w:name w:val="xl67"/>
    <w:basedOn w:val="a"/>
    <w:uiPriority w:val="99"/>
    <w:rsid w:val="002C004C"/>
    <w:pPr>
      <w:spacing w:before="280" w:after="280"/>
    </w:pPr>
    <w:rPr>
      <w:sz w:val="26"/>
      <w:szCs w:val="26"/>
    </w:rPr>
  </w:style>
  <w:style w:type="paragraph" w:customStyle="1" w:styleId="xl68">
    <w:name w:val="xl68"/>
    <w:basedOn w:val="a"/>
    <w:uiPriority w:val="99"/>
    <w:rsid w:val="002C004C"/>
    <w:pPr>
      <w:spacing w:before="280" w:after="280"/>
    </w:pPr>
    <w:rPr>
      <w:b/>
      <w:bCs/>
      <w:sz w:val="28"/>
      <w:szCs w:val="28"/>
    </w:rPr>
  </w:style>
  <w:style w:type="paragraph" w:customStyle="1" w:styleId="xl69">
    <w:name w:val="xl69"/>
    <w:basedOn w:val="a"/>
    <w:uiPriority w:val="99"/>
    <w:rsid w:val="002C004C"/>
    <w:pPr>
      <w:spacing w:before="280" w:after="280"/>
    </w:pPr>
  </w:style>
  <w:style w:type="paragraph" w:customStyle="1" w:styleId="xl70">
    <w:name w:val="xl70"/>
    <w:basedOn w:val="a"/>
    <w:uiPriority w:val="99"/>
    <w:rsid w:val="002C004C"/>
    <w:pPr>
      <w:spacing w:before="280" w:after="280"/>
    </w:pPr>
    <w:rPr>
      <w:sz w:val="28"/>
      <w:szCs w:val="28"/>
    </w:rPr>
  </w:style>
  <w:style w:type="paragraph" w:customStyle="1" w:styleId="xl71">
    <w:name w:val="xl71"/>
    <w:basedOn w:val="a"/>
    <w:uiPriority w:val="99"/>
    <w:rsid w:val="002C004C"/>
    <w:pPr>
      <w:spacing w:before="280" w:after="280"/>
    </w:pPr>
    <w:rPr>
      <w:b/>
      <w:bCs/>
      <w:sz w:val="26"/>
      <w:szCs w:val="26"/>
    </w:rPr>
  </w:style>
  <w:style w:type="paragraph" w:customStyle="1" w:styleId="xl72">
    <w:name w:val="xl72"/>
    <w:basedOn w:val="a"/>
    <w:uiPriority w:val="99"/>
    <w:rsid w:val="002C004C"/>
    <w:pPr>
      <w:spacing w:before="280" w:after="280"/>
      <w:jc w:val="right"/>
    </w:pPr>
    <w:rPr>
      <w:sz w:val="26"/>
      <w:szCs w:val="26"/>
    </w:rPr>
  </w:style>
  <w:style w:type="paragraph" w:customStyle="1" w:styleId="xl73">
    <w:name w:val="xl73"/>
    <w:basedOn w:val="a"/>
    <w:uiPriority w:val="99"/>
    <w:rsid w:val="002C004C"/>
    <w:pPr>
      <w:spacing w:before="280" w:after="280"/>
      <w:jc w:val="center"/>
    </w:pPr>
    <w:rPr>
      <w:sz w:val="26"/>
      <w:szCs w:val="26"/>
    </w:rPr>
  </w:style>
  <w:style w:type="paragraph" w:customStyle="1" w:styleId="xl74">
    <w:name w:val="xl74"/>
    <w:basedOn w:val="a"/>
    <w:uiPriority w:val="99"/>
    <w:rsid w:val="002C004C"/>
    <w:pPr>
      <w:spacing w:before="280" w:after="280"/>
    </w:pPr>
    <w:rPr>
      <w:b/>
      <w:bCs/>
      <w:sz w:val="22"/>
      <w:szCs w:val="22"/>
    </w:rPr>
  </w:style>
  <w:style w:type="paragraph" w:customStyle="1" w:styleId="xl75">
    <w:name w:val="xl75"/>
    <w:basedOn w:val="a"/>
    <w:uiPriority w:val="99"/>
    <w:rsid w:val="002C004C"/>
    <w:pPr>
      <w:spacing w:before="280" w:after="280"/>
      <w:jc w:val="center"/>
    </w:pPr>
    <w:rPr>
      <w:sz w:val="22"/>
      <w:szCs w:val="22"/>
    </w:rPr>
  </w:style>
  <w:style w:type="paragraph" w:customStyle="1" w:styleId="xl76">
    <w:name w:val="xl76"/>
    <w:basedOn w:val="a"/>
    <w:uiPriority w:val="99"/>
    <w:rsid w:val="002C004C"/>
    <w:pPr>
      <w:spacing w:before="280" w:after="280"/>
    </w:pPr>
    <w:rPr>
      <w:sz w:val="22"/>
      <w:szCs w:val="22"/>
    </w:rPr>
  </w:style>
  <w:style w:type="paragraph" w:customStyle="1" w:styleId="xl77">
    <w:name w:val="xl77"/>
    <w:basedOn w:val="a"/>
    <w:uiPriority w:val="99"/>
    <w:rsid w:val="002C004C"/>
    <w:pPr>
      <w:spacing w:before="280" w:after="280"/>
    </w:pPr>
    <w:rPr>
      <w:sz w:val="22"/>
      <w:szCs w:val="22"/>
    </w:rPr>
  </w:style>
  <w:style w:type="paragraph" w:customStyle="1" w:styleId="xl78">
    <w:name w:val="xl78"/>
    <w:basedOn w:val="a"/>
    <w:uiPriority w:val="99"/>
    <w:rsid w:val="002C004C"/>
    <w:pPr>
      <w:spacing w:before="280" w:after="280"/>
      <w:jc w:val="center"/>
    </w:pPr>
    <w:rPr>
      <w:sz w:val="22"/>
      <w:szCs w:val="22"/>
    </w:rPr>
  </w:style>
  <w:style w:type="paragraph" w:customStyle="1" w:styleId="xl79">
    <w:name w:val="xl79"/>
    <w:basedOn w:val="a"/>
    <w:uiPriority w:val="99"/>
    <w:rsid w:val="002C0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</w:rPr>
  </w:style>
  <w:style w:type="paragraph" w:customStyle="1" w:styleId="xl80">
    <w:name w:val="xl80"/>
    <w:basedOn w:val="a"/>
    <w:uiPriority w:val="99"/>
    <w:rsid w:val="002C0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81">
    <w:name w:val="xl81"/>
    <w:basedOn w:val="a"/>
    <w:uiPriority w:val="99"/>
    <w:rsid w:val="002C0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</w:style>
  <w:style w:type="paragraph" w:customStyle="1" w:styleId="xl82">
    <w:name w:val="xl82"/>
    <w:basedOn w:val="a"/>
    <w:uiPriority w:val="99"/>
    <w:rsid w:val="002C0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sz w:val="22"/>
      <w:szCs w:val="22"/>
    </w:rPr>
  </w:style>
  <w:style w:type="paragraph" w:customStyle="1" w:styleId="xl83">
    <w:name w:val="xl83"/>
    <w:basedOn w:val="a"/>
    <w:uiPriority w:val="99"/>
    <w:rsid w:val="002C0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b/>
      <w:bCs/>
    </w:rPr>
  </w:style>
  <w:style w:type="paragraph" w:customStyle="1" w:styleId="xl84">
    <w:name w:val="xl84"/>
    <w:basedOn w:val="a"/>
    <w:uiPriority w:val="99"/>
    <w:rsid w:val="002C004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85">
    <w:name w:val="xl85"/>
    <w:basedOn w:val="a"/>
    <w:uiPriority w:val="99"/>
    <w:rsid w:val="002C004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86">
    <w:name w:val="xl86"/>
    <w:basedOn w:val="a"/>
    <w:uiPriority w:val="99"/>
    <w:rsid w:val="002C0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87">
    <w:name w:val="xl87"/>
    <w:basedOn w:val="a"/>
    <w:uiPriority w:val="99"/>
    <w:rsid w:val="002C0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sz w:val="22"/>
      <w:szCs w:val="22"/>
    </w:rPr>
  </w:style>
  <w:style w:type="paragraph" w:customStyle="1" w:styleId="xl88">
    <w:name w:val="xl88"/>
    <w:basedOn w:val="a"/>
    <w:uiPriority w:val="99"/>
    <w:rsid w:val="002C0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89">
    <w:name w:val="xl89"/>
    <w:basedOn w:val="a"/>
    <w:uiPriority w:val="99"/>
    <w:rsid w:val="002C0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90">
    <w:name w:val="xl90"/>
    <w:basedOn w:val="a"/>
    <w:uiPriority w:val="99"/>
    <w:rsid w:val="002C0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xl91">
    <w:name w:val="xl91"/>
    <w:basedOn w:val="a"/>
    <w:uiPriority w:val="99"/>
    <w:rsid w:val="002C0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92">
    <w:name w:val="xl92"/>
    <w:basedOn w:val="a"/>
    <w:uiPriority w:val="99"/>
    <w:rsid w:val="002C0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93">
    <w:name w:val="xl93"/>
    <w:basedOn w:val="a"/>
    <w:uiPriority w:val="99"/>
    <w:rsid w:val="002C0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xl94">
    <w:name w:val="xl94"/>
    <w:basedOn w:val="a"/>
    <w:uiPriority w:val="99"/>
    <w:rsid w:val="002C0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8"/>
      <w:szCs w:val="28"/>
    </w:rPr>
  </w:style>
  <w:style w:type="paragraph" w:customStyle="1" w:styleId="xl95">
    <w:name w:val="xl95"/>
    <w:basedOn w:val="a"/>
    <w:uiPriority w:val="99"/>
    <w:rsid w:val="002C0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96">
    <w:name w:val="xl96"/>
    <w:basedOn w:val="a"/>
    <w:uiPriority w:val="99"/>
    <w:rsid w:val="002C0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8"/>
      <w:szCs w:val="28"/>
    </w:rPr>
  </w:style>
  <w:style w:type="paragraph" w:customStyle="1" w:styleId="xl97">
    <w:name w:val="xl97"/>
    <w:basedOn w:val="a"/>
    <w:uiPriority w:val="99"/>
    <w:rsid w:val="002C0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 w:val="26"/>
      <w:szCs w:val="26"/>
    </w:rPr>
  </w:style>
  <w:style w:type="paragraph" w:customStyle="1" w:styleId="xl98">
    <w:name w:val="xl98"/>
    <w:basedOn w:val="a"/>
    <w:uiPriority w:val="99"/>
    <w:rsid w:val="002C0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sz w:val="26"/>
      <w:szCs w:val="26"/>
    </w:rPr>
  </w:style>
  <w:style w:type="paragraph" w:customStyle="1" w:styleId="xl99">
    <w:name w:val="xl99"/>
    <w:basedOn w:val="a"/>
    <w:uiPriority w:val="99"/>
    <w:rsid w:val="002C0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8"/>
      <w:szCs w:val="28"/>
    </w:rPr>
  </w:style>
  <w:style w:type="paragraph" w:customStyle="1" w:styleId="xl100">
    <w:name w:val="xl100"/>
    <w:basedOn w:val="a"/>
    <w:uiPriority w:val="99"/>
    <w:rsid w:val="002C0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sz w:val="28"/>
      <w:szCs w:val="28"/>
    </w:rPr>
  </w:style>
  <w:style w:type="paragraph" w:customStyle="1" w:styleId="xl101">
    <w:name w:val="xl101"/>
    <w:basedOn w:val="a"/>
    <w:uiPriority w:val="99"/>
    <w:rsid w:val="002C0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sz w:val="28"/>
      <w:szCs w:val="28"/>
    </w:rPr>
  </w:style>
  <w:style w:type="paragraph" w:customStyle="1" w:styleId="xl102">
    <w:name w:val="xl102"/>
    <w:basedOn w:val="a"/>
    <w:uiPriority w:val="99"/>
    <w:rsid w:val="002C0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6"/>
      <w:szCs w:val="26"/>
    </w:rPr>
  </w:style>
  <w:style w:type="paragraph" w:customStyle="1" w:styleId="xl103">
    <w:name w:val="xl103"/>
    <w:basedOn w:val="a"/>
    <w:uiPriority w:val="99"/>
    <w:rsid w:val="002C0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sz w:val="26"/>
      <w:szCs w:val="26"/>
    </w:rPr>
  </w:style>
  <w:style w:type="paragraph" w:customStyle="1" w:styleId="xl104">
    <w:name w:val="xl104"/>
    <w:basedOn w:val="a"/>
    <w:uiPriority w:val="99"/>
    <w:rsid w:val="002C0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6"/>
      <w:szCs w:val="26"/>
    </w:rPr>
  </w:style>
  <w:style w:type="paragraph" w:customStyle="1" w:styleId="xl105">
    <w:name w:val="xl105"/>
    <w:basedOn w:val="a"/>
    <w:uiPriority w:val="99"/>
    <w:rsid w:val="002C0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sz w:val="28"/>
      <w:szCs w:val="28"/>
    </w:rPr>
  </w:style>
  <w:style w:type="paragraph" w:customStyle="1" w:styleId="xl106">
    <w:name w:val="xl106"/>
    <w:basedOn w:val="a"/>
    <w:uiPriority w:val="99"/>
    <w:rsid w:val="002C0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</w:rPr>
  </w:style>
  <w:style w:type="paragraph" w:customStyle="1" w:styleId="xl107">
    <w:name w:val="xl107"/>
    <w:basedOn w:val="a"/>
    <w:uiPriority w:val="99"/>
    <w:rsid w:val="002C0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08">
    <w:name w:val="xl108"/>
    <w:basedOn w:val="a"/>
    <w:uiPriority w:val="99"/>
    <w:rsid w:val="002C0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b/>
      <w:bCs/>
      <w:sz w:val="28"/>
      <w:szCs w:val="28"/>
    </w:rPr>
  </w:style>
  <w:style w:type="paragraph" w:customStyle="1" w:styleId="xl109">
    <w:name w:val="xl109"/>
    <w:basedOn w:val="a"/>
    <w:uiPriority w:val="99"/>
    <w:rsid w:val="002C0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b/>
      <w:bCs/>
      <w:sz w:val="26"/>
      <w:szCs w:val="26"/>
    </w:rPr>
  </w:style>
  <w:style w:type="paragraph" w:customStyle="1" w:styleId="xl110">
    <w:name w:val="xl110"/>
    <w:basedOn w:val="a"/>
    <w:uiPriority w:val="99"/>
    <w:rsid w:val="002C004C"/>
    <w:pPr>
      <w:spacing w:before="280" w:after="280"/>
    </w:pPr>
  </w:style>
  <w:style w:type="paragraph" w:customStyle="1" w:styleId="xl111">
    <w:name w:val="xl111"/>
    <w:basedOn w:val="a"/>
    <w:uiPriority w:val="99"/>
    <w:rsid w:val="002C0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xl112">
    <w:name w:val="xl112"/>
    <w:basedOn w:val="a"/>
    <w:uiPriority w:val="99"/>
    <w:rsid w:val="002C0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13">
    <w:name w:val="xl113"/>
    <w:basedOn w:val="a"/>
    <w:uiPriority w:val="99"/>
    <w:rsid w:val="002C004C"/>
    <w:pPr>
      <w:spacing w:before="280" w:after="280"/>
    </w:pPr>
    <w:rPr>
      <w:sz w:val="22"/>
      <w:szCs w:val="22"/>
    </w:rPr>
  </w:style>
  <w:style w:type="paragraph" w:customStyle="1" w:styleId="xl114">
    <w:name w:val="xl114"/>
    <w:basedOn w:val="a"/>
    <w:uiPriority w:val="99"/>
    <w:rsid w:val="002C0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115">
    <w:name w:val="xl115"/>
    <w:basedOn w:val="a"/>
    <w:uiPriority w:val="99"/>
    <w:rsid w:val="002C0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116">
    <w:name w:val="xl116"/>
    <w:basedOn w:val="a"/>
    <w:uiPriority w:val="99"/>
    <w:rsid w:val="002C004C"/>
    <w:pPr>
      <w:spacing w:before="280" w:after="280"/>
      <w:jc w:val="center"/>
    </w:pPr>
    <w:rPr>
      <w:b/>
      <w:bCs/>
      <w:sz w:val="28"/>
      <w:szCs w:val="28"/>
    </w:rPr>
  </w:style>
  <w:style w:type="paragraph" w:customStyle="1" w:styleId="xl117">
    <w:name w:val="xl117"/>
    <w:basedOn w:val="a"/>
    <w:uiPriority w:val="99"/>
    <w:rsid w:val="002C004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118">
    <w:name w:val="xl118"/>
    <w:basedOn w:val="a"/>
    <w:uiPriority w:val="99"/>
    <w:rsid w:val="002C004C"/>
    <w:pPr>
      <w:pBdr>
        <w:top w:val="single" w:sz="4" w:space="0" w:color="000000"/>
        <w:bottom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119">
    <w:name w:val="xl119"/>
    <w:basedOn w:val="a"/>
    <w:uiPriority w:val="99"/>
    <w:rsid w:val="002C004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120">
    <w:name w:val="xl120"/>
    <w:basedOn w:val="a"/>
    <w:uiPriority w:val="99"/>
    <w:rsid w:val="002C0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21">
    <w:name w:val="xl121"/>
    <w:basedOn w:val="a"/>
    <w:uiPriority w:val="99"/>
    <w:rsid w:val="002C0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b/>
      <w:bCs/>
      <w:sz w:val="22"/>
      <w:szCs w:val="22"/>
    </w:rPr>
  </w:style>
  <w:style w:type="paragraph" w:customStyle="1" w:styleId="xl122">
    <w:name w:val="xl122"/>
    <w:basedOn w:val="a"/>
    <w:uiPriority w:val="99"/>
    <w:rsid w:val="002C0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sz w:val="26"/>
      <w:szCs w:val="26"/>
    </w:rPr>
  </w:style>
  <w:style w:type="paragraph" w:customStyle="1" w:styleId="xl123">
    <w:name w:val="xl123"/>
    <w:basedOn w:val="a"/>
    <w:uiPriority w:val="99"/>
    <w:rsid w:val="002C0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 w:val="28"/>
      <w:szCs w:val="28"/>
    </w:rPr>
  </w:style>
  <w:style w:type="paragraph" w:customStyle="1" w:styleId="xl124">
    <w:name w:val="xl124"/>
    <w:basedOn w:val="a"/>
    <w:uiPriority w:val="99"/>
    <w:rsid w:val="002C0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xl125">
    <w:name w:val="xl125"/>
    <w:basedOn w:val="a"/>
    <w:uiPriority w:val="99"/>
    <w:rsid w:val="002C0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26">
    <w:name w:val="xl126"/>
    <w:basedOn w:val="a"/>
    <w:uiPriority w:val="99"/>
    <w:rsid w:val="002C004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27">
    <w:name w:val="xl127"/>
    <w:basedOn w:val="a"/>
    <w:uiPriority w:val="99"/>
    <w:rsid w:val="002C004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28">
    <w:name w:val="xl128"/>
    <w:basedOn w:val="a"/>
    <w:uiPriority w:val="99"/>
    <w:rsid w:val="002C004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afa">
    <w:name w:val="Знак Знак Знак Знак Знак Знак"/>
    <w:basedOn w:val="a"/>
    <w:uiPriority w:val="99"/>
    <w:rsid w:val="002C004C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styleId="afb">
    <w:name w:val="Normal (Web)"/>
    <w:basedOn w:val="a"/>
    <w:uiPriority w:val="99"/>
    <w:rsid w:val="002C004C"/>
    <w:pPr>
      <w:spacing w:before="280" w:after="280"/>
    </w:pPr>
  </w:style>
  <w:style w:type="paragraph" w:styleId="24">
    <w:name w:val="Body Text Indent 2"/>
    <w:basedOn w:val="a"/>
    <w:link w:val="212"/>
    <w:uiPriority w:val="99"/>
    <w:rsid w:val="002C004C"/>
    <w:pPr>
      <w:widowControl w:val="0"/>
      <w:ind w:firstLine="720"/>
      <w:jc w:val="both"/>
    </w:pPr>
    <w:rPr>
      <w:szCs w:val="20"/>
      <w:lang w:eastAsia="ru-RU"/>
    </w:rPr>
  </w:style>
  <w:style w:type="character" w:customStyle="1" w:styleId="212">
    <w:name w:val="Основной текст с отступом 2 Знак1"/>
    <w:basedOn w:val="a0"/>
    <w:link w:val="24"/>
    <w:uiPriority w:val="99"/>
    <w:rsid w:val="002C004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5">
    <w:name w:val="Body Text 2"/>
    <w:basedOn w:val="a"/>
    <w:link w:val="213"/>
    <w:uiPriority w:val="99"/>
    <w:rsid w:val="002C004C"/>
    <w:pPr>
      <w:jc w:val="both"/>
    </w:pPr>
    <w:rPr>
      <w:szCs w:val="20"/>
      <w:lang w:eastAsia="ru-RU"/>
    </w:rPr>
  </w:style>
  <w:style w:type="character" w:customStyle="1" w:styleId="213">
    <w:name w:val="Основной текст 2 Знак1"/>
    <w:basedOn w:val="a0"/>
    <w:link w:val="25"/>
    <w:uiPriority w:val="99"/>
    <w:rsid w:val="002C004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3"/>
    <w:basedOn w:val="a"/>
    <w:link w:val="312"/>
    <w:uiPriority w:val="99"/>
    <w:rsid w:val="002C004C"/>
    <w:pPr>
      <w:jc w:val="both"/>
    </w:pPr>
    <w:rPr>
      <w:sz w:val="16"/>
      <w:szCs w:val="20"/>
      <w:lang w:eastAsia="ru-RU"/>
    </w:rPr>
  </w:style>
  <w:style w:type="character" w:customStyle="1" w:styleId="312">
    <w:name w:val="Основной текст 3 Знак1"/>
    <w:basedOn w:val="a0"/>
    <w:link w:val="33"/>
    <w:uiPriority w:val="99"/>
    <w:rsid w:val="002C004C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fc">
    <w:name w:val="Plain Text"/>
    <w:basedOn w:val="a"/>
    <w:link w:val="1f"/>
    <w:uiPriority w:val="99"/>
    <w:rsid w:val="002C004C"/>
    <w:rPr>
      <w:rFonts w:ascii="Courier New" w:hAnsi="Courier New"/>
      <w:sz w:val="20"/>
      <w:szCs w:val="20"/>
      <w:lang w:eastAsia="ru-RU"/>
    </w:rPr>
  </w:style>
  <w:style w:type="character" w:customStyle="1" w:styleId="1f">
    <w:name w:val="Текст Знак1"/>
    <w:basedOn w:val="a0"/>
    <w:link w:val="afc"/>
    <w:uiPriority w:val="99"/>
    <w:rsid w:val="002C004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4">
    <w:name w:val="Body Text Indent 3"/>
    <w:basedOn w:val="a"/>
    <w:link w:val="313"/>
    <w:uiPriority w:val="99"/>
    <w:rsid w:val="002C004C"/>
    <w:pPr>
      <w:spacing w:line="360" w:lineRule="atLeast"/>
      <w:ind w:firstLine="851"/>
      <w:jc w:val="both"/>
    </w:pPr>
    <w:rPr>
      <w:sz w:val="16"/>
      <w:szCs w:val="20"/>
      <w:lang w:eastAsia="ru-RU"/>
    </w:rPr>
  </w:style>
  <w:style w:type="character" w:customStyle="1" w:styleId="313">
    <w:name w:val="Основной текст с отступом 3 Знак1"/>
    <w:basedOn w:val="a0"/>
    <w:link w:val="34"/>
    <w:uiPriority w:val="99"/>
    <w:rsid w:val="002C004C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fd">
    <w:name w:val="Block Text"/>
    <w:basedOn w:val="a"/>
    <w:uiPriority w:val="99"/>
    <w:rsid w:val="002C004C"/>
    <w:pPr>
      <w:ind w:left="567" w:right="-1333" w:firstLine="851"/>
      <w:jc w:val="both"/>
    </w:pPr>
    <w:rPr>
      <w:sz w:val="28"/>
      <w:szCs w:val="20"/>
      <w:lang w:eastAsia="ru-RU"/>
    </w:rPr>
  </w:style>
  <w:style w:type="character" w:customStyle="1" w:styleId="1f0">
    <w:name w:val="Схема документа Знак1"/>
    <w:basedOn w:val="a0"/>
    <w:link w:val="afe"/>
    <w:uiPriority w:val="99"/>
    <w:semiHidden/>
    <w:rsid w:val="002C004C"/>
    <w:rPr>
      <w:rFonts w:ascii="Tahoma" w:eastAsia="Times New Roman" w:hAnsi="Tahoma" w:cs="Times New Roman"/>
      <w:sz w:val="16"/>
      <w:szCs w:val="20"/>
      <w:shd w:val="clear" w:color="auto" w:fill="000080"/>
      <w:lang w:eastAsia="ru-RU"/>
    </w:rPr>
  </w:style>
  <w:style w:type="paragraph" w:styleId="afe">
    <w:name w:val="Document Map"/>
    <w:basedOn w:val="a"/>
    <w:link w:val="1f0"/>
    <w:uiPriority w:val="99"/>
    <w:semiHidden/>
    <w:rsid w:val="002C004C"/>
    <w:pPr>
      <w:shd w:val="clear" w:color="auto" w:fill="000080"/>
    </w:pPr>
    <w:rPr>
      <w:rFonts w:ascii="Tahoma" w:hAnsi="Tahoma"/>
      <w:sz w:val="16"/>
      <w:szCs w:val="20"/>
      <w:lang w:eastAsia="ru-RU"/>
    </w:rPr>
  </w:style>
  <w:style w:type="character" w:customStyle="1" w:styleId="26">
    <w:name w:val="Схема документа Знак2"/>
    <w:basedOn w:val="a0"/>
    <w:uiPriority w:val="99"/>
    <w:semiHidden/>
    <w:rsid w:val="002C004C"/>
    <w:rPr>
      <w:rFonts w:ascii="Segoe UI" w:eastAsia="Times New Roman" w:hAnsi="Segoe UI" w:cs="Segoe UI"/>
      <w:sz w:val="16"/>
      <w:szCs w:val="16"/>
      <w:lang w:eastAsia="ar-SA"/>
    </w:rPr>
  </w:style>
  <w:style w:type="paragraph" w:customStyle="1" w:styleId="ConsTitle">
    <w:name w:val="ConsTitle"/>
    <w:uiPriority w:val="99"/>
    <w:rsid w:val="002C004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f">
    <w:name w:val="Emphasis"/>
    <w:basedOn w:val="a0"/>
    <w:uiPriority w:val="99"/>
    <w:qFormat/>
    <w:rsid w:val="002C004C"/>
    <w:rPr>
      <w:rFonts w:cs="Times New Roman"/>
      <w:i/>
      <w:iCs/>
    </w:rPr>
  </w:style>
  <w:style w:type="paragraph" w:styleId="aff0">
    <w:name w:val="Subtitle"/>
    <w:basedOn w:val="a"/>
    <w:next w:val="a"/>
    <w:link w:val="aff1"/>
    <w:qFormat/>
    <w:rsid w:val="002C004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1">
    <w:name w:val="Подзаголовок Знак"/>
    <w:basedOn w:val="a0"/>
    <w:link w:val="aff0"/>
    <w:rsid w:val="002C004C"/>
    <w:rPr>
      <w:rFonts w:eastAsiaTheme="minorEastAsia"/>
      <w:color w:val="5A5A5A" w:themeColor="text1" w:themeTint="A5"/>
      <w:spacing w:val="15"/>
      <w:lang w:eastAsia="ar-SA"/>
    </w:rPr>
  </w:style>
  <w:style w:type="character" w:styleId="aff2">
    <w:name w:val="Strong"/>
    <w:basedOn w:val="a0"/>
    <w:qFormat/>
    <w:rsid w:val="002C004C"/>
    <w:rPr>
      <w:b/>
      <w:bCs/>
    </w:rPr>
  </w:style>
  <w:style w:type="character" w:styleId="aff3">
    <w:name w:val="line number"/>
    <w:basedOn w:val="a0"/>
    <w:uiPriority w:val="99"/>
    <w:semiHidden/>
    <w:unhideWhenUsed/>
    <w:rsid w:val="002C004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odgoshi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D43E7-E449-4F40-A5EA-4BDBBB264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10948</Words>
  <Characters>62405</Characters>
  <Application>Microsoft Office Word</Application>
  <DocSecurity>0</DocSecurity>
  <Lines>520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2025-05-30T06:12:00Z</cp:lastPrinted>
  <dcterms:created xsi:type="dcterms:W3CDTF">2025-05-23T06:26:00Z</dcterms:created>
  <dcterms:modified xsi:type="dcterms:W3CDTF">2025-05-30T06:15:00Z</dcterms:modified>
</cp:coreProperties>
</file>